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34" w:rsidRDefault="00DE4109">
      <w:hyperlink r:id="rId4" w:history="1">
        <w:r>
          <w:rPr>
            <w:rStyle w:val="Hyperlink"/>
          </w:rPr>
          <w:t>Login System Using HTML, PHP and MySQL - DZone Web Dev</w:t>
        </w:r>
      </w:hyperlink>
    </w:p>
    <w:p w:rsidR="00DE4109" w:rsidRDefault="00DE4109">
      <w:bookmarkStart w:id="0" w:name="_GoBack"/>
      <w:bookmarkEnd w:id="0"/>
    </w:p>
    <w:sectPr w:rsidR="00DE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0E"/>
    <w:rsid w:val="00111DF1"/>
    <w:rsid w:val="006C1BDD"/>
    <w:rsid w:val="00C84A0E"/>
    <w:rsid w:val="00DE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65C1"/>
  <w15:chartTrackingRefBased/>
  <w15:docId w15:val="{5E98D361-6681-47C7-82C9-8C4B9186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ceate-a-login-system-using-html-php-and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oceana</dc:creator>
  <cp:keywords/>
  <dc:description/>
  <cp:lastModifiedBy>oceana</cp:lastModifiedBy>
  <cp:revision>2</cp:revision>
  <dcterms:created xsi:type="dcterms:W3CDTF">2022-04-06T12:41:00Z</dcterms:created>
  <dcterms:modified xsi:type="dcterms:W3CDTF">2022-04-06T12:41:00Z</dcterms:modified>
</cp:coreProperties>
</file>