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EB2EB" w14:textId="000137ED" w:rsidR="005F699A" w:rsidRPr="00FA249C" w:rsidRDefault="00FA249C">
      <w:pPr>
        <w:rPr>
          <w:sz w:val="28"/>
          <w:szCs w:val="28"/>
          <w:lang w:val="en-US"/>
        </w:rPr>
      </w:pPr>
      <w:r w:rsidRPr="00FA249C">
        <w:rPr>
          <w:sz w:val="28"/>
          <w:szCs w:val="28"/>
          <w:lang w:val="en-US"/>
        </w:rPr>
        <w:t xml:space="preserve">User story : </w:t>
      </w:r>
    </w:p>
    <w:p w14:paraId="14B333D1" w14:textId="756C2C3A" w:rsidR="00FA249C" w:rsidRDefault="00FA249C">
      <w:pPr>
        <w:rPr>
          <w:sz w:val="24"/>
          <w:szCs w:val="24"/>
          <w:lang w:val="en-US"/>
        </w:rPr>
      </w:pPr>
      <w:r w:rsidRPr="00FA249C">
        <w:rPr>
          <w:sz w:val="24"/>
          <w:szCs w:val="24"/>
          <w:lang w:val="en-US"/>
        </w:rPr>
        <w:t>“as a Student , I want to  view available courses so that I can decide withch course to study”</w:t>
      </w:r>
    </w:p>
    <w:p w14:paraId="288996EC" w14:textId="7FF78FC0" w:rsidR="00FA249C" w:rsidRDefault="00FA249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What does this page need : </w:t>
      </w:r>
    </w:p>
    <w:p w14:paraId="1943D4C6" w14:textId="4CD21D13" w:rsidR="00FA249C" w:rsidRDefault="00FA249C" w:rsidP="00FA249C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 Heading</w:t>
      </w:r>
    </w:p>
    <w:p w14:paraId="570F80AE" w14:textId="0D512B4B" w:rsidR="00FA249C" w:rsidRDefault="00FA249C" w:rsidP="00FA249C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A list of courses</w:t>
      </w:r>
    </w:p>
    <w:p w14:paraId="756D8F77" w14:textId="7073EBA2" w:rsidR="00FA249C" w:rsidRDefault="00FA249C" w:rsidP="00FA249C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 link to view courses </w:t>
      </w:r>
    </w:p>
    <w:p w14:paraId="33E5A16C" w14:textId="61A13F6C" w:rsidR="00FA249C" w:rsidRDefault="00FA249C" w:rsidP="00FA249C">
      <w:pPr>
        <w:pStyle w:val="ListParagraph"/>
        <w:tabs>
          <w:tab w:val="left" w:pos="3510"/>
        </w:tabs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0AF5F8" wp14:editId="6BBFAEEF">
                <wp:simplePos x="0" y="0"/>
                <wp:positionH relativeFrom="column">
                  <wp:posOffset>2133600</wp:posOffset>
                </wp:positionH>
                <wp:positionV relativeFrom="paragraph">
                  <wp:posOffset>318770</wp:posOffset>
                </wp:positionV>
                <wp:extent cx="1828800" cy="1571625"/>
                <wp:effectExtent l="0" t="0" r="19050" b="28575"/>
                <wp:wrapNone/>
                <wp:docPr id="62695525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571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CEF22A" w14:textId="11643046" w:rsidR="00FA249C" w:rsidRDefault="00FA249C" w:rsidP="00FA24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WEB </w:t>
                            </w:r>
                            <w:r>
                              <w:rPr>
                                <w:lang w:val="en-US"/>
                              </w:rPr>
                              <w:t>design</w:t>
                            </w:r>
                          </w:p>
                          <w:p w14:paraId="563FA5A4" w14:textId="6E5FED96" w:rsidR="00FA249C" w:rsidRDefault="00FA249C" w:rsidP="00FA24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Duration : 4 weeks </w:t>
                            </w:r>
                          </w:p>
                          <w:p w14:paraId="162D0BBA" w14:textId="77777777" w:rsidR="00FA249C" w:rsidRPr="00FA249C" w:rsidRDefault="00FA249C" w:rsidP="00FA249C">
                            <w:pPr>
                              <w:jc w:val="center"/>
                              <w:rPr>
                                <w:u w:val="single"/>
                                <w:lang w:val="en-US"/>
                              </w:rPr>
                            </w:pPr>
                            <w:r w:rsidRPr="00FA249C">
                              <w:rPr>
                                <w:u w:val="single"/>
                                <w:lang w:val="en-US"/>
                              </w:rPr>
                              <w:t>View Course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0AF5F8" id="Rectangle 1" o:spid="_x0000_s1026" style="position:absolute;left:0;text-align:left;margin-left:168pt;margin-top:25.1pt;width:2in;height:123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fniYwIAAB8FAAAOAAAAZHJzL2Uyb0RvYy54bWysVFFP2zAQfp+0/2D5fSSpKHQVKapATJMQ&#10;oMHEs+vYJJLj885uk+7X7+ykKQK0h2kvztl39935y3e+uOxbw3YKfQO25MVJzpmyEqrGvpT859PN&#10;lwVnPghbCQNWlXyvPL9cff500bmlmkENplLICMT6ZedKXofgllnmZa1a4U/AKUtODdiKQFt8ySoU&#10;HaG3Jpvl+VnWAVYOQSrv6fR6cPJVwtdayXCvtVeBmZJTbyGtmNZNXLPVhVi+oHB1I8c2xD900YrG&#10;UtEJ6loEwbbYvINqG4ngQYcTCW0GWjdSpTvQbYr8zW0ea+FUuguR491Ek/9/sPJu9+gekGjonF96&#10;MuMteo1t/FJ/rE9k7SeyVB+YpMNiMVsscuJUkq+Ynxdns3mkMzumO/Thm4KWRaPkSH8jkSR2tz4M&#10;oYcQyjs2kKywNyr2YOwPpVlTUclZyk7aUFcG2U7QXxVSKhuKwVWLSg3HxTyn5oYiU0bqLgFGZN0Y&#10;M2GPAFF377EHmDE+pqokrSk5/1tjQ/KUkSqDDVNy21jAjwAM3WqsPMQfSBqoiSyFftNTSDQ3UO0f&#10;kCEMGvdO3jRE+63w4UEgiZp+FQ1quKdFG+hKDqPFWQ34+6PzGE9aIy9nHQ1Jyf2vrUDFmfluSYVf&#10;i9PTOFVpczo/n9EGX3s2rz12214B/bGCngQnkxnjgzmYGqF9pnlex6rkElZS7ZLLgIfNVRiGl14E&#10;qdbrFEaT5ES4tY9ORvBIcJTVU/8s0I3aCyTbOzgMlFi+keAQGzMtrLcBdJP0eeR1pJ6mMGlofDHi&#10;mL/ep6jju7b6AwAA//8DAFBLAwQUAAYACAAAACEA1tOmauAAAAAKAQAADwAAAGRycy9kb3ducmV2&#10;LnhtbEyPwW7CMBBE75X6D9ZW6q04JCVAmg1CVXvgVijibOIlibDXUWwg7dfXPbXH2RnNvilXozXi&#10;SoPvHCNMJwkI4trpjhuE/ef70wKED4q1Mo4J4Ys8rKr7u1IV2t14S9ddaEQsYV8ohDaEvpDS1y1Z&#10;5SeuJ47eyQ1WhSiHRupB3WK5NTJNklxa1XH80KqeXluqz7uLRfjenGTy4d8W+/VmOcu6rTkclEF8&#10;fBjXLyACjeEvDL/4ER2qyHR0F9ZeGIQsy+OWgDBLUhAxkKfP8XBESJfzOciqlP8nVD8AAAD//wMA&#10;UEsBAi0AFAAGAAgAAAAhALaDOJL+AAAA4QEAABMAAAAAAAAAAAAAAAAAAAAAAFtDb250ZW50X1R5&#10;cGVzXS54bWxQSwECLQAUAAYACAAAACEAOP0h/9YAAACUAQAACwAAAAAAAAAAAAAAAAAvAQAAX3Jl&#10;bHMvLnJlbHNQSwECLQAUAAYACAAAACEALYX54mMCAAAfBQAADgAAAAAAAAAAAAAAAAAuAgAAZHJz&#10;L2Uyb0RvYy54bWxQSwECLQAUAAYACAAAACEA1tOmauAAAAAKAQAADwAAAAAAAAAAAAAAAAC9BAAA&#10;ZHJzL2Rvd25yZXYueG1sUEsFBgAAAAAEAAQA8wAAAMoFAAAAAA==&#10;" fillcolor="#5b9bd5 [3204]" strokecolor="#091723 [484]" strokeweight="1pt">
                <v:textbox>
                  <w:txbxContent>
                    <w:p w14:paraId="58CEF22A" w14:textId="11643046" w:rsidR="00FA249C" w:rsidRDefault="00FA249C" w:rsidP="00FA249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WEB </w:t>
                      </w:r>
                      <w:r>
                        <w:rPr>
                          <w:lang w:val="en-US"/>
                        </w:rPr>
                        <w:t>design</w:t>
                      </w:r>
                    </w:p>
                    <w:p w14:paraId="563FA5A4" w14:textId="6E5FED96" w:rsidR="00FA249C" w:rsidRDefault="00FA249C" w:rsidP="00FA249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Duration : 4 weeks </w:t>
                      </w:r>
                    </w:p>
                    <w:p w14:paraId="162D0BBA" w14:textId="77777777" w:rsidR="00FA249C" w:rsidRPr="00FA249C" w:rsidRDefault="00FA249C" w:rsidP="00FA249C">
                      <w:pPr>
                        <w:jc w:val="center"/>
                        <w:rPr>
                          <w:u w:val="single"/>
                          <w:lang w:val="en-US"/>
                        </w:rPr>
                      </w:pPr>
                      <w:r w:rsidRPr="00FA249C">
                        <w:rPr>
                          <w:u w:val="single"/>
                          <w:lang w:val="en-US"/>
                        </w:rPr>
                        <w:t>View Course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2B1C9C" wp14:editId="2DF949CE">
                <wp:simplePos x="0" y="0"/>
                <wp:positionH relativeFrom="column">
                  <wp:posOffset>85725</wp:posOffset>
                </wp:positionH>
                <wp:positionV relativeFrom="paragraph">
                  <wp:posOffset>318770</wp:posOffset>
                </wp:positionV>
                <wp:extent cx="1828800" cy="1571625"/>
                <wp:effectExtent l="0" t="0" r="19050" b="28575"/>
                <wp:wrapNone/>
                <wp:docPr id="93231812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15716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5D079A" w14:textId="1C4F65F2" w:rsidR="00FA249C" w:rsidRDefault="00FA249C" w:rsidP="00FA24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WEB DEVELOPMENT</w:t>
                            </w:r>
                          </w:p>
                          <w:p w14:paraId="298BEBE1" w14:textId="3524B3F3" w:rsidR="00FA249C" w:rsidRDefault="00FA249C" w:rsidP="00FA249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Duration : 12 weeks</w:t>
                            </w:r>
                          </w:p>
                          <w:p w14:paraId="785C1D9C" w14:textId="6A5F8FFE" w:rsidR="00FA249C" w:rsidRPr="00FA249C" w:rsidRDefault="00FA249C" w:rsidP="00FA249C">
                            <w:pPr>
                              <w:jc w:val="center"/>
                              <w:rPr>
                                <w:u w:val="single"/>
                                <w:lang w:val="en-US"/>
                              </w:rPr>
                            </w:pPr>
                            <w:r w:rsidRPr="00FA249C">
                              <w:rPr>
                                <w:u w:val="single"/>
                                <w:lang w:val="en-US"/>
                              </w:rPr>
                              <w:t>View Course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2B1C9C" id="_x0000_s1027" style="position:absolute;left:0;text-align:left;margin-left:6.75pt;margin-top:25.1pt;width:2in;height:123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ERRaAIAACYFAAAOAAAAZHJzL2Uyb0RvYy54bWysVFFP2zAQfp+0/2D5fSSpKHQVKapATJMQ&#10;oMHEs+vYJJLj885uk+7X7+ykKQK0h2kvie27++7u83e+uOxbw3YKfQO25MVJzpmyEqrGvpT859PN&#10;lwVnPghbCQNWlXyvPL9cff500bmlmkENplLICMT6ZedKXofgllnmZa1a4U/AKUtGDdiKQFt8ySoU&#10;HaG3Jpvl+VnWAVYOQSrv6fR6MPJVwtdayXCvtVeBmZJTbSF9MX038ZutLsTyBYWrGzmWIf6hilY0&#10;lpJOUNciCLbF5h1U20gEDzqcSGgz0LqRKvVA3RT5m24ea+FU6oXI8W6iyf8/WHm3e3QPSDR0zi89&#10;LWMXvcY2/qk+1iey9hNZqg9M0mGxmC0WOXEqyVbMz4uz2TzSmR3DHfrwTUHL4qLkSLeRSBK7Wx8G&#10;14MLxR0LSKuwNyrWYOwPpVlTUcpZik7aUFcG2U7QrQoplQ3FYKpFpYbjYp5TcUOSKSJVlwAjsm6M&#10;mbBHgKi799gDzOgfQ1WS1hSc/62wIXiKSJnBhim4bSzgRwCGuhozD/4HkgZqIkuh3/TEDV1A9Iwn&#10;G6j2D8gQBql7J28aYv9W+PAgkLRNN0bzGu7pow10JYdxxVkN+Puj8+hPkiMrZx3NSsn9r61AxZn5&#10;bkmMX4vT0zhcaXM6P5/RBl9bNq8tdtteAV1cQS+Dk2kZ/YM5LDVC+0xjvY5ZySSspNwllwEPm6sw&#10;zDA9DFKt18mNBsqJcGsfnYzgkeeorqf+WaAbJRhIvXdwmCuxfKPEwTdGWlhvA+gmyfTI63gDNIxJ&#10;SuPDEaf99T55HZ+31R8AAAD//wMAUEsDBBQABgAIAAAAIQCDe34q3QAAAAkBAAAPAAAAZHJzL2Rv&#10;d25yZXYueG1sTI+9bsJAEIT7SHmH0yKlC3fYcgDHZ4SipKALBFEv9mJb3I/lO8DJ02dThXJ2RrPf&#10;FKvRGnGlIXTeaZhNFQhyla8712jYf308L0CEiK5G4x1p+KYAq/LxocC89je3pesuNoJLXMhRQxtj&#10;n0sZqpYshqnvybF38oPFyHJoZD3gjcutkYlSL9Ji5/hDiz29tVSddxer4WdzkuozvC/2680yS7ut&#10;ORzQaP00GdevICKN8T8Mf/iMDiUzHf3F1UEY1mnGSQ2ZSkCwn6oZH44akuV8DrIs5P2C8hcAAP//&#10;AwBQSwECLQAUAAYACAAAACEAtoM4kv4AAADhAQAAEwAAAAAAAAAAAAAAAAAAAAAAW0NvbnRlbnRf&#10;VHlwZXNdLnhtbFBLAQItABQABgAIAAAAIQA4/SH/1gAAAJQBAAALAAAAAAAAAAAAAAAAAC8BAABf&#10;cmVscy8ucmVsc1BLAQItABQABgAIAAAAIQDoFERRaAIAACYFAAAOAAAAAAAAAAAAAAAAAC4CAABk&#10;cnMvZTJvRG9jLnhtbFBLAQItABQABgAIAAAAIQCDe34q3QAAAAkBAAAPAAAAAAAAAAAAAAAAAMIE&#10;AABkcnMvZG93bnJldi54bWxQSwUGAAAAAAQABADzAAAAzAUAAAAA&#10;" fillcolor="#5b9bd5 [3204]" strokecolor="#091723 [484]" strokeweight="1pt">
                <v:textbox>
                  <w:txbxContent>
                    <w:p w14:paraId="0A5D079A" w14:textId="1C4F65F2" w:rsidR="00FA249C" w:rsidRDefault="00FA249C" w:rsidP="00FA249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WEB DEVELOPMENT</w:t>
                      </w:r>
                    </w:p>
                    <w:p w14:paraId="298BEBE1" w14:textId="3524B3F3" w:rsidR="00FA249C" w:rsidRDefault="00FA249C" w:rsidP="00FA249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Duration : 12 weeks</w:t>
                      </w:r>
                    </w:p>
                    <w:p w14:paraId="785C1D9C" w14:textId="6A5F8FFE" w:rsidR="00FA249C" w:rsidRPr="00FA249C" w:rsidRDefault="00FA249C" w:rsidP="00FA249C">
                      <w:pPr>
                        <w:jc w:val="center"/>
                        <w:rPr>
                          <w:u w:val="single"/>
                          <w:lang w:val="en-US"/>
                        </w:rPr>
                      </w:pPr>
                      <w:r w:rsidRPr="00FA249C">
                        <w:rPr>
                          <w:u w:val="single"/>
                          <w:lang w:val="en-US"/>
                        </w:rPr>
                        <w:t>View Course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  <w:szCs w:val="24"/>
          <w:lang w:val="en-US"/>
        </w:rPr>
        <w:tab/>
        <w:t>ALL COURSES</w:t>
      </w:r>
    </w:p>
    <w:p w14:paraId="04971D49" w14:textId="77777777" w:rsidR="00FA249C" w:rsidRDefault="00FA249C" w:rsidP="00FA249C">
      <w:pPr>
        <w:pStyle w:val="ListParagraph"/>
        <w:tabs>
          <w:tab w:val="left" w:pos="3510"/>
        </w:tabs>
        <w:rPr>
          <w:sz w:val="24"/>
          <w:szCs w:val="24"/>
          <w:lang w:val="en-US"/>
        </w:rPr>
      </w:pPr>
    </w:p>
    <w:p w14:paraId="409D203E" w14:textId="77777777" w:rsidR="00FA249C" w:rsidRDefault="00FA249C" w:rsidP="00FA249C">
      <w:pPr>
        <w:pStyle w:val="ListParagraph"/>
        <w:tabs>
          <w:tab w:val="left" w:pos="3510"/>
        </w:tabs>
        <w:rPr>
          <w:sz w:val="24"/>
          <w:szCs w:val="24"/>
          <w:lang w:val="en-US"/>
        </w:rPr>
      </w:pPr>
    </w:p>
    <w:p w14:paraId="5895A8C8" w14:textId="77777777" w:rsidR="00FA249C" w:rsidRDefault="00FA249C" w:rsidP="00FA249C">
      <w:pPr>
        <w:pStyle w:val="ListParagraph"/>
        <w:tabs>
          <w:tab w:val="left" w:pos="3510"/>
        </w:tabs>
        <w:rPr>
          <w:sz w:val="24"/>
          <w:szCs w:val="24"/>
          <w:lang w:val="en-US"/>
        </w:rPr>
      </w:pPr>
    </w:p>
    <w:p w14:paraId="3A096D4A" w14:textId="77777777" w:rsidR="00FA249C" w:rsidRDefault="00FA249C" w:rsidP="00FA249C">
      <w:pPr>
        <w:pStyle w:val="ListParagraph"/>
        <w:tabs>
          <w:tab w:val="left" w:pos="3510"/>
        </w:tabs>
        <w:rPr>
          <w:sz w:val="24"/>
          <w:szCs w:val="24"/>
          <w:lang w:val="en-US"/>
        </w:rPr>
      </w:pPr>
    </w:p>
    <w:p w14:paraId="5843B365" w14:textId="77777777" w:rsidR="00FA249C" w:rsidRDefault="00FA249C" w:rsidP="00FA249C">
      <w:pPr>
        <w:pStyle w:val="ListParagraph"/>
        <w:tabs>
          <w:tab w:val="left" w:pos="3510"/>
        </w:tabs>
        <w:rPr>
          <w:sz w:val="24"/>
          <w:szCs w:val="24"/>
          <w:lang w:val="en-US"/>
        </w:rPr>
      </w:pPr>
    </w:p>
    <w:p w14:paraId="756077C4" w14:textId="77777777" w:rsidR="00FA249C" w:rsidRDefault="00FA249C" w:rsidP="00FA249C">
      <w:pPr>
        <w:pStyle w:val="ListParagraph"/>
        <w:tabs>
          <w:tab w:val="left" w:pos="3510"/>
        </w:tabs>
        <w:rPr>
          <w:sz w:val="24"/>
          <w:szCs w:val="24"/>
          <w:lang w:val="en-US"/>
        </w:rPr>
      </w:pPr>
    </w:p>
    <w:p w14:paraId="6E5B6C48" w14:textId="77777777" w:rsidR="00FA249C" w:rsidRDefault="00FA249C" w:rsidP="00FA249C">
      <w:pPr>
        <w:pStyle w:val="ListParagraph"/>
        <w:tabs>
          <w:tab w:val="left" w:pos="3510"/>
        </w:tabs>
        <w:rPr>
          <w:sz w:val="24"/>
          <w:szCs w:val="24"/>
          <w:lang w:val="en-US"/>
        </w:rPr>
      </w:pPr>
    </w:p>
    <w:p w14:paraId="2F259873" w14:textId="77777777" w:rsidR="00FA249C" w:rsidRDefault="00FA249C" w:rsidP="00FA249C">
      <w:pPr>
        <w:pStyle w:val="ListParagraph"/>
        <w:tabs>
          <w:tab w:val="left" w:pos="3510"/>
        </w:tabs>
        <w:rPr>
          <w:sz w:val="24"/>
          <w:szCs w:val="24"/>
          <w:lang w:val="en-US"/>
        </w:rPr>
      </w:pPr>
    </w:p>
    <w:p w14:paraId="1765B52C" w14:textId="77777777" w:rsidR="00FA249C" w:rsidRDefault="00FA249C" w:rsidP="00FA249C">
      <w:pPr>
        <w:pStyle w:val="ListParagraph"/>
        <w:tabs>
          <w:tab w:val="left" w:pos="3510"/>
        </w:tabs>
        <w:rPr>
          <w:sz w:val="24"/>
          <w:szCs w:val="24"/>
          <w:lang w:val="en-US"/>
        </w:rPr>
      </w:pPr>
    </w:p>
    <w:p w14:paraId="4FA7B210" w14:textId="77777777" w:rsidR="00FA249C" w:rsidRDefault="00FA249C" w:rsidP="00FA249C">
      <w:pPr>
        <w:pStyle w:val="ListParagraph"/>
        <w:tabs>
          <w:tab w:val="left" w:pos="3510"/>
        </w:tabs>
        <w:rPr>
          <w:sz w:val="24"/>
          <w:szCs w:val="24"/>
          <w:lang w:val="en-US"/>
        </w:rPr>
      </w:pPr>
    </w:p>
    <w:p w14:paraId="5BC50A54" w14:textId="2FB8F2B4" w:rsidR="00FA249C" w:rsidRDefault="00FA249C" w:rsidP="00FA249C">
      <w:pPr>
        <w:pStyle w:val="ListParagraph"/>
        <w:tabs>
          <w:tab w:val="left" w:pos="3510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Create the model </w:t>
      </w:r>
    </w:p>
    <w:p w14:paraId="71FEBAC4" w14:textId="253246EC" w:rsidR="00FA249C" w:rsidRDefault="00FA249C" w:rsidP="00FA249C">
      <w:pPr>
        <w:pStyle w:val="ListParagraph"/>
        <w:tabs>
          <w:tab w:val="left" w:pos="3510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Name , duration for couse </w:t>
      </w:r>
    </w:p>
    <w:p w14:paraId="6284FCFC" w14:textId="77777777" w:rsidR="00FA249C" w:rsidRDefault="00FA249C" w:rsidP="00FA249C">
      <w:pPr>
        <w:pStyle w:val="ListParagraph"/>
        <w:tabs>
          <w:tab w:val="left" w:pos="3510"/>
        </w:tabs>
        <w:rPr>
          <w:sz w:val="24"/>
          <w:szCs w:val="24"/>
          <w:lang w:val="en-US"/>
        </w:rPr>
      </w:pPr>
    </w:p>
    <w:p w14:paraId="0FC0846B" w14:textId="6D6ABCF6" w:rsidR="00FA249C" w:rsidRDefault="00FA249C" w:rsidP="00FA249C">
      <w:pPr>
        <w:pStyle w:val="ListParagraph"/>
        <w:tabs>
          <w:tab w:val="left" w:pos="3510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First create a new app with name course app and inside models.py of that app </w:t>
      </w:r>
    </w:p>
    <w:p w14:paraId="58C22496" w14:textId="7C1927FE" w:rsidR="00FA249C" w:rsidRDefault="00FA249C" w:rsidP="00FA249C">
      <w:pPr>
        <w:pStyle w:val="ListParagraph"/>
        <w:tabs>
          <w:tab w:val="left" w:pos="3510"/>
        </w:tabs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C204896" wp14:editId="23809217">
            <wp:extent cx="5731510" cy="3222625"/>
            <wp:effectExtent l="0" t="0" r="2540" b="0"/>
            <wp:docPr id="172951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146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70273" w14:textId="31201B94" w:rsidR="00276A54" w:rsidRPr="00276A54" w:rsidRDefault="00276A54" w:rsidP="00276A54">
      <w:pPr>
        <w:tabs>
          <w:tab w:val="left" w:pos="3510"/>
        </w:tabs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Migrate the model changes to database using migrations command</w:t>
      </w:r>
    </w:p>
    <w:sectPr w:rsidR="00276A54" w:rsidRPr="00276A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891C27"/>
    <w:multiLevelType w:val="hybridMultilevel"/>
    <w:tmpl w:val="7012F9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3855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083"/>
    <w:rsid w:val="00276A54"/>
    <w:rsid w:val="0054008F"/>
    <w:rsid w:val="005F699A"/>
    <w:rsid w:val="00813083"/>
    <w:rsid w:val="0084772B"/>
    <w:rsid w:val="00B660F4"/>
    <w:rsid w:val="00DA6311"/>
    <w:rsid w:val="00FA2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FEE18"/>
  <w15:chartTrackingRefBased/>
  <w15:docId w15:val="{3CF1611F-9EAB-486A-A725-1DBC1C739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3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08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08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08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08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08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08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08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08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08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08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08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9EC3E8-B145-48E2-974C-AF66F0845E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60</Words>
  <Characters>343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Rathore</dc:creator>
  <cp:keywords/>
  <dc:description/>
  <cp:lastModifiedBy>Shalini Rathore</cp:lastModifiedBy>
  <cp:revision>2</cp:revision>
  <dcterms:created xsi:type="dcterms:W3CDTF">2026-10-12T15:33:00Z</dcterms:created>
  <dcterms:modified xsi:type="dcterms:W3CDTF">2026-10-12T16:05:00Z</dcterms:modified>
</cp:coreProperties>
</file>