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ED0E" w14:textId="3F9B52DB" w:rsidR="007B74CB" w:rsidRPr="007B74CB" w:rsidRDefault="007B74CB" w:rsidP="00C0354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B74CB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are variables? Why do we use them? What kind of scope JS comes with a variable that is declared with var keyword?</w:t>
      </w:r>
    </w:p>
    <w:p w14:paraId="44C66D61" w14:textId="1D8A9D48" w:rsidR="007B74CB" w:rsidRDefault="007B74CB" w:rsidP="007B74C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69C0A07B" w14:textId="16779539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It can store the data. It comes under local, global scope. If the value is assigned inside the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then it is local variable. If the value is defined outside of the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it is global variable.</w:t>
      </w:r>
    </w:p>
    <w:p w14:paraId="04A46149" w14:textId="3134DC20" w:rsidR="007B74CB" w:rsidRDefault="007B74CB" w:rsidP="007B74CB">
      <w:pPr>
        <w:ind w:left="360"/>
        <w:rPr>
          <w:sz w:val="28"/>
          <w:szCs w:val="28"/>
          <w:lang w:val="en-US"/>
        </w:rPr>
      </w:pPr>
    </w:p>
    <w:p w14:paraId="53ED90B7" w14:textId="352BA65A" w:rsidR="007B74CB" w:rsidRPr="007B74CB" w:rsidRDefault="007B74CB" w:rsidP="007B74C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7B74CB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the difference between variable declaration and variable initialization?</w:t>
      </w:r>
    </w:p>
    <w:p w14:paraId="57D583BC" w14:textId="5E84183E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0CA2E1FC" w14:textId="48CBE497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Variable </w:t>
      </w:r>
      <w:proofErr w:type="gramStart"/>
      <w:r>
        <w:rPr>
          <w:sz w:val="28"/>
          <w:szCs w:val="28"/>
          <w:lang w:val="en-US"/>
        </w:rPr>
        <w:t>declaration :</w:t>
      </w:r>
      <w:proofErr w:type="gramEnd"/>
      <w:r>
        <w:rPr>
          <w:sz w:val="28"/>
          <w:szCs w:val="28"/>
          <w:lang w:val="en-US"/>
        </w:rPr>
        <w:t xml:space="preserve"> it means we are declaring or fixing a value to it.</w:t>
      </w:r>
    </w:p>
    <w:p w14:paraId="510D45A1" w14:textId="5AA167B0" w:rsidR="007B74CB" w:rsidRDefault="007B74CB" w:rsidP="007B74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4916D3">
        <w:rPr>
          <w:sz w:val="28"/>
          <w:szCs w:val="28"/>
          <w:lang w:val="en-US"/>
        </w:rPr>
        <w:t xml:space="preserve">Variable </w:t>
      </w:r>
      <w:proofErr w:type="gramStart"/>
      <w:r w:rsidR="004916D3">
        <w:rPr>
          <w:sz w:val="28"/>
          <w:szCs w:val="28"/>
          <w:lang w:val="en-US"/>
        </w:rPr>
        <w:t>initialization :</w:t>
      </w:r>
      <w:proofErr w:type="gramEnd"/>
      <w:r w:rsidR="004916D3">
        <w:rPr>
          <w:sz w:val="28"/>
          <w:szCs w:val="28"/>
          <w:lang w:val="en-US"/>
        </w:rPr>
        <w:t xml:space="preserve"> it means we are initiating value.</w:t>
      </w:r>
    </w:p>
    <w:p w14:paraId="7D13AE70" w14:textId="5505D32B" w:rsidR="004916D3" w:rsidRPr="004916D3" w:rsidRDefault="004916D3" w:rsidP="004916D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Why does </w:t>
      </w:r>
      <w:proofErr w:type="spellStart"/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>javascript</w:t>
      </w:r>
      <w:proofErr w:type="spellEnd"/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return "undefined" when we     invoke a variable before the declaration.</w:t>
      </w:r>
    </w:p>
    <w:p w14:paraId="0B263D2E" w14:textId="0DEB155A" w:rsidR="004916D3" w:rsidRDefault="004916D3" w:rsidP="004916D3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</w:t>
      </w:r>
    </w:p>
    <w:p w14:paraId="0E9ED3A6" w14:textId="0B0B8BC5" w:rsidR="004916D3" w:rsidRDefault="004916D3" w:rsidP="004916D3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.        </w:t>
      </w:r>
      <w:r w:rsidRPr="004916D3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variable that is being evaluated does not have an assigned value.</w:t>
      </w:r>
    </w:p>
    <w:p w14:paraId="54FDC707" w14:textId="3721A791" w:rsidR="004916D3" w:rsidRPr="004916D3" w:rsidRDefault="004916D3" w:rsidP="004916D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916D3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JavaScript Variable Scope? What are the three variable scopes? What is a scope chain?</w:t>
      </w:r>
    </w:p>
    <w:p w14:paraId="0A674729" w14:textId="7CBE71BD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>A)</w:t>
      </w:r>
    </w:p>
    <w:p w14:paraId="311E4AA9" w14:textId="0D7B967F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 Variable </w:t>
      </w:r>
      <w:proofErr w:type="gramStart"/>
      <w:r w:rsidRPr="00D622C6">
        <w:rPr>
          <w:sz w:val="28"/>
          <w:szCs w:val="28"/>
          <w:lang w:val="en-US"/>
        </w:rPr>
        <w:t>scope :</w:t>
      </w:r>
      <w:proofErr w:type="gramEnd"/>
      <w:r w:rsidRPr="00D622C6">
        <w:rPr>
          <w:sz w:val="28"/>
          <w:szCs w:val="28"/>
          <w:lang w:val="en-US"/>
        </w:rPr>
        <w:t xml:space="preserve"> it is the part of the program where the variable is accessible.</w:t>
      </w:r>
    </w:p>
    <w:p w14:paraId="59494034" w14:textId="7EE26397" w:rsidR="004916D3" w:rsidRPr="00D622C6" w:rsidRDefault="004916D3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 3 </w:t>
      </w:r>
      <w:proofErr w:type="gramStart"/>
      <w:r w:rsidRPr="00D622C6">
        <w:rPr>
          <w:sz w:val="28"/>
          <w:szCs w:val="28"/>
          <w:lang w:val="en-US"/>
        </w:rPr>
        <w:t>types :</w:t>
      </w:r>
      <w:proofErr w:type="gramEnd"/>
      <w:r w:rsidRPr="00D622C6">
        <w:rPr>
          <w:sz w:val="28"/>
          <w:szCs w:val="28"/>
          <w:lang w:val="en-US"/>
        </w:rPr>
        <w:t xml:space="preserve"> </w:t>
      </w:r>
      <w:r w:rsidR="00D622C6" w:rsidRPr="00D622C6">
        <w:rPr>
          <w:sz w:val="28"/>
          <w:szCs w:val="28"/>
          <w:lang w:val="en-US"/>
        </w:rPr>
        <w:t>local, global, block scopes</w:t>
      </w:r>
    </w:p>
    <w:p w14:paraId="4E1384BA" w14:textId="3CBAC64E" w:rsidR="00D622C6" w:rsidRDefault="00D622C6" w:rsidP="004916D3">
      <w:pPr>
        <w:ind w:left="360"/>
        <w:rPr>
          <w:sz w:val="28"/>
          <w:szCs w:val="28"/>
          <w:lang w:val="en-US"/>
        </w:rPr>
      </w:pPr>
      <w:r w:rsidRPr="00D622C6">
        <w:rPr>
          <w:sz w:val="28"/>
          <w:szCs w:val="28"/>
          <w:lang w:val="en-US"/>
        </w:rPr>
        <w:t xml:space="preserve">     Scope </w:t>
      </w:r>
      <w:proofErr w:type="gramStart"/>
      <w:r w:rsidRPr="00D622C6">
        <w:rPr>
          <w:sz w:val="28"/>
          <w:szCs w:val="28"/>
          <w:lang w:val="en-US"/>
        </w:rPr>
        <w:t>chain :</w:t>
      </w:r>
      <w:proofErr w:type="gramEnd"/>
      <w:r w:rsidRPr="00D622C6">
        <w:rPr>
          <w:sz w:val="28"/>
          <w:szCs w:val="28"/>
          <w:lang w:val="en-US"/>
        </w:rPr>
        <w:t xml:space="preserve">  it is used to resolve the value of variable names. Without scope chain the </w:t>
      </w:r>
      <w:proofErr w:type="spellStart"/>
      <w:r w:rsidRPr="00D622C6">
        <w:rPr>
          <w:sz w:val="28"/>
          <w:szCs w:val="28"/>
          <w:lang w:val="en-US"/>
        </w:rPr>
        <w:t>javascript</w:t>
      </w:r>
      <w:proofErr w:type="spellEnd"/>
      <w:r w:rsidRPr="00D622C6">
        <w:rPr>
          <w:sz w:val="28"/>
          <w:szCs w:val="28"/>
          <w:lang w:val="en-US"/>
        </w:rPr>
        <w:t xml:space="preserve"> engine don’t know what value to take if there are many scopes.</w:t>
      </w:r>
    </w:p>
    <w:p w14:paraId="2FAA9D68" w14:textId="780E5E15" w:rsidR="00D622C6" w:rsidRPr="00D622C6" w:rsidRDefault="00D622C6" w:rsidP="00D622C6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622C6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>What is JavaScript hoisting? Write its usage and an example?</w:t>
      </w:r>
    </w:p>
    <w:p w14:paraId="55C8C10A" w14:textId="77777777" w:rsidR="00D622C6" w:rsidRDefault="00D622C6" w:rsidP="00D622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5FF61F30" w14:textId="11A28024" w:rsidR="00D622C6" w:rsidRDefault="00D622C6" w:rsidP="00D622C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moves all the declarations to the top before the code execution. It doesn’t matter where the declarations are given it take to the top of the code.</w:t>
      </w:r>
    </w:p>
    <w:p w14:paraId="16177E20" w14:textId="169031C1" w:rsidR="00D622C6" w:rsidRPr="00D622C6" w:rsidRDefault="00D622C6" w:rsidP="00D622C6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40"/>
          <w:szCs w:val="40"/>
          <w:shd w:val="clear" w:color="auto" w:fill="F8F8F8"/>
        </w:rPr>
      </w:pPr>
      <w:r w:rsidRPr="00D622C6">
        <w:rPr>
          <w:rFonts w:ascii="Arial" w:hAnsi="Arial" w:cs="Arial"/>
          <w:color w:val="1D1C1D"/>
          <w:sz w:val="40"/>
          <w:szCs w:val="40"/>
          <w:shd w:val="clear" w:color="auto" w:fill="F8F8F8"/>
        </w:rPr>
        <w:t>Difference between function declaration and function definition?</w:t>
      </w:r>
    </w:p>
    <w:p w14:paraId="76D2F865" w14:textId="59430C62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7C3EF1A7" w14:textId="062F1E6E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Function </w:t>
      </w:r>
      <w:proofErr w:type="gramStart"/>
      <w:r>
        <w:rPr>
          <w:sz w:val="28"/>
          <w:szCs w:val="28"/>
          <w:lang w:val="en-US"/>
        </w:rPr>
        <w:t>declaration :</w:t>
      </w:r>
      <w:proofErr w:type="gramEnd"/>
    </w:p>
    <w:p w14:paraId="58AF2505" w14:textId="1A0A92DF" w:rsidR="00D622C6" w:rsidRDefault="00D622C6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It specifies the function name, return types and parameters without the body function.</w:t>
      </w:r>
    </w:p>
    <w:p w14:paraId="22B13D52" w14:textId="79CB4073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Indicates the compiler about the function and how to call that function.</w:t>
      </w:r>
    </w:p>
    <w:p w14:paraId="057470AB" w14:textId="1EDFA092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Contains function name, parameter list, return type.</w:t>
      </w:r>
    </w:p>
    <w:p w14:paraId="041FC048" w14:textId="5EA9AD59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E6C1204" w14:textId="39AE8C8A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Function </w:t>
      </w:r>
      <w:proofErr w:type="gramStart"/>
      <w:r>
        <w:rPr>
          <w:sz w:val="28"/>
          <w:szCs w:val="28"/>
          <w:lang w:val="en-US"/>
        </w:rPr>
        <w:t>definition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85253EF" w14:textId="08A5FEFC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It specifies the function name, return types, parameters and with the body function.</w:t>
      </w:r>
    </w:p>
    <w:p w14:paraId="6333CB08" w14:textId="1AF1506B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Helps to write what the function should perform.</w:t>
      </w:r>
    </w:p>
    <w:p w14:paraId="36A6DB8F" w14:textId="00572315" w:rsidR="00D97AF0" w:rsidRDefault="00D97AF0" w:rsidP="00D62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Contains function name, return type, parameters, function body.</w:t>
      </w:r>
    </w:p>
    <w:p w14:paraId="508B4915" w14:textId="0338D0D7" w:rsidR="00D97AF0" w:rsidRPr="00D97AF0" w:rsidRDefault="00D97AF0" w:rsidP="00D97AF0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D97AF0">
        <w:rPr>
          <w:rFonts w:ascii="Arial" w:hAnsi="Arial" w:cs="Arial"/>
          <w:color w:val="1D1C1D"/>
          <w:sz w:val="36"/>
          <w:szCs w:val="36"/>
          <w:shd w:val="clear" w:color="auto" w:fill="F8F8F8"/>
        </w:rPr>
        <w:t>Why var is accessible from the function's scope?</w:t>
      </w:r>
    </w:p>
    <w:p w14:paraId="2160375E" w14:textId="2F0E2D82" w:rsidR="00D97AF0" w:rsidRPr="00D97AF0" w:rsidRDefault="00D97AF0" w:rsidP="00D97AF0">
      <w:pPr>
        <w:ind w:left="360"/>
        <w:rPr>
          <w:sz w:val="28"/>
          <w:szCs w:val="28"/>
          <w:lang w:val="en-US"/>
        </w:rPr>
      </w:pPr>
      <w:r w:rsidRPr="00D97AF0">
        <w:rPr>
          <w:sz w:val="28"/>
          <w:szCs w:val="28"/>
          <w:lang w:val="en-US"/>
        </w:rPr>
        <w:t>A)</w:t>
      </w:r>
    </w:p>
    <w:p w14:paraId="4DF49749" w14:textId="4D54AEC8" w:rsidR="00D97AF0" w:rsidRDefault="00D97AF0" w:rsidP="00D97AF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97AF0">
        <w:rPr>
          <w:sz w:val="28"/>
          <w:szCs w:val="28"/>
          <w:lang w:val="en-US"/>
        </w:rPr>
        <w:t xml:space="preserve">      </w:t>
      </w:r>
      <w:r w:rsidRPr="00D97AF0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var keyword </w:t>
      </w:r>
      <w:r w:rsidRPr="00D97AF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is limited to function scope</w:t>
      </w:r>
      <w:r w:rsidRPr="00D97AF0">
        <w:rPr>
          <w:rFonts w:ascii="Arial" w:hAnsi="Arial" w:cs="Arial"/>
          <w:color w:val="202124"/>
          <w:sz w:val="28"/>
          <w:szCs w:val="28"/>
          <w:shd w:val="clear" w:color="auto" w:fill="FFFFFF"/>
        </w:rPr>
        <w:t>, meaning that new scope can only be created inside functions. Function and block scopes can be nested. In such a situation, with multiple nested scopes, a variable is accessible within its own scope or from inner scope. But outside of its scope, the variable is inaccessible.</w:t>
      </w:r>
    </w:p>
    <w:p w14:paraId="44C1FF21" w14:textId="0D60033E" w:rsidR="00D97AF0" w:rsidRPr="00044EFE" w:rsidRDefault="00044EFE" w:rsidP="00044EFE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44EF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Memory leaks in JS?</w:t>
      </w:r>
    </w:p>
    <w:p w14:paraId="2A7C9605" w14:textId="77777777" w:rsidR="00044EFE" w:rsidRDefault="00044EFE" w:rsidP="00044E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110524C3" w14:textId="52DAAF1C" w:rsidR="00044EFE" w:rsidRPr="00044EFE" w:rsidRDefault="00044EFE" w:rsidP="00044EFE">
      <w:pPr>
        <w:pStyle w:val="ListParagraph"/>
        <w:rPr>
          <w:sz w:val="28"/>
          <w:szCs w:val="28"/>
          <w:lang w:val="en-US"/>
        </w:rPr>
      </w:pPr>
      <w:r w:rsidRPr="00044EFE">
        <w:rPr>
          <w:sz w:val="28"/>
          <w:szCs w:val="28"/>
          <w:lang w:val="en-US"/>
        </w:rPr>
        <w:t>Memory leak is defined as the it is the part of memory which is not using or unwanted by an application.</w:t>
      </w:r>
    </w:p>
    <w:p w14:paraId="407DAA34" w14:textId="07CC8AA2" w:rsidR="00044EFE" w:rsidRDefault="00044EFE" w:rsidP="00044EFE">
      <w:pPr>
        <w:pStyle w:val="ListParagraph"/>
        <w:rPr>
          <w:sz w:val="28"/>
          <w:szCs w:val="28"/>
          <w:lang w:val="en-US"/>
        </w:rPr>
      </w:pPr>
      <w:r w:rsidRPr="00044EFE">
        <w:rPr>
          <w:sz w:val="28"/>
          <w:szCs w:val="28"/>
          <w:lang w:val="en-US"/>
        </w:rPr>
        <w:t xml:space="preserve">   In </w:t>
      </w:r>
      <w:proofErr w:type="spellStart"/>
      <w:r w:rsidRPr="00044EFE">
        <w:rPr>
          <w:sz w:val="28"/>
          <w:szCs w:val="28"/>
          <w:lang w:val="en-US"/>
        </w:rPr>
        <w:t>js</w:t>
      </w:r>
      <w:proofErr w:type="spellEnd"/>
      <w:r w:rsidRPr="00044EFE">
        <w:rPr>
          <w:sz w:val="28"/>
          <w:szCs w:val="28"/>
          <w:lang w:val="en-US"/>
        </w:rPr>
        <w:t xml:space="preserve"> we no need an object but </w:t>
      </w:r>
      <w:proofErr w:type="spellStart"/>
      <w:r w:rsidRPr="00044EFE">
        <w:rPr>
          <w:sz w:val="28"/>
          <w:szCs w:val="28"/>
          <w:lang w:val="en-US"/>
        </w:rPr>
        <w:t>js</w:t>
      </w:r>
      <w:proofErr w:type="spellEnd"/>
      <w:r w:rsidRPr="00044EFE">
        <w:rPr>
          <w:sz w:val="28"/>
          <w:szCs w:val="28"/>
          <w:lang w:val="en-US"/>
        </w:rPr>
        <w:t xml:space="preserve"> run time will do on that.</w:t>
      </w:r>
    </w:p>
    <w:p w14:paraId="4CEF14AF" w14:textId="0AF96162" w:rsidR="00C03546" w:rsidRDefault="00C03546" w:rsidP="00044EFE">
      <w:pPr>
        <w:pStyle w:val="ListParagraph"/>
        <w:rPr>
          <w:sz w:val="28"/>
          <w:szCs w:val="28"/>
          <w:lang w:val="en-US"/>
        </w:rPr>
      </w:pPr>
    </w:p>
    <w:p w14:paraId="1C199DFB" w14:textId="1DCE7490" w:rsidR="00C03546" w:rsidRDefault="00C03546" w:rsidP="00044EFE">
      <w:pPr>
        <w:pStyle w:val="ListParagraph"/>
        <w:rPr>
          <w:sz w:val="28"/>
          <w:szCs w:val="28"/>
          <w:lang w:val="en-US"/>
        </w:rPr>
      </w:pPr>
    </w:p>
    <w:p w14:paraId="145A6BA4" w14:textId="0F35FEDE" w:rsidR="00C03546" w:rsidRDefault="00C03546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6776E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-july-2021</w:t>
      </w:r>
    </w:p>
    <w:p w14:paraId="0D483DF6" w14:textId="45AF373C" w:rsidR="00C03546" w:rsidRPr="003A328D" w:rsidRDefault="00C03546" w:rsidP="00165B50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 xml:space="preserve">What is use strict mode in </w:t>
      </w:r>
      <w:proofErr w:type="spellStart"/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javascript</w:t>
      </w:r>
      <w:proofErr w:type="spellEnd"/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? List it's usage.</w:t>
      </w:r>
    </w:p>
    <w:p w14:paraId="0C26C062" w14:textId="52064E20" w:rsid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56EFF53E" w14:textId="67C3015B" w:rsid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used to run the safe and secure code. </w:t>
      </w:r>
    </w:p>
    <w:p w14:paraId="3F1800DC" w14:textId="553269BF" w:rsidR="00165B50" w:rsidRPr="00165B50" w:rsidRDefault="00165B50" w:rsidP="00165B5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It eliminates the silent errors by changing them into throw errors.</w:t>
      </w:r>
    </w:p>
    <w:p w14:paraId="7ABB2903" w14:textId="1843C17C" w:rsidR="00C03546" w:rsidRDefault="00165B50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“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strict” it is a string lateral expression put it on starting of the    code or we have to place it in inside function at starting but it applies only for function.</w:t>
      </w:r>
    </w:p>
    <w:p w14:paraId="7A62710F" w14:textId="24E8A745" w:rsidR="00165B50" w:rsidRDefault="00165B50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‘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stict</w:t>
      </w:r>
      <w:proofErr w:type="spellEnd"/>
      <w:r>
        <w:rPr>
          <w:sz w:val="28"/>
          <w:szCs w:val="28"/>
          <w:lang w:val="en-US"/>
        </w:rPr>
        <w:t xml:space="preserve"> mode is </w:t>
      </w:r>
      <w:r w:rsidR="003A328D">
        <w:rPr>
          <w:sz w:val="28"/>
          <w:szCs w:val="28"/>
          <w:lang w:val="en-US"/>
        </w:rPr>
        <w:t>no longer required after the release of es2015.</w:t>
      </w:r>
    </w:p>
    <w:p w14:paraId="0C65C162" w14:textId="36B892BC" w:rsidR="003A328D" w:rsidRDefault="003A328D" w:rsidP="00044EFE">
      <w:pPr>
        <w:pStyle w:val="ListParagraph"/>
        <w:rPr>
          <w:sz w:val="28"/>
          <w:szCs w:val="28"/>
          <w:lang w:val="en-US"/>
        </w:rPr>
      </w:pPr>
    </w:p>
    <w:p w14:paraId="61E210BC" w14:textId="054450EE" w:rsidR="003A328D" w:rsidRDefault="003A328D" w:rsidP="00044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gramStart"/>
      <w:r>
        <w:rPr>
          <w:sz w:val="28"/>
          <w:szCs w:val="28"/>
          <w:lang w:val="en-US"/>
        </w:rPr>
        <w:t>but</w:t>
      </w:r>
      <w:proofErr w:type="gramEnd"/>
      <w:r>
        <w:rPr>
          <w:sz w:val="28"/>
          <w:szCs w:val="28"/>
          <w:lang w:val="en-US"/>
        </w:rPr>
        <w:t xml:space="preserve"> es6 we have to use strict mode almost for all the codes of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.</w:t>
      </w:r>
    </w:p>
    <w:p w14:paraId="177767FA" w14:textId="2A8E6EBC" w:rsidR="003A328D" w:rsidRPr="003A328D" w:rsidRDefault="003A328D" w:rsidP="003A328D">
      <w:p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53AFB76" w14:textId="034B4DAB" w:rsidR="003A328D" w:rsidRPr="003A328D" w:rsidRDefault="003A328D" w:rsidP="003A328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3A328D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variable shadowing?</w:t>
      </w:r>
    </w:p>
    <w:p w14:paraId="06DDBA93" w14:textId="6D305AC1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73168955" w14:textId="293D2A58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When a variable is </w:t>
      </w:r>
      <w:proofErr w:type="spellStart"/>
      <w:r>
        <w:rPr>
          <w:sz w:val="28"/>
          <w:szCs w:val="28"/>
          <w:lang w:val="en-US"/>
        </w:rPr>
        <w:t>declaired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5307D">
        <w:rPr>
          <w:sz w:val="28"/>
          <w:szCs w:val="28"/>
          <w:lang w:val="en-US"/>
        </w:rPr>
        <w:t>with in</w:t>
      </w:r>
      <w:proofErr w:type="spellEnd"/>
      <w:r w:rsidR="0005307D">
        <w:rPr>
          <w:sz w:val="28"/>
          <w:szCs w:val="28"/>
          <w:lang w:val="en-US"/>
        </w:rPr>
        <w:t xml:space="preserve"> a certain scope has the same name as the variable declared in an outer scope.</w:t>
      </w:r>
    </w:p>
    <w:p w14:paraId="2A8E44B1" w14:textId="2EEE0229" w:rsidR="0005307D" w:rsidRDefault="0005307D" w:rsidP="003A328D">
      <w:pPr>
        <w:ind w:left="720"/>
        <w:rPr>
          <w:sz w:val="28"/>
          <w:szCs w:val="28"/>
          <w:lang w:val="en-US"/>
        </w:rPr>
      </w:pPr>
    </w:p>
    <w:p w14:paraId="7BD599C9" w14:textId="22779218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global variables?</w:t>
      </w:r>
    </w:p>
    <w:p w14:paraId="34BF1AE5" w14:textId="2A916E93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284BCE2D" w14:textId="49941BB6" w:rsidR="0005307D" w:rsidRP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It is defined as the variable that has declared outside of the function and it is </w:t>
      </w:r>
      <w:proofErr w:type="spellStart"/>
      <w:r>
        <w:rPr>
          <w:sz w:val="28"/>
          <w:szCs w:val="28"/>
          <w:lang w:val="en-US"/>
        </w:rPr>
        <w:t>accessbile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through out</w:t>
      </w:r>
      <w:proofErr w:type="spellEnd"/>
      <w:r>
        <w:rPr>
          <w:sz w:val="28"/>
          <w:szCs w:val="28"/>
          <w:lang w:val="en-US"/>
        </w:rPr>
        <w:t xml:space="preserve"> the program. </w:t>
      </w:r>
    </w:p>
    <w:p w14:paraId="348D4FC4" w14:textId="2F85BF74" w:rsidR="003A328D" w:rsidRDefault="003A328D" w:rsidP="003A32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390E90E5" w14:textId="0DA85BBD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local variables?</w:t>
      </w:r>
    </w:p>
    <w:p w14:paraId="056BA512" w14:textId="7A7C619E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10B9E210" w14:textId="2B9574B0" w:rsidR="0005307D" w:rsidRDefault="0005307D" w:rsidP="0005307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defined as the variable that has declared inside of the function and it accessible to that function only.</w:t>
      </w:r>
    </w:p>
    <w:p w14:paraId="1FAA5948" w14:textId="77777777" w:rsidR="0005307D" w:rsidRDefault="0005307D" w:rsidP="0005307D">
      <w:pPr>
        <w:ind w:left="720"/>
        <w:rPr>
          <w:sz w:val="28"/>
          <w:szCs w:val="28"/>
          <w:lang w:val="en-US"/>
        </w:rPr>
      </w:pPr>
    </w:p>
    <w:p w14:paraId="6A1AA93B" w14:textId="66E6BC52" w:rsidR="0005307D" w:rsidRPr="0005307D" w:rsidRDefault="0005307D" w:rsidP="0005307D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05307D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undefined variables?</w:t>
      </w:r>
    </w:p>
    <w:p w14:paraId="7BCC47AD" w14:textId="40EC1CBB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A)</w:t>
      </w:r>
    </w:p>
    <w:p w14:paraId="3D16F931" w14:textId="2C11FD9E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It is defined as the variable used in a program that was not previously declared in the source code.</w:t>
      </w:r>
    </w:p>
    <w:p w14:paraId="493B5902" w14:textId="04D28DED" w:rsidR="0005307D" w:rsidRDefault="0005307D" w:rsidP="0005307D">
      <w:pPr>
        <w:pStyle w:val="ListParagraph"/>
        <w:ind w:left="1080"/>
        <w:rPr>
          <w:sz w:val="28"/>
          <w:szCs w:val="28"/>
          <w:lang w:val="en-US"/>
        </w:rPr>
      </w:pPr>
    </w:p>
    <w:p w14:paraId="1C9B7BAA" w14:textId="02C48480" w:rsidR="0005307D" w:rsidRPr="005E77BC" w:rsidRDefault="005E77BC" w:rsidP="005E77B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</w:t>
      </w:r>
      <w:proofErr w:type="gramStart"/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>is</w:t>
      </w:r>
      <w:proofErr w:type="gramEnd"/>
      <w:r w:rsidRPr="005E77BC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undeclared variables?</w:t>
      </w:r>
    </w:p>
    <w:p w14:paraId="7AEA1F6D" w14:textId="5C90E78D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3E0FF054" w14:textId="4BBDDB91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When we try to access any variable that is not initialized or declared earlier using var or const keyword.</w:t>
      </w:r>
    </w:p>
    <w:p w14:paraId="4D9D1EA5" w14:textId="6CA6F5C6" w:rsidR="005E77BC" w:rsidRDefault="005E77BC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Undeclared variables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always is global scope.</w:t>
      </w:r>
    </w:p>
    <w:p w14:paraId="5C2F9E85" w14:textId="29E13C3E" w:rsidR="005E77BC" w:rsidRDefault="005E77BC" w:rsidP="005E77BC">
      <w:pPr>
        <w:ind w:left="720"/>
        <w:rPr>
          <w:sz w:val="28"/>
          <w:szCs w:val="28"/>
          <w:lang w:val="en-US"/>
        </w:rPr>
      </w:pPr>
    </w:p>
    <w:p w14:paraId="40D0EDE4" w14:textId="22A430F4" w:rsidR="005E77BC" w:rsidRDefault="006776E0" w:rsidP="005E77B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28-july-2021</w:t>
      </w:r>
    </w:p>
    <w:p w14:paraId="0FF6C55A" w14:textId="147BBF02" w:rsidR="006776E0" w:rsidRPr="006744D4" w:rsidRDefault="006776E0" w:rsidP="006776E0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6744D4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are the JavaScript data types give example?</w:t>
      </w:r>
    </w:p>
    <w:p w14:paraId="3006EB40" w14:textId="58FE20E3" w:rsidR="006776E0" w:rsidRDefault="006776E0" w:rsidP="006776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28407756" w14:textId="1EC1C6EC" w:rsidR="006776E0" w:rsidRDefault="006776E0" w:rsidP="006776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There are two types </w:t>
      </w:r>
    </w:p>
    <w:p w14:paraId="6220FE0F" w14:textId="4CE5A7DF" w:rsidR="006776E0" w:rsidRDefault="006776E0" w:rsidP="006776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Primitive data types</w:t>
      </w:r>
    </w:p>
    <w:p w14:paraId="2165EAFC" w14:textId="1CCC8EE8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Undefined :</w:t>
      </w:r>
      <w:proofErr w:type="gramEnd"/>
      <w:r>
        <w:rPr>
          <w:sz w:val="28"/>
          <w:szCs w:val="28"/>
          <w:lang w:val="en-US"/>
        </w:rPr>
        <w:t xml:space="preserve"> var num</w:t>
      </w:r>
    </w:p>
    <w:p w14:paraId="69E0B4CA" w14:textId="4C7BF585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</w:t>
      </w:r>
    </w:p>
    <w:p w14:paraId="02C176B2" w14:textId="779568FD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Number :</w:t>
      </w:r>
      <w:proofErr w:type="gramEnd"/>
      <w:r>
        <w:rPr>
          <w:sz w:val="28"/>
          <w:szCs w:val="28"/>
          <w:lang w:val="en-US"/>
        </w:rPr>
        <w:t xml:space="preserve"> 37</w:t>
      </w:r>
    </w:p>
    <w:p w14:paraId="6348236F" w14:textId="5096F371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String  :</w:t>
      </w:r>
      <w:proofErr w:type="gramEnd"/>
      <w:r>
        <w:rPr>
          <w:sz w:val="28"/>
          <w:szCs w:val="28"/>
          <w:lang w:val="en-US"/>
        </w:rPr>
        <w:t xml:space="preserve"> “bhargav”</w:t>
      </w:r>
    </w:p>
    <w:p w14:paraId="6F9E44D0" w14:textId="3B2CD3F1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Boolean :</w:t>
      </w:r>
      <w:proofErr w:type="gramEnd"/>
      <w:r>
        <w:rPr>
          <w:sz w:val="28"/>
          <w:szCs w:val="28"/>
          <w:lang w:val="en-US"/>
        </w:rPr>
        <w:t xml:space="preserve"> true or false</w:t>
      </w:r>
    </w:p>
    <w:p w14:paraId="6A7BC5CD" w14:textId="7F8C06AE" w:rsidR="006776E0" w:rsidRDefault="006776E0" w:rsidP="006776E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Symbol</w:t>
      </w:r>
    </w:p>
    <w:p w14:paraId="38E0415A" w14:textId="31958491" w:rsidR="006776E0" w:rsidRPr="006776E0" w:rsidRDefault="006776E0" w:rsidP="006776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 data types</w:t>
      </w:r>
    </w:p>
    <w:p w14:paraId="2412C3D4" w14:textId="17A4213E" w:rsidR="006776E0" w:rsidRDefault="006776E0" w:rsidP="006776E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Object :</w:t>
      </w:r>
      <w:proofErr w:type="gramEnd"/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name:”bhargav</w:t>
      </w:r>
      <w:proofErr w:type="spellEnd"/>
      <w:r>
        <w:rPr>
          <w:sz w:val="28"/>
          <w:szCs w:val="28"/>
          <w:lang w:val="en-US"/>
        </w:rPr>
        <w:t xml:space="preserve">”, </w:t>
      </w:r>
      <w:proofErr w:type="spellStart"/>
      <w:r>
        <w:rPr>
          <w:sz w:val="28"/>
          <w:szCs w:val="28"/>
          <w:lang w:val="en-US"/>
        </w:rPr>
        <w:t>place:”Chennai</w:t>
      </w:r>
      <w:proofErr w:type="spellEnd"/>
      <w:r>
        <w:rPr>
          <w:sz w:val="28"/>
          <w:szCs w:val="28"/>
          <w:lang w:val="en-US"/>
        </w:rPr>
        <w:t>”}</w:t>
      </w:r>
    </w:p>
    <w:p w14:paraId="5CFD539C" w14:textId="4700820F" w:rsidR="006776E0" w:rsidRDefault="006776E0" w:rsidP="006776E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Array :</w:t>
      </w:r>
      <w:proofErr w:type="gramEnd"/>
      <w:r>
        <w:rPr>
          <w:sz w:val="28"/>
          <w:szCs w:val="28"/>
          <w:lang w:val="en-US"/>
        </w:rPr>
        <w:t xml:space="preserve"> [ 10,20,30,40,50]</w:t>
      </w:r>
    </w:p>
    <w:p w14:paraId="798A5BAD" w14:textId="5F6FF6DC" w:rsidR="006744D4" w:rsidRPr="006744D4" w:rsidRDefault="006744D4" w:rsidP="006744D4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  is</w:t>
      </w:r>
      <w:proofErr w:type="gramEnd"/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complex data type?</w:t>
      </w:r>
    </w:p>
    <w:p w14:paraId="25BD04DA" w14:textId="7AA8D4DC" w:rsidR="006744D4" w:rsidRDefault="006744D4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39FAF3A8" w14:textId="7B178DE7" w:rsidR="006744D4" w:rsidRDefault="006744D4" w:rsidP="006744D4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sz w:val="28"/>
          <w:szCs w:val="28"/>
          <w:lang w:val="en-US"/>
        </w:rPr>
        <w:t>3)</w:t>
      </w:r>
      <w:r w:rsidRPr="006744D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</w:t>
      </w:r>
      <w:proofErr w:type="spellStart"/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>typeof</w:t>
      </w:r>
      <w:proofErr w:type="spellEnd"/>
      <w:r w:rsidRPr="00B5648E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undefined?</w:t>
      </w:r>
    </w:p>
    <w:p w14:paraId="51ABD47F" w14:textId="2C48D22D" w:rsidR="006744D4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00B3C86A" w14:textId="585B3B0C" w:rsidR="00B5648E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It is defined as the variable name has given but we didn’t assign the value to it.</w:t>
      </w:r>
    </w:p>
    <w:p w14:paraId="3EF52828" w14:textId="29FE639B" w:rsidR="00B5648E" w:rsidRDefault="00B5648E" w:rsidP="006744D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null==undefined?</w:t>
      </w:r>
    </w:p>
    <w:p w14:paraId="1F3FECBB" w14:textId="7B387ED1" w:rsidR="00B5648E" w:rsidRDefault="00B5648E" w:rsidP="006744D4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null is a special object because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null returns 'object'. On the other hand, undefined means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variable has not been declared, or has not been given a value</w:t>
      </w:r>
      <w:r>
        <w:rPr>
          <w:rFonts w:ascii="Arial" w:hAnsi="Arial" w:cs="Arial"/>
          <w:color w:val="202124"/>
          <w:shd w:val="clear" w:color="auto" w:fill="FFFFFF"/>
        </w:rPr>
        <w:t>. null becomes 0 when used in arithmetic expressions or numeric comparisons - similarly to false, it is basically just a special kind of "zero".</w:t>
      </w:r>
    </w:p>
    <w:p w14:paraId="75C364E0" w14:textId="224788E3" w:rsidR="004D41A8" w:rsidRPr="004D41A8" w:rsidRDefault="004D41A8" w:rsidP="004D41A8">
      <w:pPr>
        <w:ind w:left="720"/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>4)</w:t>
      </w:r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</w:t>
      </w:r>
      <w:proofErr w:type="spellStart"/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>typeof</w:t>
      </w:r>
      <w:proofErr w:type="spellEnd"/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null?</w:t>
      </w:r>
    </w:p>
    <w:p w14:paraId="2D5B2CD4" w14:textId="3F7BA67F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05AF1D8C" w14:textId="61023D0D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It is used to show an empty reference to an object.</w:t>
      </w:r>
    </w:p>
    <w:p w14:paraId="12CCD1F8" w14:textId="577B7CBD" w:rsidR="004D41A8" w:rsidRPr="004D41A8" w:rsidRDefault="004D41A8" w:rsidP="004D41A8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Null= undefined; here undefined is object.</w:t>
      </w:r>
    </w:p>
    <w:p w14:paraId="54440CEB" w14:textId="0AECF4E5" w:rsidR="004D41A8" w:rsidRPr="004D41A8" w:rsidRDefault="004D41A8" w:rsidP="004D41A8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4D41A8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</w:t>
      </w:r>
    </w:p>
    <w:p w14:paraId="16EEA378" w14:textId="3ED2DD29" w:rsidR="004D41A8" w:rsidRDefault="004D41A8" w:rsidP="004D41A8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sz w:val="28"/>
          <w:szCs w:val="28"/>
          <w:lang w:val="en-US"/>
        </w:rPr>
        <w:t xml:space="preserve">              5)</w:t>
      </w:r>
      <w:r w:rsidRPr="004D41A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4D41A8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What is Boolean, number and string? Explore in </w:t>
      </w:r>
      <w:r w:rsidR="00770CC5"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     </w:t>
      </w:r>
    </w:p>
    <w:p w14:paraId="3A7B4BDB" w14:textId="41AC5459" w:rsidR="00770CC5" w:rsidRDefault="00770CC5" w:rsidP="004D41A8">
      <w:p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color w:val="1D1C1D"/>
          <w:sz w:val="36"/>
          <w:szCs w:val="36"/>
          <w:shd w:val="clear" w:color="auto" w:fill="F8F8F8"/>
        </w:rPr>
        <w:t xml:space="preserve">                  Detail?</w:t>
      </w:r>
    </w:p>
    <w:p w14:paraId="0B2CC40F" w14:textId="2672AB0F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A)</w:t>
      </w:r>
    </w:p>
    <w:p w14:paraId="18192A5B" w14:textId="1613A467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Number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it represents the integers, decimals(floating point </w:t>
      </w:r>
    </w:p>
    <w:p w14:paraId="0A96C3A3" w14:textId="67C2375B" w:rsidR="008B0B80" w:rsidRDefault="008B0B80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Numbers).</w:t>
      </w:r>
    </w:p>
    <w:p w14:paraId="223AE989" w14:textId="0AF7FDC4" w:rsid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That are either positive and negative.</w:t>
      </w:r>
    </w:p>
    <w:p w14:paraId="66CF106F" w14:textId="7F47833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The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number(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) function is used to convert data type to </w:t>
      </w:r>
    </w:p>
    <w:p w14:paraId="75830457" w14:textId="3CE71A4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Number.</w:t>
      </w:r>
    </w:p>
    <w:p w14:paraId="08E92397" w14:textId="7EA3738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String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it is the textual content. It must be written in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‘ ’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or </w:t>
      </w:r>
    </w:p>
    <w:p w14:paraId="5F94799B" w14:textId="01EE48E6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“ “.</w:t>
      </w:r>
    </w:p>
    <w:p w14:paraId="2D6F4386" w14:textId="35C4527F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It is also called as character index.</w:t>
      </w:r>
    </w:p>
    <w:p w14:paraId="479DAAC7" w14:textId="66DDD634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Boolean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676F77A2" w14:textId="36BF929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   It has only two values True or False.</w:t>
      </w:r>
    </w:p>
    <w:p w14:paraId="00974B21" w14:textId="1F937F7B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  Boolean operators are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AND ,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OR , NOT , AND NOT</w:t>
      </w:r>
    </w:p>
    <w:p w14:paraId="788E4DC6" w14:textId="5C4B8AFA" w:rsidR="00DD35B4" w:rsidRDefault="00DD35B4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</w:t>
      </w:r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It </w:t>
      </w:r>
      <w:proofErr w:type="gramStart"/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>compare</w:t>
      </w:r>
      <w:proofErr w:type="gramEnd"/>
      <w:r w:rsidR="00736D5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the datatype of values and it gives either </w:t>
      </w:r>
    </w:p>
    <w:p w14:paraId="591F8AA3" w14:textId="489510A1" w:rsidR="00736D53" w:rsidRDefault="00736D53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True or false.</w:t>
      </w:r>
    </w:p>
    <w:p w14:paraId="19ABC0BD" w14:textId="001AC166" w:rsidR="00736D53" w:rsidRDefault="00736D53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It is used as a function to get the values of </w:t>
      </w:r>
      <w:proofErr w:type="spellStart"/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varaibles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,   </w:t>
      </w:r>
      <w:proofErr w:type="spellStart"/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expreessions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, conditions.</w:t>
      </w:r>
    </w:p>
    <w:p w14:paraId="1D7A0C32" w14:textId="466BA1ED" w:rsidR="00294AB3" w:rsidRPr="00FC1715" w:rsidRDefault="00294AB3" w:rsidP="00294AB3">
      <w:pPr>
        <w:pStyle w:val="ListParagraph"/>
        <w:numPr>
          <w:ilvl w:val="0"/>
          <w:numId w:val="12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lastRenderedPageBreak/>
        <w:t xml:space="preserve">What is operating system and kernel </w:t>
      </w:r>
      <w:proofErr w:type="gramStart"/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t>means</w:t>
      </w:r>
      <w:proofErr w:type="gramEnd"/>
      <w:r w:rsidRPr="00FC1715">
        <w:rPr>
          <w:rFonts w:ascii="Arial" w:hAnsi="Arial" w:cs="Arial"/>
          <w:color w:val="1D1C1D"/>
          <w:sz w:val="36"/>
          <w:szCs w:val="36"/>
          <w:shd w:val="clear" w:color="auto" w:fill="F8F8F8"/>
        </w:rPr>
        <w:t>?</w:t>
      </w:r>
    </w:p>
    <w:p w14:paraId="2A2FD3BF" w14:textId="6177C8C5" w:rsidR="00294AB3" w:rsidRDefault="00294AB3" w:rsidP="00294AB3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</w:t>
      </w:r>
    </w:p>
    <w:p w14:paraId="4B5E253A" w14:textId="3FC2A5F2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</w:t>
      </w: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Operating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system :</w:t>
      </w:r>
      <w:proofErr w:type="gramEnd"/>
    </w:p>
    <w:p w14:paraId="29650BC2" w14:textId="0B0A10C0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the most important software that runs on a software.</w:t>
      </w:r>
    </w:p>
    <w:p w14:paraId="1C314064" w14:textId="7EEAFBEA" w:rsidR="00FC1715" w:rsidRPr="00FC1715" w:rsidRDefault="00FC1715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a</w:t>
      </w:r>
      <w:proofErr w:type="gramEnd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interface between a computer and user.</w:t>
      </w:r>
    </w:p>
    <w:p w14:paraId="510D2E23" w14:textId="189A055A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It manages the memory and process of its software and </w:t>
      </w:r>
    </w:p>
    <w:p w14:paraId="67CC11CE" w14:textId="55CCB2E1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Hardware.</w:t>
      </w:r>
    </w:p>
    <w:p w14:paraId="7C96DF07" w14:textId="09B3056D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Each device has the operating system.</w:t>
      </w:r>
    </w:p>
    <w:p w14:paraId="33E3DCEC" w14:textId="4A328D2C" w:rsidR="00294AB3" w:rsidRPr="00FC1715" w:rsidRDefault="00294AB3" w:rsidP="00294AB3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Types of operating </w:t>
      </w:r>
      <w:proofErr w:type="gram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systems :</w:t>
      </w:r>
      <w:proofErr w:type="gramEnd"/>
    </w:p>
    <w:p w14:paraId="105EBC6F" w14:textId="50B10396" w:rsidR="00294AB3" w:rsidRPr="00FC1715" w:rsidRDefault="00294AB3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Batch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1E3705A" w14:textId="0A8E7562" w:rsidR="00294AB3" w:rsidRPr="00FC1715" w:rsidRDefault="00294AB3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Time sharing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1639F11E" w14:textId="27D50698" w:rsidR="00294AB3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M</w:t>
      </w:r>
      <w:r w:rsidR="00294AB3"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ulti</w:t>
      </w: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processing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D6E224A" w14:textId="6FFA83C3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Real time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789DD4FC" w14:textId="3E3CB678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Distributed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3A30E499" w14:textId="083678C9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Network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2CC46E05" w14:textId="7B8491A9" w:rsidR="00FC1715" w:rsidRPr="00FC1715" w:rsidRDefault="00FC1715" w:rsidP="00294AB3">
      <w:pPr>
        <w:pStyle w:val="ListParagraph"/>
        <w:numPr>
          <w:ilvl w:val="0"/>
          <w:numId w:val="14"/>
        </w:num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Mobile </w:t>
      </w:r>
      <w:proofErr w:type="spellStart"/>
      <w:r w:rsidRPr="00FC1715">
        <w:rPr>
          <w:rFonts w:ascii="Arial" w:hAnsi="Arial" w:cs="Arial"/>
          <w:color w:val="1D1C1D"/>
          <w:sz w:val="28"/>
          <w:szCs w:val="28"/>
          <w:shd w:val="clear" w:color="auto" w:fill="F8F8F8"/>
        </w:rPr>
        <w:t>os</w:t>
      </w:r>
      <w:proofErr w:type="spellEnd"/>
    </w:p>
    <w:p w14:paraId="4D6CDF13" w14:textId="032A5BA2" w:rsidR="00294AB3" w:rsidRPr="00294AB3" w:rsidRDefault="00FC1715" w:rsidP="00294AB3">
      <w:pPr>
        <w:pStyle w:val="ListParagraph"/>
        <w:ind w:left="108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</w:t>
      </w:r>
    </w:p>
    <w:p w14:paraId="47D41995" w14:textId="1C290D83" w:rsidR="00DD35B4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Kernel:</w:t>
      </w:r>
    </w:p>
    <w:p w14:paraId="6DF82DAF" w14:textId="5065F1CD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 It is the central component of an operating system </w:t>
      </w:r>
    </w:p>
    <w:p w14:paraId="71FA36D6" w14:textId="2109CBBF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That manages operations of computers and hardware.</w:t>
      </w:r>
    </w:p>
    <w:p w14:paraId="0FDA2A24" w14:textId="29D2D60F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It manages operations of memory and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cpu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time.</w:t>
      </w:r>
    </w:p>
    <w:p w14:paraId="186AD053" w14:textId="16DDAD94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It has complete control on the system.</w:t>
      </w:r>
    </w:p>
    <w:p w14:paraId="5158C208" w14:textId="26309B28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It always resident in the memory.</w:t>
      </w:r>
    </w:p>
    <w:p w14:paraId="31BD0E58" w14:textId="5AC3A630" w:rsidR="00FC1715" w:rsidRDefault="00FC171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It gives interaction between hardware and software.</w:t>
      </w:r>
    </w:p>
    <w:p w14:paraId="1ECB5EAC" w14:textId="73ABF508" w:rsidR="00FC1715" w:rsidRPr="00170745" w:rsidRDefault="00FC1715" w:rsidP="00FC1715">
      <w:pPr>
        <w:pStyle w:val="ListParagraph"/>
        <w:numPr>
          <w:ilvl w:val="0"/>
          <w:numId w:val="12"/>
        </w:numPr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170745">
        <w:rPr>
          <w:rFonts w:ascii="Arial" w:hAnsi="Arial" w:cs="Arial"/>
          <w:color w:val="1D1C1D"/>
          <w:sz w:val="36"/>
          <w:szCs w:val="36"/>
          <w:shd w:val="clear" w:color="auto" w:fill="F8F8F8"/>
        </w:rPr>
        <w:t>What is memory?</w:t>
      </w:r>
    </w:p>
    <w:p w14:paraId="3F1A6BF2" w14:textId="4CBAFB62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A)</w:t>
      </w:r>
    </w:p>
    <w:p w14:paraId="3C4AB631" w14:textId="5DD1E9FD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Memory means it is to acquire, store, retain, and later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retrive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590A6F1E" w14:textId="79D75345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Information.</w:t>
      </w:r>
    </w:p>
    <w:p w14:paraId="54A269BD" w14:textId="0CD85F7D" w:rsidR="00FC1715" w:rsidRDefault="00FC171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lastRenderedPageBreak/>
        <w:t xml:space="preserve">It is of 3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types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sensory memory, short-term, long-term.</w:t>
      </w:r>
    </w:p>
    <w:p w14:paraId="63D3F99A" w14:textId="5FDE390E" w:rsidR="00FC171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Sensory memory:</w:t>
      </w:r>
    </w:p>
    <w:p w14:paraId="6B3FAB5F" w14:textId="7695AFA7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 It mean make up your ability to process and recall what u see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…..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simply we can say if we look at something and we think what have I seen now.</w:t>
      </w:r>
    </w:p>
    <w:p w14:paraId="67809167" w14:textId="0290E1D4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</w:t>
      </w:r>
    </w:p>
    <w:p w14:paraId="0B343678" w14:textId="3253EB31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Short-term memory:</w:t>
      </w:r>
    </w:p>
    <w:p w14:paraId="587288FF" w14:textId="4FA19943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 It is also known as active or primary memory.</w:t>
      </w:r>
    </w:p>
    <w:p w14:paraId="05818446" w14:textId="0D35E568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It is ability to store a small amount of information and for short period of time.</w:t>
      </w:r>
    </w:p>
    <w:p w14:paraId="67AE7011" w14:textId="2A0E193D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79EB0390" w14:textId="5ACFABBD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Long-term </w:t>
      </w:r>
      <w:proofErr w:type="gram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memory :</w:t>
      </w:r>
      <w:proofErr w:type="gram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14:paraId="6BFC6A5E" w14:textId="58F0E602" w:rsidR="0017074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    It can store the data </w:t>
      </w:r>
      <w:proofErr w:type="spellStart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permenantly</w:t>
      </w:r>
      <w:proofErr w:type="spellEnd"/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.</w:t>
      </w:r>
    </w:p>
    <w:p w14:paraId="2CB4B4DE" w14:textId="17D6FFB2" w:rsidR="00170745" w:rsidRPr="00FC1715" w:rsidRDefault="00170745" w:rsidP="00FC1715">
      <w:pPr>
        <w:ind w:left="72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>We can see whenever we needed.</w:t>
      </w:r>
    </w:p>
    <w:p w14:paraId="50B3E076" w14:textId="2C38059A" w:rsidR="00770CC5" w:rsidRPr="00770CC5" w:rsidRDefault="00770CC5" w:rsidP="00770CC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                       </w:t>
      </w:r>
    </w:p>
    <w:p w14:paraId="407200DA" w14:textId="77777777" w:rsidR="004D41A8" w:rsidRPr="004D41A8" w:rsidRDefault="004D41A8" w:rsidP="004D41A8">
      <w:pPr>
        <w:rPr>
          <w:sz w:val="44"/>
          <w:szCs w:val="44"/>
          <w:lang w:val="en-US"/>
        </w:rPr>
      </w:pPr>
    </w:p>
    <w:sectPr w:rsidR="004D41A8" w:rsidRPr="004D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FF2"/>
    <w:multiLevelType w:val="hybridMultilevel"/>
    <w:tmpl w:val="5BC630E2"/>
    <w:lvl w:ilvl="0" w:tplc="4009000B">
      <w:start w:val="1"/>
      <w:numFmt w:val="bullet"/>
      <w:lvlText w:val=""/>
      <w:lvlJc w:val="left"/>
      <w:pPr>
        <w:ind w:left="29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1" w15:restartNumberingAfterBreak="0">
    <w:nsid w:val="162E0582"/>
    <w:multiLevelType w:val="hybridMultilevel"/>
    <w:tmpl w:val="DEF060DE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1AD04B69"/>
    <w:multiLevelType w:val="hybridMultilevel"/>
    <w:tmpl w:val="FB2C614A"/>
    <w:lvl w:ilvl="0" w:tplc="87762F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6155"/>
    <w:multiLevelType w:val="hybridMultilevel"/>
    <w:tmpl w:val="DBFA93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C0592"/>
    <w:multiLevelType w:val="hybridMultilevel"/>
    <w:tmpl w:val="01F0B2B6"/>
    <w:lvl w:ilvl="0" w:tplc="8612CB84">
      <w:start w:val="1"/>
      <w:numFmt w:val="lowerLetter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 w15:restartNumberingAfterBreak="0">
    <w:nsid w:val="2D0E385A"/>
    <w:multiLevelType w:val="hybridMultilevel"/>
    <w:tmpl w:val="D30CECAA"/>
    <w:lvl w:ilvl="0" w:tplc="05AA9D60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76BCE"/>
    <w:multiLevelType w:val="hybridMultilevel"/>
    <w:tmpl w:val="7D84CD54"/>
    <w:lvl w:ilvl="0" w:tplc="5B7E6F12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3E394F5E"/>
    <w:multiLevelType w:val="hybridMultilevel"/>
    <w:tmpl w:val="F2D6C57C"/>
    <w:lvl w:ilvl="0" w:tplc="4009000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</w:abstractNum>
  <w:abstractNum w:abstractNumId="8" w15:restartNumberingAfterBreak="0">
    <w:nsid w:val="489B1481"/>
    <w:multiLevelType w:val="hybridMultilevel"/>
    <w:tmpl w:val="55E8FD7A"/>
    <w:lvl w:ilvl="0" w:tplc="84D43AF0">
      <w:start w:val="1"/>
      <w:numFmt w:val="upp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77130"/>
    <w:multiLevelType w:val="hybridMultilevel"/>
    <w:tmpl w:val="1A6E665E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0" w15:restartNumberingAfterBreak="0">
    <w:nsid w:val="592D5443"/>
    <w:multiLevelType w:val="hybridMultilevel"/>
    <w:tmpl w:val="6E5C488E"/>
    <w:lvl w:ilvl="0" w:tplc="6A54A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A511D"/>
    <w:multiLevelType w:val="hybridMultilevel"/>
    <w:tmpl w:val="3BBC2496"/>
    <w:lvl w:ilvl="0" w:tplc="18B42CE8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E54925"/>
    <w:multiLevelType w:val="hybridMultilevel"/>
    <w:tmpl w:val="8FB69E4C"/>
    <w:lvl w:ilvl="0" w:tplc="B3B4966E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705AEE"/>
    <w:multiLevelType w:val="hybridMultilevel"/>
    <w:tmpl w:val="2236E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0"/>
  </w:num>
  <w:num w:numId="5">
    <w:abstractNumId w:val="12"/>
  </w:num>
  <w:num w:numId="6">
    <w:abstractNumId w:val="11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CB"/>
    <w:rsid w:val="00044EFE"/>
    <w:rsid w:val="0005307D"/>
    <w:rsid w:val="00165B50"/>
    <w:rsid w:val="00170745"/>
    <w:rsid w:val="00294AB3"/>
    <w:rsid w:val="003A328D"/>
    <w:rsid w:val="004916D3"/>
    <w:rsid w:val="004D41A8"/>
    <w:rsid w:val="005E77BC"/>
    <w:rsid w:val="006744D4"/>
    <w:rsid w:val="006776E0"/>
    <w:rsid w:val="00736D53"/>
    <w:rsid w:val="0074189B"/>
    <w:rsid w:val="00770CC5"/>
    <w:rsid w:val="007B74CB"/>
    <w:rsid w:val="008B0B80"/>
    <w:rsid w:val="009729CA"/>
    <w:rsid w:val="009910AB"/>
    <w:rsid w:val="00B5648E"/>
    <w:rsid w:val="00C03546"/>
    <w:rsid w:val="00C419C6"/>
    <w:rsid w:val="00D622C6"/>
    <w:rsid w:val="00D97AF0"/>
    <w:rsid w:val="00DD35B4"/>
    <w:rsid w:val="00EA0A21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468"/>
  <w15:chartTrackingRefBased/>
  <w15:docId w15:val="{5309F650-7377-4744-B066-48592031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reddy</dc:creator>
  <cp:keywords/>
  <dc:description/>
  <cp:lastModifiedBy>bhargav reddy</cp:lastModifiedBy>
  <cp:revision>12</cp:revision>
  <dcterms:created xsi:type="dcterms:W3CDTF">2021-07-26T06:48:00Z</dcterms:created>
  <dcterms:modified xsi:type="dcterms:W3CDTF">2021-07-28T08:05:00Z</dcterms:modified>
</cp:coreProperties>
</file>