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2905E4" w14:textId="4EBE6A8C" w:rsidR="009F7CA1" w:rsidRDefault="008409D5">
      <w:pPr>
        <w:pStyle w:val="Heading1"/>
      </w:pPr>
      <w:bookmarkStart w:id="0" w:name="monday"/>
      <w:r>
        <w:t>WEEK 33 -</w:t>
      </w:r>
      <w:r w:rsidR="00000000">
        <w:t>MONDAY</w:t>
      </w:r>
    </w:p>
    <w:p w14:paraId="51D3DA29" w14:textId="77777777" w:rsidR="009F7CA1" w:rsidRDefault="00000000">
      <w:pPr>
        <w:pStyle w:val="Heading2"/>
      </w:pPr>
      <w:bookmarkStart w:id="1" w:name="vocabulary-review"/>
      <w:r>
        <w:t>Vocabulary Review</w:t>
      </w:r>
    </w:p>
    <w:p w14:paraId="47654B09" w14:textId="77777777" w:rsidR="009F7CA1" w:rsidRPr="008409D5" w:rsidRDefault="00000000">
      <w:pPr>
        <w:numPr>
          <w:ilvl w:val="0"/>
          <w:numId w:val="2"/>
        </w:numPr>
        <w:rPr>
          <w:lang w:val="es-ES"/>
        </w:rPr>
      </w:pPr>
      <w:r w:rsidRPr="008409D5">
        <w:rPr>
          <w:lang w:val="es-ES"/>
        </w:rPr>
        <w:t>air quality alert – alerta de calidad del aire</w:t>
      </w:r>
    </w:p>
    <w:p w14:paraId="13FC6094" w14:textId="77777777" w:rsidR="009F7CA1" w:rsidRDefault="00000000">
      <w:pPr>
        <w:numPr>
          <w:ilvl w:val="0"/>
          <w:numId w:val="2"/>
        </w:numPr>
      </w:pPr>
      <w:r>
        <w:t>scratchy throat – garganta rasposa</w:t>
      </w:r>
    </w:p>
    <w:p w14:paraId="5411CC1B" w14:textId="77777777" w:rsidR="009F7CA1" w:rsidRDefault="00000000">
      <w:pPr>
        <w:numPr>
          <w:ilvl w:val="0"/>
          <w:numId w:val="2"/>
        </w:numPr>
      </w:pPr>
      <w:r>
        <w:t>sneak up on you – te agarra desprevenido/a</w:t>
      </w:r>
    </w:p>
    <w:p w14:paraId="49D00671" w14:textId="77777777" w:rsidR="009F7CA1" w:rsidRDefault="00000000">
      <w:pPr>
        <w:numPr>
          <w:ilvl w:val="0"/>
          <w:numId w:val="2"/>
        </w:numPr>
      </w:pPr>
      <w:r>
        <w:t>cut it short – acortarlo</w:t>
      </w:r>
    </w:p>
    <w:p w14:paraId="4C9406B3" w14:textId="77777777" w:rsidR="009F7CA1" w:rsidRDefault="00000000">
      <w:pPr>
        <w:pStyle w:val="Heading2"/>
      </w:pPr>
      <w:bookmarkStart w:id="2" w:name="grammar-focus"/>
      <w:bookmarkEnd w:id="1"/>
      <w:r>
        <w:t>Grammar Focus</w:t>
      </w:r>
    </w:p>
    <w:p w14:paraId="65D1DF36" w14:textId="77777777" w:rsidR="009F7CA1" w:rsidRDefault="00000000">
      <w:r>
        <w:t>This week, the focus is should and can for advice and ability. Should tells you what is a good idea, and can shows what is possible. For example, you should close the windows when the air is bad, and you can go back outside when the air clears.</w:t>
      </w:r>
    </w:p>
    <w:p w14:paraId="3F6D00D2" w14:textId="77777777" w:rsidR="009F7CA1" w:rsidRDefault="00000000">
      <w:pPr>
        <w:pStyle w:val="Heading2"/>
      </w:pPr>
      <w:bookmarkStart w:id="3" w:name="mini-story"/>
      <w:bookmarkEnd w:id="2"/>
      <w:r>
        <w:t>Mini Story</w:t>
      </w:r>
    </w:p>
    <w:p w14:paraId="53C548D6" w14:textId="77777777" w:rsidR="009F7CA1" w:rsidRDefault="00000000">
      <w:pPr>
        <w:numPr>
          <w:ilvl w:val="0"/>
          <w:numId w:val="3"/>
        </w:numPr>
      </w:pPr>
      <w:r>
        <w:t>Marisol and Marisa walk the path at Hafer Park.</w:t>
      </w:r>
    </w:p>
    <w:p w14:paraId="52881DB2" w14:textId="77777777" w:rsidR="009F7CA1" w:rsidRDefault="00000000">
      <w:pPr>
        <w:numPr>
          <w:ilvl w:val="0"/>
          <w:numId w:val="3"/>
        </w:numPr>
      </w:pPr>
      <w:r>
        <w:t>The heat sits heavy, and Marisa fans her chest.</w:t>
      </w:r>
    </w:p>
    <w:p w14:paraId="4AE81B57" w14:textId="77777777" w:rsidR="009F7CA1" w:rsidRDefault="00000000">
      <w:pPr>
        <w:numPr>
          <w:ilvl w:val="0"/>
          <w:numId w:val="3"/>
        </w:numPr>
      </w:pPr>
      <w:r>
        <w:t>Marisa reads an air quality alert on her phone.</w:t>
      </w:r>
    </w:p>
    <w:p w14:paraId="456DC51A" w14:textId="77777777" w:rsidR="009F7CA1" w:rsidRDefault="00000000">
      <w:pPr>
        <w:numPr>
          <w:ilvl w:val="0"/>
          <w:numId w:val="3"/>
        </w:numPr>
      </w:pPr>
      <w:r>
        <w:t>Camy’s throat feels scratchy, and they cut it short.</w:t>
      </w:r>
    </w:p>
    <w:p w14:paraId="1F2F50E3" w14:textId="77777777" w:rsidR="009F7CA1" w:rsidRDefault="00000000">
      <w:pPr>
        <w:numPr>
          <w:ilvl w:val="0"/>
          <w:numId w:val="3"/>
        </w:numPr>
      </w:pPr>
      <w:r>
        <w:t>Marisol touches Camy’s forehead, and it is warm.</w:t>
      </w:r>
    </w:p>
    <w:p w14:paraId="753ED127" w14:textId="77777777" w:rsidR="009F7CA1" w:rsidRDefault="00000000">
      <w:pPr>
        <w:numPr>
          <w:ilvl w:val="0"/>
          <w:numId w:val="3"/>
        </w:numPr>
      </w:pPr>
      <w:r>
        <w:t>They stay indoors because the bad air makes everything worse.</w:t>
      </w:r>
    </w:p>
    <w:p w14:paraId="05EACA52" w14:textId="77777777" w:rsidR="009F7CA1" w:rsidRDefault="00000000">
      <w:pPr>
        <w:pStyle w:val="Heading2"/>
      </w:pPr>
      <w:bookmarkStart w:id="4" w:name="translation-practice"/>
      <w:bookmarkEnd w:id="3"/>
      <w:r>
        <w:t>Translation Practice</w:t>
      </w:r>
    </w:p>
    <w:p w14:paraId="1B6056BA" w14:textId="77777777" w:rsidR="009F7CA1" w:rsidRDefault="00000000">
      <w:r>
        <w:t>Spanish → English</w:t>
      </w:r>
    </w:p>
    <w:p w14:paraId="59EBD41E" w14:textId="77777777" w:rsidR="009F7CA1" w:rsidRPr="008409D5" w:rsidRDefault="00000000">
      <w:pPr>
        <w:numPr>
          <w:ilvl w:val="0"/>
          <w:numId w:val="4"/>
        </w:numPr>
        <w:rPr>
          <w:lang w:val="es-ES"/>
        </w:rPr>
      </w:pPr>
      <w:r w:rsidRPr="008409D5">
        <w:rPr>
          <w:lang w:val="es-ES"/>
        </w:rPr>
        <w:t>Deben quedarse adentro porque el aire está malo.</w:t>
      </w:r>
    </w:p>
    <w:p w14:paraId="473565BB" w14:textId="77777777" w:rsidR="009F7CA1" w:rsidRPr="008409D5" w:rsidRDefault="00000000">
      <w:pPr>
        <w:numPr>
          <w:ilvl w:val="0"/>
          <w:numId w:val="4"/>
        </w:numPr>
        <w:rPr>
          <w:lang w:val="es-ES"/>
        </w:rPr>
      </w:pPr>
      <w:r w:rsidRPr="008409D5">
        <w:rPr>
          <w:lang w:val="es-ES"/>
        </w:rPr>
        <w:t>El calor puede agarrarte desprevenido si no miras el cielo.</w:t>
      </w:r>
    </w:p>
    <w:p w14:paraId="668C80D0" w14:textId="77777777" w:rsidR="009F7CA1" w:rsidRDefault="00000000">
      <w:r>
        <w:t>English → Spanish</w:t>
      </w:r>
    </w:p>
    <w:p w14:paraId="37368926" w14:textId="77777777" w:rsidR="009F7CA1" w:rsidRDefault="00000000">
      <w:pPr>
        <w:numPr>
          <w:ilvl w:val="0"/>
          <w:numId w:val="5"/>
        </w:numPr>
      </w:pPr>
      <w:r>
        <w:t>You should stay indoors when the air quality alert is on.</w:t>
      </w:r>
    </w:p>
    <w:p w14:paraId="42384BA0" w14:textId="77777777" w:rsidR="009F7CA1" w:rsidRDefault="00000000">
      <w:pPr>
        <w:pStyle w:val="Heading2"/>
      </w:pPr>
      <w:bookmarkStart w:id="5" w:name="student-questions"/>
      <w:bookmarkEnd w:id="4"/>
      <w:r>
        <w:t>Student Questions</w:t>
      </w:r>
    </w:p>
    <w:p w14:paraId="04BA0448" w14:textId="77777777" w:rsidR="009F7CA1" w:rsidRDefault="00000000">
      <w:pPr>
        <w:numPr>
          <w:ilvl w:val="0"/>
          <w:numId w:val="6"/>
        </w:numPr>
      </w:pPr>
      <w:r>
        <w:t>Why does Marisol touch Camy’s forehead?</w:t>
      </w:r>
    </w:p>
    <w:p w14:paraId="6F42F8BF" w14:textId="77777777" w:rsidR="009F7CA1" w:rsidRDefault="00000000">
      <w:pPr>
        <w:numPr>
          <w:ilvl w:val="0"/>
          <w:numId w:val="6"/>
        </w:numPr>
      </w:pPr>
      <w:r>
        <w:t>What do you do when the air quality alert is on?</w:t>
      </w:r>
    </w:p>
    <w:p w14:paraId="774DB93C" w14:textId="77777777" w:rsidR="009F7CA1" w:rsidRDefault="002A49BC">
      <w:r>
        <w:rPr>
          <w:noProof/>
        </w:rPr>
      </w:r>
      <w:r>
        <w:pict w14:anchorId="41F96E9E">
          <v:rect id="Horizontal Line 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BC82AC1" w14:textId="4B0B8D7D" w:rsidR="009F7CA1" w:rsidRDefault="008409D5">
      <w:pPr>
        <w:pStyle w:val="Heading1"/>
      </w:pPr>
      <w:bookmarkStart w:id="6" w:name="tuesday"/>
      <w:bookmarkEnd w:id="0"/>
      <w:bookmarkEnd w:id="5"/>
      <w:r>
        <w:lastRenderedPageBreak/>
        <w:t>WEEK 33 -</w:t>
      </w:r>
      <w:r w:rsidR="00000000">
        <w:t>TUESDAY</w:t>
      </w:r>
    </w:p>
    <w:p w14:paraId="491D26F9" w14:textId="77777777" w:rsidR="009F7CA1" w:rsidRDefault="00000000">
      <w:pPr>
        <w:pStyle w:val="Heading2"/>
      </w:pPr>
      <w:bookmarkStart w:id="7" w:name="vocabulary-review-1"/>
      <w:r>
        <w:t>Vocabulary Review</w:t>
      </w:r>
    </w:p>
    <w:p w14:paraId="7E6CF7D8" w14:textId="77777777" w:rsidR="009F7CA1" w:rsidRDefault="00000000">
      <w:pPr>
        <w:numPr>
          <w:ilvl w:val="0"/>
          <w:numId w:val="7"/>
        </w:numPr>
      </w:pPr>
      <w:r>
        <w:t>dry throat – garganta reseca</w:t>
      </w:r>
    </w:p>
    <w:p w14:paraId="356D0E0F" w14:textId="77777777" w:rsidR="009F7CA1" w:rsidRDefault="00000000">
      <w:pPr>
        <w:numPr>
          <w:ilvl w:val="0"/>
          <w:numId w:val="7"/>
        </w:numPr>
      </w:pPr>
      <w:r>
        <w:t>raspy cough – tos ronca</w:t>
      </w:r>
    </w:p>
    <w:p w14:paraId="33C12134" w14:textId="77777777" w:rsidR="009F7CA1" w:rsidRDefault="00000000">
      <w:pPr>
        <w:numPr>
          <w:ilvl w:val="0"/>
          <w:numId w:val="7"/>
        </w:numPr>
      </w:pPr>
      <w:r>
        <w:t>irritated airways – vías respiratorias irritadas</w:t>
      </w:r>
    </w:p>
    <w:p w14:paraId="132393DF" w14:textId="77777777" w:rsidR="009F7CA1" w:rsidRDefault="00000000">
      <w:pPr>
        <w:numPr>
          <w:ilvl w:val="0"/>
          <w:numId w:val="7"/>
        </w:numPr>
      </w:pPr>
      <w:r>
        <w:t>rule of thumb – regla general</w:t>
      </w:r>
    </w:p>
    <w:p w14:paraId="56EC8C88" w14:textId="77777777" w:rsidR="009F7CA1" w:rsidRDefault="00000000">
      <w:pPr>
        <w:pStyle w:val="Heading2"/>
      </w:pPr>
      <w:bookmarkStart w:id="8" w:name="grammar-focus-1"/>
      <w:bookmarkEnd w:id="7"/>
      <w:r>
        <w:t>Grammar Focus</w:t>
      </w:r>
    </w:p>
    <w:p w14:paraId="4BD811ED" w14:textId="77777777" w:rsidR="009F7CA1" w:rsidRDefault="00000000">
      <w:r>
        <w:t>This week, the focus is should and can for advice and ability. Should gives a gentle suggestion, and can shows what is allowed or possible. For example, you can bring her back to the clinic if she starts wheezing, but you should rest first.</w:t>
      </w:r>
    </w:p>
    <w:p w14:paraId="3B3486BE" w14:textId="77777777" w:rsidR="009F7CA1" w:rsidRDefault="00000000">
      <w:pPr>
        <w:pStyle w:val="Heading2"/>
      </w:pPr>
      <w:bookmarkStart w:id="9" w:name="mini-story-1"/>
      <w:bookmarkEnd w:id="8"/>
      <w:r>
        <w:t>Mini Story</w:t>
      </w:r>
    </w:p>
    <w:p w14:paraId="6921F219" w14:textId="77777777" w:rsidR="009F7CA1" w:rsidRDefault="00000000">
      <w:pPr>
        <w:numPr>
          <w:ilvl w:val="0"/>
          <w:numId w:val="8"/>
        </w:numPr>
      </w:pPr>
      <w:r>
        <w:t>Marisol brings Camy to the clinic before her shift.</w:t>
      </w:r>
    </w:p>
    <w:p w14:paraId="5651A96F" w14:textId="77777777" w:rsidR="009F7CA1" w:rsidRDefault="00000000">
      <w:pPr>
        <w:numPr>
          <w:ilvl w:val="0"/>
          <w:numId w:val="8"/>
        </w:numPr>
      </w:pPr>
      <w:r>
        <w:t>Marisa arrives later, and both girls rub their throats.</w:t>
      </w:r>
    </w:p>
    <w:p w14:paraId="15DDE6F0" w14:textId="77777777" w:rsidR="009F7CA1" w:rsidRDefault="00000000">
      <w:pPr>
        <w:numPr>
          <w:ilvl w:val="0"/>
          <w:numId w:val="8"/>
        </w:numPr>
      </w:pPr>
      <w:r>
        <w:t>Dra. Pérez says the raspy cough is ozone, not a cold.</w:t>
      </w:r>
    </w:p>
    <w:p w14:paraId="7CF12FF8" w14:textId="77777777" w:rsidR="009F7CA1" w:rsidRDefault="00000000">
      <w:pPr>
        <w:numPr>
          <w:ilvl w:val="0"/>
          <w:numId w:val="8"/>
        </w:numPr>
      </w:pPr>
      <w:r>
        <w:t>She says it should clear up with rest and fluids.</w:t>
      </w:r>
    </w:p>
    <w:p w14:paraId="4BCA326E" w14:textId="77777777" w:rsidR="009F7CA1" w:rsidRDefault="00000000">
      <w:pPr>
        <w:numPr>
          <w:ilvl w:val="0"/>
          <w:numId w:val="8"/>
        </w:numPr>
      </w:pPr>
      <w:r>
        <w:t>Marisol feels relieved because she has a rule of thumb.</w:t>
      </w:r>
    </w:p>
    <w:p w14:paraId="26FD9109" w14:textId="77777777" w:rsidR="009F7CA1" w:rsidRDefault="00000000">
      <w:pPr>
        <w:pStyle w:val="Heading2"/>
      </w:pPr>
      <w:bookmarkStart w:id="10" w:name="translation-practice-1"/>
      <w:bookmarkEnd w:id="9"/>
      <w:r>
        <w:t>Translation Practice</w:t>
      </w:r>
    </w:p>
    <w:p w14:paraId="68B1CF66" w14:textId="77777777" w:rsidR="009F7CA1" w:rsidRDefault="00000000">
      <w:r>
        <w:t>Spanish → English</w:t>
      </w:r>
    </w:p>
    <w:p w14:paraId="086E60B0" w14:textId="77777777" w:rsidR="009F7CA1" w:rsidRPr="008409D5" w:rsidRDefault="00000000">
      <w:pPr>
        <w:numPr>
          <w:ilvl w:val="0"/>
          <w:numId w:val="9"/>
        </w:numPr>
        <w:rPr>
          <w:lang w:val="es-ES"/>
        </w:rPr>
      </w:pPr>
      <w:r w:rsidRPr="008409D5">
        <w:rPr>
          <w:lang w:val="es-ES"/>
        </w:rPr>
        <w:t>La tos ronca no es un resfriado, es ozono.</w:t>
      </w:r>
    </w:p>
    <w:p w14:paraId="0D7FF13E" w14:textId="77777777" w:rsidR="009F7CA1" w:rsidRPr="008409D5" w:rsidRDefault="00000000">
      <w:pPr>
        <w:numPr>
          <w:ilvl w:val="0"/>
          <w:numId w:val="9"/>
        </w:numPr>
        <w:rPr>
          <w:lang w:val="es-ES"/>
        </w:rPr>
      </w:pPr>
      <w:r w:rsidRPr="008409D5">
        <w:rPr>
          <w:lang w:val="es-ES"/>
        </w:rPr>
        <w:t>Las vías respiratorias irritadas se calman con descanso.</w:t>
      </w:r>
    </w:p>
    <w:p w14:paraId="00569EEF" w14:textId="77777777" w:rsidR="009F7CA1" w:rsidRDefault="00000000">
      <w:r>
        <w:t>English → Spanish</w:t>
      </w:r>
    </w:p>
    <w:p w14:paraId="161BEE46" w14:textId="77777777" w:rsidR="009F7CA1" w:rsidRDefault="00000000">
      <w:pPr>
        <w:numPr>
          <w:ilvl w:val="0"/>
          <w:numId w:val="10"/>
        </w:numPr>
      </w:pPr>
      <w:r>
        <w:t>You should bring her back if she starts wheezing.</w:t>
      </w:r>
    </w:p>
    <w:p w14:paraId="4890B6CB" w14:textId="77777777" w:rsidR="009F7CA1" w:rsidRDefault="00000000">
      <w:pPr>
        <w:pStyle w:val="Heading2"/>
      </w:pPr>
      <w:bookmarkStart w:id="11" w:name="student-questions-1"/>
      <w:bookmarkEnd w:id="10"/>
      <w:r>
        <w:t>Student Questions</w:t>
      </w:r>
    </w:p>
    <w:p w14:paraId="72C156E7" w14:textId="77777777" w:rsidR="009F7CA1" w:rsidRDefault="00000000">
      <w:pPr>
        <w:numPr>
          <w:ilvl w:val="0"/>
          <w:numId w:val="11"/>
        </w:numPr>
      </w:pPr>
      <w:r>
        <w:t>What does Dra. Pérez say is the cause of the raspy cough?</w:t>
      </w:r>
    </w:p>
    <w:p w14:paraId="7E2FC111" w14:textId="77777777" w:rsidR="009F7CA1" w:rsidRDefault="00000000">
      <w:pPr>
        <w:numPr>
          <w:ilvl w:val="0"/>
          <w:numId w:val="11"/>
        </w:numPr>
      </w:pPr>
      <w:r>
        <w:t>Do you know a rule of thumb for when you feel sick?</w:t>
      </w:r>
    </w:p>
    <w:p w14:paraId="090EB1A0" w14:textId="77777777" w:rsidR="009F7CA1" w:rsidRDefault="002A49BC">
      <w:r>
        <w:rPr>
          <w:noProof/>
        </w:rPr>
      </w:r>
      <w:r>
        <w:pict w14:anchorId="2BE20C43">
          <v:rect id="Horizontal Line 2"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3C0F1C3" w14:textId="153FD598" w:rsidR="009F7CA1" w:rsidRDefault="008409D5">
      <w:pPr>
        <w:pStyle w:val="Heading1"/>
      </w:pPr>
      <w:bookmarkStart w:id="12" w:name="wednesday"/>
      <w:bookmarkEnd w:id="6"/>
      <w:bookmarkEnd w:id="11"/>
      <w:r>
        <w:lastRenderedPageBreak/>
        <w:t>WEEK 33 -</w:t>
      </w:r>
      <w:r w:rsidR="00000000">
        <w:t>WEDNESDAY</w:t>
      </w:r>
    </w:p>
    <w:p w14:paraId="6C0786E0" w14:textId="77777777" w:rsidR="009F7CA1" w:rsidRDefault="00000000">
      <w:pPr>
        <w:pStyle w:val="Heading2"/>
      </w:pPr>
      <w:bookmarkStart w:id="13" w:name="vocabulary-review-2"/>
      <w:r>
        <w:t>Vocabulary Review</w:t>
      </w:r>
    </w:p>
    <w:p w14:paraId="77CE32B0" w14:textId="77777777" w:rsidR="009F7CA1" w:rsidRPr="008409D5" w:rsidRDefault="00000000">
      <w:pPr>
        <w:numPr>
          <w:ilvl w:val="0"/>
          <w:numId w:val="12"/>
        </w:numPr>
        <w:rPr>
          <w:lang w:val="es-ES"/>
        </w:rPr>
      </w:pPr>
      <w:r w:rsidRPr="008409D5">
        <w:rPr>
          <w:lang w:val="es-ES"/>
        </w:rPr>
        <w:t>air quality alert – alerta de calidad del aire</w:t>
      </w:r>
    </w:p>
    <w:p w14:paraId="3C7B78C2" w14:textId="77777777" w:rsidR="009F7CA1" w:rsidRDefault="00000000">
      <w:pPr>
        <w:numPr>
          <w:ilvl w:val="0"/>
          <w:numId w:val="12"/>
        </w:numPr>
      </w:pPr>
      <w:r>
        <w:t>rule of thumb – regla general</w:t>
      </w:r>
    </w:p>
    <w:p w14:paraId="67D476D4" w14:textId="77777777" w:rsidR="009F7CA1" w:rsidRDefault="00000000">
      <w:pPr>
        <w:numPr>
          <w:ilvl w:val="0"/>
          <w:numId w:val="12"/>
        </w:numPr>
      </w:pPr>
      <w:r>
        <w:t>irritated airways – vías respiratorias irritadas</w:t>
      </w:r>
    </w:p>
    <w:p w14:paraId="5CDF8060" w14:textId="77777777" w:rsidR="009F7CA1" w:rsidRDefault="00000000">
      <w:pPr>
        <w:pStyle w:val="Heading2"/>
      </w:pPr>
      <w:bookmarkStart w:id="14" w:name="grammar-focus-2"/>
      <w:bookmarkEnd w:id="13"/>
      <w:r>
        <w:t>Grammar Focus</w:t>
      </w:r>
    </w:p>
    <w:p w14:paraId="054CC928" w14:textId="77777777" w:rsidR="009F7CA1" w:rsidRDefault="00000000">
      <w:r>
        <w:t>This week, the focus is should and can for advice and ability. Should marks what is wise, and can marks what is possible. For example, you should stay in the shade when it is hot, and you can always go outside when the alert is off.</w:t>
      </w:r>
    </w:p>
    <w:p w14:paraId="6DCDB4AF" w14:textId="77777777" w:rsidR="009F7CA1" w:rsidRDefault="00000000">
      <w:pPr>
        <w:pStyle w:val="Heading2"/>
      </w:pPr>
      <w:bookmarkStart w:id="15" w:name="mini-story-2"/>
      <w:bookmarkEnd w:id="14"/>
      <w:r>
        <w:t>Mini Story</w:t>
      </w:r>
    </w:p>
    <w:p w14:paraId="07997D69" w14:textId="77777777" w:rsidR="009F7CA1" w:rsidRDefault="00000000">
      <w:pPr>
        <w:numPr>
          <w:ilvl w:val="0"/>
          <w:numId w:val="13"/>
        </w:numPr>
      </w:pPr>
      <w:r>
        <w:t>Marisol sits on the porch after her shift.</w:t>
      </w:r>
    </w:p>
    <w:p w14:paraId="266CE4E9" w14:textId="77777777" w:rsidR="009F7CA1" w:rsidRDefault="00000000">
      <w:pPr>
        <w:numPr>
          <w:ilvl w:val="0"/>
          <w:numId w:val="13"/>
        </w:numPr>
      </w:pPr>
      <w:r>
        <w:t>The heat breaks, and Camy drinks water inside.</w:t>
      </w:r>
    </w:p>
    <w:p w14:paraId="3A96883A" w14:textId="77777777" w:rsidR="009F7CA1" w:rsidRDefault="00000000">
      <w:pPr>
        <w:numPr>
          <w:ilvl w:val="0"/>
          <w:numId w:val="13"/>
        </w:numPr>
      </w:pPr>
      <w:r>
        <w:t>Marisa texts to walk, but Marisol says no.</w:t>
      </w:r>
    </w:p>
    <w:p w14:paraId="3BF4DAC8" w14:textId="77777777" w:rsidR="009F7CA1" w:rsidRDefault="00000000">
      <w:pPr>
        <w:numPr>
          <w:ilvl w:val="0"/>
          <w:numId w:val="13"/>
        </w:numPr>
      </w:pPr>
      <w:r>
        <w:t>Camy calls from the kitchen, and her throat feels better.</w:t>
      </w:r>
    </w:p>
    <w:p w14:paraId="3B7A0FF6" w14:textId="77777777" w:rsidR="009F7CA1" w:rsidRDefault="00000000">
      <w:pPr>
        <w:numPr>
          <w:ilvl w:val="0"/>
          <w:numId w:val="13"/>
        </w:numPr>
      </w:pPr>
      <w:r>
        <w:t>The irritated airways should clear up by tomorrow.</w:t>
      </w:r>
    </w:p>
    <w:p w14:paraId="54C31A05" w14:textId="77777777" w:rsidR="009F7CA1" w:rsidRDefault="00000000">
      <w:pPr>
        <w:pStyle w:val="Heading2"/>
      </w:pPr>
      <w:bookmarkStart w:id="16" w:name="translation-practice-2"/>
      <w:bookmarkEnd w:id="15"/>
      <w:r>
        <w:t>Translation Practice</w:t>
      </w:r>
    </w:p>
    <w:p w14:paraId="5BCA20DC" w14:textId="77777777" w:rsidR="009F7CA1" w:rsidRDefault="00000000">
      <w:r>
        <w:t>Spanish → English</w:t>
      </w:r>
    </w:p>
    <w:p w14:paraId="745B791A" w14:textId="77777777" w:rsidR="009F7CA1" w:rsidRPr="008409D5" w:rsidRDefault="00000000">
      <w:pPr>
        <w:numPr>
          <w:ilvl w:val="0"/>
          <w:numId w:val="14"/>
        </w:numPr>
        <w:rPr>
          <w:lang w:val="es-ES"/>
        </w:rPr>
      </w:pPr>
      <w:r w:rsidRPr="008409D5">
        <w:rPr>
          <w:lang w:val="es-ES"/>
        </w:rPr>
        <w:t>La regla general es quedarse adentro si hay alerta.</w:t>
      </w:r>
    </w:p>
    <w:p w14:paraId="7441CAD6" w14:textId="77777777" w:rsidR="009F7CA1" w:rsidRPr="008409D5" w:rsidRDefault="00000000">
      <w:pPr>
        <w:numPr>
          <w:ilvl w:val="0"/>
          <w:numId w:val="14"/>
        </w:numPr>
        <w:rPr>
          <w:lang w:val="es-ES"/>
        </w:rPr>
      </w:pPr>
      <w:r w:rsidRPr="008409D5">
        <w:rPr>
          <w:lang w:val="es-ES"/>
        </w:rPr>
        <w:t>Las vías respiratorias irritadas se calman con descanso.</w:t>
      </w:r>
    </w:p>
    <w:p w14:paraId="1B0F5F44" w14:textId="77777777" w:rsidR="009F7CA1" w:rsidRDefault="00000000">
      <w:r>
        <w:t>English → Spanish</w:t>
      </w:r>
    </w:p>
    <w:p w14:paraId="37C6805B" w14:textId="77777777" w:rsidR="009F7CA1" w:rsidRDefault="00000000">
      <w:pPr>
        <w:numPr>
          <w:ilvl w:val="0"/>
          <w:numId w:val="15"/>
        </w:numPr>
      </w:pPr>
      <w:r>
        <w:t>The rule of thumb is to stay in the shade.</w:t>
      </w:r>
    </w:p>
    <w:p w14:paraId="5536F5EE" w14:textId="77777777" w:rsidR="009F7CA1" w:rsidRDefault="00000000">
      <w:pPr>
        <w:pStyle w:val="Heading2"/>
      </w:pPr>
      <w:bookmarkStart w:id="17" w:name="student-questions-2"/>
      <w:bookmarkEnd w:id="16"/>
      <w:r>
        <w:t>Student Questions</w:t>
      </w:r>
    </w:p>
    <w:p w14:paraId="38858141" w14:textId="77777777" w:rsidR="009F7CA1" w:rsidRDefault="00000000">
      <w:pPr>
        <w:numPr>
          <w:ilvl w:val="0"/>
          <w:numId w:val="16"/>
        </w:numPr>
      </w:pPr>
      <w:r>
        <w:t>What does Marisol tell Marisa about walking tomorrow?</w:t>
      </w:r>
    </w:p>
    <w:p w14:paraId="74BC73A0" w14:textId="77777777" w:rsidR="009F7CA1" w:rsidRDefault="00000000">
      <w:pPr>
        <w:numPr>
          <w:ilvl w:val="0"/>
          <w:numId w:val="16"/>
        </w:numPr>
      </w:pPr>
      <w:r>
        <w:t>What is your rule of thumb for a hot day?</w:t>
      </w:r>
    </w:p>
    <w:p w14:paraId="7CACB93B" w14:textId="77777777" w:rsidR="009F7CA1" w:rsidRDefault="002A49BC">
      <w:r>
        <w:rPr>
          <w:noProof/>
        </w:rPr>
      </w:r>
      <w:r>
        <w:pict w14:anchorId="25FC55F4">
          <v:rect id="Horizontal Line 3"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94B133C" w14:textId="4CF1F23F" w:rsidR="009F7CA1" w:rsidRDefault="008409D5">
      <w:pPr>
        <w:pStyle w:val="Heading1"/>
      </w:pPr>
      <w:bookmarkStart w:id="18" w:name="thursday"/>
      <w:bookmarkEnd w:id="12"/>
      <w:bookmarkEnd w:id="17"/>
      <w:r>
        <w:lastRenderedPageBreak/>
        <w:t>WEEK 33 -</w:t>
      </w:r>
      <w:r w:rsidR="00000000">
        <w:t>THURSDAY</w:t>
      </w:r>
    </w:p>
    <w:p w14:paraId="202D8F95" w14:textId="77777777" w:rsidR="009F7CA1" w:rsidRDefault="00000000">
      <w:pPr>
        <w:pStyle w:val="Heading2"/>
      </w:pPr>
      <w:bookmarkStart w:id="19" w:name="vocabulary-review-3"/>
      <w:r>
        <w:t>Vocabulary Review</w:t>
      </w:r>
    </w:p>
    <w:p w14:paraId="0EEA161B" w14:textId="77777777" w:rsidR="009F7CA1" w:rsidRDefault="00000000">
      <w:pPr>
        <w:numPr>
          <w:ilvl w:val="0"/>
          <w:numId w:val="17"/>
        </w:numPr>
      </w:pPr>
      <w:r>
        <w:t>measles – sarampión</w:t>
      </w:r>
    </w:p>
    <w:p w14:paraId="455ECE85" w14:textId="77777777" w:rsidR="009F7CA1" w:rsidRDefault="00000000">
      <w:pPr>
        <w:numPr>
          <w:ilvl w:val="0"/>
          <w:numId w:val="17"/>
        </w:numPr>
      </w:pPr>
      <w:r>
        <w:t>MMR vaccine – vacuna triple viral</w:t>
      </w:r>
    </w:p>
    <w:p w14:paraId="61258D72" w14:textId="77777777" w:rsidR="009F7CA1" w:rsidRDefault="00000000">
      <w:pPr>
        <w:numPr>
          <w:ilvl w:val="0"/>
          <w:numId w:val="17"/>
        </w:numPr>
      </w:pPr>
      <w:r>
        <w:t>outbreak – brote</w:t>
      </w:r>
    </w:p>
    <w:p w14:paraId="78B0330A" w14:textId="77777777" w:rsidR="009F7CA1" w:rsidRDefault="00000000">
      <w:pPr>
        <w:numPr>
          <w:ilvl w:val="0"/>
          <w:numId w:val="17"/>
        </w:numPr>
      </w:pPr>
      <w:r>
        <w:t>herd immunity – inmunidad de grupo</w:t>
      </w:r>
    </w:p>
    <w:p w14:paraId="1AA304AA" w14:textId="77777777" w:rsidR="009F7CA1" w:rsidRDefault="00000000">
      <w:pPr>
        <w:pStyle w:val="Heading2"/>
      </w:pPr>
      <w:bookmarkStart w:id="20" w:name="grammar-focus-3"/>
      <w:bookmarkEnd w:id="19"/>
      <w:r>
        <w:t>Grammar Focus</w:t>
      </w:r>
    </w:p>
    <w:p w14:paraId="7AF6B529" w14:textId="77777777" w:rsidR="009F7CA1" w:rsidRDefault="00000000">
      <w:r>
        <w:t>This week, the focus is should and can for advice and ability. Should tells people what is wise, and can shows what is possible. For example, you should check every record, and you can always call the doctor if something feels off.</w:t>
      </w:r>
    </w:p>
    <w:p w14:paraId="6590EA11" w14:textId="77777777" w:rsidR="009F7CA1" w:rsidRDefault="00000000">
      <w:pPr>
        <w:pStyle w:val="Heading2"/>
      </w:pPr>
      <w:bookmarkStart w:id="21" w:name="mini-story-3"/>
      <w:bookmarkEnd w:id="20"/>
      <w:r>
        <w:t>Mini Story</w:t>
      </w:r>
    </w:p>
    <w:p w14:paraId="037077E7" w14:textId="77777777" w:rsidR="009F7CA1" w:rsidRDefault="00000000">
      <w:pPr>
        <w:numPr>
          <w:ilvl w:val="0"/>
          <w:numId w:val="18"/>
        </w:numPr>
      </w:pPr>
      <w:r>
        <w:t>Dra. Pérez gathers the staff in the breakroom.</w:t>
      </w:r>
    </w:p>
    <w:p w14:paraId="0CB497B6" w14:textId="77777777" w:rsidR="009F7CA1" w:rsidRDefault="00000000">
      <w:pPr>
        <w:numPr>
          <w:ilvl w:val="0"/>
          <w:numId w:val="18"/>
        </w:numPr>
      </w:pPr>
      <w:r>
        <w:t>She says measles cases are up in the region.</w:t>
      </w:r>
    </w:p>
    <w:p w14:paraId="072CDCD7" w14:textId="77777777" w:rsidR="009F7CA1" w:rsidRDefault="00000000">
      <w:pPr>
        <w:numPr>
          <w:ilvl w:val="0"/>
          <w:numId w:val="18"/>
        </w:numPr>
      </w:pPr>
      <w:r>
        <w:t>Amanda asks about the vaccine, and Dra. Pérez says it is safe.</w:t>
      </w:r>
    </w:p>
    <w:p w14:paraId="5F20CEAA" w14:textId="77777777" w:rsidR="009F7CA1" w:rsidRDefault="00000000">
      <w:pPr>
        <w:numPr>
          <w:ilvl w:val="0"/>
          <w:numId w:val="18"/>
        </w:numPr>
      </w:pPr>
      <w:r>
        <w:t>She says they must screen patients by phone before they come.</w:t>
      </w:r>
    </w:p>
    <w:p w14:paraId="08A53032" w14:textId="77777777" w:rsidR="009F7CA1" w:rsidRDefault="00000000">
      <w:pPr>
        <w:numPr>
          <w:ilvl w:val="0"/>
          <w:numId w:val="18"/>
        </w:numPr>
      </w:pPr>
      <w:r>
        <w:t>Marisol thinks of Camy’s card, and she should check it.</w:t>
      </w:r>
    </w:p>
    <w:p w14:paraId="443698E0" w14:textId="77777777" w:rsidR="009F7CA1" w:rsidRDefault="00000000">
      <w:pPr>
        <w:pStyle w:val="Heading2"/>
      </w:pPr>
      <w:bookmarkStart w:id="22" w:name="translation-practice-3"/>
      <w:bookmarkEnd w:id="21"/>
      <w:r>
        <w:t>Translation Practice</w:t>
      </w:r>
    </w:p>
    <w:p w14:paraId="7D939161" w14:textId="77777777" w:rsidR="009F7CA1" w:rsidRDefault="00000000">
      <w:r>
        <w:t>Spanish → English</w:t>
      </w:r>
    </w:p>
    <w:p w14:paraId="213D256F" w14:textId="77777777" w:rsidR="009F7CA1" w:rsidRPr="008409D5" w:rsidRDefault="00000000">
      <w:pPr>
        <w:numPr>
          <w:ilvl w:val="0"/>
          <w:numId w:val="19"/>
        </w:numPr>
        <w:rPr>
          <w:lang w:val="es-ES"/>
        </w:rPr>
      </w:pPr>
      <w:r w:rsidRPr="008409D5">
        <w:rPr>
          <w:lang w:val="es-ES"/>
        </w:rPr>
        <w:t>El sarampión es una enfermedad que puede ser peligrosa para los bebés.</w:t>
      </w:r>
    </w:p>
    <w:p w14:paraId="41D1DC14" w14:textId="77777777" w:rsidR="009F7CA1" w:rsidRPr="008409D5" w:rsidRDefault="00000000">
      <w:pPr>
        <w:numPr>
          <w:ilvl w:val="0"/>
          <w:numId w:val="19"/>
        </w:numPr>
        <w:rPr>
          <w:lang w:val="es-ES"/>
        </w:rPr>
      </w:pPr>
      <w:r w:rsidRPr="008409D5">
        <w:rPr>
          <w:lang w:val="es-ES"/>
        </w:rPr>
        <w:t>Deben revisar cada expediente para la inmunidad de grupo.</w:t>
      </w:r>
    </w:p>
    <w:p w14:paraId="2AF4D36B" w14:textId="77777777" w:rsidR="009F7CA1" w:rsidRDefault="00000000">
      <w:r>
        <w:t>English → Spanish</w:t>
      </w:r>
    </w:p>
    <w:p w14:paraId="0D5F75C8" w14:textId="77777777" w:rsidR="009F7CA1" w:rsidRDefault="00000000">
      <w:pPr>
        <w:numPr>
          <w:ilvl w:val="0"/>
          <w:numId w:val="20"/>
        </w:numPr>
      </w:pPr>
      <w:r>
        <w:t>You must screen patients by phone before they come in.</w:t>
      </w:r>
    </w:p>
    <w:p w14:paraId="22363F31" w14:textId="77777777" w:rsidR="009F7CA1" w:rsidRDefault="00000000">
      <w:pPr>
        <w:pStyle w:val="Heading2"/>
      </w:pPr>
      <w:bookmarkStart w:id="23" w:name="student-questions-3"/>
      <w:bookmarkEnd w:id="22"/>
      <w:r>
        <w:t>Student Questions</w:t>
      </w:r>
    </w:p>
    <w:p w14:paraId="162303DC" w14:textId="77777777" w:rsidR="009F7CA1" w:rsidRDefault="00000000">
      <w:pPr>
        <w:numPr>
          <w:ilvl w:val="0"/>
          <w:numId w:val="21"/>
        </w:numPr>
      </w:pPr>
      <w:r>
        <w:t>Why does Dra. Pérez say they must screen by phone?</w:t>
      </w:r>
    </w:p>
    <w:p w14:paraId="5857C638" w14:textId="77777777" w:rsidR="009F7CA1" w:rsidRDefault="00000000">
      <w:pPr>
        <w:numPr>
          <w:ilvl w:val="0"/>
          <w:numId w:val="21"/>
        </w:numPr>
      </w:pPr>
      <w:r>
        <w:t>Do you know if your family is up to date on vaccines?</w:t>
      </w:r>
    </w:p>
    <w:p w14:paraId="3A5C2E22" w14:textId="77777777" w:rsidR="009F7CA1" w:rsidRDefault="002A49BC">
      <w:r>
        <w:rPr>
          <w:noProof/>
        </w:rPr>
      </w:r>
      <w:r>
        <w:pict w14:anchorId="40ADEF1E">
          <v:rect id="Horizontal Line 4"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D629561" w14:textId="78E74668" w:rsidR="009F7CA1" w:rsidRDefault="008409D5">
      <w:pPr>
        <w:pStyle w:val="Heading1"/>
      </w:pPr>
      <w:bookmarkStart w:id="24" w:name="friday"/>
      <w:bookmarkEnd w:id="18"/>
      <w:bookmarkEnd w:id="23"/>
      <w:r>
        <w:lastRenderedPageBreak/>
        <w:t>WEEK 33 -</w:t>
      </w:r>
      <w:r w:rsidR="00000000">
        <w:t>FRIDAY</w:t>
      </w:r>
    </w:p>
    <w:p w14:paraId="4A09B1EF" w14:textId="77777777" w:rsidR="009F7CA1" w:rsidRDefault="00000000">
      <w:pPr>
        <w:pStyle w:val="Heading2"/>
      </w:pPr>
      <w:bookmarkStart w:id="25" w:name="vocabulary-review-4"/>
      <w:r>
        <w:t>Vocabulary Review</w:t>
      </w:r>
    </w:p>
    <w:p w14:paraId="70FBF5DD" w14:textId="77777777" w:rsidR="009F7CA1" w:rsidRPr="008409D5" w:rsidRDefault="00000000">
      <w:pPr>
        <w:numPr>
          <w:ilvl w:val="0"/>
          <w:numId w:val="22"/>
        </w:numPr>
        <w:rPr>
          <w:lang w:val="es-ES"/>
        </w:rPr>
      </w:pPr>
      <w:r w:rsidRPr="008409D5">
        <w:rPr>
          <w:lang w:val="es-ES"/>
        </w:rPr>
        <w:t>relief – un alivio / “¡Qué alivio!”</w:t>
      </w:r>
    </w:p>
    <w:p w14:paraId="0D140989" w14:textId="77777777" w:rsidR="009F7CA1" w:rsidRPr="008409D5" w:rsidRDefault="00000000">
      <w:pPr>
        <w:numPr>
          <w:ilvl w:val="0"/>
          <w:numId w:val="22"/>
        </w:numPr>
        <w:rPr>
          <w:lang w:val="es-ES"/>
        </w:rPr>
      </w:pPr>
      <w:r w:rsidRPr="008409D5">
        <w:rPr>
          <w:lang w:val="es-ES"/>
        </w:rPr>
        <w:t>back to normal – de vuelta a la normalidad</w:t>
      </w:r>
    </w:p>
    <w:p w14:paraId="54BE95F9" w14:textId="77777777" w:rsidR="009F7CA1" w:rsidRPr="008409D5" w:rsidRDefault="00000000">
      <w:pPr>
        <w:numPr>
          <w:ilvl w:val="0"/>
          <w:numId w:val="22"/>
        </w:numPr>
        <w:rPr>
          <w:lang w:val="es-ES"/>
        </w:rPr>
      </w:pPr>
      <w:r w:rsidRPr="008409D5">
        <w:rPr>
          <w:lang w:val="es-ES"/>
        </w:rPr>
        <w:t>worth it – que vale la pena</w:t>
      </w:r>
    </w:p>
    <w:p w14:paraId="2E8C5D0E" w14:textId="77777777" w:rsidR="009F7CA1" w:rsidRPr="008409D5" w:rsidRDefault="00000000">
      <w:pPr>
        <w:numPr>
          <w:ilvl w:val="0"/>
          <w:numId w:val="22"/>
        </w:numPr>
        <w:rPr>
          <w:lang w:val="es-ES"/>
        </w:rPr>
      </w:pPr>
      <w:r w:rsidRPr="008409D5">
        <w:rPr>
          <w:lang w:val="es-ES"/>
        </w:rPr>
        <w:t>double-check – revisar dos veces, verificar bien</w:t>
      </w:r>
    </w:p>
    <w:p w14:paraId="59DAB5A1" w14:textId="77777777" w:rsidR="009F7CA1" w:rsidRDefault="00000000">
      <w:pPr>
        <w:pStyle w:val="Heading2"/>
      </w:pPr>
      <w:bookmarkStart w:id="26" w:name="grammar-focus-4"/>
      <w:bookmarkEnd w:id="25"/>
      <w:r>
        <w:t>Grammar Focus</w:t>
      </w:r>
    </w:p>
    <w:p w14:paraId="3676CFA2" w14:textId="77777777" w:rsidR="009F7CA1" w:rsidRDefault="00000000">
      <w:r>
        <w:t>This week, the focus is should and can for advice and ability. Should gives a small nudge, and can shows what is in your power. For example, you should listen to your body, and you can always ask a question instead of guessing.</w:t>
      </w:r>
    </w:p>
    <w:p w14:paraId="07085425" w14:textId="77777777" w:rsidR="009F7CA1" w:rsidRDefault="00000000">
      <w:pPr>
        <w:pStyle w:val="Heading2"/>
      </w:pPr>
      <w:bookmarkStart w:id="27" w:name="mini-story-4"/>
      <w:bookmarkEnd w:id="26"/>
      <w:r>
        <w:t>Mini Story</w:t>
      </w:r>
    </w:p>
    <w:p w14:paraId="6590BE32" w14:textId="77777777" w:rsidR="009F7CA1" w:rsidRDefault="00000000">
      <w:pPr>
        <w:numPr>
          <w:ilvl w:val="0"/>
          <w:numId w:val="23"/>
        </w:numPr>
      </w:pPr>
      <w:r>
        <w:t>Marisol wakes up, and the bedroom is quiet.</w:t>
      </w:r>
    </w:p>
    <w:p w14:paraId="7CDD6B30" w14:textId="77777777" w:rsidR="009F7CA1" w:rsidRDefault="00000000">
      <w:pPr>
        <w:numPr>
          <w:ilvl w:val="0"/>
          <w:numId w:val="23"/>
        </w:numPr>
      </w:pPr>
      <w:r>
        <w:t>Camy’s cough is gone, and her throat sounds normal.</w:t>
      </w:r>
    </w:p>
    <w:p w14:paraId="55660746" w14:textId="77777777" w:rsidR="009F7CA1" w:rsidRDefault="00000000">
      <w:pPr>
        <w:numPr>
          <w:ilvl w:val="0"/>
          <w:numId w:val="23"/>
        </w:numPr>
      </w:pPr>
      <w:r>
        <w:t>Marisol double-checks the vaccine card, and everything is current.</w:t>
      </w:r>
    </w:p>
    <w:p w14:paraId="4631E56A" w14:textId="77777777" w:rsidR="009F7CA1" w:rsidRDefault="00000000">
      <w:pPr>
        <w:numPr>
          <w:ilvl w:val="0"/>
          <w:numId w:val="23"/>
        </w:numPr>
      </w:pPr>
      <w:r>
        <w:t>In the car, Camy hums, and there is no cough.</w:t>
      </w:r>
    </w:p>
    <w:p w14:paraId="033AFD50" w14:textId="77777777" w:rsidR="009F7CA1" w:rsidRDefault="00000000">
      <w:pPr>
        <w:numPr>
          <w:ilvl w:val="0"/>
          <w:numId w:val="23"/>
        </w:numPr>
      </w:pPr>
      <w:r>
        <w:t>Marisol says it was worth it to ask questions.</w:t>
      </w:r>
    </w:p>
    <w:p w14:paraId="09148576" w14:textId="77777777" w:rsidR="009F7CA1" w:rsidRDefault="00000000">
      <w:pPr>
        <w:pStyle w:val="Heading2"/>
      </w:pPr>
      <w:bookmarkStart w:id="28" w:name="translation-practice-4"/>
      <w:bookmarkEnd w:id="27"/>
      <w:r>
        <w:t>Translation Practice</w:t>
      </w:r>
    </w:p>
    <w:p w14:paraId="7350B777" w14:textId="77777777" w:rsidR="009F7CA1" w:rsidRDefault="00000000">
      <w:r>
        <w:t>Spanish → English</w:t>
      </w:r>
    </w:p>
    <w:p w14:paraId="7A9B3885" w14:textId="77777777" w:rsidR="009F7CA1" w:rsidRPr="008409D5" w:rsidRDefault="00000000">
      <w:pPr>
        <w:numPr>
          <w:ilvl w:val="0"/>
          <w:numId w:val="24"/>
        </w:numPr>
        <w:rPr>
          <w:lang w:val="es-ES"/>
        </w:rPr>
      </w:pPr>
      <w:r w:rsidRPr="008409D5">
        <w:rPr>
          <w:lang w:val="es-ES"/>
        </w:rPr>
        <w:t>¡Qué alivio! La tos de Camy ya se fue.</w:t>
      </w:r>
    </w:p>
    <w:p w14:paraId="2FD4313E" w14:textId="77777777" w:rsidR="009F7CA1" w:rsidRPr="008409D5" w:rsidRDefault="00000000">
      <w:pPr>
        <w:numPr>
          <w:ilvl w:val="0"/>
          <w:numId w:val="24"/>
        </w:numPr>
        <w:rPr>
          <w:lang w:val="es-ES"/>
        </w:rPr>
      </w:pPr>
      <w:r w:rsidRPr="008409D5">
        <w:rPr>
          <w:lang w:val="es-ES"/>
        </w:rPr>
        <w:t>Vale la pena hacer preguntas en vez de adivinar.</w:t>
      </w:r>
    </w:p>
    <w:p w14:paraId="7A71D2CA" w14:textId="77777777" w:rsidR="009F7CA1" w:rsidRDefault="00000000">
      <w:r>
        <w:t>English → Spanish</w:t>
      </w:r>
    </w:p>
    <w:p w14:paraId="7BB08338" w14:textId="77777777" w:rsidR="009F7CA1" w:rsidRDefault="00000000">
      <w:pPr>
        <w:numPr>
          <w:ilvl w:val="0"/>
          <w:numId w:val="25"/>
        </w:numPr>
      </w:pPr>
      <w:r>
        <w:t>You should listen to your body when something feels off.</w:t>
      </w:r>
    </w:p>
    <w:p w14:paraId="3DA6F481" w14:textId="77777777" w:rsidR="009F7CA1" w:rsidRDefault="00000000">
      <w:pPr>
        <w:pStyle w:val="Heading2"/>
      </w:pPr>
      <w:bookmarkStart w:id="29" w:name="student-questions-4"/>
      <w:bookmarkEnd w:id="28"/>
      <w:r>
        <w:t>Student Questions</w:t>
      </w:r>
    </w:p>
    <w:p w14:paraId="48FEC7C3" w14:textId="77777777" w:rsidR="009F7CA1" w:rsidRDefault="00000000">
      <w:pPr>
        <w:numPr>
          <w:ilvl w:val="0"/>
          <w:numId w:val="26"/>
        </w:numPr>
      </w:pPr>
      <w:r>
        <w:t>What does Marisol find when she double-checks Camy’s vaccine card?</w:t>
      </w:r>
    </w:p>
    <w:p w14:paraId="714267F1" w14:textId="77777777" w:rsidR="009F7CA1" w:rsidRDefault="00000000">
      <w:pPr>
        <w:numPr>
          <w:ilvl w:val="0"/>
          <w:numId w:val="26"/>
        </w:numPr>
      </w:pPr>
      <w:r>
        <w:t>When was the last time you felt a real relief?</w:t>
      </w:r>
    </w:p>
    <w:p w14:paraId="1B9A7C2B" w14:textId="77777777" w:rsidR="009F7CA1" w:rsidRDefault="002A49BC">
      <w:r>
        <w:rPr>
          <w:noProof/>
        </w:rPr>
      </w:r>
      <w:r>
        <w:pict w14:anchorId="4D482454">
          <v:rect id="Horizontal Line 5"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9A3B97" w14:textId="5B84F6B8" w:rsidR="009F7CA1" w:rsidRDefault="008409D5">
      <w:pPr>
        <w:pStyle w:val="Heading1"/>
      </w:pPr>
      <w:bookmarkStart w:id="30" w:name="saturday"/>
      <w:bookmarkEnd w:id="24"/>
      <w:bookmarkEnd w:id="29"/>
      <w:r>
        <w:lastRenderedPageBreak/>
        <w:t>WEEK 33 -</w:t>
      </w:r>
      <w:r w:rsidR="00000000">
        <w:t>SATURDAY</w:t>
      </w:r>
    </w:p>
    <w:p w14:paraId="07ECCBA7" w14:textId="77777777" w:rsidR="009F7CA1" w:rsidRDefault="00000000">
      <w:pPr>
        <w:pStyle w:val="Heading2"/>
      </w:pPr>
      <w:bookmarkStart w:id="31" w:name="vocabulary-review-5"/>
      <w:r>
        <w:t>Vocabulary Review</w:t>
      </w:r>
    </w:p>
    <w:p w14:paraId="224D7733" w14:textId="77777777" w:rsidR="009F7CA1" w:rsidRDefault="00000000">
      <w:pPr>
        <w:numPr>
          <w:ilvl w:val="0"/>
          <w:numId w:val="27"/>
        </w:numPr>
      </w:pPr>
      <w:r>
        <w:t>rotates off the schedule – se le rota el turno / le toca rotar</w:t>
      </w:r>
    </w:p>
    <w:p w14:paraId="10E2957B" w14:textId="77777777" w:rsidR="009F7CA1" w:rsidRDefault="00000000">
      <w:pPr>
        <w:numPr>
          <w:ilvl w:val="0"/>
          <w:numId w:val="27"/>
        </w:numPr>
      </w:pPr>
      <w:r>
        <w:t>pick up some hours – coger unas horitas de más / coger un turnico extra</w:t>
      </w:r>
    </w:p>
    <w:p w14:paraId="5F8D3AC4" w14:textId="77777777" w:rsidR="009F7CA1" w:rsidRPr="008409D5" w:rsidRDefault="00000000">
      <w:pPr>
        <w:numPr>
          <w:ilvl w:val="0"/>
          <w:numId w:val="27"/>
        </w:numPr>
        <w:rPr>
          <w:lang w:val="es-ES"/>
        </w:rPr>
      </w:pPr>
      <w:r w:rsidRPr="008409D5">
        <w:rPr>
          <w:lang w:val="es-ES"/>
        </w:rPr>
        <w:t>brand new – recién llegado/a, nuevecito/a</w:t>
      </w:r>
    </w:p>
    <w:p w14:paraId="48145C0D" w14:textId="77777777" w:rsidR="009F7CA1" w:rsidRPr="008409D5" w:rsidRDefault="00000000">
      <w:pPr>
        <w:numPr>
          <w:ilvl w:val="0"/>
          <w:numId w:val="27"/>
        </w:numPr>
        <w:rPr>
          <w:lang w:val="es-ES"/>
        </w:rPr>
      </w:pPr>
      <w:r w:rsidRPr="008409D5">
        <w:rPr>
          <w:lang w:val="es-ES"/>
        </w:rPr>
        <w:t>show someone the ropes – enseñarle cómo se hacen las cosas</w:t>
      </w:r>
    </w:p>
    <w:p w14:paraId="501C394F" w14:textId="77777777" w:rsidR="009F7CA1" w:rsidRDefault="00000000">
      <w:pPr>
        <w:pStyle w:val="Heading2"/>
      </w:pPr>
      <w:bookmarkStart w:id="32" w:name="grammar-focus-5"/>
      <w:bookmarkEnd w:id="31"/>
      <w:r>
        <w:t>Grammar Focus</w:t>
      </w:r>
    </w:p>
    <w:p w14:paraId="65CF7CB0" w14:textId="77777777" w:rsidR="009F7CA1" w:rsidRDefault="00000000">
      <w:r>
        <w:t>This week, the focus is should and can for advice and ability. Should marks what is wise, and can shows what is possible. For example, you can call the doctor if something feels wrong, and you should bring snacks on a long shift.</w:t>
      </w:r>
    </w:p>
    <w:p w14:paraId="63EF68D7" w14:textId="77777777" w:rsidR="009F7CA1" w:rsidRDefault="00000000">
      <w:pPr>
        <w:pStyle w:val="Heading2"/>
      </w:pPr>
      <w:bookmarkStart w:id="33" w:name="mini-story-5"/>
      <w:bookmarkEnd w:id="32"/>
      <w:r>
        <w:t>Mini Story</w:t>
      </w:r>
    </w:p>
    <w:p w14:paraId="7295F870" w14:textId="77777777" w:rsidR="009F7CA1" w:rsidRDefault="00000000">
      <w:pPr>
        <w:numPr>
          <w:ilvl w:val="0"/>
          <w:numId w:val="28"/>
        </w:numPr>
      </w:pPr>
      <w:r>
        <w:t>It is Marisol’s last Saturday shift at the clinic.</w:t>
      </w:r>
    </w:p>
    <w:p w14:paraId="7E68D5F2" w14:textId="77777777" w:rsidR="009F7CA1" w:rsidRDefault="00000000">
      <w:pPr>
        <w:numPr>
          <w:ilvl w:val="0"/>
          <w:numId w:val="28"/>
        </w:numPr>
      </w:pPr>
      <w:r>
        <w:t>Carla and Crystal are brand new at the clinic.</w:t>
      </w:r>
    </w:p>
    <w:p w14:paraId="16E4AF76" w14:textId="77777777" w:rsidR="009F7CA1" w:rsidRDefault="00000000">
      <w:pPr>
        <w:numPr>
          <w:ilvl w:val="0"/>
          <w:numId w:val="28"/>
        </w:numPr>
      </w:pPr>
      <w:r>
        <w:t>Dra. Pérez asks Marisol to show them the ropes.</w:t>
      </w:r>
    </w:p>
    <w:p w14:paraId="5E2BEFCC" w14:textId="77777777" w:rsidR="009F7CA1" w:rsidRDefault="00000000">
      <w:pPr>
        <w:numPr>
          <w:ilvl w:val="0"/>
          <w:numId w:val="28"/>
        </w:numPr>
      </w:pPr>
      <w:r>
        <w:t>Marisol says every day looks different, and you must stay flexible.</w:t>
      </w:r>
    </w:p>
    <w:p w14:paraId="569B4C36" w14:textId="77777777" w:rsidR="009F7CA1" w:rsidRDefault="00000000">
      <w:pPr>
        <w:numPr>
          <w:ilvl w:val="0"/>
          <w:numId w:val="28"/>
        </w:numPr>
      </w:pPr>
      <w:r>
        <w:t>Marisol drops Camy at Marisa’s, and she drives to work.</w:t>
      </w:r>
    </w:p>
    <w:p w14:paraId="1EC78B10" w14:textId="77777777" w:rsidR="009F7CA1" w:rsidRDefault="00000000">
      <w:pPr>
        <w:pStyle w:val="Heading2"/>
      </w:pPr>
      <w:bookmarkStart w:id="34" w:name="translation-practice-5"/>
      <w:bookmarkEnd w:id="33"/>
      <w:r>
        <w:t>Translation Practice</w:t>
      </w:r>
    </w:p>
    <w:p w14:paraId="682E9750" w14:textId="77777777" w:rsidR="009F7CA1" w:rsidRDefault="00000000">
      <w:r>
        <w:t>Spanish → English</w:t>
      </w:r>
    </w:p>
    <w:p w14:paraId="5E6FC23C" w14:textId="77777777" w:rsidR="009F7CA1" w:rsidRPr="008409D5" w:rsidRDefault="00000000">
      <w:pPr>
        <w:numPr>
          <w:ilvl w:val="0"/>
          <w:numId w:val="29"/>
        </w:numPr>
        <w:rPr>
          <w:lang w:val="es-ES"/>
        </w:rPr>
      </w:pPr>
      <w:r w:rsidRPr="008409D5">
        <w:rPr>
          <w:lang w:val="es-ES"/>
        </w:rPr>
        <w:t>Carla y Crystal son nuevecitas en la clínica.</w:t>
      </w:r>
    </w:p>
    <w:p w14:paraId="007B6067" w14:textId="77777777" w:rsidR="009F7CA1" w:rsidRPr="008409D5" w:rsidRDefault="00000000">
      <w:pPr>
        <w:numPr>
          <w:ilvl w:val="0"/>
          <w:numId w:val="29"/>
        </w:numPr>
        <w:rPr>
          <w:lang w:val="es-ES"/>
        </w:rPr>
      </w:pPr>
      <w:r w:rsidRPr="008409D5">
        <w:rPr>
          <w:lang w:val="es-ES"/>
        </w:rPr>
        <w:t>Debes enseñarle a la gente cómo se hacen las cosas.</w:t>
      </w:r>
    </w:p>
    <w:p w14:paraId="182DF26A" w14:textId="77777777" w:rsidR="009F7CA1" w:rsidRDefault="00000000">
      <w:r>
        <w:t>English → Spanish</w:t>
      </w:r>
    </w:p>
    <w:p w14:paraId="35B97951" w14:textId="77777777" w:rsidR="009F7CA1" w:rsidRDefault="00000000">
      <w:pPr>
        <w:numPr>
          <w:ilvl w:val="0"/>
          <w:numId w:val="30"/>
        </w:numPr>
      </w:pPr>
      <w:r>
        <w:t>You can call the doctor if something feels off.</w:t>
      </w:r>
    </w:p>
    <w:p w14:paraId="276FEF3B" w14:textId="77777777" w:rsidR="009F7CA1" w:rsidRDefault="00000000">
      <w:pPr>
        <w:pStyle w:val="Heading2"/>
      </w:pPr>
      <w:bookmarkStart w:id="35" w:name="student-questions-5"/>
      <w:bookmarkEnd w:id="34"/>
      <w:r>
        <w:t>Student Questions</w:t>
      </w:r>
    </w:p>
    <w:p w14:paraId="0C3981A7" w14:textId="77777777" w:rsidR="009F7CA1" w:rsidRDefault="00000000">
      <w:pPr>
        <w:numPr>
          <w:ilvl w:val="0"/>
          <w:numId w:val="31"/>
        </w:numPr>
      </w:pPr>
      <w:r>
        <w:t>What does Marisol tell Carla and Crystal about the clinic?</w:t>
      </w:r>
    </w:p>
    <w:p w14:paraId="152FA7A2" w14:textId="77777777" w:rsidR="009F7CA1" w:rsidRDefault="00000000">
      <w:pPr>
        <w:numPr>
          <w:ilvl w:val="0"/>
          <w:numId w:val="31"/>
        </w:numPr>
      </w:pPr>
      <w:r>
        <w:t>What was your first day like at a new job or class?</w:t>
      </w:r>
    </w:p>
    <w:p w14:paraId="603E9BA9" w14:textId="77777777" w:rsidR="009F7CA1" w:rsidRDefault="002A49BC">
      <w:r>
        <w:rPr>
          <w:noProof/>
        </w:rPr>
      </w:r>
      <w:r>
        <w:pict w14:anchorId="7BE1D35A">
          <v:rect id="Horizontal Line 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CE689DE" w14:textId="16F9E31D" w:rsidR="009F7CA1" w:rsidRDefault="008409D5">
      <w:pPr>
        <w:pStyle w:val="Heading1"/>
      </w:pPr>
      <w:bookmarkStart w:id="36" w:name="sunday"/>
      <w:bookmarkEnd w:id="30"/>
      <w:bookmarkEnd w:id="35"/>
      <w:r>
        <w:lastRenderedPageBreak/>
        <w:t>WEEK 33 -</w:t>
      </w:r>
      <w:r w:rsidR="00000000">
        <w:t>SUNDAY</w:t>
      </w:r>
    </w:p>
    <w:p w14:paraId="134403EF" w14:textId="77777777" w:rsidR="009F7CA1" w:rsidRDefault="00000000">
      <w:pPr>
        <w:pStyle w:val="Heading2"/>
      </w:pPr>
      <w:bookmarkStart w:id="37" w:name="vocabulary-review-6"/>
      <w:r>
        <w:t>Vocabulary Review</w:t>
      </w:r>
    </w:p>
    <w:p w14:paraId="3357AC16" w14:textId="77777777" w:rsidR="009F7CA1" w:rsidRPr="008409D5" w:rsidRDefault="00000000">
      <w:pPr>
        <w:numPr>
          <w:ilvl w:val="0"/>
          <w:numId w:val="32"/>
        </w:numPr>
        <w:rPr>
          <w:lang w:val="es-ES"/>
        </w:rPr>
      </w:pPr>
      <w:r w:rsidRPr="008409D5">
        <w:rPr>
          <w:lang w:val="es-ES"/>
        </w:rPr>
        <w:t>air quality alert – alerta de calidad del aire</w:t>
      </w:r>
    </w:p>
    <w:p w14:paraId="45718DAD" w14:textId="77777777" w:rsidR="009F7CA1" w:rsidRPr="008409D5" w:rsidRDefault="00000000">
      <w:pPr>
        <w:numPr>
          <w:ilvl w:val="0"/>
          <w:numId w:val="32"/>
        </w:numPr>
        <w:rPr>
          <w:lang w:val="es-ES"/>
        </w:rPr>
      </w:pPr>
      <w:r w:rsidRPr="008409D5">
        <w:rPr>
          <w:lang w:val="es-ES"/>
        </w:rPr>
        <w:t>old wives’ tale – un cuento de vieja</w:t>
      </w:r>
    </w:p>
    <w:p w14:paraId="3054FCD7" w14:textId="77777777" w:rsidR="009F7CA1" w:rsidRDefault="00000000">
      <w:pPr>
        <w:numPr>
          <w:ilvl w:val="0"/>
          <w:numId w:val="32"/>
        </w:numPr>
      </w:pPr>
      <w:r>
        <w:t>herd immunity – inmunidad de grupo</w:t>
      </w:r>
    </w:p>
    <w:p w14:paraId="47749986" w14:textId="77777777" w:rsidR="009F7CA1" w:rsidRDefault="00000000">
      <w:pPr>
        <w:numPr>
          <w:ilvl w:val="0"/>
          <w:numId w:val="32"/>
        </w:numPr>
      </w:pPr>
      <w:r>
        <w:t>peace of mind – tranquilidad</w:t>
      </w:r>
    </w:p>
    <w:p w14:paraId="5F328637" w14:textId="77777777" w:rsidR="009F7CA1" w:rsidRDefault="00000000">
      <w:pPr>
        <w:pStyle w:val="Heading2"/>
      </w:pPr>
      <w:bookmarkStart w:id="38" w:name="grammar-focus-6"/>
      <w:bookmarkEnd w:id="37"/>
      <w:r>
        <w:t>Grammar Focus</w:t>
      </w:r>
    </w:p>
    <w:p w14:paraId="3053D255" w14:textId="77777777" w:rsidR="009F7CA1" w:rsidRDefault="00000000">
      <w:r>
        <w:t>This week, the focus is should and can for advice and ability. Should tells you what is wise, and can shows what is possible. For example, you should check the alert before you go outside, and you can always wait for a cleaner day.</w:t>
      </w:r>
    </w:p>
    <w:p w14:paraId="1AB8E55E" w14:textId="77777777" w:rsidR="009F7CA1" w:rsidRDefault="00000000">
      <w:pPr>
        <w:pStyle w:val="Heading2"/>
      </w:pPr>
      <w:bookmarkStart w:id="39" w:name="mini-story-6"/>
      <w:bookmarkEnd w:id="38"/>
      <w:r>
        <w:t>Mini Story</w:t>
      </w:r>
    </w:p>
    <w:p w14:paraId="4243FC7F" w14:textId="77777777" w:rsidR="009F7CA1" w:rsidRDefault="00000000">
      <w:pPr>
        <w:numPr>
          <w:ilvl w:val="0"/>
          <w:numId w:val="33"/>
        </w:numPr>
      </w:pPr>
      <w:r>
        <w:t>Marisol sits on the porch with a cold coffee.</w:t>
      </w:r>
    </w:p>
    <w:p w14:paraId="453A7A90" w14:textId="77777777" w:rsidR="009F7CA1" w:rsidRDefault="00000000">
      <w:pPr>
        <w:numPr>
          <w:ilvl w:val="0"/>
          <w:numId w:val="33"/>
        </w:numPr>
      </w:pPr>
      <w:r>
        <w:t>She thinks about the ozone alert and an old wives’ tale.</w:t>
      </w:r>
    </w:p>
    <w:p w14:paraId="6F7CCBC3" w14:textId="77777777" w:rsidR="009F7CA1" w:rsidRDefault="00000000">
      <w:pPr>
        <w:numPr>
          <w:ilvl w:val="0"/>
          <w:numId w:val="33"/>
        </w:numPr>
      </w:pPr>
      <w:r>
        <w:t>The clinic meeting covered measles and herd immunity.</w:t>
      </w:r>
    </w:p>
    <w:p w14:paraId="21A1F5CC" w14:textId="77777777" w:rsidR="009F7CA1" w:rsidRDefault="00000000">
      <w:pPr>
        <w:numPr>
          <w:ilvl w:val="0"/>
          <w:numId w:val="33"/>
        </w:numPr>
      </w:pPr>
      <w:r>
        <w:t>On Saturday, she showed Carla and Crystal the ropes.</w:t>
      </w:r>
    </w:p>
    <w:p w14:paraId="5D5F539F" w14:textId="77777777" w:rsidR="009F7CA1" w:rsidRDefault="00000000">
      <w:pPr>
        <w:numPr>
          <w:ilvl w:val="0"/>
          <w:numId w:val="33"/>
        </w:numPr>
      </w:pPr>
      <w:r>
        <w:t>An air quality alert popped up, but she was outside.</w:t>
      </w:r>
    </w:p>
    <w:p w14:paraId="2D17E3AA" w14:textId="77777777" w:rsidR="009F7CA1" w:rsidRDefault="00000000">
      <w:pPr>
        <w:numPr>
          <w:ilvl w:val="0"/>
          <w:numId w:val="33"/>
        </w:numPr>
      </w:pPr>
      <w:r>
        <w:t>The whole week gives her peace of mind.</w:t>
      </w:r>
    </w:p>
    <w:p w14:paraId="0885AFA0" w14:textId="77777777" w:rsidR="009F7CA1" w:rsidRDefault="00000000">
      <w:pPr>
        <w:pStyle w:val="Heading2"/>
      </w:pPr>
      <w:bookmarkStart w:id="40" w:name="translation-practice-6"/>
      <w:bookmarkEnd w:id="39"/>
      <w:r>
        <w:t>Translation Practice</w:t>
      </w:r>
    </w:p>
    <w:p w14:paraId="0BAF4FD1" w14:textId="77777777" w:rsidR="009F7CA1" w:rsidRDefault="00000000">
      <w:r>
        <w:t>Spanish → English</w:t>
      </w:r>
    </w:p>
    <w:p w14:paraId="5F95AB5D" w14:textId="77777777" w:rsidR="009F7CA1" w:rsidRPr="008409D5" w:rsidRDefault="00000000">
      <w:pPr>
        <w:numPr>
          <w:ilvl w:val="0"/>
          <w:numId w:val="34"/>
        </w:numPr>
        <w:rPr>
          <w:lang w:val="es-ES"/>
        </w:rPr>
      </w:pPr>
      <w:r w:rsidRPr="008409D5">
        <w:rPr>
          <w:lang w:val="es-ES"/>
        </w:rPr>
        <w:t>La alerta de calidad del aire apareció en su teléfono.</w:t>
      </w:r>
    </w:p>
    <w:p w14:paraId="0BDBEF99" w14:textId="77777777" w:rsidR="009F7CA1" w:rsidRPr="008409D5" w:rsidRDefault="00000000">
      <w:pPr>
        <w:numPr>
          <w:ilvl w:val="0"/>
          <w:numId w:val="34"/>
        </w:numPr>
        <w:rPr>
          <w:lang w:val="es-ES"/>
        </w:rPr>
      </w:pPr>
      <w:r w:rsidRPr="008409D5">
        <w:rPr>
          <w:lang w:val="es-ES"/>
        </w:rPr>
        <w:t>La inmunidad de grupo protege a los bebés de toda la comunidad.</w:t>
      </w:r>
    </w:p>
    <w:p w14:paraId="0F8367C6" w14:textId="77777777" w:rsidR="009F7CA1" w:rsidRDefault="00000000">
      <w:r>
        <w:t>English → Spanish</w:t>
      </w:r>
    </w:p>
    <w:p w14:paraId="3F30CA55" w14:textId="77777777" w:rsidR="009F7CA1" w:rsidRDefault="00000000">
      <w:pPr>
        <w:numPr>
          <w:ilvl w:val="0"/>
          <w:numId w:val="35"/>
        </w:numPr>
      </w:pPr>
      <w:r>
        <w:t>The whole week gives her a lot of peace of mind.</w:t>
      </w:r>
    </w:p>
    <w:p w14:paraId="4DCEE995" w14:textId="77777777" w:rsidR="009F7CA1" w:rsidRDefault="00000000">
      <w:pPr>
        <w:pStyle w:val="Heading2"/>
      </w:pPr>
      <w:bookmarkStart w:id="41" w:name="student-questions-6"/>
      <w:bookmarkEnd w:id="40"/>
      <w:r>
        <w:t>Student Questions</w:t>
      </w:r>
    </w:p>
    <w:p w14:paraId="15E3D6A4" w14:textId="77777777" w:rsidR="009F7CA1" w:rsidRDefault="00000000">
      <w:pPr>
        <w:numPr>
          <w:ilvl w:val="0"/>
          <w:numId w:val="36"/>
        </w:numPr>
      </w:pPr>
      <w:r>
        <w:t>What does Marisol think about after her week?</w:t>
      </w:r>
    </w:p>
    <w:p w14:paraId="60AE1F6D" w14:textId="77777777" w:rsidR="009F7CA1" w:rsidRDefault="00000000">
      <w:pPr>
        <w:numPr>
          <w:ilvl w:val="0"/>
          <w:numId w:val="36"/>
        </w:numPr>
      </w:pPr>
      <w:r>
        <w:t>What gives you peace of mind at the end of a long week?</w:t>
      </w:r>
      <w:bookmarkEnd w:id="36"/>
      <w:bookmarkEnd w:id="41"/>
    </w:p>
    <w:sectPr w:rsidR="009F7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1126B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E1C35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7131160">
    <w:abstractNumId w:val="0"/>
  </w:num>
  <w:num w:numId="2" w16cid:durableId="1554653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70014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2007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9480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50625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21290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9459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7184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60135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4703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83149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9982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15692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0884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55742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89561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21330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40377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79450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407228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44351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400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987859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395827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243739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2972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996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17045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3608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2080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27292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79306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79186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107255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73913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1A"/>
    <w:rsid w:val="001C1FB4"/>
    <w:rsid w:val="002A49BC"/>
    <w:rsid w:val="00337C3A"/>
    <w:rsid w:val="003E091A"/>
    <w:rsid w:val="00662D42"/>
    <w:rsid w:val="006C5F3E"/>
    <w:rsid w:val="008409D5"/>
    <w:rsid w:val="009F7CA1"/>
    <w:rsid w:val="00A90516"/>
    <w:rsid w:val="00B93F19"/>
    <w:rsid w:val="00BE1890"/>
    <w:rsid w:val="00EC0ECD"/>
    <w:rsid w:val="00F74F5E"/>
    <w:rsid w:val="00FC5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D8EF29A"/>
  <w15:docId w15:val="{7F790530-6C5C-B54A-90E8-82854745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D42"/>
    <w:pPr>
      <w:spacing w:before="40" w:after="40" w:line="240" w:lineRule="auto"/>
    </w:pPr>
  </w:style>
  <w:style w:type="paragraph" w:styleId="Heading1">
    <w:name w:val="heading 1"/>
    <w:basedOn w:val="Normal"/>
    <w:next w:val="Normal"/>
    <w:link w:val="Heading1Char"/>
    <w:uiPriority w:val="9"/>
    <w:qFormat/>
    <w:rsid w:val="003E091A"/>
    <w:pPr>
      <w:keepLines/>
      <w:pageBreakBefore/>
      <w:widowControl w:val="0"/>
      <w:outlineLvl w:val="0"/>
    </w:pPr>
    <w:rPr>
      <w:rFonts w:eastAsiaTheme="majorEastAsia" w:cstheme="majorBidi"/>
      <w:b/>
      <w:color w:val="215E99" w:themeColor="text2" w:themeTint="BF"/>
      <w:sz w:val="36"/>
      <w:szCs w:val="40"/>
    </w:rPr>
  </w:style>
  <w:style w:type="paragraph" w:styleId="Heading2">
    <w:name w:val="heading 2"/>
    <w:basedOn w:val="Normal"/>
    <w:next w:val="Normal"/>
    <w:link w:val="Heading2Char"/>
    <w:uiPriority w:val="9"/>
    <w:unhideWhenUsed/>
    <w:qFormat/>
    <w:rsid w:val="003E091A"/>
    <w:pPr>
      <w:keepNext/>
      <w:keepLines/>
      <w:outlineLvl w:val="1"/>
    </w:pPr>
    <w:rPr>
      <w:rFonts w:asciiTheme="majorHAnsi" w:eastAsiaTheme="majorEastAsia" w:hAnsiTheme="majorHAnsi" w:cstheme="majorBidi"/>
      <w:b/>
      <w:color w:val="45B0E1" w:themeColor="accent1" w:themeTint="99"/>
      <w:sz w:val="32"/>
      <w:szCs w:val="32"/>
    </w:rPr>
  </w:style>
  <w:style w:type="paragraph" w:styleId="Heading3">
    <w:name w:val="heading 3"/>
    <w:basedOn w:val="Normal"/>
    <w:next w:val="Normal"/>
    <w:link w:val="Heading3Char"/>
    <w:uiPriority w:val="9"/>
    <w:unhideWhenUsed/>
    <w:qFormat/>
    <w:rsid w:val="003E091A"/>
    <w:pPr>
      <w:keepNext/>
      <w:keepLines/>
      <w:outlineLvl w:val="2"/>
    </w:pPr>
    <w:rPr>
      <w:rFonts w:eastAsiaTheme="majorEastAsia" w:cstheme="majorBidi"/>
      <w:b/>
      <w:i/>
      <w:color w:val="4C94D8" w:themeColor="text2" w:themeTint="80"/>
      <w:sz w:val="28"/>
      <w:szCs w:val="28"/>
    </w:rPr>
  </w:style>
  <w:style w:type="paragraph" w:styleId="Heading4">
    <w:name w:val="heading 4"/>
    <w:basedOn w:val="Normal"/>
    <w:next w:val="Normal"/>
    <w:link w:val="Heading4Char"/>
    <w:uiPriority w:val="9"/>
    <w:semiHidden/>
    <w:unhideWhenUsed/>
    <w:qFormat/>
    <w:rsid w:val="003E091A"/>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091A"/>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091A"/>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091A"/>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091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091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1A"/>
    <w:rPr>
      <w:rFonts w:eastAsiaTheme="majorEastAsia" w:cstheme="majorBidi"/>
      <w:b/>
      <w:color w:val="215E99" w:themeColor="text2" w:themeTint="BF"/>
      <w:sz w:val="36"/>
      <w:szCs w:val="40"/>
    </w:rPr>
  </w:style>
  <w:style w:type="character" w:customStyle="1" w:styleId="Heading2Char">
    <w:name w:val="Heading 2 Char"/>
    <w:basedOn w:val="DefaultParagraphFont"/>
    <w:link w:val="Heading2"/>
    <w:uiPriority w:val="9"/>
    <w:rsid w:val="003E091A"/>
    <w:rPr>
      <w:rFonts w:asciiTheme="majorHAnsi" w:eastAsiaTheme="majorEastAsia" w:hAnsiTheme="majorHAnsi" w:cstheme="majorBidi"/>
      <w:b/>
      <w:color w:val="45B0E1" w:themeColor="accent1" w:themeTint="99"/>
      <w:sz w:val="32"/>
      <w:szCs w:val="32"/>
    </w:rPr>
  </w:style>
  <w:style w:type="character" w:customStyle="1" w:styleId="Heading3Char">
    <w:name w:val="Heading 3 Char"/>
    <w:basedOn w:val="DefaultParagraphFont"/>
    <w:link w:val="Heading3"/>
    <w:uiPriority w:val="9"/>
    <w:rsid w:val="003E091A"/>
    <w:rPr>
      <w:rFonts w:eastAsiaTheme="majorEastAsia" w:cstheme="majorBidi"/>
      <w:b/>
      <w:i/>
      <w:color w:val="4C94D8" w:themeColor="text2" w:themeTint="80"/>
      <w:sz w:val="28"/>
      <w:szCs w:val="28"/>
    </w:rPr>
  </w:style>
  <w:style w:type="character" w:customStyle="1" w:styleId="Heading4Char">
    <w:name w:val="Heading 4 Char"/>
    <w:basedOn w:val="DefaultParagraphFont"/>
    <w:link w:val="Heading4"/>
    <w:uiPriority w:val="9"/>
    <w:semiHidden/>
    <w:rsid w:val="003E09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09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09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09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09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09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091A"/>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9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9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09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091A"/>
    <w:rPr>
      <w:i/>
      <w:iCs/>
      <w:color w:val="404040" w:themeColor="text1" w:themeTint="BF"/>
    </w:rPr>
  </w:style>
  <w:style w:type="paragraph" w:styleId="ListParagraph">
    <w:name w:val="List Paragraph"/>
    <w:basedOn w:val="Normal"/>
    <w:uiPriority w:val="34"/>
    <w:qFormat/>
    <w:rsid w:val="003E091A"/>
    <w:pPr>
      <w:ind w:left="720"/>
      <w:contextualSpacing/>
    </w:pPr>
  </w:style>
  <w:style w:type="character" w:styleId="IntenseEmphasis">
    <w:name w:val="Intense Emphasis"/>
    <w:basedOn w:val="DefaultParagraphFont"/>
    <w:uiPriority w:val="21"/>
    <w:qFormat/>
    <w:rsid w:val="003E091A"/>
    <w:rPr>
      <w:i/>
      <w:iCs/>
      <w:color w:val="0F4761" w:themeColor="accent1" w:themeShade="BF"/>
    </w:rPr>
  </w:style>
  <w:style w:type="paragraph" w:styleId="IntenseQuote">
    <w:name w:val="Intense Quote"/>
    <w:basedOn w:val="Normal"/>
    <w:next w:val="Normal"/>
    <w:link w:val="IntenseQuoteChar"/>
    <w:uiPriority w:val="30"/>
    <w:qFormat/>
    <w:rsid w:val="003E0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91A"/>
    <w:rPr>
      <w:i/>
      <w:iCs/>
      <w:color w:val="0F4761" w:themeColor="accent1" w:themeShade="BF"/>
    </w:rPr>
  </w:style>
  <w:style w:type="character" w:styleId="IntenseReference">
    <w:name w:val="Intense Reference"/>
    <w:basedOn w:val="DefaultParagraphFont"/>
    <w:uiPriority w:val="32"/>
    <w:qFormat/>
    <w:rsid w:val="003E091A"/>
    <w:rPr>
      <w:b/>
      <w:bCs/>
      <w:smallCaps/>
      <w:color w:val="0F4761"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1377</Words>
  <Characters>6197</Characters>
  <Application>Microsoft Office Word</Application>
  <DocSecurity>0</DocSecurity>
  <Lines>182</Lines>
  <Paragraphs>194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Gene Harris</cp:lastModifiedBy>
  <cp:revision>2</cp:revision>
  <dcterms:created xsi:type="dcterms:W3CDTF">2026-08-31T22:47:00Z</dcterms:created>
  <dcterms:modified xsi:type="dcterms:W3CDTF">2026-09-01T10:45:00Z</dcterms:modified>
</cp:coreProperties>
</file>