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84286" w14:textId="3A71A0E2" w:rsidR="007907AB" w:rsidRPr="00502761" w:rsidRDefault="007907AB"/>
    <w:p w14:paraId="467E2573" w14:textId="6771DDE1" w:rsidR="00507462" w:rsidRPr="00502761" w:rsidRDefault="00FB6392" w:rsidP="00507462">
      <w:pPr>
        <w:pStyle w:val="Title"/>
      </w:pPr>
      <w:r w:rsidRPr="00502761">
        <w:t xml:space="preserve">Introduction to </w:t>
      </w:r>
      <w:r w:rsidR="00507462" w:rsidRPr="00502761">
        <w:t>John C. Maxwell</w:t>
      </w:r>
      <w:r w:rsidRPr="00502761">
        <w:t xml:space="preserve"> leadership certification</w:t>
      </w:r>
    </w:p>
    <w:p w14:paraId="649731E7" w14:textId="77777777" w:rsidR="009B5201" w:rsidRDefault="009B5201" w:rsidP="00507462">
      <w:pPr>
        <w:pStyle w:val="Heading1"/>
      </w:pPr>
    </w:p>
    <w:p w14:paraId="039195CC" w14:textId="7338C980" w:rsidR="00507462" w:rsidRPr="00502761" w:rsidRDefault="00507462" w:rsidP="00507462">
      <w:pPr>
        <w:pStyle w:val="Heading1"/>
      </w:pPr>
      <w:r w:rsidRPr="00502761">
        <w:t>¿</w:t>
      </w:r>
      <w:r w:rsidR="00FB6392" w:rsidRPr="00502761">
        <w:t>Who is</w:t>
      </w:r>
      <w:r w:rsidRPr="00502761">
        <w:t xml:space="preserve"> John C. Maxwell?</w:t>
      </w:r>
    </w:p>
    <w:p w14:paraId="5EC2BD25" w14:textId="0EDA765E" w:rsidR="00507462" w:rsidRPr="00502761" w:rsidRDefault="00507462"/>
    <w:p w14:paraId="14A5FF47" w14:textId="1DC601C7" w:rsidR="00507462" w:rsidRPr="00502761" w:rsidRDefault="00FB6392" w:rsidP="000D298F">
      <w:pPr>
        <w:rPr>
          <w:rFonts w:eastAsia="Times New Roman" w:cstheme="minorHAnsi"/>
          <w:sz w:val="22"/>
          <w:szCs w:val="22"/>
        </w:rPr>
      </w:pPr>
      <w:r w:rsidRPr="00502761">
        <w:t xml:space="preserve">John C. Maxwell is </w:t>
      </w:r>
      <w:proofErr w:type="spellStart"/>
      <w:proofErr w:type="gramStart"/>
      <w:r w:rsidR="00365D27" w:rsidRPr="00502761">
        <w:t>world wide</w:t>
      </w:r>
      <w:proofErr w:type="spellEnd"/>
      <w:proofErr w:type="gramEnd"/>
      <w:r w:rsidR="00365D27" w:rsidRPr="00502761">
        <w:t xml:space="preserve"> known expert in leadership topic</w:t>
      </w:r>
      <w:r w:rsidR="000D298F" w:rsidRPr="00502761">
        <w:t xml:space="preserve">s. He has written over 80 books in his career and </w:t>
      </w:r>
      <w:r w:rsidR="001C0EBA" w:rsidRPr="00502761">
        <w:t>has had best seller type of success in a lot of them.</w:t>
      </w:r>
    </w:p>
    <w:p w14:paraId="3F3F0821" w14:textId="77777777" w:rsidR="00507462" w:rsidRPr="00502761" w:rsidRDefault="00507462" w:rsidP="00507462">
      <w:pPr>
        <w:rPr>
          <w:b/>
          <w:bCs/>
        </w:rPr>
      </w:pPr>
    </w:p>
    <w:p w14:paraId="7027C2CF" w14:textId="216313A0" w:rsidR="00507462" w:rsidRPr="00502761" w:rsidRDefault="001C0EBA" w:rsidP="00507462">
      <w:r w:rsidRPr="00502761">
        <w:t xml:space="preserve">Nobody has studied the leadership topic and wrote about it more </w:t>
      </w:r>
      <w:proofErr w:type="spellStart"/>
      <w:r w:rsidRPr="00502761">
        <w:t>tan</w:t>
      </w:r>
      <w:proofErr w:type="spellEnd"/>
      <w:r w:rsidRPr="00502761">
        <w:t xml:space="preserve"> John C. Maxwell and Company.</w:t>
      </w:r>
      <w:r w:rsidR="00150306" w:rsidRPr="00502761">
        <w:t xml:space="preserve"> That means that the knowledge I will be sharing here is:</w:t>
      </w:r>
    </w:p>
    <w:p w14:paraId="406983D3" w14:textId="77777777" w:rsidR="00507462" w:rsidRPr="00502761" w:rsidRDefault="00507462" w:rsidP="00507462"/>
    <w:p w14:paraId="2AF2FC9C" w14:textId="65CE434C" w:rsidR="00507462" w:rsidRPr="00502761" w:rsidRDefault="00150306" w:rsidP="00507462">
      <w:pPr>
        <w:pStyle w:val="ListParagraph"/>
        <w:numPr>
          <w:ilvl w:val="0"/>
          <w:numId w:val="1"/>
        </w:numPr>
      </w:pPr>
      <w:r w:rsidRPr="00502761">
        <w:t>Bible proof</w:t>
      </w:r>
    </w:p>
    <w:p w14:paraId="46D1C709" w14:textId="1939E801" w:rsidR="00507462" w:rsidRPr="00502761" w:rsidRDefault="00150306" w:rsidP="00507462">
      <w:pPr>
        <w:pStyle w:val="ListParagraph"/>
        <w:numPr>
          <w:ilvl w:val="0"/>
          <w:numId w:val="1"/>
        </w:numPr>
      </w:pPr>
      <w:r w:rsidRPr="00502761">
        <w:t>Most of his points are also scientifically proved</w:t>
      </w:r>
    </w:p>
    <w:p w14:paraId="78CD805A" w14:textId="752056D3" w:rsidR="00507462" w:rsidRPr="00502761" w:rsidRDefault="00150306" w:rsidP="00507462">
      <w:pPr>
        <w:pStyle w:val="ListParagraph"/>
        <w:numPr>
          <w:ilvl w:val="0"/>
          <w:numId w:val="1"/>
        </w:numPr>
      </w:pPr>
      <w:r w:rsidRPr="00502761">
        <w:t>His teachings have been proved for years</w:t>
      </w:r>
    </w:p>
    <w:p w14:paraId="5A9B58AE" w14:textId="2251E0A2" w:rsidR="00507462" w:rsidRPr="00502761" w:rsidRDefault="00507462"/>
    <w:p w14:paraId="3A23589B" w14:textId="77777777" w:rsidR="00D01CF3" w:rsidRPr="00502761" w:rsidRDefault="00D01CF3"/>
    <w:p w14:paraId="51E3FDE3" w14:textId="61BF5293" w:rsidR="00507462" w:rsidRPr="00502761" w:rsidRDefault="00150306" w:rsidP="00507462">
      <w:pPr>
        <w:pStyle w:val="Heading1"/>
      </w:pPr>
      <w:r w:rsidRPr="00502761">
        <w:t>Justification</w:t>
      </w:r>
    </w:p>
    <w:p w14:paraId="715AFE30" w14:textId="03CFC864" w:rsidR="00507462" w:rsidRPr="00502761" w:rsidRDefault="00507462"/>
    <w:p w14:paraId="1DD8C16F" w14:textId="2CF1344C" w:rsidR="00507462" w:rsidRDefault="00150306">
      <w:r w:rsidRPr="00502761">
        <w:t>If you make a google search about the topic “leadershi</w:t>
      </w:r>
      <w:r w:rsidR="00CA3651" w:rsidRPr="00502761">
        <w:t>p</w:t>
      </w:r>
      <w:r w:rsidRPr="00502761">
        <w:t>”</w:t>
      </w:r>
      <w:r w:rsidR="00A268D9" w:rsidRPr="00502761">
        <w:t xml:space="preserve">, you will get a return of more </w:t>
      </w:r>
      <w:r w:rsidR="00702E76" w:rsidRPr="00502761">
        <w:t>than</w:t>
      </w:r>
      <w:r w:rsidR="00B83913" w:rsidRPr="00502761">
        <w:t xml:space="preserve"> 3 billion results. The same search term in Amazon will give you tens of thousands of results.</w:t>
      </w:r>
      <w:r w:rsidR="008D31DA" w:rsidRPr="00502761">
        <w:t xml:space="preserve"> This </w:t>
      </w:r>
      <w:r w:rsidR="00702E76" w:rsidRPr="00502761">
        <w:t>tells</w:t>
      </w:r>
      <w:r w:rsidR="008D31DA" w:rsidRPr="00502761">
        <w:t xml:space="preserve"> us that a </w:t>
      </w:r>
      <w:r w:rsidR="00502761" w:rsidRPr="00502761">
        <w:t>huge</w:t>
      </w:r>
      <w:r w:rsidR="008D31DA" w:rsidRPr="00502761">
        <w:t xml:space="preserve"> amount of people </w:t>
      </w:r>
      <w:r w:rsidR="00765450" w:rsidRPr="00502761">
        <w:t>has</w:t>
      </w:r>
      <w:r w:rsidR="008D31DA" w:rsidRPr="00502761">
        <w:t xml:space="preserve"> interest in the subject.</w:t>
      </w:r>
    </w:p>
    <w:p w14:paraId="4B1DFD09" w14:textId="58811451" w:rsidR="00702E76" w:rsidRDefault="00702E76"/>
    <w:p w14:paraId="6AF53D4B" w14:textId="6FC2E875" w:rsidR="00702E76" w:rsidRPr="00502761" w:rsidRDefault="00736BD9">
      <w:r>
        <w:t>Leadership has always been a</w:t>
      </w:r>
      <w:r w:rsidR="00B56D0D">
        <w:t xml:space="preserve"> </w:t>
      </w:r>
      <w:r w:rsidR="00B56D0D" w:rsidRPr="00B56D0D">
        <w:rPr>
          <w:b/>
          <w:bCs/>
        </w:rPr>
        <w:t>relevant</w:t>
      </w:r>
      <w:r w:rsidR="00B56D0D">
        <w:t xml:space="preserve"> and </w:t>
      </w:r>
      <w:r w:rsidR="00B56D0D" w:rsidRPr="00B56D0D">
        <w:rPr>
          <w:b/>
          <w:bCs/>
        </w:rPr>
        <w:t>interesting</w:t>
      </w:r>
      <w:r>
        <w:t xml:space="preserve"> topic since our society need leaders to move on, however due the advantages of technology and access to internet and social media, the interest will only grow.</w:t>
      </w:r>
      <w:r w:rsidR="00991097">
        <w:t xml:space="preserve"> Despite being such an interesting topic, it also </w:t>
      </w:r>
      <w:r w:rsidR="00991097" w:rsidRPr="00CD65DF">
        <w:rPr>
          <w:b/>
          <w:bCs/>
        </w:rPr>
        <w:t>controversial</w:t>
      </w:r>
      <w:r w:rsidR="00B56D0D">
        <w:t xml:space="preserve"> and it has </w:t>
      </w:r>
      <w:r w:rsidR="00CD65DF" w:rsidRPr="00CD65DF">
        <w:rPr>
          <w:b/>
          <w:bCs/>
        </w:rPr>
        <w:t>transcended</w:t>
      </w:r>
      <w:r w:rsidR="00B56D0D">
        <w:t xml:space="preserve"> times like that.</w:t>
      </w:r>
    </w:p>
    <w:p w14:paraId="6F17EEB5" w14:textId="52C3A95E" w:rsidR="001A43FF" w:rsidRDefault="001A43FF" w:rsidP="001A43FF"/>
    <w:p w14:paraId="5CDAC74D" w14:textId="08482C60" w:rsidR="003A40E7" w:rsidRDefault="00CD65DF" w:rsidP="001A43FF">
      <w:r>
        <w:t xml:space="preserve">Whit that said, we know our society </w:t>
      </w:r>
      <w:r w:rsidR="00FA653A">
        <w:t xml:space="preserve">deals with so many issues that need to be addressed.  Because of the difficult times we are living in, </w:t>
      </w:r>
      <w:r w:rsidR="00472529">
        <w:t xml:space="preserve">is why we do need leaders in our society.  People willing to prepare themselves </w:t>
      </w:r>
      <w:r w:rsidR="007E04E9">
        <w:t>to really take care of the issues we face nowadays</w:t>
      </w:r>
      <w:r w:rsidR="00765450">
        <w:t xml:space="preserve"> and provoke a positive change.</w:t>
      </w:r>
    </w:p>
    <w:p w14:paraId="53DB1F8A" w14:textId="77777777" w:rsidR="00765450" w:rsidRPr="00502761" w:rsidRDefault="00765450" w:rsidP="001A43FF"/>
    <w:p w14:paraId="518CD19A" w14:textId="77777777" w:rsidR="00D01CF3" w:rsidRPr="00502761" w:rsidRDefault="00D01CF3" w:rsidP="001A43FF"/>
    <w:p w14:paraId="7BF75EDB" w14:textId="59C4F752" w:rsidR="003A40E7" w:rsidRPr="00502761" w:rsidRDefault="00765450" w:rsidP="001004A7">
      <w:pPr>
        <w:pStyle w:val="Heading1"/>
      </w:pPr>
      <w:r>
        <w:t>Objectives</w:t>
      </w:r>
    </w:p>
    <w:p w14:paraId="4FFCA72A" w14:textId="2AA5D591" w:rsidR="001004A7" w:rsidRPr="00502761" w:rsidRDefault="001004A7" w:rsidP="001004A7"/>
    <w:p w14:paraId="577B3767" w14:textId="3B5A07AB" w:rsidR="00A36B0E" w:rsidRPr="00502761" w:rsidRDefault="00765450" w:rsidP="00D01CF3">
      <w:pPr>
        <w:pStyle w:val="Heading2"/>
      </w:pPr>
      <w:r>
        <w:lastRenderedPageBreak/>
        <w:t>General objective</w:t>
      </w:r>
    </w:p>
    <w:p w14:paraId="3F74D3A7" w14:textId="77777777" w:rsidR="00A36B0E" w:rsidRPr="00502761" w:rsidRDefault="00A36B0E" w:rsidP="00A36B0E">
      <w:pPr>
        <w:rPr>
          <w:b/>
          <w:bCs/>
        </w:rPr>
      </w:pPr>
    </w:p>
    <w:p w14:paraId="2AA0D039" w14:textId="34714EE6" w:rsidR="00BF519C" w:rsidRDefault="00765450" w:rsidP="00A36B0E">
      <w:r>
        <w:t>Understand the necessity of good leaders</w:t>
      </w:r>
      <w:r w:rsidR="00941B93">
        <w:t xml:space="preserve"> is the first step to understand this course objectives.  We have a need to recover </w:t>
      </w:r>
      <w:r w:rsidR="002203AF">
        <w:t xml:space="preserve">the values of dignity able to help us out </w:t>
      </w:r>
      <w:r w:rsidR="00E96C57">
        <w:t>in live and at the same time to influence others with the result of those values implemented in our lives.</w:t>
      </w:r>
    </w:p>
    <w:p w14:paraId="79EC9E19" w14:textId="057A2F67" w:rsidR="009F35EB" w:rsidRDefault="009F35EB" w:rsidP="00A36B0E"/>
    <w:p w14:paraId="3B7941E2" w14:textId="592D99F7" w:rsidR="009F35EB" w:rsidRDefault="009F35EB" w:rsidP="00A36B0E">
      <w:r>
        <w:t xml:space="preserve">The main objective of this course is </w:t>
      </w:r>
      <w:r w:rsidR="00A84D9E">
        <w:t xml:space="preserve">to have a good conscious.  </w:t>
      </w:r>
      <w:r w:rsidR="009F74F7">
        <w:t>People do not talk about the topic of</w:t>
      </w:r>
      <w:r w:rsidR="00A84D9E">
        <w:t xml:space="preserve"> </w:t>
      </w:r>
      <w:r w:rsidR="004854D7">
        <w:t xml:space="preserve">having a good </w:t>
      </w:r>
      <w:r w:rsidR="009F74F7">
        <w:t xml:space="preserve">consciousness </w:t>
      </w:r>
      <w:r w:rsidR="004854D7">
        <w:t>too often, however, is there where we store all that we are, those things that people can see as those that they can’t.</w:t>
      </w:r>
    </w:p>
    <w:p w14:paraId="45788C0C" w14:textId="3CA170BE" w:rsidR="004854D7" w:rsidRDefault="004854D7" w:rsidP="00A36B0E"/>
    <w:p w14:paraId="71CF7580" w14:textId="437237B6" w:rsidR="00A36B0E" w:rsidRDefault="004854D7" w:rsidP="00A36B0E">
      <w:r>
        <w:t>A good conscious is</w:t>
      </w:r>
      <w:r w:rsidR="000F4A61">
        <w:t xml:space="preserve"> the one that fear not when is confronted, because there is no evil in it. On the other side, a burned conscious is the </w:t>
      </w:r>
      <w:r w:rsidR="001947D1">
        <w:t xml:space="preserve">one that hide bad intentions, deliver the wrong actions, etc. Now let’s </w:t>
      </w:r>
      <w:r w:rsidR="009B5201">
        <w:t>look</w:t>
      </w:r>
      <w:r w:rsidR="001947D1">
        <w:t xml:space="preserve"> at what the bible says about the conscious.</w:t>
      </w:r>
    </w:p>
    <w:p w14:paraId="10732A94" w14:textId="2D353B38" w:rsidR="00AB28F1" w:rsidRDefault="00AB28F1" w:rsidP="00A36B0E"/>
    <w:p w14:paraId="0BB9EC1C" w14:textId="6BB61A9A" w:rsidR="00A36B0E" w:rsidRDefault="00AB28F1" w:rsidP="00A36B0E">
      <w:r>
        <w:t xml:space="preserve">A burned conscious </w:t>
      </w:r>
      <w:r w:rsidR="00177998">
        <w:t xml:space="preserve">is the one that stopped listening to God’s </w:t>
      </w:r>
      <w:r w:rsidR="009A6561">
        <w:t>advice</w:t>
      </w:r>
      <w:r w:rsidR="00177998">
        <w:t xml:space="preserve">.  Interesting enough, </w:t>
      </w:r>
      <w:r w:rsidR="009A6561">
        <w:t xml:space="preserve">in </w:t>
      </w:r>
      <w:r w:rsidR="009A6561" w:rsidRPr="009A6561">
        <w:rPr>
          <w:b/>
          <w:bCs/>
        </w:rPr>
        <w:t>1 Timothy</w:t>
      </w:r>
      <w:r w:rsidR="009A6561">
        <w:rPr>
          <w:b/>
          <w:bCs/>
        </w:rPr>
        <w:t xml:space="preserve"> 4.2</w:t>
      </w:r>
      <w:r w:rsidR="009A6561">
        <w:t xml:space="preserve">, Paul </w:t>
      </w:r>
      <w:r w:rsidR="009B5201">
        <w:t>talks</w:t>
      </w:r>
      <w:r w:rsidR="009A6561">
        <w:t xml:space="preserve"> about people with a burned conscious, </w:t>
      </w:r>
      <w:r w:rsidR="00AD5EDE">
        <w:t>to those that had stopped listening to God. If we stop listening to His voice, we will be lost in this world</w:t>
      </w:r>
      <w:r w:rsidR="0095258E">
        <w:t xml:space="preserve"> and will live without an eternal purpose in life.</w:t>
      </w:r>
    </w:p>
    <w:p w14:paraId="4FA50C36" w14:textId="09D25F71" w:rsidR="0095258E" w:rsidRDefault="0095258E" w:rsidP="00A36B0E"/>
    <w:p w14:paraId="7D2CDE1B" w14:textId="03E0A27A" w:rsidR="00A36B0E" w:rsidRPr="00765759" w:rsidRDefault="007972F2" w:rsidP="00A36B0E">
      <w:pPr>
        <w:rPr>
          <w:sz w:val="28"/>
          <w:szCs w:val="28"/>
        </w:rPr>
      </w:pPr>
      <w:r>
        <w:t>Why are there leaders giving up their consciousness to money and materialism? People hiding their sins</w:t>
      </w:r>
      <w:r w:rsidR="00492DD4">
        <w:t xml:space="preserve">, living a double life, etc. </w:t>
      </w:r>
      <w:r w:rsidR="009B5201">
        <w:t>Lots</w:t>
      </w:r>
      <w:r w:rsidR="00492DD4">
        <w:t xml:space="preserve"> of them are called leaders, even believers.  This is because their consciousness is </w:t>
      </w:r>
      <w:r w:rsidR="009B5201">
        <w:t>burned,</w:t>
      </w:r>
      <w:r w:rsidR="00492DD4">
        <w:t xml:space="preserve"> and </w:t>
      </w:r>
      <w:r w:rsidR="00765759">
        <w:t>God’s voice had faded to them.</w:t>
      </w:r>
    </w:p>
    <w:p w14:paraId="3D51A114" w14:textId="77777777" w:rsidR="00A36B0E" w:rsidRPr="00502761" w:rsidRDefault="00A36B0E" w:rsidP="00A36B0E"/>
    <w:p w14:paraId="7F9D4C10" w14:textId="53198F04" w:rsidR="00A36B0E" w:rsidRPr="00502761" w:rsidRDefault="00765759" w:rsidP="00A36B0E">
      <w:r>
        <w:t xml:space="preserve">By the end of this </w:t>
      </w:r>
      <w:r w:rsidR="009B5201">
        <w:t>course,</w:t>
      </w:r>
      <w:r>
        <w:t xml:space="preserve"> you will have the knowledge and necessary practice to </w:t>
      </w:r>
      <w:r w:rsidR="008722BF">
        <w:t xml:space="preserve">remain with a good consciousness and ready to help others do the same, all of that while serving the kingdom of God </w:t>
      </w:r>
      <w:r w:rsidR="009B5201">
        <w:t>with your gifts and abilities.</w:t>
      </w:r>
    </w:p>
    <w:p w14:paraId="507BECCF" w14:textId="77777777" w:rsidR="00A36B0E" w:rsidRPr="00502761" w:rsidRDefault="00A36B0E" w:rsidP="00A36B0E"/>
    <w:p w14:paraId="3D38A9BA" w14:textId="67D1B324" w:rsidR="00A36B0E" w:rsidRPr="00502761" w:rsidRDefault="0006738D" w:rsidP="00D01CF3">
      <w:pPr>
        <w:pStyle w:val="Heading2"/>
      </w:pPr>
      <w:r>
        <w:t>Specific objectives</w:t>
      </w:r>
    </w:p>
    <w:p w14:paraId="5E6A652F" w14:textId="32B893D1" w:rsidR="00792CA4" w:rsidRPr="00502761" w:rsidRDefault="00792CA4" w:rsidP="00792CA4"/>
    <w:p w14:paraId="6E0B874C" w14:textId="20769134" w:rsidR="00792CA4" w:rsidRPr="00502761" w:rsidRDefault="0006738D" w:rsidP="00792CA4">
      <w:r>
        <w:t>At the end of this course</w:t>
      </w:r>
      <w:r w:rsidR="00792CA4" w:rsidRPr="00502761">
        <w:t>:</w:t>
      </w:r>
    </w:p>
    <w:p w14:paraId="23EB1BE9" w14:textId="77777777" w:rsidR="00416627" w:rsidRPr="00502761" w:rsidRDefault="00416627" w:rsidP="00A36B0E">
      <w:pPr>
        <w:rPr>
          <w:b/>
          <w:bCs/>
        </w:rPr>
      </w:pPr>
    </w:p>
    <w:p w14:paraId="3467E429" w14:textId="7CCFAD59" w:rsidR="0006738D" w:rsidRDefault="0006738D" w:rsidP="00A36B0E">
      <w:pPr>
        <w:pStyle w:val="ListParagraph"/>
        <w:numPr>
          <w:ilvl w:val="0"/>
          <w:numId w:val="3"/>
        </w:numPr>
      </w:pPr>
      <w:r>
        <w:t>You will have a better understanding of what Christian leadership is.</w:t>
      </w:r>
    </w:p>
    <w:p w14:paraId="463A3022" w14:textId="7B951496" w:rsidR="00BB3698" w:rsidRDefault="00BB3698" w:rsidP="00A36B0E">
      <w:pPr>
        <w:pStyle w:val="ListParagraph"/>
        <w:numPr>
          <w:ilvl w:val="0"/>
          <w:numId w:val="3"/>
        </w:numPr>
      </w:pPr>
      <w:r>
        <w:t>You should have a personal vision about your purpose as a leader.</w:t>
      </w:r>
    </w:p>
    <w:p w14:paraId="2143A61F" w14:textId="526EF97D" w:rsidR="00BB3698" w:rsidRDefault="00BB3698" w:rsidP="00A36B0E">
      <w:pPr>
        <w:pStyle w:val="ListParagraph"/>
        <w:numPr>
          <w:ilvl w:val="0"/>
          <w:numId w:val="3"/>
        </w:numPr>
      </w:pPr>
      <w:r>
        <w:t>You should identify your strength and weaken</w:t>
      </w:r>
      <w:r w:rsidR="00563F1F">
        <w:t>s as a leader</w:t>
      </w:r>
    </w:p>
    <w:p w14:paraId="4B50CC2F" w14:textId="5CF31A17" w:rsidR="00A36B0E" w:rsidRPr="00502761" w:rsidRDefault="00563F1F" w:rsidP="00563F1F">
      <w:pPr>
        <w:pStyle w:val="ListParagraph"/>
        <w:numPr>
          <w:ilvl w:val="0"/>
          <w:numId w:val="3"/>
        </w:numPr>
      </w:pPr>
      <w:r>
        <w:t>You should have a better idea of how to use your gifts and talents to serve God’s kingdom</w:t>
      </w:r>
    </w:p>
    <w:p w14:paraId="64676A7E" w14:textId="0A85909E" w:rsidR="00A36B0E" w:rsidRPr="00502761" w:rsidRDefault="00563F1F" w:rsidP="00A36B0E">
      <w:pPr>
        <w:pStyle w:val="ListParagraph"/>
        <w:numPr>
          <w:ilvl w:val="0"/>
          <w:numId w:val="3"/>
        </w:numPr>
      </w:pPr>
      <w:r>
        <w:t xml:space="preserve">You should learn to influence others and talk to others </w:t>
      </w:r>
      <w:r w:rsidR="00163F7E">
        <w:t>in a clearer and better way</w:t>
      </w:r>
    </w:p>
    <w:p w14:paraId="751185F5" w14:textId="23F83F2C" w:rsidR="00A36B0E" w:rsidRPr="00502761" w:rsidRDefault="00163F7E" w:rsidP="00A36B0E">
      <w:pPr>
        <w:pStyle w:val="Heading1"/>
      </w:pPr>
      <w:r>
        <w:t>Content</w:t>
      </w:r>
    </w:p>
    <w:p w14:paraId="698A38E6" w14:textId="77777777" w:rsidR="008B740F" w:rsidRPr="00502761" w:rsidRDefault="008B740F" w:rsidP="008B740F"/>
    <w:p w14:paraId="3C4CEFA1" w14:textId="41E97FE0" w:rsidR="00A36B0E" w:rsidRPr="00502761" w:rsidRDefault="00163F7E" w:rsidP="00A36B0E">
      <w:r>
        <w:t>This is what the course content is about:</w:t>
      </w:r>
    </w:p>
    <w:p w14:paraId="6BB55338" w14:textId="77777777" w:rsidR="00A36B0E" w:rsidRPr="00502761" w:rsidRDefault="00A36B0E" w:rsidP="00A36B0E"/>
    <w:p w14:paraId="2646742C" w14:textId="5EC050F7" w:rsidR="00A36B0E" w:rsidRPr="00502761" w:rsidRDefault="00163F7E" w:rsidP="00D01CF3">
      <w:pPr>
        <w:pStyle w:val="Heading3"/>
      </w:pPr>
      <w:r>
        <w:lastRenderedPageBreak/>
        <w:t>Module</w:t>
      </w:r>
      <w:r w:rsidR="00A36B0E" w:rsidRPr="00502761">
        <w:t xml:space="preserve"> #1 – </w:t>
      </w:r>
      <w:r>
        <w:t>Relationships</w:t>
      </w:r>
    </w:p>
    <w:p w14:paraId="77E373F4" w14:textId="77777777" w:rsidR="00A36B0E" w:rsidRPr="00502761" w:rsidRDefault="00A36B0E" w:rsidP="00A36B0E"/>
    <w:p w14:paraId="6BE44BC7" w14:textId="13BAC84A" w:rsidR="00A36B0E" w:rsidRPr="00502761" w:rsidRDefault="00163F7E" w:rsidP="00A36B0E">
      <w:pPr>
        <w:pStyle w:val="ListParagraph"/>
        <w:numPr>
          <w:ilvl w:val="0"/>
          <w:numId w:val="4"/>
        </w:numPr>
      </w:pPr>
      <w:r>
        <w:t>The harder part of leadership</w:t>
      </w:r>
      <w:r w:rsidR="00B442A8">
        <w:t xml:space="preserve"> is about leading myself effectively</w:t>
      </w:r>
    </w:p>
    <w:p w14:paraId="303C001D" w14:textId="61EC9DDD" w:rsidR="00A36B0E" w:rsidRPr="00502761" w:rsidRDefault="00B442A8" w:rsidP="00A36B0E">
      <w:pPr>
        <w:pStyle w:val="ListParagraph"/>
        <w:numPr>
          <w:ilvl w:val="0"/>
          <w:numId w:val="4"/>
        </w:numPr>
      </w:pPr>
      <w:r>
        <w:t>Finding my purpose in Christ</w:t>
      </w:r>
    </w:p>
    <w:p w14:paraId="08DD24E4" w14:textId="7A1DB716" w:rsidR="00A36B0E" w:rsidRPr="00502761" w:rsidRDefault="00AB28F1" w:rsidP="00A36B0E">
      <w:pPr>
        <w:pStyle w:val="ListParagraph"/>
        <w:numPr>
          <w:ilvl w:val="0"/>
          <w:numId w:val="4"/>
        </w:numPr>
      </w:pPr>
      <w:r>
        <w:t>The meaning of leadership, the people around me</w:t>
      </w:r>
    </w:p>
    <w:p w14:paraId="05CF85EF" w14:textId="77777777" w:rsidR="00A36B0E" w:rsidRPr="00502761" w:rsidRDefault="00A36B0E" w:rsidP="00A36B0E"/>
    <w:p w14:paraId="0551D2FB" w14:textId="7EAB93C5" w:rsidR="00A36B0E" w:rsidRPr="00502761" w:rsidRDefault="00163F7E" w:rsidP="00D01CF3">
      <w:pPr>
        <w:pStyle w:val="Heading3"/>
      </w:pPr>
      <w:r>
        <w:t>Module</w:t>
      </w:r>
      <w:r w:rsidR="00A36B0E" w:rsidRPr="00502761">
        <w:t xml:space="preserve"> #2 – </w:t>
      </w:r>
      <w:r>
        <w:t>Administration</w:t>
      </w:r>
    </w:p>
    <w:p w14:paraId="2F17A0A8" w14:textId="77777777" w:rsidR="00A36B0E" w:rsidRPr="00502761" w:rsidRDefault="00A36B0E" w:rsidP="00A36B0E"/>
    <w:p w14:paraId="387B0CB9" w14:textId="2F939634" w:rsidR="00A36B0E" w:rsidRPr="00502761" w:rsidRDefault="00AB28F1" w:rsidP="00A36B0E">
      <w:pPr>
        <w:pStyle w:val="ListParagraph"/>
        <w:numPr>
          <w:ilvl w:val="0"/>
          <w:numId w:val="5"/>
        </w:numPr>
      </w:pPr>
      <w:r>
        <w:t>Gifts and talents</w:t>
      </w:r>
    </w:p>
    <w:p w14:paraId="63A3D7D1" w14:textId="713C014D" w:rsidR="00A36B0E" w:rsidRPr="00502761" w:rsidRDefault="00AB28F1" w:rsidP="00A36B0E">
      <w:pPr>
        <w:pStyle w:val="ListParagraph"/>
        <w:numPr>
          <w:ilvl w:val="0"/>
          <w:numId w:val="5"/>
        </w:numPr>
      </w:pPr>
      <w:r>
        <w:t>Time</w:t>
      </w:r>
    </w:p>
    <w:p w14:paraId="1F9B5920" w14:textId="583F07FD" w:rsidR="00A36B0E" w:rsidRPr="00502761" w:rsidRDefault="00AB28F1" w:rsidP="00A36B0E">
      <w:pPr>
        <w:pStyle w:val="ListParagraph"/>
        <w:numPr>
          <w:ilvl w:val="0"/>
          <w:numId w:val="5"/>
        </w:numPr>
      </w:pPr>
      <w:r>
        <w:t>Belongings</w:t>
      </w:r>
    </w:p>
    <w:p w14:paraId="36FEF750" w14:textId="77777777" w:rsidR="001004A7" w:rsidRPr="00502761" w:rsidRDefault="001004A7" w:rsidP="001004A7"/>
    <w:sectPr w:rsidR="001004A7" w:rsidRPr="00502761" w:rsidSect="00560B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1DF0E" w14:textId="77777777" w:rsidR="00B662D3" w:rsidRDefault="00B662D3" w:rsidP="00507462">
      <w:r>
        <w:separator/>
      </w:r>
    </w:p>
  </w:endnote>
  <w:endnote w:type="continuationSeparator" w:id="0">
    <w:p w14:paraId="2E02B633" w14:textId="77777777" w:rsidR="00B662D3" w:rsidRDefault="00B662D3" w:rsidP="00507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950B" w14:textId="77777777" w:rsidR="00B662D3" w:rsidRDefault="00B662D3" w:rsidP="00507462">
      <w:r>
        <w:separator/>
      </w:r>
    </w:p>
  </w:footnote>
  <w:footnote w:type="continuationSeparator" w:id="0">
    <w:p w14:paraId="20192784" w14:textId="77777777" w:rsidR="00B662D3" w:rsidRDefault="00B662D3" w:rsidP="00507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E8C8F" w14:textId="37F016F9" w:rsidR="00507462" w:rsidRPr="00507462" w:rsidRDefault="00507462" w:rsidP="00507462">
    <w:pPr>
      <w:pStyle w:val="Header"/>
      <w:tabs>
        <w:tab w:val="clear" w:pos="4680"/>
        <w:tab w:val="clear" w:pos="9360"/>
        <w:tab w:val="left" w:pos="2219"/>
      </w:tabs>
      <w:rPr>
        <w:lang w:val="es-ES"/>
      </w:rPr>
    </w:pPr>
    <w:r w:rsidRPr="00507462">
      <w:rPr>
        <w:lang w:val="es-ES"/>
      </w:rPr>
      <w:t>Liderazgo Completo</w:t>
    </w:r>
  </w:p>
  <w:p w14:paraId="0CB5DD1B" w14:textId="35E5581A" w:rsidR="00507462" w:rsidRPr="00507462" w:rsidRDefault="00507462" w:rsidP="00507462">
    <w:pPr>
      <w:pStyle w:val="Header"/>
      <w:tabs>
        <w:tab w:val="clear" w:pos="4680"/>
        <w:tab w:val="clear" w:pos="9360"/>
        <w:tab w:val="left" w:pos="2219"/>
      </w:tabs>
      <w:rPr>
        <w:lang w:val="es-ES"/>
      </w:rPr>
    </w:pPr>
    <w:r w:rsidRPr="00507462">
      <w:rPr>
        <w:lang w:val="es-ES"/>
      </w:rPr>
      <w:t>Instructor Reynaldo Navedo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45A"/>
    <w:multiLevelType w:val="hybridMultilevel"/>
    <w:tmpl w:val="759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4DB"/>
    <w:multiLevelType w:val="hybridMultilevel"/>
    <w:tmpl w:val="4D0C3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D47A1"/>
    <w:multiLevelType w:val="hybridMultilevel"/>
    <w:tmpl w:val="AE16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22335"/>
    <w:multiLevelType w:val="hybridMultilevel"/>
    <w:tmpl w:val="B97A1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34B64"/>
    <w:multiLevelType w:val="hybridMultilevel"/>
    <w:tmpl w:val="EAF8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62"/>
    <w:rsid w:val="0006738D"/>
    <w:rsid w:val="000D298F"/>
    <w:rsid w:val="000F4A61"/>
    <w:rsid w:val="001004A7"/>
    <w:rsid w:val="00110333"/>
    <w:rsid w:val="00150306"/>
    <w:rsid w:val="00163F7E"/>
    <w:rsid w:val="00177998"/>
    <w:rsid w:val="00187EBB"/>
    <w:rsid w:val="001947D1"/>
    <w:rsid w:val="001A43FF"/>
    <w:rsid w:val="001C0EBA"/>
    <w:rsid w:val="002203AF"/>
    <w:rsid w:val="00365D27"/>
    <w:rsid w:val="003A40E7"/>
    <w:rsid w:val="00416627"/>
    <w:rsid w:val="00472529"/>
    <w:rsid w:val="004854D7"/>
    <w:rsid w:val="00492DD4"/>
    <w:rsid w:val="00497925"/>
    <w:rsid w:val="004B415A"/>
    <w:rsid w:val="00502761"/>
    <w:rsid w:val="00507462"/>
    <w:rsid w:val="00560BF6"/>
    <w:rsid w:val="00563F1F"/>
    <w:rsid w:val="00622E2C"/>
    <w:rsid w:val="00702E76"/>
    <w:rsid w:val="00726401"/>
    <w:rsid w:val="00736BD9"/>
    <w:rsid w:val="00765450"/>
    <w:rsid w:val="00765759"/>
    <w:rsid w:val="00774AF4"/>
    <w:rsid w:val="00783C7E"/>
    <w:rsid w:val="007907AB"/>
    <w:rsid w:val="00792CA4"/>
    <w:rsid w:val="007972F2"/>
    <w:rsid w:val="007E04E9"/>
    <w:rsid w:val="00856A18"/>
    <w:rsid w:val="008722BF"/>
    <w:rsid w:val="008B740F"/>
    <w:rsid w:val="008D31DA"/>
    <w:rsid w:val="00941B93"/>
    <w:rsid w:val="0095258E"/>
    <w:rsid w:val="00991097"/>
    <w:rsid w:val="009A6561"/>
    <w:rsid w:val="009B5201"/>
    <w:rsid w:val="009F35EB"/>
    <w:rsid w:val="009F74F7"/>
    <w:rsid w:val="00A268D9"/>
    <w:rsid w:val="00A36B0E"/>
    <w:rsid w:val="00A70979"/>
    <w:rsid w:val="00A84D9E"/>
    <w:rsid w:val="00AB28F1"/>
    <w:rsid w:val="00AD5EDE"/>
    <w:rsid w:val="00B442A8"/>
    <w:rsid w:val="00B56D0D"/>
    <w:rsid w:val="00B662D3"/>
    <w:rsid w:val="00B83913"/>
    <w:rsid w:val="00BB3698"/>
    <w:rsid w:val="00BF395E"/>
    <w:rsid w:val="00BF519C"/>
    <w:rsid w:val="00C5215A"/>
    <w:rsid w:val="00C9723C"/>
    <w:rsid w:val="00CA3651"/>
    <w:rsid w:val="00CD65DF"/>
    <w:rsid w:val="00D01CF3"/>
    <w:rsid w:val="00D86874"/>
    <w:rsid w:val="00E96C57"/>
    <w:rsid w:val="00F15A16"/>
    <w:rsid w:val="00FA653A"/>
    <w:rsid w:val="00FB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93160"/>
  <w15:chartTrackingRefBased/>
  <w15:docId w15:val="{3F1792F0-8408-3940-9B81-1A348F86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4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C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C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4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462"/>
  </w:style>
  <w:style w:type="paragraph" w:styleId="Footer">
    <w:name w:val="footer"/>
    <w:basedOn w:val="Normal"/>
    <w:link w:val="FooterChar"/>
    <w:uiPriority w:val="99"/>
    <w:unhideWhenUsed/>
    <w:rsid w:val="005074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462"/>
  </w:style>
  <w:style w:type="paragraph" w:styleId="ListParagraph">
    <w:name w:val="List Paragraph"/>
    <w:basedOn w:val="Normal"/>
    <w:uiPriority w:val="34"/>
    <w:qFormat/>
    <w:rsid w:val="005074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74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4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CF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 Perez</dc:creator>
  <cp:keywords/>
  <dc:description/>
  <cp:lastModifiedBy>Reynaldo Navedo Perez</cp:lastModifiedBy>
  <cp:revision>67</cp:revision>
  <dcterms:created xsi:type="dcterms:W3CDTF">2021-09-04T18:20:00Z</dcterms:created>
  <dcterms:modified xsi:type="dcterms:W3CDTF">2021-09-05T01:07:00Z</dcterms:modified>
</cp:coreProperties>
</file>