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Overview of problem</w:t>
      </w:r>
    </w:p>
    <w:p w14:paraId="59AB70A7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Overview of solution</w:t>
      </w:r>
    </w:p>
    <w:p w14:paraId="210D8D8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Aims</w:t>
      </w:r>
    </w:p>
    <w:p w14:paraId="1FFAA21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Objectives</w:t>
      </w:r>
    </w:p>
    <w:p w14:paraId="6D28715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Contributions</w:t>
      </w:r>
    </w:p>
    <w:p w14:paraId="43901607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Gamification</w:t>
      </w:r>
    </w:p>
    <w:p w14:paraId="1832212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B53A2B2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SVM</w:t>
      </w:r>
    </w:p>
    <w:p w14:paraId="22953A24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Linear Regression</w:t>
      </w:r>
    </w:p>
    <w:p w14:paraId="51E448C0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Logistic Regression…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Overview of application</w:t>
      </w:r>
    </w:p>
    <w:p w14:paraId="4A0D1841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Design</w:t>
      </w:r>
    </w:p>
    <w:p w14:paraId="73684F9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Gameplay area</w:t>
      </w:r>
    </w:p>
    <w:p w14:paraId="5D7C66BB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Free Play area</w:t>
      </w:r>
    </w:p>
    <w:p w14:paraId="087E094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Learning area</w:t>
      </w:r>
    </w:p>
    <w:p w14:paraId="6636872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Achievements area</w:t>
      </w:r>
    </w:p>
    <w:p w14:paraId="54EB393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 of application</w:t>
      </w:r>
    </w:p>
    <w:p w14:paraId="5EFE8AE2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</w:t>
      </w:r>
    </w:p>
    <w:p w14:paraId="29BEAD9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lastRenderedPageBreak/>
        <w:t>Reflection on the application</w:t>
      </w:r>
    </w:p>
    <w:p w14:paraId="248E185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functionality was missed, what can be expanded etc.</w:t>
      </w:r>
    </w:p>
    <w:p w14:paraId="7A486126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evaluation</w:t>
      </w:r>
    </w:p>
    <w:p w14:paraId="45C3DAB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Did it stay on schedule, were there unforeseen risks (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covid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would be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77777777" w:rsidR="00745228" w:rsidRPr="002C204D" w:rsidRDefault="000F27E6">
      <w:pPr>
        <w:rPr>
          <w:color w:val="000000" w:themeColor="text1"/>
        </w:rPr>
      </w:pPr>
    </w:p>
    <w:sectPr w:rsidR="00745228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E2717"/>
    <w:rsid w:val="000F27E6"/>
    <w:rsid w:val="002C204D"/>
    <w:rsid w:val="004016DF"/>
    <w:rsid w:val="005501AE"/>
    <w:rsid w:val="0055221C"/>
    <w:rsid w:val="006F0F6F"/>
    <w:rsid w:val="00AA4A3A"/>
    <w:rsid w:val="00B4528C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4</cp:revision>
  <dcterms:created xsi:type="dcterms:W3CDTF">2020-08-09T09:38:00Z</dcterms:created>
  <dcterms:modified xsi:type="dcterms:W3CDTF">2020-08-23T18:15:00Z</dcterms:modified>
</cp:coreProperties>
</file>