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4"/>
          <w:szCs w:val="24"/>
          <w:lang w:val="bg-BG"/>
          <w14:ligatures w14:val="standardContextual"/>
        </w:rPr>
        <w:id w:val="-71814627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6140C327" w14:textId="71CAB974" w:rsidR="00C33CF5" w:rsidRPr="00FC6459" w:rsidRDefault="00C33CF5">
          <w:pPr>
            <w:pStyle w:val="NoSpacing"/>
            <w:rPr>
              <w:rFonts w:ascii="Times New Roman" w:hAnsi="Times New Roman" w:cs="Times New Roman"/>
            </w:rPr>
          </w:pPr>
        </w:p>
        <w:p w14:paraId="4BE55EC1" w14:textId="77777777" w:rsidR="0047247E" w:rsidRDefault="0047247E">
          <w:pPr>
            <w:rPr>
              <w:noProof/>
              <w:lang w:val="en-US"/>
            </w:rPr>
          </w:pPr>
        </w:p>
        <w:p w14:paraId="66D16A70" w14:textId="77777777" w:rsidR="0047247E" w:rsidRDefault="0047247E">
          <w:pPr>
            <w:rPr>
              <w:noProof/>
              <w:lang w:val="en-US"/>
            </w:rPr>
          </w:pPr>
        </w:p>
        <w:p w14:paraId="491A6422" w14:textId="77777777" w:rsidR="0047247E" w:rsidRDefault="0047247E">
          <w:pPr>
            <w:rPr>
              <w:noProof/>
              <w:lang w:val="en-US"/>
            </w:rPr>
          </w:pPr>
        </w:p>
        <w:p w14:paraId="197EA70D" w14:textId="77777777" w:rsidR="0047247E" w:rsidRDefault="0047247E">
          <w:pPr>
            <w:rPr>
              <w:noProof/>
              <w:lang w:val="en-US"/>
            </w:rPr>
          </w:pPr>
        </w:p>
        <w:p w14:paraId="3CC3AC4F" w14:textId="77777777" w:rsidR="0047247E" w:rsidRDefault="0047247E">
          <w:pPr>
            <w:rPr>
              <w:noProof/>
              <w:lang w:val="en-US"/>
            </w:rPr>
          </w:pPr>
        </w:p>
        <w:p w14:paraId="1CB21D7D" w14:textId="77777777" w:rsidR="0047247E" w:rsidRDefault="0047247E">
          <w:pPr>
            <w:rPr>
              <w:noProof/>
              <w:lang w:val="en-US"/>
            </w:rPr>
          </w:pPr>
        </w:p>
        <w:p w14:paraId="4C65D7A9" w14:textId="77777777" w:rsidR="0047247E" w:rsidRDefault="0047247E">
          <w:pPr>
            <w:rPr>
              <w:noProof/>
              <w:lang w:val="en-US"/>
            </w:rPr>
          </w:pPr>
        </w:p>
        <w:p w14:paraId="5DC747C4" w14:textId="782206A5" w:rsidR="006F315D" w:rsidRDefault="0047247E" w:rsidP="0047247E">
          <w:pPr>
            <w:jc w:val="center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noProof/>
            </w:rPr>
            <w:drawing>
              <wp:inline distT="0" distB="0" distL="0" distR="0" wp14:anchorId="19460AE5" wp14:editId="322C9107">
                <wp:extent cx="4229727" cy="3589020"/>
                <wp:effectExtent l="0" t="0" r="0" b="0"/>
                <wp:docPr id="1414467259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7954" cy="3604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C33CF5" w:rsidRPr="00FC6459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27645E72" wp14:editId="2A2A66DC">
                    <wp:simplePos x="0" y="0"/>
                    <wp:positionH relativeFrom="margin">
                      <wp:posOffset>2047240</wp:posOffset>
                    </wp:positionH>
                    <wp:positionV relativeFrom="margin">
                      <wp:posOffset>1025525</wp:posOffset>
                    </wp:positionV>
                    <wp:extent cx="3657600" cy="1069848"/>
                    <wp:effectExtent l="0" t="0" r="7620" b="127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72FA86" w14:textId="694F76F7" w:rsidR="00E86C2A" w:rsidRPr="00C33CF5" w:rsidRDefault="00000000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7247E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Elevate</w:t>
                                    </w:r>
                                  </w:sdtContent>
                                </w:sdt>
                              </w:p>
                              <w:p w14:paraId="4F01D6B2" w14:textId="6B25FF5B" w:rsidR="00E86C2A" w:rsidRPr="00C33CF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33C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645E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26" type="#_x0000_t202" style="position:absolute;left:0;text-align:left;margin-left:161.2pt;margin-top:80.75pt;width:4in;height:84.25pt;z-index:251663872;visibility:visible;mso-wrap-style:square;mso-width-percent:45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" filled="f" stroked="f" strokeweight=".5pt">
                    <v:textbox style="mso-fit-shape-to-text:t" inset="0,0,0,0">
                      <w:txbxContent>
                        <w:p w14:paraId="4D72FA86" w14:textId="694F76F7" w:rsidR="00E86C2A" w:rsidRPr="00C33CF5" w:rsidRDefault="00000000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7247E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Elevate</w:t>
                              </w:r>
                            </w:sdtContent>
                          </w:sdt>
                        </w:p>
                        <w:p w14:paraId="4F01D6B2" w14:textId="6B25FF5B" w:rsidR="00E86C2A" w:rsidRPr="00C33CF5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33C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C33CF5" w:rsidRPr="00FC6459">
            <w:rPr>
              <w:rFonts w:ascii="Times New Roman" w:hAnsi="Times New Roman" w:cs="Times New Roman"/>
            </w:rPr>
            <w:br w:type="page"/>
          </w:r>
        </w:p>
        <w:p w14:paraId="74CAA677" w14:textId="01EF58C2" w:rsidR="00692009" w:rsidRPr="00692009" w:rsidRDefault="00692009">
          <w:pPr>
            <w:rPr>
              <w:rFonts w:ascii="Times New Roman" w:hAnsi="Times New Roman" w:cs="Times New Roman"/>
              <w:lang w:val="en-US"/>
            </w:rPr>
          </w:pPr>
        </w:p>
        <w:p w14:paraId="6F541449" w14:textId="77777777" w:rsidR="00C33CF5" w:rsidRPr="00FC6459" w:rsidRDefault="00C33CF5">
          <w:pPr>
            <w:pStyle w:val="NoSpacing"/>
            <w:rPr>
              <w:rFonts w:ascii="Times New Roman" w:hAnsi="Times New Roman" w:cs="Times New Roman"/>
            </w:rPr>
          </w:pP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bg-BG"/>
              <w14:ligatures w14:val="standardContextual"/>
            </w:rPr>
            <w:id w:val="-1639634096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FE6C968" w14:textId="1254829B" w:rsidR="00C35213" w:rsidRDefault="00C35213">
              <w:pPr>
                <w:pStyle w:val="TOCHeading"/>
              </w:pPr>
              <w:r>
                <w:t>Contents</w:t>
              </w:r>
            </w:p>
            <w:p w14:paraId="027D56BB" w14:textId="76ADE511" w:rsidR="006F315D" w:rsidRDefault="00C3521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9514755" w:history="1">
                <w:r w:rsidR="006F315D"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1.About us</w:t>
                </w:r>
                <w:r w:rsidR="006F315D">
                  <w:rPr>
                    <w:noProof/>
                    <w:webHidden/>
                  </w:rPr>
                  <w:tab/>
                </w:r>
                <w:r w:rsidR="006F315D">
                  <w:rPr>
                    <w:noProof/>
                    <w:webHidden/>
                  </w:rPr>
                  <w:fldChar w:fldCharType="begin"/>
                </w:r>
                <w:r w:rsidR="006F315D">
                  <w:rPr>
                    <w:noProof/>
                    <w:webHidden/>
                  </w:rPr>
                  <w:instrText xml:space="preserve"> PAGEREF _Toc229514755 \h </w:instrText>
                </w:r>
                <w:r w:rsidR="006F315D">
                  <w:rPr>
                    <w:noProof/>
                    <w:webHidden/>
                  </w:rPr>
                </w:r>
                <w:r w:rsidR="006F315D">
                  <w:rPr>
                    <w:noProof/>
                    <w:webHidden/>
                  </w:rPr>
                  <w:fldChar w:fldCharType="separate"/>
                </w:r>
                <w:r w:rsidR="00E44203">
                  <w:rPr>
                    <w:noProof/>
                    <w:webHidden/>
                  </w:rPr>
                  <w:t>2</w:t>
                </w:r>
                <w:r w:rsidR="006F315D">
                  <w:rPr>
                    <w:noProof/>
                    <w:webHidden/>
                  </w:rPr>
                  <w:fldChar w:fldCharType="end"/>
                </w:r>
              </w:hyperlink>
            </w:p>
            <w:p w14:paraId="1D74FED4" w14:textId="372716D8" w:rsidR="006F315D" w:rsidRDefault="006F315D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6" w:history="1">
                <w:r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2.Idea of the project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4203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60DC04" w14:textId="2A3CC84E" w:rsidR="006F315D" w:rsidRDefault="006F315D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7" w:history="1">
                <w:r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3.Stages of working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4203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E55D7F" w14:textId="397F32B8" w:rsidR="006F315D" w:rsidRDefault="006F315D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8" w:history="1">
                <w:r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4.Used technologies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4203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409505" w14:textId="5084008E" w:rsidR="006F315D" w:rsidRDefault="006F315D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9" w:history="1">
                <w:r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5. Block diagram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4203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C993CB" w14:textId="4EC42B46" w:rsidR="00C35213" w:rsidRDefault="00C3521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91165A4" w14:textId="0A64F11B" w:rsidR="00C33CF5" w:rsidRPr="00FC6459" w:rsidRDefault="00C33CF5">
          <w:pPr>
            <w:rPr>
              <w:rFonts w:ascii="Times New Roman" w:eastAsiaTheme="minorEastAsia" w:hAnsi="Times New Roman" w:cs="Times New Roman"/>
              <w:kern w:val="0"/>
              <w:sz w:val="22"/>
              <w:szCs w:val="22"/>
              <w:lang w:val="en-US"/>
              <w14:ligatures w14:val="none"/>
            </w:rPr>
          </w:pPr>
          <w:r w:rsidRPr="00FC6459">
            <w:rPr>
              <w:rFonts w:ascii="Times New Roman" w:hAnsi="Times New Roman" w:cs="Times New Roman"/>
            </w:rPr>
            <w:br w:type="page"/>
          </w:r>
        </w:p>
        <w:p w14:paraId="0CF4B457" w14:textId="77777777" w:rsidR="00C33CF5" w:rsidRPr="00FC6459" w:rsidRDefault="00C33CF5" w:rsidP="00C33CF5">
          <w:pPr>
            <w:pStyle w:val="Heading1"/>
            <w:rPr>
              <w:rFonts w:ascii="Times New Roman" w:hAnsi="Times New Roman" w:cs="Times New Roman"/>
              <w:lang w:val="en-US"/>
            </w:rPr>
          </w:pPr>
          <w:bookmarkStart w:id="0" w:name="_Toc229514755"/>
          <w:r w:rsidRPr="00FC6459">
            <w:rPr>
              <w:rFonts w:ascii="Times New Roman" w:hAnsi="Times New Roman" w:cs="Times New Roman"/>
              <w:lang w:val="en-US"/>
            </w:rPr>
            <w:lastRenderedPageBreak/>
            <w:t>1.About us</w:t>
          </w:r>
          <w:bookmarkEnd w:id="0"/>
        </w:p>
        <w:tbl>
          <w:tblPr>
            <w:tblStyle w:val="GridTable4-Accent4"/>
            <w:tblW w:w="0" w:type="auto"/>
            <w:tblLook w:val="04A0" w:firstRow="1" w:lastRow="0" w:firstColumn="1" w:lastColumn="0" w:noHBand="0" w:noVBand="1"/>
          </w:tblPr>
          <w:tblGrid>
            <w:gridCol w:w="3256"/>
            <w:gridCol w:w="2754"/>
            <w:gridCol w:w="3006"/>
          </w:tblGrid>
          <w:tr w:rsidR="00C33CF5" w:rsidRPr="00C35213" w14:paraId="3B7FD8EE" w14:textId="77777777" w:rsidTr="00375C15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4A3E0F15" w14:textId="60D1A427" w:rsidR="00C33CF5" w:rsidRPr="0095464D" w:rsidRDefault="00C33CF5" w:rsidP="00C35213">
                <w:pPr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Name</w:t>
                </w:r>
              </w:p>
            </w:tc>
            <w:tc>
              <w:tcPr>
                <w:tcW w:w="2754" w:type="dxa"/>
              </w:tcPr>
              <w:p w14:paraId="49D56222" w14:textId="3AD6DA44" w:rsidR="00C33CF5" w:rsidRPr="0095464D" w:rsidRDefault="00C33CF5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Role</w:t>
                </w:r>
              </w:p>
            </w:tc>
            <w:tc>
              <w:tcPr>
                <w:tcW w:w="3006" w:type="dxa"/>
              </w:tcPr>
              <w:p w14:paraId="1A229376" w14:textId="752F171A" w:rsidR="00C33CF5" w:rsidRPr="0095464D" w:rsidRDefault="00C33CF5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Grade</w:t>
                </w:r>
              </w:p>
            </w:tc>
          </w:tr>
          <w:tr w:rsidR="00C33CF5" w:rsidRPr="00C35213" w14:paraId="1759144C" w14:textId="77777777" w:rsidTr="00375C1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32B1EBBE" w14:textId="31FCDF12" w:rsidR="00C33CF5" w:rsidRPr="00A774EA" w:rsidRDefault="0047247E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Dimana Foteva</w:t>
                </w:r>
              </w:p>
            </w:tc>
            <w:tc>
              <w:tcPr>
                <w:tcW w:w="2754" w:type="dxa"/>
              </w:tcPr>
              <w:p w14:paraId="6EADA439" w14:textId="21FD53FD" w:rsidR="00C33CF5" w:rsidRPr="0095464D" w:rsidRDefault="00C33CF5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proofErr w:type="spellStart"/>
                <w:r w:rsidRPr="0095464D">
                  <w:rPr>
                    <w:rFonts w:ascii="Times New Roman" w:hAnsi="Times New Roman" w:cs="Times New Roman"/>
                  </w:rPr>
                  <w:t>Scrum</w:t>
                </w:r>
                <w:proofErr w:type="spellEnd"/>
                <w:r w:rsidRPr="0095464D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Pr="0095464D">
                  <w:rPr>
                    <w:rFonts w:ascii="Times New Roman" w:hAnsi="Times New Roman" w:cs="Times New Roman"/>
                  </w:rPr>
                  <w:t>trainer</w:t>
                </w:r>
                <w:proofErr w:type="spellEnd"/>
              </w:p>
            </w:tc>
            <w:tc>
              <w:tcPr>
                <w:tcW w:w="3006" w:type="dxa"/>
              </w:tcPr>
              <w:p w14:paraId="1682147F" w14:textId="0CC91B2B" w:rsidR="00C33CF5" w:rsidRPr="0047247E" w:rsidRDefault="00C35213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47247E">
                  <w:rPr>
                    <w:rFonts w:ascii="Times New Roman" w:hAnsi="Times New Roman" w:cs="Times New Roman"/>
                    <w:lang w:val="en-US"/>
                  </w:rPr>
                  <w:t>g</w:t>
                </w:r>
              </w:p>
            </w:tc>
          </w:tr>
          <w:tr w:rsidR="00C33CF5" w:rsidRPr="00C35213" w14:paraId="1E5D5AB8" w14:textId="77777777" w:rsidTr="00375C1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4F6C5803" w14:textId="2FE9F098" w:rsidR="00C33CF5" w:rsidRPr="00A774EA" w:rsidRDefault="0047247E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 xml:space="preserve">Mariela </w:t>
                </w:r>
                <w:proofErr w:type="spellStart"/>
                <w:r>
                  <w:rPr>
                    <w:rFonts w:ascii="Times New Roman" w:hAnsi="Times New Roman" w:cs="Times New Roman"/>
                    <w:lang w:val="en-US"/>
                  </w:rPr>
                  <w:t>Apostolova</w:t>
                </w:r>
                <w:proofErr w:type="spellEnd"/>
              </w:p>
            </w:tc>
            <w:tc>
              <w:tcPr>
                <w:tcW w:w="2754" w:type="dxa"/>
              </w:tcPr>
              <w:p w14:paraId="0A7951F8" w14:textId="206B0CD2" w:rsidR="00C33CF5" w:rsidRPr="0095464D" w:rsidRDefault="006446A5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proofErr w:type="spellStart"/>
                <w:r>
                  <w:rPr>
                    <w:rFonts w:ascii="Times New Roman" w:hAnsi="Times New Roman" w:cs="Times New Roman"/>
                  </w:rPr>
                  <w:t>Back</w:t>
                </w:r>
                <w:r w:rsidR="00C33CF5" w:rsidRPr="0095464D">
                  <w:rPr>
                    <w:rFonts w:ascii="Times New Roman" w:hAnsi="Times New Roman" w:cs="Times New Roman"/>
                  </w:rPr>
                  <w:t>-End</w:t>
                </w:r>
                <w:proofErr w:type="spellEnd"/>
                <w:r w:rsidR="00C33CF5" w:rsidRPr="0095464D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="00C33CF5" w:rsidRPr="0095464D">
                  <w:rPr>
                    <w:rFonts w:ascii="Times New Roman" w:hAnsi="Times New Roman" w:cs="Times New Roman"/>
                  </w:rPr>
                  <w:t>Developer</w:t>
                </w:r>
                <w:proofErr w:type="spellEnd"/>
              </w:p>
            </w:tc>
            <w:tc>
              <w:tcPr>
                <w:tcW w:w="3006" w:type="dxa"/>
              </w:tcPr>
              <w:p w14:paraId="6B4A59A1" w14:textId="72B0F9B9" w:rsidR="00C33CF5" w:rsidRPr="00A774EA" w:rsidRDefault="00C35213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47247E">
                  <w:rPr>
                    <w:rFonts w:ascii="Times New Roman" w:hAnsi="Times New Roman" w:cs="Times New Roman"/>
                    <w:lang w:val="en-US"/>
                  </w:rPr>
                  <w:t>b</w:t>
                </w:r>
              </w:p>
            </w:tc>
          </w:tr>
          <w:tr w:rsidR="00C33CF5" w:rsidRPr="00C35213" w14:paraId="5CBECE4E" w14:textId="77777777" w:rsidTr="00375C1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7E6E079A" w14:textId="6513781D" w:rsidR="00C33CF5" w:rsidRPr="0047247E" w:rsidRDefault="0047247E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Todor Neshev</w:t>
                </w:r>
              </w:p>
            </w:tc>
            <w:tc>
              <w:tcPr>
                <w:tcW w:w="2754" w:type="dxa"/>
              </w:tcPr>
              <w:p w14:paraId="5E269914" w14:textId="5F08D9DD" w:rsidR="00C33CF5" w:rsidRPr="0095464D" w:rsidRDefault="0047247E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Designer</w:t>
                </w:r>
              </w:p>
            </w:tc>
            <w:tc>
              <w:tcPr>
                <w:tcW w:w="3006" w:type="dxa"/>
              </w:tcPr>
              <w:p w14:paraId="09CB711B" w14:textId="7D7D029D" w:rsidR="00C33CF5" w:rsidRPr="00A774EA" w:rsidRDefault="00C35213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47247E">
                  <w:rPr>
                    <w:rFonts w:ascii="Times New Roman" w:hAnsi="Times New Roman" w:cs="Times New Roman"/>
                    <w:lang w:val="en-US"/>
                  </w:rPr>
                  <w:t>b</w:t>
                </w:r>
              </w:p>
            </w:tc>
          </w:tr>
          <w:tr w:rsidR="00C33CF5" w:rsidRPr="00C35213" w14:paraId="54E12C55" w14:textId="77777777" w:rsidTr="00375C1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1EFD7AB4" w14:textId="01700918" w:rsidR="00C33CF5" w:rsidRPr="0095464D" w:rsidRDefault="0047247E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lang w:val="en-US"/>
                  </w:rPr>
                  <w:t>Vilian</w:t>
                </w:r>
                <w:proofErr w:type="spellEnd"/>
                <w:r>
                  <w:rPr>
                    <w:rFonts w:ascii="Times New Roman" w:hAnsi="Times New Roman" w:cs="Times New Roman"/>
                    <w:lang w:val="en-US"/>
                  </w:rPr>
                  <w:t xml:space="preserve"> Ivanov</w:t>
                </w:r>
              </w:p>
            </w:tc>
            <w:tc>
              <w:tcPr>
                <w:tcW w:w="2754" w:type="dxa"/>
              </w:tcPr>
              <w:p w14:paraId="7D59023C" w14:textId="4681796C" w:rsidR="00C33CF5" w:rsidRPr="0095464D" w:rsidRDefault="006446A5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proofErr w:type="spellStart"/>
                <w:r>
                  <w:rPr>
                    <w:rFonts w:ascii="Times New Roman" w:hAnsi="Times New Roman" w:cs="Times New Roman"/>
                  </w:rPr>
                  <w:t>Front</w:t>
                </w:r>
                <w:r w:rsidR="00A65C97" w:rsidRPr="0095464D">
                  <w:rPr>
                    <w:rFonts w:ascii="Times New Roman" w:hAnsi="Times New Roman" w:cs="Times New Roman"/>
                  </w:rPr>
                  <w:t>-End</w:t>
                </w:r>
                <w:proofErr w:type="spellEnd"/>
                <w:r w:rsidR="00A65C97" w:rsidRPr="0095464D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="00A65C97" w:rsidRPr="0095464D">
                  <w:rPr>
                    <w:rFonts w:ascii="Times New Roman" w:hAnsi="Times New Roman" w:cs="Times New Roman"/>
                  </w:rPr>
                  <w:t>Developer</w:t>
                </w:r>
                <w:proofErr w:type="spellEnd"/>
              </w:p>
            </w:tc>
            <w:tc>
              <w:tcPr>
                <w:tcW w:w="3006" w:type="dxa"/>
              </w:tcPr>
              <w:p w14:paraId="5AB7B680" w14:textId="31EEBF87" w:rsidR="00C33CF5" w:rsidRPr="0095464D" w:rsidRDefault="00C35213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47247E">
                  <w:rPr>
                    <w:rFonts w:ascii="Times New Roman" w:hAnsi="Times New Roman" w:cs="Times New Roman"/>
                    <w:lang w:val="en-US"/>
                  </w:rPr>
                  <w:t>g</w:t>
                </w:r>
              </w:p>
            </w:tc>
          </w:tr>
        </w:tbl>
        <w:p w14:paraId="42BC7FA7" w14:textId="6798CDB1" w:rsidR="00C33CF5" w:rsidRDefault="00C33CF5" w:rsidP="00C33CF5">
          <w:pPr>
            <w:pStyle w:val="Heading1"/>
            <w:rPr>
              <w:rFonts w:ascii="Times New Roman" w:hAnsi="Times New Roman" w:cs="Times New Roman"/>
              <w:lang w:val="en-US"/>
            </w:rPr>
          </w:pPr>
          <w:bookmarkStart w:id="1" w:name="_Toc229514756"/>
          <w:r w:rsidRPr="00FC6459">
            <w:rPr>
              <w:rFonts w:ascii="Times New Roman" w:hAnsi="Times New Roman" w:cs="Times New Roman"/>
              <w:lang w:val="en-US"/>
            </w:rPr>
            <w:t>2.Idea of the project</w:t>
          </w:r>
          <w:bookmarkEnd w:id="1"/>
        </w:p>
        <w:p w14:paraId="120C4A5F" w14:textId="0675AAF5" w:rsidR="0047247E" w:rsidRPr="0047247E" w:rsidRDefault="0047247E" w:rsidP="0047247E">
          <w:pPr>
            <w:rPr>
              <w:rFonts w:asciiTheme="majorHAnsi" w:hAnsiTheme="majorHAnsi"/>
            </w:rPr>
          </w:pPr>
          <w:proofErr w:type="spellStart"/>
          <w:r w:rsidRPr="0047247E">
            <w:rPr>
              <w:rFonts w:asciiTheme="majorHAnsi" w:hAnsiTheme="majorHAnsi"/>
              <w:b/>
              <w:bCs/>
              <w:lang w:val="en-US"/>
            </w:rPr>
            <w:t>Evalua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is</w:t>
          </w:r>
          <w:proofErr w:type="spellEnd"/>
          <w:r w:rsidRPr="0047247E">
            <w:rPr>
              <w:rFonts w:asciiTheme="majorHAnsi" w:hAnsiTheme="majorHAnsi"/>
            </w:rPr>
            <w:t xml:space="preserve"> a </w:t>
          </w:r>
          <w:proofErr w:type="spellStart"/>
          <w:r w:rsidRPr="0047247E">
            <w:rPr>
              <w:rFonts w:asciiTheme="majorHAnsi" w:hAnsiTheme="majorHAnsi"/>
            </w:rPr>
            <w:t>lightweight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utility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that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takes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your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chaotic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movie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list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and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sorts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it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exactly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how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you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want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it</w:t>
          </w:r>
          <w:proofErr w:type="spellEnd"/>
          <w:r w:rsidRPr="0047247E">
            <w:rPr>
              <w:rFonts w:asciiTheme="majorHAnsi" w:hAnsiTheme="majorHAnsi"/>
            </w:rPr>
            <w:t xml:space="preserve">. </w:t>
          </w:r>
          <w:proofErr w:type="spellStart"/>
          <w:r w:rsidRPr="0047247E">
            <w:rPr>
              <w:rFonts w:asciiTheme="majorHAnsi" w:hAnsiTheme="majorHAnsi"/>
            </w:rPr>
            <w:t>Whether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you're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looking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for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the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highest-rated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sci-fi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films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of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the</w:t>
          </w:r>
          <w:proofErr w:type="spellEnd"/>
          <w:r w:rsidRPr="0047247E">
            <w:rPr>
              <w:rFonts w:asciiTheme="majorHAnsi" w:hAnsiTheme="majorHAnsi"/>
            </w:rPr>
            <w:t xml:space="preserve"> 90s </w:t>
          </w:r>
          <w:proofErr w:type="spellStart"/>
          <w:r w:rsidRPr="0047247E">
            <w:rPr>
              <w:rFonts w:asciiTheme="majorHAnsi" w:hAnsiTheme="majorHAnsi"/>
            </w:rPr>
            <w:t>or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just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trying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to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organize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your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local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media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files</w:t>
          </w:r>
          <w:proofErr w:type="spellEnd"/>
          <w:r w:rsidRPr="0047247E">
            <w:rPr>
              <w:rFonts w:asciiTheme="majorHAnsi" w:hAnsiTheme="majorHAnsi"/>
            </w:rPr>
            <w:t xml:space="preserve">, </w:t>
          </w:r>
          <w:proofErr w:type="spellStart"/>
          <w:r w:rsidRPr="0047247E">
            <w:rPr>
              <w:rFonts w:asciiTheme="majorHAnsi" w:hAnsiTheme="majorHAnsi"/>
            </w:rPr>
            <w:t>this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tool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handles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the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heavy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lifting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so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you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can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spend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less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time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scrolling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and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more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time</w:t>
          </w:r>
          <w:proofErr w:type="spellEnd"/>
          <w:r w:rsidRPr="0047247E">
            <w:rPr>
              <w:rFonts w:asciiTheme="majorHAnsi" w:hAnsiTheme="majorHAnsi"/>
            </w:rPr>
            <w:t xml:space="preserve"> </w:t>
          </w:r>
          <w:proofErr w:type="spellStart"/>
          <w:r w:rsidRPr="0047247E">
            <w:rPr>
              <w:rFonts w:asciiTheme="majorHAnsi" w:hAnsiTheme="majorHAnsi"/>
            </w:rPr>
            <w:t>watching</w:t>
          </w:r>
          <w:proofErr w:type="spellEnd"/>
          <w:r w:rsidRPr="0047247E">
            <w:rPr>
              <w:rFonts w:asciiTheme="majorHAnsi" w:hAnsiTheme="majorHAnsi"/>
            </w:rPr>
            <w:t>.</w:t>
          </w:r>
        </w:p>
        <w:p w14:paraId="75E5C9EE" w14:textId="77777777" w:rsidR="0031330E" w:rsidRPr="0031330E" w:rsidRDefault="0031330E" w:rsidP="00A774EA">
          <w:pPr>
            <w:rPr>
              <w:lang w:val="en-US"/>
            </w:rPr>
          </w:pPr>
        </w:p>
        <w:p w14:paraId="75AD5085" w14:textId="67CF2948" w:rsidR="00FC6459" w:rsidRPr="006F315D" w:rsidRDefault="00FC6459" w:rsidP="006F315D">
          <w:pPr>
            <w:pStyle w:val="Heading1"/>
            <w:rPr>
              <w:rFonts w:ascii="Times New Roman" w:hAnsi="Times New Roman" w:cs="Times New Roman"/>
              <w:lang w:val="en-US"/>
            </w:rPr>
          </w:pPr>
          <w:bookmarkStart w:id="2" w:name="_Toc229514757"/>
          <w:r w:rsidRPr="006F315D">
            <w:rPr>
              <w:rFonts w:ascii="Times New Roman" w:hAnsi="Times New Roman" w:cs="Times New Roman"/>
              <w:lang w:val="en-US"/>
            </w:rPr>
            <w:t>3.Stages of working</w:t>
          </w:r>
          <w:bookmarkEnd w:id="2"/>
        </w:p>
        <w:tbl>
          <w:tblPr>
            <w:tblStyle w:val="GridTable4-Accent4"/>
            <w:tblW w:w="9082" w:type="dxa"/>
            <w:tblLook w:val="04A0" w:firstRow="1" w:lastRow="0" w:firstColumn="1" w:lastColumn="0" w:noHBand="0" w:noVBand="1"/>
          </w:tblPr>
          <w:tblGrid>
            <w:gridCol w:w="4541"/>
            <w:gridCol w:w="4541"/>
          </w:tblGrid>
          <w:tr w:rsidR="00FC6459" w:rsidRPr="00C35213" w14:paraId="37DD480C" w14:textId="77777777" w:rsidTr="00A65C9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7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701774DE" w14:textId="2ED23547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№</w:t>
                </w:r>
              </w:p>
            </w:tc>
            <w:tc>
              <w:tcPr>
                <w:tcW w:w="4541" w:type="dxa"/>
              </w:tcPr>
              <w:p w14:paraId="4EEB670D" w14:textId="4565B03A" w:rsidR="00FC6459" w:rsidRPr="0095464D" w:rsidRDefault="00FC6459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Stages</w:t>
                </w:r>
              </w:p>
            </w:tc>
          </w:tr>
          <w:tr w:rsidR="00FC6459" w:rsidRPr="00C35213" w14:paraId="222CBE06" w14:textId="77777777" w:rsidTr="00A65C9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75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3F21C488" w14:textId="7C29B008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First Week</w:t>
                </w:r>
              </w:p>
            </w:tc>
            <w:tc>
              <w:tcPr>
                <w:tcW w:w="4541" w:type="dxa"/>
              </w:tcPr>
              <w:p w14:paraId="0D7D7CE3" w14:textId="58214E46" w:rsidR="00FC6459" w:rsidRPr="0095464D" w:rsidRDefault="00FC6459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We created</w:t>
                </w:r>
                <w:r w:rsidR="00560605" w:rsidRPr="0095464D">
                  <w:rPr>
                    <w:rFonts w:ascii="Times New Roman" w:hAnsi="Times New Roman" w:cs="Times New Roman"/>
                    <w:lang w:val="en-US"/>
                  </w:rPr>
                  <w:t xml:space="preserve"> the working environment.</w:t>
                </w:r>
              </w:p>
            </w:tc>
          </w:tr>
          <w:tr w:rsidR="00FC6459" w:rsidRPr="00C35213" w14:paraId="4137974A" w14:textId="77777777" w:rsidTr="00A65C97">
            <w:trPr>
              <w:trHeight w:val="75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2982B071" w14:textId="1C7AE0FA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Second Week</w:t>
                </w:r>
              </w:p>
            </w:tc>
            <w:tc>
              <w:tcPr>
                <w:tcW w:w="4541" w:type="dxa"/>
              </w:tcPr>
              <w:p w14:paraId="15B7A4BD" w14:textId="30E73327" w:rsidR="00FC6459" w:rsidRPr="0095464D" w:rsidRDefault="00FC6459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 xml:space="preserve">We </w:t>
                </w:r>
                <w:r w:rsidR="00560605" w:rsidRPr="0095464D">
                  <w:rPr>
                    <w:rFonts w:ascii="Times New Roman" w:hAnsi="Times New Roman" w:cs="Times New Roman"/>
                    <w:lang w:val="en-US"/>
                  </w:rPr>
                  <w:t>created the Main Menu, Login</w:t>
                </w:r>
                <w:r w:rsidR="00A65C97" w:rsidRPr="0095464D">
                  <w:rPr>
                    <w:rFonts w:ascii="Times New Roman" w:hAnsi="Times New Roman" w:cs="Times New Roman"/>
                    <w:lang w:val="en-US"/>
                  </w:rPr>
                  <w:t>/</w:t>
                </w:r>
                <w:r w:rsidR="00560605" w:rsidRPr="0095464D">
                  <w:rPr>
                    <w:rFonts w:ascii="Times New Roman" w:hAnsi="Times New Roman" w:cs="Times New Roman"/>
                    <w:lang w:val="en-US"/>
                  </w:rPr>
                  <w:t>Register</w:t>
                </w:r>
                <w:r w:rsidR="00A65C97" w:rsidRPr="0095464D">
                  <w:rPr>
                    <w:rFonts w:ascii="Times New Roman" w:hAnsi="Times New Roman" w:cs="Times New Roman"/>
                    <w:lang w:val="en-US"/>
                  </w:rPr>
                  <w:t xml:space="preserve"> </w:t>
                </w:r>
                <w:proofErr w:type="gramStart"/>
                <w:r w:rsidR="00A65C97" w:rsidRPr="0095464D">
                  <w:rPr>
                    <w:rFonts w:ascii="Times New Roman" w:hAnsi="Times New Roman" w:cs="Times New Roman"/>
                    <w:lang w:val="en-US"/>
                  </w:rPr>
                  <w:t>and also</w:t>
                </w:r>
                <w:proofErr w:type="gramEnd"/>
                <w:r w:rsidR="00A65C97" w:rsidRPr="0095464D">
                  <w:rPr>
                    <w:rFonts w:ascii="Times New Roman" w:hAnsi="Times New Roman" w:cs="Times New Roman"/>
                    <w:lang w:val="en-US"/>
                  </w:rPr>
                  <w:t xml:space="preserve"> the menus of the app.</w:t>
                </w:r>
              </w:p>
            </w:tc>
          </w:tr>
          <w:tr w:rsidR="00FC6459" w:rsidRPr="00C35213" w14:paraId="3E33AE94" w14:textId="77777777" w:rsidTr="00A65C9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12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0CB3C74E" w14:textId="01ADCADE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Third Week</w:t>
                </w:r>
              </w:p>
            </w:tc>
            <w:tc>
              <w:tcPr>
                <w:tcW w:w="4541" w:type="dxa"/>
              </w:tcPr>
              <w:p w14:paraId="67F1B182" w14:textId="656BFAA6" w:rsidR="00FC6459" w:rsidRPr="0095464D" w:rsidRDefault="00A65C97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 xml:space="preserve">In the third week we </w:t>
                </w:r>
                <w:proofErr w:type="gramStart"/>
                <w:r w:rsidRPr="0095464D">
                  <w:rPr>
                    <w:rFonts w:ascii="Times New Roman" w:hAnsi="Times New Roman" w:cs="Times New Roman"/>
                    <w:lang w:val="en-US"/>
                  </w:rPr>
                  <w:t>made</w:t>
                </w:r>
                <w:proofErr w:type="gramEnd"/>
                <w:r w:rsidRPr="0095464D">
                  <w:rPr>
                    <w:rFonts w:ascii="Times New Roman" w:hAnsi="Times New Roman" w:cs="Times New Roman"/>
                    <w:lang w:val="en-US"/>
                  </w:rPr>
                  <w:t xml:space="preserve"> the presentation and documentation and now the project is ready to be presented.</w:t>
                </w:r>
              </w:p>
            </w:tc>
          </w:tr>
        </w:tbl>
        <w:p w14:paraId="72345394" w14:textId="63218361" w:rsidR="00C33CF5" w:rsidRPr="00FC6459" w:rsidRDefault="00FC6459" w:rsidP="00C33CF5">
          <w:pPr>
            <w:pStyle w:val="Heading1"/>
            <w:tabs>
              <w:tab w:val="right" w:pos="9026"/>
            </w:tabs>
            <w:rPr>
              <w:rFonts w:ascii="Times New Roman" w:hAnsi="Times New Roman" w:cs="Times New Roman"/>
            </w:rPr>
          </w:pPr>
          <w:bookmarkStart w:id="3" w:name="_Toc229514758"/>
          <w:r w:rsidRPr="00FC6459">
            <w:rPr>
              <w:rFonts w:ascii="Times New Roman" w:hAnsi="Times New Roman" w:cs="Times New Roman"/>
              <w:lang w:val="en-US"/>
            </w:rPr>
            <w:t>4.Used technologies</w:t>
          </w:r>
          <w:bookmarkEnd w:id="3"/>
          <w:r w:rsidR="00C33CF5" w:rsidRPr="00FC6459">
            <w:rPr>
              <w:rFonts w:ascii="Times New Roman" w:hAnsi="Times New Roman" w:cs="Times New Roman"/>
            </w:rPr>
            <w:tab/>
          </w:r>
        </w:p>
        <w:p w14:paraId="6A884E22" w14:textId="7848880D" w:rsidR="00FC6459" w:rsidRPr="0095464D" w:rsidRDefault="00FC6459" w:rsidP="0095464D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 xml:space="preserve">C++ - for creating the </w:t>
          </w:r>
          <w:r w:rsidR="0095464D" w:rsidRPr="0095464D">
            <w:rPr>
              <w:rFonts w:ascii="Times New Roman" w:hAnsi="Times New Roman" w:cs="Times New Roman"/>
              <w:lang w:val="en-US"/>
            </w:rPr>
            <w:t>app</w:t>
          </w:r>
          <w:r w:rsidRPr="0095464D">
            <w:rPr>
              <w:rFonts w:ascii="Times New Roman" w:hAnsi="Times New Roman" w:cs="Times New Roman"/>
              <w:lang w:val="en-US"/>
            </w:rPr>
            <w:t>.</w:t>
          </w:r>
        </w:p>
        <w:p w14:paraId="05CC816D" w14:textId="182E21C4" w:rsidR="00FC6459" w:rsidRPr="0095464D" w:rsidRDefault="00FC6459" w:rsidP="0095464D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>Github – for the synchronization.</w:t>
          </w:r>
        </w:p>
        <w:p w14:paraId="47A02F84" w14:textId="635B1DFD" w:rsidR="0095464D" w:rsidRPr="0095464D" w:rsidRDefault="0047247E" w:rsidP="0095464D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lang w:val="en-US"/>
            </w:rPr>
            <w:t>QT</w:t>
          </w:r>
          <w:r w:rsidR="003845D3">
            <w:rPr>
              <w:rFonts w:ascii="Times New Roman" w:hAnsi="Times New Roman" w:cs="Times New Roman"/>
              <w:lang w:val="en-US"/>
            </w:rPr>
            <w:t xml:space="preserve"> </w:t>
          </w:r>
          <w:r w:rsidR="0095464D" w:rsidRPr="0095464D">
            <w:rPr>
              <w:rFonts w:ascii="Times New Roman" w:hAnsi="Times New Roman" w:cs="Times New Roman"/>
              <w:lang w:val="en-US"/>
            </w:rPr>
            <w:t>– for the User Interface.</w:t>
          </w:r>
        </w:p>
        <w:p w14:paraId="64559ECE" w14:textId="02A693DF" w:rsidR="00FC6459" w:rsidRPr="0095464D" w:rsidRDefault="00FC6459" w:rsidP="0095464D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</w:rPr>
            <w:t>MS PowerPoint – for creating presentation</w:t>
          </w:r>
          <w:r w:rsidRPr="0095464D">
            <w:rPr>
              <w:rFonts w:ascii="Times New Roman" w:hAnsi="Times New Roman" w:cs="Times New Roman"/>
              <w:lang w:val="en-US"/>
            </w:rPr>
            <w:t>.</w:t>
          </w:r>
        </w:p>
        <w:p w14:paraId="302A9EE5" w14:textId="34F78AA5" w:rsidR="00BD0873" w:rsidRPr="00BD0873" w:rsidRDefault="00FC6459" w:rsidP="00BD0873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</w:rPr>
            <w:t xml:space="preserve">MS Word – </w:t>
          </w:r>
          <w:proofErr w:type="spellStart"/>
          <w:r w:rsidRPr="0095464D">
            <w:rPr>
              <w:rFonts w:ascii="Times New Roman" w:hAnsi="Times New Roman" w:cs="Times New Roman"/>
            </w:rPr>
            <w:t>for</w:t>
          </w:r>
          <w:proofErr w:type="spellEnd"/>
          <w:r w:rsidRPr="0095464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95464D">
            <w:rPr>
              <w:rFonts w:ascii="Times New Roman" w:hAnsi="Times New Roman" w:cs="Times New Roman"/>
            </w:rPr>
            <w:t>creating</w:t>
          </w:r>
          <w:proofErr w:type="spellEnd"/>
          <w:r w:rsidRPr="0095464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95464D">
            <w:rPr>
              <w:rFonts w:ascii="Times New Roman" w:hAnsi="Times New Roman" w:cs="Times New Roman"/>
            </w:rPr>
            <w:t>documentation</w:t>
          </w:r>
          <w:proofErr w:type="spellEnd"/>
          <w:r w:rsidRPr="0095464D">
            <w:rPr>
              <w:rFonts w:ascii="Times New Roman" w:hAnsi="Times New Roman" w:cs="Times New Roman"/>
            </w:rPr>
            <w:t>.</w:t>
          </w:r>
        </w:p>
        <w:p w14:paraId="7DCC620B" w14:textId="77777777" w:rsidR="00E44203" w:rsidRDefault="0095464D" w:rsidP="00E44203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>MS Teams – for communication in the team.</w:t>
          </w:r>
        </w:p>
        <w:p w14:paraId="1FDC424A" w14:textId="4EA72893" w:rsidR="00E86C2A" w:rsidRPr="00E44203" w:rsidRDefault="00FC6459" w:rsidP="00E44203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E44203">
            <w:rPr>
              <w:rFonts w:ascii="Times New Roman" w:hAnsi="Times New Roman" w:cs="Times New Roman"/>
              <w:lang w:val="en-US"/>
            </w:rPr>
            <w:t xml:space="preserve"> Visual Studio 2022 – for writing the code.</w:t>
          </w:r>
        </w:p>
      </w:sdtContent>
    </w:sdt>
    <w:p w14:paraId="148875CD" w14:textId="6DA2576C" w:rsidR="00FC6459" w:rsidRDefault="00FC6459" w:rsidP="00FC6459">
      <w:pPr>
        <w:pStyle w:val="Heading1"/>
        <w:rPr>
          <w:rFonts w:ascii="Times New Roman" w:hAnsi="Times New Roman" w:cs="Times New Roman"/>
          <w:lang w:val="en-US"/>
        </w:rPr>
      </w:pPr>
      <w:bookmarkStart w:id="4" w:name="_Toc229514759"/>
      <w:r w:rsidRPr="000804B5">
        <w:rPr>
          <w:rFonts w:ascii="Times New Roman" w:hAnsi="Times New Roman" w:cs="Times New Roman"/>
          <w:lang w:val="en-US"/>
        </w:rPr>
        <w:lastRenderedPageBreak/>
        <w:t>5. Block diagram</w:t>
      </w:r>
      <w:bookmarkEnd w:id="4"/>
    </w:p>
    <w:p w14:paraId="5ED2EC2B" w14:textId="66A89E64" w:rsidR="0061744D" w:rsidRDefault="001662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A5CCA9" wp14:editId="11759382">
            <wp:extent cx="3337560" cy="6789420"/>
            <wp:effectExtent l="0" t="0" r="0" b="0"/>
            <wp:docPr id="1441419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67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807F" w14:textId="37F6F9E9" w:rsidR="0095464D" w:rsidRDefault="0095464D">
      <w:pPr>
        <w:rPr>
          <w:lang w:val="en-US"/>
        </w:rPr>
      </w:pPr>
    </w:p>
    <w:p w14:paraId="41F690C3" w14:textId="4415717A" w:rsidR="0095464D" w:rsidRDefault="0095464D">
      <w:pPr>
        <w:rPr>
          <w:lang w:val="en-US"/>
        </w:rPr>
      </w:pPr>
    </w:p>
    <w:p w14:paraId="7DEA966C" w14:textId="608C7D45" w:rsidR="0095464D" w:rsidRDefault="0095464D">
      <w:pPr>
        <w:rPr>
          <w:lang w:val="en-US"/>
        </w:rPr>
      </w:pPr>
    </w:p>
    <w:p w14:paraId="1EA9464E" w14:textId="77777777" w:rsidR="00C35F46" w:rsidRDefault="00C35F46" w:rsidP="0061744D">
      <w:pPr>
        <w:pStyle w:val="Heading1"/>
        <w:rPr>
          <w:rFonts w:ascii="Times New Roman" w:hAnsi="Times New Roman" w:cs="Times New Roman"/>
          <w:lang w:val="en-US"/>
        </w:rPr>
      </w:pPr>
    </w:p>
    <w:p w14:paraId="7ABD8E7E" w14:textId="77777777" w:rsidR="00B06D77" w:rsidRPr="00FF68F6" w:rsidRDefault="00B06D77" w:rsidP="00B06D77">
      <w:pPr>
        <w:rPr>
          <w:sz w:val="28"/>
          <w:szCs w:val="28"/>
          <w:lang w:val="en-US"/>
        </w:rPr>
      </w:pPr>
    </w:p>
    <w:sectPr w:rsidR="00B06D77" w:rsidRPr="00FF68F6" w:rsidSect="00E86C2A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8CE8F" w14:textId="77777777" w:rsidR="005004B7" w:rsidRDefault="005004B7" w:rsidP="00692009">
      <w:pPr>
        <w:spacing w:after="0" w:line="240" w:lineRule="auto"/>
      </w:pPr>
      <w:r>
        <w:separator/>
      </w:r>
    </w:p>
  </w:endnote>
  <w:endnote w:type="continuationSeparator" w:id="0">
    <w:p w14:paraId="065C893E" w14:textId="77777777" w:rsidR="005004B7" w:rsidRDefault="005004B7" w:rsidP="0069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0486187"/>
      <w:docPartObj>
        <w:docPartGallery w:val="Page Numbers (Bottom of Page)"/>
        <w:docPartUnique/>
      </w:docPartObj>
    </w:sdtPr>
    <w:sdtContent>
      <w:p w14:paraId="60381C05" w14:textId="52334F61" w:rsidR="00C35F46" w:rsidRDefault="00C35F4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D05B75" w14:textId="77777777" w:rsidR="00C35F46" w:rsidRDefault="00C35F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69CE" w14:textId="0FCFD234" w:rsidR="00C35F46" w:rsidRDefault="00C35F46">
    <w:pPr>
      <w:pStyle w:val="Footer"/>
      <w:jc w:val="right"/>
    </w:pPr>
  </w:p>
  <w:p w14:paraId="59E86D83" w14:textId="77777777" w:rsidR="00C35F46" w:rsidRDefault="00C35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D231" w14:textId="77777777" w:rsidR="005004B7" w:rsidRDefault="005004B7" w:rsidP="00692009">
      <w:pPr>
        <w:spacing w:after="0" w:line="240" w:lineRule="auto"/>
      </w:pPr>
      <w:r>
        <w:separator/>
      </w:r>
    </w:p>
  </w:footnote>
  <w:footnote w:type="continuationSeparator" w:id="0">
    <w:p w14:paraId="45B0CA83" w14:textId="77777777" w:rsidR="005004B7" w:rsidRDefault="005004B7" w:rsidP="00692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954E4"/>
    <w:multiLevelType w:val="multilevel"/>
    <w:tmpl w:val="114E4BB6"/>
    <w:lvl w:ilvl="0">
      <w:start w:val="2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4F177C60"/>
    <w:multiLevelType w:val="multilevel"/>
    <w:tmpl w:val="88F6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06970"/>
    <w:multiLevelType w:val="hybridMultilevel"/>
    <w:tmpl w:val="5F2C863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17BCA"/>
    <w:multiLevelType w:val="multilevel"/>
    <w:tmpl w:val="A4C45C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55EF0"/>
    <w:multiLevelType w:val="multilevel"/>
    <w:tmpl w:val="BB54F5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CB199B"/>
    <w:multiLevelType w:val="hybridMultilevel"/>
    <w:tmpl w:val="195AF8B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D2401"/>
    <w:multiLevelType w:val="multilevel"/>
    <w:tmpl w:val="099858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84167"/>
    <w:multiLevelType w:val="multilevel"/>
    <w:tmpl w:val="8CB8F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119073">
    <w:abstractNumId w:val="1"/>
  </w:num>
  <w:num w:numId="2" w16cid:durableId="2038460165">
    <w:abstractNumId w:val="0"/>
  </w:num>
  <w:num w:numId="3" w16cid:durableId="408964460">
    <w:abstractNumId w:val="7"/>
  </w:num>
  <w:num w:numId="4" w16cid:durableId="1292902747">
    <w:abstractNumId w:val="6"/>
  </w:num>
  <w:num w:numId="5" w16cid:durableId="1259145208">
    <w:abstractNumId w:val="3"/>
  </w:num>
  <w:num w:numId="6" w16cid:durableId="1154684003">
    <w:abstractNumId w:val="4"/>
  </w:num>
  <w:num w:numId="7" w16cid:durableId="903100825">
    <w:abstractNumId w:val="2"/>
  </w:num>
  <w:num w:numId="8" w16cid:durableId="94330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2A"/>
    <w:rsid w:val="00043A48"/>
    <w:rsid w:val="00064051"/>
    <w:rsid w:val="000804B5"/>
    <w:rsid w:val="00166254"/>
    <w:rsid w:val="00171A57"/>
    <w:rsid w:val="00180F48"/>
    <w:rsid w:val="001B4344"/>
    <w:rsid w:val="002434C0"/>
    <w:rsid w:val="002741F9"/>
    <w:rsid w:val="0031330E"/>
    <w:rsid w:val="00333750"/>
    <w:rsid w:val="0035160A"/>
    <w:rsid w:val="00375C15"/>
    <w:rsid w:val="003845D3"/>
    <w:rsid w:val="003D5E28"/>
    <w:rsid w:val="00406949"/>
    <w:rsid w:val="00424D6B"/>
    <w:rsid w:val="004578C0"/>
    <w:rsid w:val="004721BA"/>
    <w:rsid w:val="0047247E"/>
    <w:rsid w:val="0047736F"/>
    <w:rsid w:val="004D0CAF"/>
    <w:rsid w:val="004D65E3"/>
    <w:rsid w:val="005004B7"/>
    <w:rsid w:val="005048F9"/>
    <w:rsid w:val="005115BF"/>
    <w:rsid w:val="005271C4"/>
    <w:rsid w:val="00546071"/>
    <w:rsid w:val="00560605"/>
    <w:rsid w:val="005F7752"/>
    <w:rsid w:val="00612A56"/>
    <w:rsid w:val="0061744D"/>
    <w:rsid w:val="00632071"/>
    <w:rsid w:val="006446A5"/>
    <w:rsid w:val="006525AF"/>
    <w:rsid w:val="00692009"/>
    <w:rsid w:val="006F315D"/>
    <w:rsid w:val="007B6CFF"/>
    <w:rsid w:val="007E4193"/>
    <w:rsid w:val="00817012"/>
    <w:rsid w:val="00870861"/>
    <w:rsid w:val="008A0157"/>
    <w:rsid w:val="008F1DD0"/>
    <w:rsid w:val="0095464D"/>
    <w:rsid w:val="00A04EC1"/>
    <w:rsid w:val="00A65C97"/>
    <w:rsid w:val="00A774EA"/>
    <w:rsid w:val="00AE2124"/>
    <w:rsid w:val="00B06D77"/>
    <w:rsid w:val="00B34431"/>
    <w:rsid w:val="00B7717F"/>
    <w:rsid w:val="00BD0873"/>
    <w:rsid w:val="00C33CF5"/>
    <w:rsid w:val="00C35213"/>
    <w:rsid w:val="00C35F46"/>
    <w:rsid w:val="00C877E5"/>
    <w:rsid w:val="00C87BF1"/>
    <w:rsid w:val="00D27C15"/>
    <w:rsid w:val="00D8073D"/>
    <w:rsid w:val="00DE238D"/>
    <w:rsid w:val="00DE39A9"/>
    <w:rsid w:val="00DF12A5"/>
    <w:rsid w:val="00E3318B"/>
    <w:rsid w:val="00E44203"/>
    <w:rsid w:val="00E61517"/>
    <w:rsid w:val="00E86C2A"/>
    <w:rsid w:val="00EB51E8"/>
    <w:rsid w:val="00F015D3"/>
    <w:rsid w:val="00FC6459"/>
    <w:rsid w:val="00FD012E"/>
    <w:rsid w:val="00FD5F3F"/>
    <w:rsid w:val="00FF68F6"/>
    <w:rsid w:val="378B74FC"/>
    <w:rsid w:val="462D6780"/>
    <w:rsid w:val="6090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B709A"/>
  <w15:chartTrackingRefBased/>
  <w15:docId w15:val="{492D6BB5-42FE-4DA8-BB95-03EC849E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2A"/>
    <w:pPr>
      <w:keepNext/>
      <w:keepLines/>
      <w:spacing w:before="160" w:after="80"/>
      <w:outlineLvl w:val="2"/>
    </w:pPr>
    <w:rPr>
      <w:rFonts w:eastAsiaTheme="majorEastAsia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8163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2A"/>
    <w:pPr>
      <w:keepNext/>
      <w:keepLines/>
      <w:spacing w:before="80" w:after="40"/>
      <w:outlineLvl w:val="4"/>
    </w:pPr>
    <w:rPr>
      <w:rFonts w:eastAsiaTheme="majorEastAsia" w:cstheme="majorBidi"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2A"/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C2A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2A"/>
    <w:rPr>
      <w:rFonts w:eastAsiaTheme="majorEastAsia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2A"/>
    <w:rPr>
      <w:rFonts w:eastAsiaTheme="majorEastAsia" w:cstheme="majorBidi"/>
      <w:i/>
      <w:iCs/>
      <w:color w:val="88163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2A"/>
    <w:rPr>
      <w:rFonts w:eastAsiaTheme="majorEastAsia" w:cstheme="majorBidi"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2A"/>
    <w:rPr>
      <w:i/>
      <w:iCs/>
      <w:color w:val="88163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2A"/>
    <w:pPr>
      <w:pBdr>
        <w:top w:val="single" w:sz="4" w:space="10" w:color="881631" w:themeColor="accent1" w:themeShade="BF"/>
        <w:bottom w:val="single" w:sz="4" w:space="10" w:color="881631" w:themeColor="accent1" w:themeShade="BF"/>
      </w:pBdr>
      <w:spacing w:before="360" w:after="360"/>
      <w:ind w:left="864" w:right="864"/>
      <w:jc w:val="center"/>
    </w:pPr>
    <w:rPr>
      <w:i/>
      <w:iCs/>
      <w:color w:val="881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2A"/>
    <w:rPr>
      <w:i/>
      <w:iCs/>
      <w:color w:val="88163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2A"/>
    <w:rPr>
      <w:b/>
      <w:bCs/>
      <w:smallCaps/>
      <w:color w:val="88163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86C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86C2A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C33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C33CF5"/>
    <w:pPr>
      <w:spacing w:after="0" w:line="240" w:lineRule="auto"/>
    </w:pPr>
    <w:tblPr>
      <w:tblStyleRowBandSize w:val="1"/>
      <w:tblStyleColBandSize w:val="1"/>
      <w:tblBorders>
        <w:top w:val="single" w:sz="4" w:space="0" w:color="AE9FCF" w:themeColor="accent4" w:themeTint="99"/>
        <w:left w:val="single" w:sz="4" w:space="0" w:color="AE9FCF" w:themeColor="accent4" w:themeTint="99"/>
        <w:bottom w:val="single" w:sz="4" w:space="0" w:color="AE9FCF" w:themeColor="accent4" w:themeTint="99"/>
        <w:right w:val="single" w:sz="4" w:space="0" w:color="AE9FCF" w:themeColor="accent4" w:themeTint="99"/>
        <w:insideH w:val="single" w:sz="4" w:space="0" w:color="AE9FCF" w:themeColor="accent4" w:themeTint="99"/>
        <w:insideV w:val="single" w:sz="4" w:space="0" w:color="AE9FC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5FAF" w:themeColor="accent4"/>
          <w:left w:val="single" w:sz="4" w:space="0" w:color="795FAF" w:themeColor="accent4"/>
          <w:bottom w:val="single" w:sz="4" w:space="0" w:color="795FAF" w:themeColor="accent4"/>
          <w:right w:val="single" w:sz="4" w:space="0" w:color="795FAF" w:themeColor="accent4"/>
          <w:insideH w:val="nil"/>
          <w:insideV w:val="nil"/>
        </w:tcBorders>
        <w:shd w:val="clear" w:color="auto" w:fill="795FAF" w:themeFill="accent4"/>
      </w:tcPr>
    </w:tblStylePr>
    <w:tblStylePr w:type="lastRow">
      <w:rPr>
        <w:b/>
        <w:bCs/>
      </w:rPr>
      <w:tblPr/>
      <w:tcPr>
        <w:tcBorders>
          <w:top w:val="double" w:sz="4" w:space="0" w:color="795F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DFEF" w:themeFill="accent4" w:themeFillTint="33"/>
      </w:tcPr>
    </w:tblStylePr>
    <w:tblStylePr w:type="band1Horz">
      <w:tblPr/>
      <w:tcPr>
        <w:shd w:val="clear" w:color="auto" w:fill="E4DFEF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009"/>
  </w:style>
  <w:style w:type="paragraph" w:styleId="Footer">
    <w:name w:val="footer"/>
    <w:basedOn w:val="Normal"/>
    <w:link w:val="FooterChar"/>
    <w:uiPriority w:val="99"/>
    <w:unhideWhenUsed/>
    <w:rsid w:val="006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009"/>
  </w:style>
  <w:style w:type="paragraph" w:styleId="TOCHeading">
    <w:name w:val="TOC Heading"/>
    <w:basedOn w:val="Heading1"/>
    <w:next w:val="Normal"/>
    <w:uiPriority w:val="39"/>
    <w:unhideWhenUsed/>
    <w:qFormat/>
    <w:rsid w:val="00E3318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318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318B"/>
    <w:rPr>
      <w:color w:val="FA2B5C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B51E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B51E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C027F-9338-4509-A41D-A04FAC34B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Binary Beasts</vt:lpstr>
      <vt:lpstr>CodeCraft</vt:lpstr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Elevate</dc:title>
  <dc:subject/>
  <dc:creator>Ivaylo Georgiev</dc:creator>
  <cp:keywords/>
  <dc:description/>
  <cp:lastModifiedBy>Мариела Я. Апостолова</cp:lastModifiedBy>
  <cp:revision>45</cp:revision>
  <dcterms:created xsi:type="dcterms:W3CDTF">2025-12-06T21:17:00Z</dcterms:created>
  <dcterms:modified xsi:type="dcterms:W3CDTF">2026-05-18T19:09:00Z</dcterms:modified>
</cp:coreProperties>
</file>