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03400273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ED7D31" w:themeColor="accent2"/>
          <w:sz w:val="52"/>
          <w:szCs w:val="52"/>
        </w:rPr>
      </w:sdtEndPr>
      <w:sdtContent>
        <w:p w14:paraId="54890A73" w14:textId="0D8B6BF8" w:rsidR="0097728F" w:rsidRDefault="009772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62D1FE" wp14:editId="721ECC8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4FAA68" w14:textId="6B2BD386" w:rsidR="0097728F" w:rsidRDefault="0097728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A2A07A5" w14:textId="6167D430" w:rsidR="0097728F" w:rsidRDefault="0097728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The Pirate’s cove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862D1F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3A4FAA68" w14:textId="6B2BD386" w:rsidR="0097728F" w:rsidRDefault="0097728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A2A07A5" w14:textId="6167D430" w:rsidR="0097728F" w:rsidRDefault="0097728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The Pirate’s cove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274AD2" w14:textId="3CDD8251" w:rsidR="3A0C5ECC" w:rsidRPr="000E338D" w:rsidRDefault="0097728F" w:rsidP="3A0C5ECC">
          <w:pPr>
            <w:rPr>
              <w:rFonts w:ascii="Times New Roman" w:eastAsia="Times New Roman" w:hAnsi="Times New Roman" w:cs="Times New Roman"/>
              <w:b/>
              <w:bCs/>
              <w:color w:val="ED7D31" w:themeColor="accent2"/>
              <w:sz w:val="52"/>
              <w:szCs w:val="52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ED7D31" w:themeColor="accent2"/>
              <w:sz w:val="52"/>
              <w:szCs w:val="5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463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A7A3D4" w14:textId="7C329DD2" w:rsidR="000E338D" w:rsidRPr="000E338D" w:rsidRDefault="000E338D">
          <w:pPr>
            <w:pStyle w:val="TOCHeading"/>
            <w:rPr>
              <w:sz w:val="44"/>
              <w:szCs w:val="44"/>
            </w:rPr>
          </w:pPr>
          <w:r w:rsidRPr="000E338D">
            <w:rPr>
              <w:sz w:val="44"/>
              <w:szCs w:val="44"/>
            </w:rPr>
            <w:t>Table of Contents</w:t>
          </w:r>
        </w:p>
        <w:p w14:paraId="5AC1B384" w14:textId="4D6C50F7" w:rsidR="00A122E6" w:rsidRDefault="000E338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r w:rsidRPr="000E338D">
            <w:rPr>
              <w:sz w:val="32"/>
              <w:szCs w:val="32"/>
            </w:rPr>
            <w:fldChar w:fldCharType="begin"/>
          </w:r>
          <w:r w:rsidRPr="000E338D">
            <w:rPr>
              <w:sz w:val="32"/>
              <w:szCs w:val="32"/>
            </w:rPr>
            <w:instrText xml:space="preserve"> TOC \o "1-3" \h \z \u </w:instrText>
          </w:r>
          <w:r w:rsidRPr="000E338D">
            <w:rPr>
              <w:sz w:val="32"/>
              <w:szCs w:val="32"/>
            </w:rPr>
            <w:fldChar w:fldCharType="separate"/>
          </w:r>
          <w:hyperlink w:anchor="_Toc107180942" w:history="1">
            <w:r w:rsidR="00A122E6" w:rsidRPr="00D212B9">
              <w:rPr>
                <w:rStyle w:val="Hyperlink"/>
                <w:rFonts w:eastAsia="Times New Roman"/>
                <w:noProof/>
              </w:rPr>
              <w:t>Team</w:t>
            </w:r>
            <w:r w:rsidR="00A122E6">
              <w:rPr>
                <w:noProof/>
                <w:webHidden/>
              </w:rPr>
              <w:tab/>
            </w:r>
            <w:r w:rsidR="00A122E6">
              <w:rPr>
                <w:noProof/>
                <w:webHidden/>
              </w:rPr>
              <w:fldChar w:fldCharType="begin"/>
            </w:r>
            <w:r w:rsidR="00A122E6">
              <w:rPr>
                <w:noProof/>
                <w:webHidden/>
              </w:rPr>
              <w:instrText xml:space="preserve"> PAGEREF _Toc107180942 \h </w:instrText>
            </w:r>
            <w:r w:rsidR="00A122E6">
              <w:rPr>
                <w:noProof/>
                <w:webHidden/>
              </w:rPr>
            </w:r>
            <w:r w:rsidR="00A122E6">
              <w:rPr>
                <w:noProof/>
                <w:webHidden/>
              </w:rPr>
              <w:fldChar w:fldCharType="separate"/>
            </w:r>
            <w:r w:rsidR="00A122E6">
              <w:rPr>
                <w:noProof/>
                <w:webHidden/>
              </w:rPr>
              <w:t>2</w:t>
            </w:r>
            <w:r w:rsidR="00A122E6">
              <w:rPr>
                <w:noProof/>
                <w:webHidden/>
              </w:rPr>
              <w:fldChar w:fldCharType="end"/>
            </w:r>
          </w:hyperlink>
        </w:p>
        <w:p w14:paraId="5410A3FF" w14:textId="2484662D" w:rsidR="00A122E6" w:rsidRDefault="00A12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07180943" w:history="1">
            <w:r w:rsidRPr="00D212B9">
              <w:rPr>
                <w:rStyle w:val="Hyperlink"/>
                <w:rFonts w:eastAsia="Times New Roman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04DB2" w14:textId="0946CDC3" w:rsidR="00A122E6" w:rsidRDefault="00A12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07180944" w:history="1">
            <w:r w:rsidRPr="00D212B9">
              <w:rPr>
                <w:rStyle w:val="Hyperlink"/>
                <w:rFonts w:eastAsia="Times New Roman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7A41" w14:textId="60083A9F" w:rsidR="00A122E6" w:rsidRDefault="00A12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07180945" w:history="1">
            <w:r w:rsidRPr="00D212B9">
              <w:rPr>
                <w:rStyle w:val="Hyperlink"/>
                <w:rFonts w:eastAsia="Arial Nova"/>
                <w:noProof/>
              </w:rPr>
              <w:t>Technologies and languages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C1296" w14:textId="1E5DEA95" w:rsidR="00A122E6" w:rsidRDefault="00A122E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bg-BG" w:eastAsia="bg-BG"/>
            </w:rPr>
          </w:pPr>
          <w:hyperlink w:anchor="_Toc107180946" w:history="1">
            <w:r w:rsidRPr="00D212B9">
              <w:rPr>
                <w:rStyle w:val="Hyperlink"/>
                <w:noProof/>
              </w:rPr>
              <w:t>Fuctions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_Toc107180946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4E0F1" w14:textId="5481F1D0" w:rsidR="000E338D" w:rsidRDefault="000E338D">
          <w:r w:rsidRPr="000E338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EEF5511" w14:textId="72B2A62E" w:rsidR="000E338D" w:rsidRDefault="000E338D">
      <w:p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4A9E2D71" w14:textId="77777777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16A8022A" w14:textId="76E84C69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3AF888" w14:textId="40FF731F" w:rsidR="3A0C5ECC" w:rsidRPr="000E338D" w:rsidRDefault="3A0C5ECC" w:rsidP="0097728F">
      <w:pPr>
        <w:pStyle w:val="Heading1"/>
        <w:rPr>
          <w:rFonts w:eastAsia="Times New Roman"/>
          <w:sz w:val="44"/>
          <w:szCs w:val="44"/>
        </w:rPr>
      </w:pPr>
      <w:r w:rsidRPr="000E338D">
        <w:rPr>
          <w:rFonts w:eastAsia="Times New Roman"/>
          <w:sz w:val="44"/>
          <w:szCs w:val="44"/>
        </w:rPr>
        <w:t xml:space="preserve"> </w:t>
      </w:r>
      <w:bookmarkStart w:id="0" w:name="_Toc107180942"/>
      <w:r w:rsidR="000C4B15" w:rsidRPr="000C4B15">
        <w:rPr>
          <w:rFonts w:eastAsia="Times New Roman"/>
          <w:sz w:val="52"/>
          <w:szCs w:val="52"/>
        </w:rPr>
        <w:t>Team</w:t>
      </w:r>
      <w:bookmarkEnd w:id="0"/>
    </w:p>
    <w:p w14:paraId="628ABB68" w14:textId="7BCF7358" w:rsidR="3A0C5ECC" w:rsidRPr="00B25D0C" w:rsidRDefault="3A0C5ECC" w:rsidP="3A0C5ECC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          The people, which are a part of this project, are:</w:t>
      </w:r>
    </w:p>
    <w:p w14:paraId="2A01137B" w14:textId="68791D94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Lubomir Bozukov, 10B class, email - </w:t>
      </w:r>
      <w:hyperlink r:id="rId7">
        <w:r w:rsidRPr="00B25D0C">
          <w:rPr>
            <w:rFonts w:cstheme="minorHAnsi"/>
            <w:color w:val="000000" w:themeColor="text1"/>
            <w:sz w:val="28"/>
            <w:szCs w:val="28"/>
          </w:rPr>
          <w:t>LVBozukov19@codingburgas.bg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</w:t>
      </w:r>
    </w:p>
    <w:p w14:paraId="27A95831" w14:textId="4E67C80F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Georgi Mateev, 10B class, email – </w:t>
      </w:r>
      <w:hyperlink r:id="rId8">
        <w:r w:rsidRPr="00B25D0C">
          <w:rPr>
            <w:rFonts w:cstheme="minorHAnsi"/>
            <w:color w:val="000000" w:themeColor="text1"/>
            <w:sz w:val="28"/>
            <w:szCs w:val="28"/>
          </w:rPr>
          <w:t>GGMateev19@codingburgas.bg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</w:t>
      </w:r>
    </w:p>
    <w:p w14:paraId="4D8AE769" w14:textId="76627639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Bozhidar Boyadzhiev, 9V class, email – </w:t>
      </w:r>
      <w:hyperlink r:id="rId9">
        <w:r w:rsidRPr="00B25D0C">
          <w:rPr>
            <w:rFonts w:cstheme="minorHAnsi"/>
            <w:color w:val="000000" w:themeColor="text1"/>
            <w:sz w:val="28"/>
            <w:szCs w:val="28"/>
          </w:rPr>
          <w:t>BPBoyadzhiev20@codingburgas.bg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</w:t>
      </w:r>
    </w:p>
    <w:p w14:paraId="081A811F" w14:textId="631AEE8F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Mario Zlatev, 9V class, email – </w:t>
      </w:r>
      <w:hyperlink r:id="rId10">
        <w:r w:rsidRPr="00B25D0C">
          <w:rPr>
            <w:rFonts w:cstheme="minorHAnsi"/>
            <w:color w:val="000000" w:themeColor="text1"/>
            <w:sz w:val="28"/>
            <w:szCs w:val="28"/>
          </w:rPr>
          <w:t>MIZlatev20@codingburgas.bg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  </w:t>
      </w:r>
    </w:p>
    <w:p w14:paraId="3AE4A554" w14:textId="0936ABBF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Georgi Zhekov, 9V class, email – </w:t>
      </w:r>
      <w:hyperlink r:id="rId11">
        <w:r w:rsidRPr="00B25D0C">
          <w:rPr>
            <w:rFonts w:cstheme="minorHAnsi"/>
            <w:color w:val="000000" w:themeColor="text1"/>
            <w:sz w:val="28"/>
            <w:szCs w:val="28"/>
          </w:rPr>
          <w:t>GTZhekov20@codingburgas.bg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</w:t>
      </w:r>
    </w:p>
    <w:p w14:paraId="7B599050" w14:textId="4AFB3E0E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Kaloyan Georgiev, 8V class, email – </w:t>
      </w:r>
      <w:hyperlink r:id="rId12">
        <w:r w:rsidRPr="00B25D0C">
          <w:rPr>
            <w:rFonts w:cstheme="minorHAnsi"/>
            <w:color w:val="000000" w:themeColor="text1"/>
            <w:sz w:val="28"/>
            <w:szCs w:val="28"/>
          </w:rPr>
          <w:t>KGGeorgiev21@codingburgas.bg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</w:t>
      </w:r>
    </w:p>
    <w:p w14:paraId="575B95FE" w14:textId="6AE9524D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Martin Stoyanov, 8B class, email – </w:t>
      </w:r>
      <w:hyperlink r:id="rId13">
        <w:r w:rsidRPr="00B25D0C">
          <w:rPr>
            <w:rFonts w:cstheme="minorHAnsi"/>
            <w:color w:val="000000" w:themeColor="text1"/>
            <w:sz w:val="28"/>
            <w:szCs w:val="28"/>
          </w:rPr>
          <w:t>MMStoyanov21@codingburgas.bg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</w:t>
      </w:r>
    </w:p>
    <w:p w14:paraId="53CDA2D6" w14:textId="621B4E16" w:rsidR="3A0C5ECC" w:rsidRPr="00B25D0C" w:rsidRDefault="3A0C5ECC" w:rsidP="0097728F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sz w:val="28"/>
          <w:szCs w:val="28"/>
        </w:rPr>
      </w:pPr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Ivan Dochev ,8B class, email – </w:t>
      </w:r>
      <w:hyperlink r:id="rId14">
        <w:r w:rsidRPr="00B25D0C">
          <w:rPr>
            <w:rFonts w:cstheme="minorHAnsi"/>
            <w:color w:val="000000" w:themeColor="text1"/>
            <w:sz w:val="28"/>
            <w:szCs w:val="28"/>
          </w:rPr>
          <w:t>IDDochev21@codingburgas.bg</w:t>
        </w:r>
      </w:hyperlink>
      <w:r w:rsidRPr="00B25D0C">
        <w:rPr>
          <w:rFonts w:eastAsia="Times New Roman" w:cstheme="minorHAnsi"/>
          <w:color w:val="000000" w:themeColor="text1"/>
          <w:sz w:val="28"/>
          <w:szCs w:val="28"/>
        </w:rPr>
        <w:t xml:space="preserve">                          </w:t>
      </w:r>
    </w:p>
    <w:p w14:paraId="78678B57" w14:textId="77777777" w:rsidR="000E338D" w:rsidRDefault="000E338D" w:rsidP="0097728F">
      <w:pPr>
        <w:pStyle w:val="Heading1"/>
        <w:rPr>
          <w:rFonts w:eastAsia="Times New Roman"/>
          <w:sz w:val="44"/>
          <w:szCs w:val="44"/>
        </w:rPr>
      </w:pPr>
    </w:p>
    <w:p w14:paraId="2B6C6E8D" w14:textId="1D281D1E" w:rsidR="000E338D" w:rsidRPr="00B25D0C" w:rsidRDefault="000E338D" w:rsidP="000E338D">
      <w:pPr>
        <w:pStyle w:val="Heading1"/>
        <w:rPr>
          <w:rFonts w:eastAsia="Times New Roman"/>
          <w:sz w:val="52"/>
          <w:szCs w:val="52"/>
        </w:rPr>
      </w:pPr>
      <w:bookmarkStart w:id="1" w:name="_Toc107180943"/>
      <w:r w:rsidRPr="00B25D0C">
        <w:rPr>
          <w:rFonts w:eastAsia="Times New Roman"/>
          <w:sz w:val="52"/>
          <w:szCs w:val="52"/>
        </w:rPr>
        <w:t>Goal</w:t>
      </w:r>
      <w:bookmarkEnd w:id="1"/>
    </w:p>
    <w:p w14:paraId="1D7F98F6" w14:textId="1950D8C8" w:rsidR="000E338D" w:rsidRPr="008D29CA" w:rsidRDefault="000E338D" w:rsidP="008D29CA">
      <w:pPr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The main goal of our 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>game</w:t>
      </w: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 is to </w:t>
      </w:r>
      <w:r w:rsidR="00B25D0C">
        <w:rPr>
          <w:rFonts w:eastAsia="Times New Roman" w:cstheme="minorHAnsi"/>
          <w:color w:val="000000" w:themeColor="text1"/>
          <w:sz w:val="32"/>
          <w:szCs w:val="32"/>
        </w:rPr>
        <w:t>create a fun experience for the user, while solving puzzles and stimulating critical thinking.</w:t>
      </w:r>
      <w:r w:rsidR="008D29CA" w:rsidRPr="008D29CA">
        <w:rPr>
          <w:rFonts w:eastAsia="Times New Roman" w:cstheme="minorHAnsi"/>
          <w:color w:val="000000" w:themeColor="text1"/>
          <w:sz w:val="28"/>
          <w:szCs w:val="28"/>
        </w:rPr>
        <w:t xml:space="preserve"> </w:t>
      </w:r>
      <w:r w:rsidR="008D29CA">
        <w:rPr>
          <w:rFonts w:eastAsia="Times New Roman" w:cstheme="minorHAnsi"/>
          <w:color w:val="000000" w:themeColor="text1"/>
          <w:sz w:val="32"/>
          <w:szCs w:val="32"/>
        </w:rPr>
        <w:t>V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>arious items are unlocked, and values are assigned to stats of the</w:t>
      </w:r>
      <w:r w:rsidR="008D29CA">
        <w:rPr>
          <w:rFonts w:eastAsia="Times New Roman" w:cstheme="minorHAnsi"/>
          <w:color w:val="000000" w:themeColor="text1"/>
          <w:sz w:val="32"/>
          <w:szCs w:val="32"/>
        </w:rPr>
        <w:t xml:space="preserve"> 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>heroes. In the future, we can add more things and make the game</w:t>
      </w:r>
      <w:r w:rsidR="008D29CA">
        <w:rPr>
          <w:rFonts w:eastAsia="Times New Roman" w:cstheme="minorHAnsi"/>
          <w:color w:val="000000" w:themeColor="text1"/>
          <w:sz w:val="32"/>
          <w:szCs w:val="32"/>
        </w:rPr>
        <w:t xml:space="preserve"> better</w:t>
      </w:r>
      <w:r w:rsidR="008D29CA" w:rsidRPr="008D29CA">
        <w:rPr>
          <w:rFonts w:eastAsia="Times New Roman" w:cstheme="minorHAnsi"/>
          <w:color w:val="000000" w:themeColor="text1"/>
          <w:sz w:val="32"/>
          <w:szCs w:val="32"/>
        </w:rPr>
        <w:t>.</w:t>
      </w:r>
    </w:p>
    <w:p w14:paraId="690D69F6" w14:textId="77777777" w:rsidR="00B25D0C" w:rsidRDefault="00B25D0C" w:rsidP="00B25D0C">
      <w:pPr>
        <w:pStyle w:val="Heading1"/>
        <w:rPr>
          <w:rFonts w:eastAsia="Calibri Light"/>
          <w:sz w:val="44"/>
          <w:szCs w:val="44"/>
        </w:rPr>
      </w:pPr>
    </w:p>
    <w:p w14:paraId="680D8034" w14:textId="007F55F1" w:rsidR="000E338D" w:rsidRPr="00A122E6" w:rsidRDefault="000E338D" w:rsidP="00B25D0C">
      <w:pPr>
        <w:pStyle w:val="Heading1"/>
        <w:rPr>
          <w:rFonts w:eastAsia="Times New Roman"/>
          <w:sz w:val="52"/>
          <w:szCs w:val="52"/>
        </w:rPr>
      </w:pPr>
      <w:bookmarkStart w:id="2" w:name="_Toc107180944"/>
      <w:r w:rsidRPr="00A122E6">
        <w:rPr>
          <w:rFonts w:eastAsia="Times New Roman"/>
          <w:sz w:val="52"/>
          <w:szCs w:val="52"/>
        </w:rPr>
        <w:t>T</w:t>
      </w:r>
      <w:r w:rsidR="00A122E6" w:rsidRPr="00A122E6">
        <w:rPr>
          <w:rFonts w:eastAsia="Times New Roman"/>
          <w:sz w:val="52"/>
          <w:szCs w:val="52"/>
        </w:rPr>
        <w:t>ask</w:t>
      </w:r>
      <w:bookmarkEnd w:id="2"/>
    </w:p>
    <w:p w14:paraId="1B4451B4" w14:textId="77777777" w:rsidR="00EA7F94" w:rsidRDefault="000E338D" w:rsidP="00EA7F94">
      <w:pPr>
        <w:spacing w:line="276" w:lineRule="auto"/>
        <w:jc w:val="both"/>
        <w:rPr>
          <w:rFonts w:eastAsia="Times New Roman" w:cstheme="minorHAnsi"/>
          <w:color w:val="000000" w:themeColor="text1"/>
          <w:sz w:val="32"/>
          <w:szCs w:val="32"/>
        </w:rPr>
      </w:pPr>
      <w:r w:rsidRPr="00B25D0C">
        <w:rPr>
          <w:rFonts w:eastAsia="Times New Roman" w:cstheme="minorHAnsi"/>
          <w:color w:val="000000" w:themeColor="text1"/>
          <w:sz w:val="32"/>
          <w:szCs w:val="32"/>
        </w:rPr>
        <w:t xml:space="preserve">We made a meeting and decided on the idea. We created a design and started working on the site. We also started working </w:t>
      </w:r>
      <w:r w:rsidRPr="00B25D0C">
        <w:rPr>
          <w:rFonts w:eastAsia="Times New Roman" w:cstheme="minorHAnsi"/>
          <w:color w:val="000000" w:themeColor="text1"/>
          <w:sz w:val="36"/>
          <w:szCs w:val="36"/>
        </w:rPr>
        <w:t xml:space="preserve">on the game. </w:t>
      </w:r>
      <w:r w:rsidRPr="008D29CA">
        <w:rPr>
          <w:rFonts w:eastAsia="Times New Roman" w:cstheme="minorHAnsi"/>
          <w:color w:val="000000" w:themeColor="text1"/>
          <w:sz w:val="32"/>
          <w:szCs w:val="32"/>
        </w:rPr>
        <w:t>Although there were some issues at first, we managed to succeed with our task.</w:t>
      </w:r>
      <w:bookmarkStart w:id="3" w:name="_Toc1189532786"/>
    </w:p>
    <w:p w14:paraId="7680D568" w14:textId="43DF3526" w:rsidR="008D29CA" w:rsidRPr="00EA7F94" w:rsidRDefault="008D29CA" w:rsidP="00A122E6">
      <w:pPr>
        <w:pStyle w:val="Heading1"/>
        <w:rPr>
          <w:rFonts w:eastAsia="Times New Roman" w:cstheme="minorHAnsi"/>
          <w:color w:val="000000" w:themeColor="text1"/>
          <w:sz w:val="36"/>
          <w:szCs w:val="36"/>
        </w:rPr>
      </w:pPr>
      <w:r w:rsidRPr="018F1394">
        <w:rPr>
          <w:rFonts w:ascii="Arial Nova" w:eastAsia="Arial Nova" w:hAnsi="Arial Nova" w:cs="Arial Nova"/>
          <w:color w:val="002060"/>
          <w:sz w:val="14"/>
          <w:szCs w:val="14"/>
        </w:rPr>
        <w:lastRenderedPageBreak/>
        <w:t xml:space="preserve"> </w:t>
      </w:r>
      <w:bookmarkStart w:id="4" w:name="_Toc107180945"/>
      <w:r w:rsidRPr="00A122E6">
        <w:rPr>
          <w:rFonts w:eastAsia="Arial Nova"/>
          <w:sz w:val="52"/>
          <w:szCs w:val="52"/>
        </w:rPr>
        <w:t>Technologies and languages used</w:t>
      </w:r>
      <w:bookmarkEnd w:id="3"/>
      <w:bookmarkEnd w:id="4"/>
    </w:p>
    <w:p w14:paraId="70F583D7" w14:textId="1BD45A9F" w:rsidR="008D29CA" w:rsidRP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Teams </w:t>
      </w:r>
    </w:p>
    <w:p w14:paraId="3CA5339E" w14:textId="78D29360" w:rsidR="008D29CA" w:rsidRP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Visual Studio Code</w:t>
      </w:r>
    </w:p>
    <w:p w14:paraId="05C05D09" w14:textId="26FF2BED" w:rsidR="008D29CA" w:rsidRPr="00EA7F94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Visual Studio</w:t>
      </w:r>
    </w:p>
    <w:p w14:paraId="2644EC28" w14:textId="6C9A9915" w:rsidR="00EA7F94" w:rsidRPr="00EA7F94" w:rsidRDefault="00EA7F94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PHP</w:t>
      </w:r>
    </w:p>
    <w:p w14:paraId="01EFAE66" w14:textId="47B37DBA" w:rsidR="00EA7F94" w:rsidRPr="007A64B7" w:rsidRDefault="007A64B7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proofErr w:type="spellStart"/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RainTPL</w:t>
      </w:r>
      <w:proofErr w:type="spellEnd"/>
    </w:p>
    <w:p w14:paraId="4BEB11B3" w14:textId="6DB8126E" w:rsidR="007A64B7" w:rsidRDefault="007A64B7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Git</w:t>
      </w:r>
    </w:p>
    <w:p w14:paraId="15CFD288" w14:textId="2782FEEE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GitHub </w:t>
      </w:r>
    </w:p>
    <w:p w14:paraId="60CC75F5" w14:textId="7B19CAB8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Word </w:t>
      </w:r>
    </w:p>
    <w:p w14:paraId="1ED62DF2" w14:textId="042784AE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PowerPoint </w:t>
      </w:r>
    </w:p>
    <w:p w14:paraId="19AD4CA5" w14:textId="02013A55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HTML </w:t>
      </w:r>
    </w:p>
    <w:p w14:paraId="28622478" w14:textId="0EF90353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CSS </w:t>
      </w:r>
    </w:p>
    <w:p w14:paraId="581DD0DB" w14:textId="49A80A22" w:rsidR="008D29CA" w:rsidRDefault="008D29CA" w:rsidP="008D29CA">
      <w:pPr>
        <w:pStyle w:val="ListParagraph"/>
        <w:numPr>
          <w:ilvl w:val="0"/>
          <w:numId w:val="4"/>
        </w:num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 w:rsidRPr="48854043"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 xml:space="preserve">JavaScript </w:t>
      </w:r>
    </w:p>
    <w:p w14:paraId="4E99A413" w14:textId="2D919891" w:rsidR="007A64B7" w:rsidRDefault="007A64B7" w:rsidP="008D29CA">
      <w:pPr>
        <w:pStyle w:val="ListParagraph"/>
        <w:numPr>
          <w:ilvl w:val="0"/>
          <w:numId w:val="4"/>
        </w:num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Photoshop</w:t>
      </w:r>
    </w:p>
    <w:p w14:paraId="4596BD3B" w14:textId="5C62EA4B" w:rsidR="007A64B7" w:rsidRDefault="007A64B7" w:rsidP="008D29CA">
      <w:pPr>
        <w:pStyle w:val="ListParagraph"/>
        <w:numPr>
          <w:ilvl w:val="0"/>
          <w:numId w:val="4"/>
        </w:numPr>
        <w:spacing w:line="360" w:lineRule="auto"/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</w:pPr>
      <w:r>
        <w:rPr>
          <w:rFonts w:ascii="Calibri Light" w:eastAsia="Calibri Light" w:hAnsi="Calibri Light" w:cs="Calibri Light"/>
          <w:color w:val="2F5496" w:themeColor="accent1" w:themeShade="BF"/>
          <w:sz w:val="32"/>
          <w:szCs w:val="32"/>
        </w:rPr>
        <w:t>Figma</w:t>
      </w:r>
    </w:p>
    <w:p w14:paraId="1A4DA4AF" w14:textId="77777777" w:rsidR="007A64B7" w:rsidRDefault="007A64B7" w:rsidP="0097728F">
      <w:pPr>
        <w:pStyle w:val="Heading1"/>
        <w:rPr>
          <w:rStyle w:val="Heading1Char"/>
          <w:sz w:val="44"/>
          <w:szCs w:val="44"/>
        </w:rPr>
      </w:pPr>
      <w:r>
        <w:rPr>
          <w:rStyle w:val="Heading1Char"/>
          <w:sz w:val="44"/>
          <w:szCs w:val="44"/>
        </w:rPr>
        <w:br w:type="page"/>
      </w:r>
    </w:p>
    <w:p w14:paraId="68D6A687" w14:textId="2DEDE3EC" w:rsidR="3A0C5ECC" w:rsidRPr="007A64B7" w:rsidRDefault="3A0C5ECC" w:rsidP="0097728F">
      <w:pPr>
        <w:pStyle w:val="Heading1"/>
        <w:rPr>
          <w:sz w:val="40"/>
          <w:szCs w:val="40"/>
        </w:rPr>
      </w:pPr>
      <w:bookmarkStart w:id="5" w:name="_Toc107180946"/>
      <w:proofErr w:type="spellStart"/>
      <w:r w:rsidRPr="007A64B7">
        <w:rPr>
          <w:rStyle w:val="Heading1Char"/>
          <w:sz w:val="52"/>
          <w:szCs w:val="52"/>
        </w:rPr>
        <w:lastRenderedPageBreak/>
        <w:t>Fuctions</w:t>
      </w:r>
      <w:bookmarkEnd w:id="5"/>
      <w:proofErr w:type="spellEnd"/>
    </w:p>
    <w:p w14:paraId="604FCAD6" w14:textId="7C65C44D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tbl>
      <w:tblPr>
        <w:tblStyle w:val="GridTable4-Accent2"/>
        <w:tblW w:w="9418" w:type="dxa"/>
        <w:tblLayout w:type="fixed"/>
        <w:tblLook w:val="06A0" w:firstRow="1" w:lastRow="0" w:firstColumn="1" w:lastColumn="0" w:noHBand="1" w:noVBand="1"/>
      </w:tblPr>
      <w:tblGrid>
        <w:gridCol w:w="4709"/>
        <w:gridCol w:w="4709"/>
      </w:tblGrid>
      <w:tr w:rsidR="3A0C5ECC" w14:paraId="64DCA2E2" w14:textId="77777777" w:rsidTr="000E3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3E042649" w14:textId="578B61EF" w:rsidR="3A0C5ECC" w:rsidRDefault="3A0C5ECC" w:rsidP="3A0C5ECC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3A0C5ECC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  <w:t>Functions</w:t>
            </w:r>
          </w:p>
        </w:tc>
        <w:tc>
          <w:tcPr>
            <w:tcW w:w="4709" w:type="dxa"/>
          </w:tcPr>
          <w:p w14:paraId="522D34A9" w14:textId="1A728587" w:rsidR="3A0C5ECC" w:rsidRDefault="3A0C5ECC" w:rsidP="3A0C5E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3A0C5ECC">
              <w:rPr>
                <w:rFonts w:ascii="Times New Roman" w:eastAsia="Times New Roman" w:hAnsi="Times New Roman" w:cs="Times New Roman"/>
                <w:b w:val="0"/>
                <w:bCs w:val="0"/>
                <w:sz w:val="32"/>
                <w:szCs w:val="32"/>
              </w:rPr>
              <w:t>Designation</w:t>
            </w:r>
          </w:p>
        </w:tc>
      </w:tr>
      <w:tr w:rsidR="3A0C5ECC" w14:paraId="790B12F7" w14:textId="77777777" w:rsidTr="000E338D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2074CD87" w14:textId="7CC62C66" w:rsidR="3A0C5ECC" w:rsidRPr="00803B18" w:rsidRDefault="3A0C5ECC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gotoxy</w:t>
            </w:r>
            <w:proofErr w:type="spell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26C45AC1" w14:textId="5BA83F44" w:rsidR="3A0C5ECC" w:rsidRPr="00803B18" w:rsidRDefault="3A0C5ECC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Choose the coordinates</w:t>
            </w:r>
          </w:p>
          <w:p w14:paraId="03B6655C" w14:textId="14737187" w:rsidR="3A0C5ECC" w:rsidRPr="00803B18" w:rsidRDefault="3A0C5ECC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where to draw elements or text.</w:t>
            </w:r>
          </w:p>
        </w:tc>
      </w:tr>
      <w:tr w:rsidR="3A0C5ECC" w14:paraId="4ECA66A6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09DB9F55" w14:textId="3E0CA1B1" w:rsidR="3A0C5ECC" w:rsidRPr="00803B18" w:rsidRDefault="3A0C5ECC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colorSelection</w:t>
            </w:r>
            <w:proofErr w:type="spell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(</w:t>
            </w:r>
            <w:proofErr w:type="gram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77C278FB" w14:textId="0B0B33A3" w:rsidR="3A0C5ECC" w:rsidRPr="00803B18" w:rsidRDefault="3A0C5ECC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Changes the color of the text.</w:t>
            </w:r>
          </w:p>
        </w:tc>
      </w:tr>
      <w:tr w:rsidR="3A0C5ECC" w14:paraId="54A959C7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34B09995" w14:textId="3D9CF652" w:rsidR="3A0C5ECC" w:rsidRPr="00803B18" w:rsidRDefault="3A0C5ECC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mainMenu();</w:t>
            </w:r>
          </w:p>
        </w:tc>
        <w:tc>
          <w:tcPr>
            <w:tcW w:w="4709" w:type="dxa"/>
          </w:tcPr>
          <w:p w14:paraId="0AA38394" w14:textId="6A5AAC6B" w:rsidR="3A0C5ECC" w:rsidRPr="00803B18" w:rsidRDefault="3A0C5ECC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Prints the main menu of the game.</w:t>
            </w:r>
          </w:p>
        </w:tc>
      </w:tr>
      <w:tr w:rsidR="007A64B7" w14:paraId="47B755A2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07F680E9" w14:textId="40D4FE2E" w:rsidR="007A64B7" w:rsidRPr="00803B18" w:rsidRDefault="007A64B7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gramStart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game(</w:t>
            </w:r>
            <w:proofErr w:type="gram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16BC0FD0" w14:textId="1F894EA2" w:rsidR="007A64B7" w:rsidRPr="00803B18" w:rsidRDefault="007A64B7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 w:rsidRPr="00803B18"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This is the introduction to the game.</w:t>
            </w:r>
          </w:p>
        </w:tc>
      </w:tr>
      <w:tr w:rsidR="007A64B7" w14:paraId="30DC4353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5FBDC5A0" w14:textId="27329B05" w:rsidR="007A64B7" w:rsidRPr="00803B18" w:rsidRDefault="007A64B7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gramStart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jungle(</w:t>
            </w:r>
            <w:proofErr w:type="gramEnd"/>
            <w:r w:rsidRPr="00803B18"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0E53687D" w14:textId="007CD6CC" w:rsidR="007A64B7" w:rsidRPr="00803B18" w:rsidRDefault="002133E2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Here is the jungle section of the game.</w:t>
            </w:r>
          </w:p>
        </w:tc>
      </w:tr>
      <w:tr w:rsidR="002133E2" w14:paraId="30D528B7" w14:textId="77777777" w:rsidTr="000E338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9" w:type="dxa"/>
          </w:tcPr>
          <w:p w14:paraId="639F0B2C" w14:textId="1E313692" w:rsidR="002133E2" w:rsidRPr="00803B18" w:rsidRDefault="002133E2" w:rsidP="3A0C5ECC">
            <w:pP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cave(</w:t>
            </w:r>
            <w:proofErr w:type="gramEnd"/>
            <w:r>
              <w:rPr>
                <w:rFonts w:asciiTheme="majorHAnsi" w:eastAsia="Times New Roman" w:hAnsiTheme="majorHAnsi" w:cstheme="majorHAnsi"/>
                <w:b w:val="0"/>
                <w:bCs w:val="0"/>
                <w:color w:val="000000" w:themeColor="text1"/>
                <w:sz w:val="32"/>
                <w:szCs w:val="32"/>
              </w:rPr>
              <w:t>);</w:t>
            </w:r>
          </w:p>
        </w:tc>
        <w:tc>
          <w:tcPr>
            <w:tcW w:w="4709" w:type="dxa"/>
          </w:tcPr>
          <w:p w14:paraId="677C910A" w14:textId="6B80F7E5" w:rsidR="002133E2" w:rsidRDefault="002133E2" w:rsidP="3A0C5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</w:pPr>
            <w:r>
              <w:rPr>
                <w:rFonts w:asciiTheme="majorHAnsi" w:eastAsia="Times New Roman" w:hAnsiTheme="majorHAnsi" w:cstheme="majorHAnsi"/>
                <w:color w:val="000000" w:themeColor="text1"/>
                <w:sz w:val="32"/>
                <w:szCs w:val="32"/>
              </w:rPr>
              <w:t>Here is the cave section of the game.</w:t>
            </w:r>
          </w:p>
        </w:tc>
      </w:tr>
    </w:tbl>
    <w:p w14:paraId="4532D358" w14:textId="6524DCAA" w:rsidR="3A0C5ECC" w:rsidRDefault="3A0C5ECC" w:rsidP="3A0C5EC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0971B59" w14:textId="52324E35" w:rsidR="3A0C5ECC" w:rsidRDefault="00AC75A9" w:rsidP="3A0C5ECC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99B29E" wp14:editId="41878BEA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5991225" cy="3859530"/>
            <wp:effectExtent l="0" t="0" r="9525" b="762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3A0C5ECC" w:rsidSect="0097728F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6FC72" w14:textId="77777777" w:rsidR="006C777A" w:rsidRDefault="006C777A" w:rsidP="0097728F">
      <w:pPr>
        <w:spacing w:after="0" w:line="240" w:lineRule="auto"/>
      </w:pPr>
      <w:r>
        <w:separator/>
      </w:r>
    </w:p>
  </w:endnote>
  <w:endnote w:type="continuationSeparator" w:id="0">
    <w:p w14:paraId="64B50324" w14:textId="77777777" w:rsidR="006C777A" w:rsidRDefault="006C777A" w:rsidP="0097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7048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E1F464" w14:textId="489ACAA0" w:rsidR="0097728F" w:rsidRDefault="009772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5BD541" w14:textId="77777777" w:rsidR="0097728F" w:rsidRDefault="00977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8E9D1" w14:textId="77777777" w:rsidR="006C777A" w:rsidRDefault="006C777A" w:rsidP="0097728F">
      <w:pPr>
        <w:spacing w:after="0" w:line="240" w:lineRule="auto"/>
      </w:pPr>
      <w:r>
        <w:separator/>
      </w:r>
    </w:p>
  </w:footnote>
  <w:footnote w:type="continuationSeparator" w:id="0">
    <w:p w14:paraId="7ABD8D07" w14:textId="77777777" w:rsidR="006C777A" w:rsidRDefault="006C777A" w:rsidP="00977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EE8F"/>
    <w:multiLevelType w:val="hybridMultilevel"/>
    <w:tmpl w:val="FFFFFFFF"/>
    <w:lvl w:ilvl="0" w:tplc="143473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7C58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BEDB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D46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CA2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388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0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C0B6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3AF5A"/>
    <w:multiLevelType w:val="hybridMultilevel"/>
    <w:tmpl w:val="FFFFFFFF"/>
    <w:lvl w:ilvl="0" w:tplc="3C444A5A">
      <w:start w:val="1"/>
      <w:numFmt w:val="decimal"/>
      <w:lvlText w:val="%1."/>
      <w:lvlJc w:val="left"/>
      <w:pPr>
        <w:ind w:left="720" w:hanging="360"/>
      </w:pPr>
    </w:lvl>
    <w:lvl w:ilvl="1" w:tplc="D794E554">
      <w:start w:val="1"/>
      <w:numFmt w:val="lowerLetter"/>
      <w:lvlText w:val="%2."/>
      <w:lvlJc w:val="left"/>
      <w:pPr>
        <w:ind w:left="1440" w:hanging="360"/>
      </w:pPr>
    </w:lvl>
    <w:lvl w:ilvl="2" w:tplc="4A54DB6E">
      <w:start w:val="1"/>
      <w:numFmt w:val="lowerRoman"/>
      <w:lvlText w:val="%3."/>
      <w:lvlJc w:val="right"/>
      <w:pPr>
        <w:ind w:left="2160" w:hanging="180"/>
      </w:pPr>
    </w:lvl>
    <w:lvl w:ilvl="3" w:tplc="92263D0E">
      <w:start w:val="1"/>
      <w:numFmt w:val="decimal"/>
      <w:lvlText w:val="%4."/>
      <w:lvlJc w:val="left"/>
      <w:pPr>
        <w:ind w:left="2880" w:hanging="360"/>
      </w:pPr>
    </w:lvl>
    <w:lvl w:ilvl="4" w:tplc="C07C08C6">
      <w:start w:val="1"/>
      <w:numFmt w:val="lowerLetter"/>
      <w:lvlText w:val="%5."/>
      <w:lvlJc w:val="left"/>
      <w:pPr>
        <w:ind w:left="3600" w:hanging="360"/>
      </w:pPr>
    </w:lvl>
    <w:lvl w:ilvl="5" w:tplc="CDF4A128">
      <w:start w:val="1"/>
      <w:numFmt w:val="lowerRoman"/>
      <w:lvlText w:val="%6."/>
      <w:lvlJc w:val="right"/>
      <w:pPr>
        <w:ind w:left="4320" w:hanging="180"/>
      </w:pPr>
    </w:lvl>
    <w:lvl w:ilvl="6" w:tplc="18F499D2">
      <w:start w:val="1"/>
      <w:numFmt w:val="decimal"/>
      <w:lvlText w:val="%7."/>
      <w:lvlJc w:val="left"/>
      <w:pPr>
        <w:ind w:left="5040" w:hanging="360"/>
      </w:pPr>
    </w:lvl>
    <w:lvl w:ilvl="7" w:tplc="83E0B3D0">
      <w:start w:val="1"/>
      <w:numFmt w:val="lowerLetter"/>
      <w:lvlText w:val="%8."/>
      <w:lvlJc w:val="left"/>
      <w:pPr>
        <w:ind w:left="5760" w:hanging="360"/>
      </w:pPr>
    </w:lvl>
    <w:lvl w:ilvl="8" w:tplc="C4EE86E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FC73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7E1D769E"/>
    <w:multiLevelType w:val="hybridMultilevel"/>
    <w:tmpl w:val="FFFFFFFF"/>
    <w:lvl w:ilvl="0" w:tplc="BC24236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772B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1E5F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58B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5C8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AC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5A7B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96220">
    <w:abstractNumId w:val="0"/>
  </w:num>
  <w:num w:numId="2" w16cid:durableId="1882399458">
    <w:abstractNumId w:val="1"/>
  </w:num>
  <w:num w:numId="3" w16cid:durableId="843476095">
    <w:abstractNumId w:val="2"/>
  </w:num>
  <w:num w:numId="4" w16cid:durableId="1430151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B2BC91"/>
    <w:rsid w:val="000C4B15"/>
    <w:rsid w:val="000E338D"/>
    <w:rsid w:val="00124448"/>
    <w:rsid w:val="002133E2"/>
    <w:rsid w:val="0038066F"/>
    <w:rsid w:val="003F7155"/>
    <w:rsid w:val="005D61A7"/>
    <w:rsid w:val="006C777A"/>
    <w:rsid w:val="007A64B7"/>
    <w:rsid w:val="00803B18"/>
    <w:rsid w:val="008707F0"/>
    <w:rsid w:val="008C754D"/>
    <w:rsid w:val="008D29CA"/>
    <w:rsid w:val="0097728F"/>
    <w:rsid w:val="009D3ABB"/>
    <w:rsid w:val="00A122E6"/>
    <w:rsid w:val="00AC75A9"/>
    <w:rsid w:val="00B25D0C"/>
    <w:rsid w:val="00D778F1"/>
    <w:rsid w:val="00EA7F94"/>
    <w:rsid w:val="0178C73D"/>
    <w:rsid w:val="02F5011D"/>
    <w:rsid w:val="04B067FF"/>
    <w:rsid w:val="04CFB67F"/>
    <w:rsid w:val="0618B9B1"/>
    <w:rsid w:val="07DDBE56"/>
    <w:rsid w:val="088DB94A"/>
    <w:rsid w:val="0B902703"/>
    <w:rsid w:val="0BC55A0C"/>
    <w:rsid w:val="0BD2C012"/>
    <w:rsid w:val="0FD79564"/>
    <w:rsid w:val="118C8E22"/>
    <w:rsid w:val="12037AC1"/>
    <w:rsid w:val="12CA8EAE"/>
    <w:rsid w:val="140555FE"/>
    <w:rsid w:val="156C3C52"/>
    <w:rsid w:val="17561F1D"/>
    <w:rsid w:val="196E6BC3"/>
    <w:rsid w:val="1AD5A093"/>
    <w:rsid w:val="1B3DBAD3"/>
    <w:rsid w:val="20112BF6"/>
    <w:rsid w:val="21917715"/>
    <w:rsid w:val="22E0B278"/>
    <w:rsid w:val="22FC25AC"/>
    <w:rsid w:val="2664E838"/>
    <w:rsid w:val="27CF96CF"/>
    <w:rsid w:val="296B6730"/>
    <w:rsid w:val="2A43B6EF"/>
    <w:rsid w:val="2F256D91"/>
    <w:rsid w:val="2FA60D23"/>
    <w:rsid w:val="3003DCF8"/>
    <w:rsid w:val="30C13DF2"/>
    <w:rsid w:val="30E8C1F9"/>
    <w:rsid w:val="3284925A"/>
    <w:rsid w:val="3458D998"/>
    <w:rsid w:val="348D04EF"/>
    <w:rsid w:val="35BC331C"/>
    <w:rsid w:val="3816DC63"/>
    <w:rsid w:val="3A0C5ECC"/>
    <w:rsid w:val="3C2B74A0"/>
    <w:rsid w:val="3E00AD65"/>
    <w:rsid w:val="3EF37ED1"/>
    <w:rsid w:val="3F14237F"/>
    <w:rsid w:val="41BDBEA9"/>
    <w:rsid w:val="427F30E2"/>
    <w:rsid w:val="441B0143"/>
    <w:rsid w:val="467727F6"/>
    <w:rsid w:val="476BCA62"/>
    <w:rsid w:val="4C3F3B85"/>
    <w:rsid w:val="4DC1E389"/>
    <w:rsid w:val="4F5DB3EA"/>
    <w:rsid w:val="5004E1DF"/>
    <w:rsid w:val="5431250D"/>
    <w:rsid w:val="544A4D6A"/>
    <w:rsid w:val="55406D42"/>
    <w:rsid w:val="56A37EC5"/>
    <w:rsid w:val="56DD93D1"/>
    <w:rsid w:val="58F48A49"/>
    <w:rsid w:val="59049630"/>
    <w:rsid w:val="5B4F820C"/>
    <w:rsid w:val="5D72BB2D"/>
    <w:rsid w:val="610EC89C"/>
    <w:rsid w:val="62AB7876"/>
    <w:rsid w:val="644748D7"/>
    <w:rsid w:val="65455635"/>
    <w:rsid w:val="65EB06BE"/>
    <w:rsid w:val="66B2BC91"/>
    <w:rsid w:val="66E12696"/>
    <w:rsid w:val="694935E3"/>
    <w:rsid w:val="6B4C7D79"/>
    <w:rsid w:val="6D10EAA6"/>
    <w:rsid w:val="73BFA99E"/>
    <w:rsid w:val="753FF4BD"/>
    <w:rsid w:val="7782F313"/>
    <w:rsid w:val="7A1365E0"/>
    <w:rsid w:val="7CBE7E76"/>
    <w:rsid w:val="7D065F2A"/>
    <w:rsid w:val="7F0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2BC91"/>
  <w15:chartTrackingRefBased/>
  <w15:docId w15:val="{D52B23F6-07D7-4E7E-906D-6363874D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28F"/>
  </w:style>
  <w:style w:type="paragraph" w:styleId="Heading1">
    <w:name w:val="heading 1"/>
    <w:basedOn w:val="Normal"/>
    <w:next w:val="Normal"/>
    <w:link w:val="Heading1Char"/>
    <w:uiPriority w:val="9"/>
    <w:qFormat/>
    <w:rsid w:val="009772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9772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728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28F"/>
  </w:style>
  <w:style w:type="paragraph" w:styleId="Footer">
    <w:name w:val="footer"/>
    <w:basedOn w:val="Normal"/>
    <w:link w:val="FooterChar"/>
    <w:uiPriority w:val="99"/>
    <w:unhideWhenUsed/>
    <w:rsid w:val="009772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28F"/>
  </w:style>
  <w:style w:type="character" w:customStyle="1" w:styleId="Heading1Char">
    <w:name w:val="Heading 1 Char"/>
    <w:basedOn w:val="DefaultParagraphFont"/>
    <w:link w:val="Heading1"/>
    <w:uiPriority w:val="9"/>
    <w:rsid w:val="009772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338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33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GMateev19@codingburgas.bg" TargetMode="External"/><Relationship Id="rId13" Type="http://schemas.openxmlformats.org/officeDocument/2006/relationships/hyperlink" Target="mailto:MMStoyanov21@codingburgas.b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VBozukov19@codingburgas.bg" TargetMode="External"/><Relationship Id="rId12" Type="http://schemas.openxmlformats.org/officeDocument/2006/relationships/hyperlink" Target="mailto:KGGeorgiev21@codingburgas.b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TZhekov20@codingburgas.b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mailto:MIZlatev20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PBoyadzhiev20@codingburgas.bg" TargetMode="External"/><Relationship Id="rId14" Type="http://schemas.openxmlformats.org/officeDocument/2006/relationships/hyperlink" Target="mailto:IDDochev21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Pirate’s cove</dc:title>
  <dc:subject/>
  <dc:creator>Георги Георгиев Матеев</dc:creator>
  <cp:keywords/>
  <dc:description/>
  <cp:lastModifiedBy>Mario Zlatev</cp:lastModifiedBy>
  <cp:revision>2</cp:revision>
  <dcterms:created xsi:type="dcterms:W3CDTF">2022-06-26T21:09:00Z</dcterms:created>
  <dcterms:modified xsi:type="dcterms:W3CDTF">2022-06-26T21:09:00Z</dcterms:modified>
</cp:coreProperties>
</file>