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CF92F" w14:textId="77777777" w:rsidR="00B87A3C" w:rsidRDefault="0041379D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1584" behindDoc="1" locked="0" layoutInCell="0" allowOverlap="1" wp14:anchorId="5D2CFADF" wp14:editId="5D2CFAE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3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5" w14:textId="77777777" w:rsidR="00B87A3C" w:rsidRDefault="00B87A3C">
      <w:pPr>
        <w:spacing w:line="354" w:lineRule="exact"/>
        <w:rPr>
          <w:sz w:val="24"/>
          <w:szCs w:val="24"/>
        </w:rPr>
      </w:pPr>
    </w:p>
    <w:p w14:paraId="5D2CF936" w14:textId="77777777" w:rsidR="00B87A3C" w:rsidRDefault="0041379D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437C81"/>
          <w:sz w:val="56"/>
          <w:szCs w:val="56"/>
        </w:rPr>
        <w:t>VALUE PROPOSITION:</w:t>
      </w:r>
    </w:p>
    <w:p w14:paraId="5D2CF937" w14:textId="77777777" w:rsidR="00B87A3C" w:rsidRDefault="00B87A3C">
      <w:pPr>
        <w:spacing w:line="96" w:lineRule="exact"/>
        <w:rPr>
          <w:sz w:val="24"/>
          <w:szCs w:val="24"/>
        </w:rPr>
      </w:pPr>
    </w:p>
    <w:p w14:paraId="5D2CF938" w14:textId="77777777" w:rsidR="00B87A3C" w:rsidRDefault="0041379D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437C81"/>
          <w:sz w:val="48"/>
          <w:szCs w:val="48"/>
        </w:rPr>
        <w:t>{{</w:t>
      </w:r>
      <w:proofErr w:type="spellStart"/>
      <w:r>
        <w:rPr>
          <w:rFonts w:ascii="Arial" w:eastAsia="Arial" w:hAnsi="Arial" w:cs="Arial"/>
          <w:color w:val="437C81"/>
          <w:sz w:val="48"/>
          <w:szCs w:val="48"/>
        </w:rPr>
        <w:t>value_proposition</w:t>
      </w:r>
      <w:proofErr w:type="spellEnd"/>
      <w:r>
        <w:rPr>
          <w:rFonts w:ascii="Arial" w:eastAsia="Arial" w:hAnsi="Arial" w:cs="Arial"/>
          <w:color w:val="437C81"/>
          <w:sz w:val="48"/>
          <w:szCs w:val="48"/>
        </w:rPr>
        <w:t>}}</w:t>
      </w:r>
    </w:p>
    <w:p w14:paraId="5D2CF93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3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6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7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8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4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6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7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8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9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A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B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C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D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E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5F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0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1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2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3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4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5" w14:textId="77777777" w:rsidR="00B87A3C" w:rsidRDefault="00B87A3C">
      <w:pPr>
        <w:spacing w:line="200" w:lineRule="exact"/>
        <w:rPr>
          <w:sz w:val="24"/>
          <w:szCs w:val="24"/>
        </w:rPr>
      </w:pPr>
    </w:p>
    <w:p w14:paraId="5D2CF966" w14:textId="77777777" w:rsidR="00B87A3C" w:rsidRDefault="00B87A3C">
      <w:pPr>
        <w:spacing w:line="235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0"/>
        <w:gridCol w:w="2420"/>
        <w:gridCol w:w="40"/>
      </w:tblGrid>
      <w:tr w:rsidR="00B87A3C" w14:paraId="5D2CF969" w14:textId="77777777">
        <w:trPr>
          <w:trHeight w:val="326"/>
        </w:trPr>
        <w:tc>
          <w:tcPr>
            <w:tcW w:w="8200" w:type="dxa"/>
            <w:vAlign w:val="bottom"/>
          </w:tcPr>
          <w:p w14:paraId="5D2CF967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Presented to: {{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client_name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}}</w:t>
            </w:r>
          </w:p>
        </w:tc>
        <w:tc>
          <w:tcPr>
            <w:tcW w:w="2440" w:type="dxa"/>
            <w:gridSpan w:val="2"/>
            <w:vAlign w:val="bottom"/>
          </w:tcPr>
          <w:p w14:paraId="5D2CF968" w14:textId="77777777" w:rsidR="00B87A3C" w:rsidRDefault="0041379D">
            <w:pPr>
              <w:ind w:left="7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41848E"/>
                <w:w w:val="98"/>
                <w:sz w:val="24"/>
                <w:szCs w:val="24"/>
              </w:rPr>
              <w:t>{{</w:t>
            </w:r>
            <w:proofErr w:type="spellStart"/>
            <w:r>
              <w:rPr>
                <w:rFonts w:ascii="Arial" w:eastAsia="Arial" w:hAnsi="Arial" w:cs="Arial"/>
                <w:color w:val="41848E"/>
                <w:w w:val="98"/>
                <w:sz w:val="24"/>
                <w:szCs w:val="24"/>
              </w:rPr>
              <w:t>quote_date</w:t>
            </w:r>
            <w:proofErr w:type="spellEnd"/>
            <w:r>
              <w:rPr>
                <w:rFonts w:ascii="Arial" w:eastAsia="Arial" w:hAnsi="Arial" w:cs="Arial"/>
                <w:color w:val="41848E"/>
                <w:w w:val="98"/>
                <w:sz w:val="24"/>
                <w:szCs w:val="24"/>
              </w:rPr>
              <w:t>}}</w:t>
            </w:r>
          </w:p>
        </w:tc>
      </w:tr>
      <w:tr w:rsidR="00B87A3C" w14:paraId="5D2CF96D" w14:textId="77777777">
        <w:trPr>
          <w:trHeight w:val="370"/>
        </w:trPr>
        <w:tc>
          <w:tcPr>
            <w:tcW w:w="8200" w:type="dxa"/>
            <w:vAlign w:val="bottom"/>
          </w:tcPr>
          <w:p w14:paraId="5D2CF96A" w14:textId="77777777" w:rsidR="00B87A3C" w:rsidRDefault="0041379D">
            <w:pPr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{{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client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_company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41848E"/>
                <w:sz w:val="24"/>
                <w:szCs w:val="24"/>
              </w:rPr>
              <w:t>}}</w:t>
            </w:r>
          </w:p>
        </w:tc>
        <w:tc>
          <w:tcPr>
            <w:tcW w:w="2420" w:type="dxa"/>
            <w:tcBorders>
              <w:bottom w:val="single" w:sz="8" w:space="0" w:color="437C81"/>
            </w:tcBorders>
            <w:vAlign w:val="bottom"/>
          </w:tcPr>
          <w:p w14:paraId="5D2CF96B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D2CF96C" w14:textId="77777777" w:rsidR="00B87A3C" w:rsidRDefault="00B87A3C">
            <w:pPr>
              <w:rPr>
                <w:sz w:val="24"/>
                <w:szCs w:val="24"/>
              </w:rPr>
            </w:pPr>
          </w:p>
        </w:tc>
      </w:tr>
      <w:tr w:rsidR="00B87A3C" w14:paraId="5D2CF970" w14:textId="77777777">
        <w:trPr>
          <w:trHeight w:val="473"/>
        </w:trPr>
        <w:tc>
          <w:tcPr>
            <w:tcW w:w="8200" w:type="dxa"/>
            <w:vAlign w:val="bottom"/>
          </w:tcPr>
          <w:p w14:paraId="5D2CF96E" w14:textId="041B1BD2" w:rsidR="00B87A3C" w:rsidRDefault="00B87A3C">
            <w:pPr>
              <w:rPr>
                <w:sz w:val="20"/>
                <w:szCs w:val="20"/>
              </w:rPr>
            </w:pPr>
          </w:p>
        </w:tc>
        <w:tc>
          <w:tcPr>
            <w:tcW w:w="2440" w:type="dxa"/>
            <w:gridSpan w:val="2"/>
            <w:vAlign w:val="bottom"/>
          </w:tcPr>
          <w:p w14:paraId="5D2CF96F" w14:textId="77777777" w:rsidR="00B87A3C" w:rsidRDefault="0041379D">
            <w:pPr>
              <w:ind w:left="7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C9272D"/>
                <w:w w:val="92"/>
                <w:sz w:val="24"/>
                <w:szCs w:val="24"/>
              </w:rPr>
              <w:t>CONFIDENTIAL</w:t>
            </w:r>
          </w:p>
        </w:tc>
      </w:tr>
    </w:tbl>
    <w:p w14:paraId="5D2CF971" w14:textId="77777777" w:rsidR="00B87A3C" w:rsidRDefault="00B87A3C">
      <w:pPr>
        <w:sectPr w:rsidR="00B87A3C">
          <w:pgSz w:w="12240" w:h="15840"/>
          <w:pgMar w:top="1440" w:right="960" w:bottom="566" w:left="640" w:header="0" w:footer="0" w:gutter="0"/>
          <w:cols w:space="720" w:equalWidth="0">
            <w:col w:w="10640"/>
          </w:cols>
        </w:sectPr>
      </w:pPr>
    </w:p>
    <w:p w14:paraId="5D2CF972" w14:textId="77777777" w:rsidR="00B87A3C" w:rsidRDefault="0041379D">
      <w:pPr>
        <w:rPr>
          <w:sz w:val="20"/>
          <w:szCs w:val="20"/>
        </w:rPr>
      </w:pPr>
      <w:bookmarkStart w:id="1" w:name="page2"/>
      <w:bookmarkEnd w:id="1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52608" behindDoc="1" locked="0" layoutInCell="0" allowOverlap="1" wp14:anchorId="5D2CFAE1" wp14:editId="5D2CFAE2">
            <wp:simplePos x="0" y="0"/>
            <wp:positionH relativeFrom="page">
              <wp:posOffset>6391275</wp:posOffset>
            </wp:positionH>
            <wp:positionV relativeFrom="page">
              <wp:posOffset>520700</wp:posOffset>
            </wp:positionV>
            <wp:extent cx="794385" cy="7943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APPLICATION OVERVIEW</w:t>
      </w:r>
    </w:p>
    <w:p w14:paraId="5D2CF97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4" w14:textId="77777777" w:rsidR="00B87A3C" w:rsidRDefault="00B87A3C">
      <w:pPr>
        <w:spacing w:line="303" w:lineRule="exact"/>
        <w:rPr>
          <w:sz w:val="20"/>
          <w:szCs w:val="20"/>
        </w:rPr>
      </w:pPr>
    </w:p>
    <w:p w14:paraId="5D2CF975" w14:textId="77777777" w:rsidR="00B87A3C" w:rsidRDefault="0041379D">
      <w:pPr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24"/>
          <w:szCs w:val="24"/>
        </w:rPr>
        <w:t>{{</w:t>
      </w:r>
      <w:proofErr w:type="spellStart"/>
      <w:r>
        <w:rPr>
          <w:rFonts w:ascii="Arial" w:eastAsia="Arial" w:hAnsi="Arial" w:cs="Arial"/>
          <w:color w:val="1A1918"/>
          <w:sz w:val="24"/>
          <w:szCs w:val="24"/>
        </w:rPr>
        <w:t>application_overview</w:t>
      </w:r>
      <w:proofErr w:type="spellEnd"/>
      <w:r>
        <w:rPr>
          <w:rFonts w:ascii="Arial" w:eastAsia="Arial" w:hAnsi="Arial" w:cs="Arial"/>
          <w:color w:val="1A1918"/>
          <w:sz w:val="24"/>
          <w:szCs w:val="24"/>
        </w:rPr>
        <w:t>}}</w:t>
      </w:r>
    </w:p>
    <w:p w14:paraId="5D2CF97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7E" w14:textId="77777777" w:rsidR="00B87A3C" w:rsidRDefault="00B87A3C">
      <w:pPr>
        <w:spacing w:line="389" w:lineRule="exact"/>
        <w:rPr>
          <w:sz w:val="20"/>
          <w:szCs w:val="20"/>
        </w:rPr>
      </w:pPr>
    </w:p>
    <w:p w14:paraId="3CCF17FE" w14:textId="77777777" w:rsidR="00344D7B" w:rsidRDefault="0041379D">
      <w:pPr>
        <w:spacing w:line="285" w:lineRule="auto"/>
        <w:ind w:left="3880" w:right="840" w:hanging="4097"/>
        <w:rPr>
          <w:rFonts w:ascii="Arial" w:eastAsia="Arial" w:hAnsi="Arial" w:cs="Arial"/>
          <w:b/>
          <w:bCs/>
          <w:color w:val="437C81"/>
          <w:sz w:val="32"/>
          <w:szCs w:val="32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PRELIMINARY LAYOUT </w:t>
      </w:r>
      <w:proofErr w:type="gram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DESIGN ({{</w:t>
      </w:r>
      <w:proofErr w:type="spellStart"/>
      <w:proofErr w:type="gram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robot_</w:t>
      </w:r>
      <w:proofErr w:type="gram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bases</w:t>
      </w:r>
      <w:proofErr w:type="spell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}}-</w:t>
      </w:r>
      <w:proofErr w:type="gram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ARM SYSTEM) </w:t>
      </w:r>
    </w:p>
    <w:p w14:paraId="5D2CF97F" w14:textId="70D880B8" w:rsidR="00B87A3C" w:rsidRDefault="0041379D">
      <w:pPr>
        <w:spacing w:line="285" w:lineRule="auto"/>
        <w:ind w:left="3880" w:right="840" w:hanging="4097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{{</w:t>
      </w:r>
      <w:proofErr w:type="spellStart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layout_image</w:t>
      </w:r>
      <w:proofErr w:type="spellEnd"/>
      <w:r>
        <w:rPr>
          <w:rFonts w:ascii="Arial" w:eastAsia="Arial" w:hAnsi="Arial" w:cs="Arial"/>
          <w:b/>
          <w:bCs/>
          <w:color w:val="437C81"/>
          <w:sz w:val="32"/>
          <w:szCs w:val="32"/>
        </w:rPr>
        <w:t>}}</w:t>
      </w:r>
    </w:p>
    <w:p w14:paraId="5D2CF980" w14:textId="13A7B9ED" w:rsidR="00B87A3C" w:rsidRDefault="00B87A3C">
      <w:pPr>
        <w:spacing w:line="20" w:lineRule="exact"/>
        <w:rPr>
          <w:sz w:val="20"/>
          <w:szCs w:val="20"/>
        </w:rPr>
      </w:pPr>
    </w:p>
    <w:p w14:paraId="5D2CF981" w14:textId="77777777" w:rsidR="00B87A3C" w:rsidRDefault="00B87A3C">
      <w:pPr>
        <w:sectPr w:rsidR="00B87A3C">
          <w:pgSz w:w="12240" w:h="15840"/>
          <w:pgMar w:top="1183" w:right="1380" w:bottom="693" w:left="1080" w:header="0" w:footer="0" w:gutter="0"/>
          <w:cols w:space="720" w:equalWidth="0">
            <w:col w:w="9780"/>
          </w:cols>
        </w:sectPr>
      </w:pPr>
    </w:p>
    <w:p w14:paraId="5D2CF98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84" w14:textId="77777777" w:rsidR="00B87A3C" w:rsidRDefault="00B87A3C">
      <w:pPr>
        <w:spacing w:line="200" w:lineRule="exact"/>
        <w:rPr>
          <w:sz w:val="20"/>
          <w:szCs w:val="20"/>
        </w:rPr>
      </w:pPr>
    </w:p>
    <w:p w14:paraId="6A3809FE" w14:textId="77777777" w:rsidR="00863A89" w:rsidRDefault="00863A89">
      <w:pPr>
        <w:spacing w:line="200" w:lineRule="exact"/>
        <w:rPr>
          <w:sz w:val="20"/>
          <w:szCs w:val="20"/>
        </w:rPr>
      </w:pPr>
    </w:p>
    <w:p w14:paraId="082C6EFC" w14:textId="77777777" w:rsidR="00863A89" w:rsidRDefault="00863A89">
      <w:pPr>
        <w:spacing w:line="200" w:lineRule="exact"/>
        <w:rPr>
          <w:sz w:val="20"/>
          <w:szCs w:val="20"/>
        </w:rPr>
      </w:pPr>
    </w:p>
    <w:p w14:paraId="45225C77" w14:textId="77777777" w:rsidR="00863A89" w:rsidRDefault="00863A89">
      <w:pPr>
        <w:spacing w:line="200" w:lineRule="exact"/>
        <w:rPr>
          <w:sz w:val="20"/>
          <w:szCs w:val="20"/>
        </w:rPr>
      </w:pPr>
    </w:p>
    <w:p w14:paraId="4C8429C7" w14:textId="77777777" w:rsidR="00863A89" w:rsidRDefault="00863A89">
      <w:pPr>
        <w:spacing w:line="200" w:lineRule="exact"/>
        <w:rPr>
          <w:sz w:val="20"/>
          <w:szCs w:val="20"/>
        </w:rPr>
      </w:pPr>
    </w:p>
    <w:p w14:paraId="19AF7716" w14:textId="77777777" w:rsidR="00863A89" w:rsidRDefault="00863A89">
      <w:pPr>
        <w:spacing w:line="200" w:lineRule="exact"/>
        <w:rPr>
          <w:sz w:val="20"/>
          <w:szCs w:val="20"/>
        </w:rPr>
      </w:pPr>
    </w:p>
    <w:p w14:paraId="51A979C3" w14:textId="77777777" w:rsidR="00863A89" w:rsidRDefault="00863A89">
      <w:pPr>
        <w:spacing w:line="200" w:lineRule="exact"/>
        <w:rPr>
          <w:sz w:val="20"/>
          <w:szCs w:val="20"/>
        </w:rPr>
      </w:pPr>
    </w:p>
    <w:p w14:paraId="3A8EFABF" w14:textId="77777777" w:rsidR="00863A89" w:rsidRDefault="00863A89">
      <w:pPr>
        <w:spacing w:line="200" w:lineRule="exact"/>
        <w:rPr>
          <w:sz w:val="20"/>
          <w:szCs w:val="20"/>
        </w:rPr>
      </w:pPr>
    </w:p>
    <w:p w14:paraId="3007C0B5" w14:textId="77777777" w:rsidR="00863A89" w:rsidRDefault="00863A89">
      <w:pPr>
        <w:spacing w:line="200" w:lineRule="exact"/>
        <w:rPr>
          <w:sz w:val="20"/>
          <w:szCs w:val="20"/>
        </w:rPr>
      </w:pPr>
    </w:p>
    <w:p w14:paraId="1732855C" w14:textId="77777777" w:rsidR="00863A89" w:rsidRDefault="00863A89">
      <w:pPr>
        <w:spacing w:line="200" w:lineRule="exact"/>
        <w:rPr>
          <w:sz w:val="20"/>
          <w:szCs w:val="20"/>
        </w:rPr>
      </w:pPr>
    </w:p>
    <w:p w14:paraId="1F7C48F4" w14:textId="77777777" w:rsidR="00863A89" w:rsidRDefault="00863A89">
      <w:pPr>
        <w:spacing w:line="200" w:lineRule="exact"/>
        <w:rPr>
          <w:sz w:val="20"/>
          <w:szCs w:val="20"/>
        </w:rPr>
      </w:pPr>
    </w:p>
    <w:p w14:paraId="5D2CF9A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AD" w14:textId="0991C7BA" w:rsidR="00B87A3C" w:rsidRDefault="00B87A3C">
      <w:pPr>
        <w:spacing w:line="200" w:lineRule="exact"/>
        <w:rPr>
          <w:sz w:val="20"/>
          <w:szCs w:val="20"/>
        </w:rPr>
      </w:pPr>
    </w:p>
    <w:p w14:paraId="5D2CF9AE" w14:textId="3EF978BF" w:rsidR="00B87A3C" w:rsidRDefault="00B87A3C">
      <w:pPr>
        <w:spacing w:line="200" w:lineRule="exact"/>
        <w:rPr>
          <w:sz w:val="20"/>
          <w:szCs w:val="20"/>
        </w:rPr>
      </w:pPr>
    </w:p>
    <w:p w14:paraId="5D2CF9AF" w14:textId="24948633" w:rsidR="00B87A3C" w:rsidRDefault="00064F6E">
      <w:pPr>
        <w:spacing w:line="217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5D2CFAE3" wp14:editId="7466F27C">
            <wp:simplePos x="0" y="0"/>
            <wp:positionH relativeFrom="column">
              <wp:posOffset>4277995</wp:posOffset>
            </wp:positionH>
            <wp:positionV relativeFrom="paragraph">
              <wp:posOffset>89535</wp:posOffset>
            </wp:positionV>
            <wp:extent cx="2373630" cy="228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B0" w14:textId="5DC325B4" w:rsidR="00B87A3C" w:rsidRDefault="0041379D">
      <w:pPr>
        <w:ind w:left="784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3/7</w:t>
      </w:r>
    </w:p>
    <w:p w14:paraId="5D2CF9B1" w14:textId="77777777" w:rsidR="00B87A3C" w:rsidRDefault="00B87A3C">
      <w:pPr>
        <w:sectPr w:rsidR="00B87A3C">
          <w:type w:val="continuous"/>
          <w:pgSz w:w="12240" w:h="15840"/>
          <w:pgMar w:top="1183" w:right="1380" w:bottom="693" w:left="1080" w:header="0" w:footer="0" w:gutter="0"/>
          <w:cols w:space="720" w:equalWidth="0">
            <w:col w:w="9780"/>
          </w:cols>
        </w:sectPr>
      </w:pPr>
    </w:p>
    <w:p w14:paraId="5D2CF9B2" w14:textId="77777777" w:rsidR="00B87A3C" w:rsidRDefault="00B87A3C">
      <w:pPr>
        <w:spacing w:line="347" w:lineRule="exact"/>
        <w:rPr>
          <w:sz w:val="20"/>
          <w:szCs w:val="20"/>
        </w:rPr>
      </w:pPr>
      <w:bookmarkStart w:id="2" w:name="page3"/>
      <w:bookmarkEnd w:id="2"/>
    </w:p>
    <w:p w14:paraId="7D5BB50E" w14:textId="77777777" w:rsidR="00344D7B" w:rsidRDefault="0041379D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LAYOUT </w:t>
      </w:r>
      <w:proofErr w:type="gram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OVERVIEW ({{</w:t>
      </w:r>
      <w:proofErr w:type="spellStart"/>
      <w:proofErr w:type="gram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robot_</w:t>
      </w:r>
      <w:proofErr w:type="gram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bases</w:t>
      </w:r>
      <w:proofErr w:type="spell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}}-</w:t>
      </w:r>
      <w:proofErr w:type="gram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ARM SYSTEM)</w:t>
      </w:r>
    </w:p>
    <w:p w14:paraId="2E370965" w14:textId="77777777" w:rsidR="00344D7B" w:rsidRDefault="0041379D">
      <w:pPr>
        <w:spacing w:line="308" w:lineRule="auto"/>
        <w:ind w:left="2800" w:right="2500" w:hanging="3384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{{</w:t>
      </w:r>
      <w:proofErr w:type="spell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layout_overview_image</w:t>
      </w:r>
      <w:proofErr w:type="spell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}}</w:t>
      </w:r>
    </w:p>
    <w:p w14:paraId="5D2CF9B4" w14:textId="7CA2EEBD" w:rsidR="00B87A3C" w:rsidRDefault="00B87A3C">
      <w:pPr>
        <w:spacing w:line="20" w:lineRule="exact"/>
        <w:rPr>
          <w:sz w:val="20"/>
          <w:szCs w:val="20"/>
        </w:rPr>
      </w:pPr>
    </w:p>
    <w:p w14:paraId="5D2CF9B5" w14:textId="77777777" w:rsidR="00B87A3C" w:rsidRDefault="00B87A3C">
      <w:pPr>
        <w:sectPr w:rsidR="00B87A3C">
          <w:pgSz w:w="12240" w:h="15840"/>
          <w:pgMar w:top="1440" w:right="1420" w:bottom="696" w:left="1440" w:header="0" w:footer="0" w:gutter="0"/>
          <w:cols w:space="720" w:equalWidth="0">
            <w:col w:w="9380"/>
          </w:cols>
        </w:sectPr>
      </w:pPr>
    </w:p>
    <w:p w14:paraId="5D2CF9B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B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9ED" w14:textId="1CD0B000" w:rsidR="00B87A3C" w:rsidRDefault="00B87A3C">
      <w:pPr>
        <w:spacing w:line="336" w:lineRule="exact"/>
        <w:rPr>
          <w:sz w:val="20"/>
          <w:szCs w:val="20"/>
        </w:rPr>
      </w:pPr>
    </w:p>
    <w:p w14:paraId="4C8E38E8" w14:textId="77777777" w:rsidR="002E0F09" w:rsidRDefault="002E0F09">
      <w:pPr>
        <w:spacing w:line="336" w:lineRule="exact"/>
        <w:rPr>
          <w:sz w:val="20"/>
          <w:szCs w:val="20"/>
        </w:rPr>
      </w:pPr>
    </w:p>
    <w:p w14:paraId="70D3A96C" w14:textId="77777777" w:rsidR="002E0F09" w:rsidRDefault="002E0F09">
      <w:pPr>
        <w:spacing w:line="336" w:lineRule="exact"/>
        <w:rPr>
          <w:sz w:val="20"/>
          <w:szCs w:val="20"/>
        </w:rPr>
      </w:pPr>
    </w:p>
    <w:p w14:paraId="243DCB4C" w14:textId="0ED253B4" w:rsidR="00064F6E" w:rsidRDefault="00064F6E">
      <w:pPr>
        <w:ind w:left="7440"/>
        <w:rPr>
          <w:rFonts w:ascii="Arial" w:eastAsia="Arial" w:hAnsi="Arial" w:cs="Arial"/>
          <w:color w:val="898A89"/>
          <w:sz w:val="15"/>
          <w:szCs w:val="15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 wp14:anchorId="5D2CFAE5" wp14:editId="665433F1">
            <wp:simplePos x="0" y="0"/>
            <wp:positionH relativeFrom="column">
              <wp:posOffset>4211320</wp:posOffset>
            </wp:positionH>
            <wp:positionV relativeFrom="paragraph">
              <wp:posOffset>53975</wp:posOffset>
            </wp:positionV>
            <wp:extent cx="2373630" cy="228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9EE" w14:textId="29572279" w:rsidR="00B87A3C" w:rsidRDefault="0041379D">
      <w:pPr>
        <w:ind w:left="744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4/7</w:t>
      </w:r>
    </w:p>
    <w:p w14:paraId="5D2CF9EF" w14:textId="77777777" w:rsidR="00B87A3C" w:rsidRDefault="00B87A3C">
      <w:pPr>
        <w:sectPr w:rsidR="00B87A3C">
          <w:type w:val="continuous"/>
          <w:pgSz w:w="12240" w:h="15840"/>
          <w:pgMar w:top="1440" w:right="1420" w:bottom="696" w:left="1440" w:header="0" w:footer="0" w:gutter="0"/>
          <w:cols w:space="720" w:equalWidth="0">
            <w:col w:w="9380"/>
          </w:cols>
        </w:sectPr>
      </w:pPr>
    </w:p>
    <w:p w14:paraId="576F060C" w14:textId="77777777" w:rsidR="002E0F09" w:rsidRDefault="002E0F09" w:rsidP="002E6EAA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bookmarkStart w:id="3" w:name="page4"/>
      <w:bookmarkEnd w:id="3"/>
    </w:p>
    <w:p w14:paraId="7EB66EE2" w14:textId="77777777" w:rsidR="00D3493B" w:rsidRDefault="00D3493B" w:rsidP="002E6EAA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</w:p>
    <w:p w14:paraId="5D2CF9F0" w14:textId="0256CFD0" w:rsidR="00B87A3C" w:rsidRDefault="0041379D">
      <w:pPr>
        <w:ind w:left="27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drawing>
          <wp:anchor distT="0" distB="0" distL="114300" distR="114300" simplePos="0" relativeHeight="251655680" behindDoc="1" locked="0" layoutInCell="0" allowOverlap="1" wp14:anchorId="5D2CFAE7" wp14:editId="5D2CFAE8">
            <wp:simplePos x="0" y="0"/>
            <wp:positionH relativeFrom="page">
              <wp:posOffset>6378575</wp:posOffset>
            </wp:positionH>
            <wp:positionV relativeFrom="page">
              <wp:posOffset>413385</wp:posOffset>
            </wp:positionV>
            <wp:extent cx="794385" cy="7943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ROBOT ARMS MODEL</w:t>
      </w:r>
    </w:p>
    <w:p w14:paraId="34FADDA4" w14:textId="77777777" w:rsidR="00DE3D69" w:rsidRPr="00DE3D69" w:rsidRDefault="00DE3D69" w:rsidP="00DE3D69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{% for </w:t>
      </w:r>
      <w:proofErr w:type="spell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img</w:t>
      </w:r>
      <w:proofErr w:type="spellEnd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 in </w:t>
      </w:r>
      <w:proofErr w:type="spell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robot_arm_</w:t>
      </w:r>
      <w:proofErr w:type="gram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images</w:t>
      </w:r>
      <w:proofErr w:type="spellEnd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 %}</w:t>
      </w:r>
      <w:proofErr w:type="gramEnd"/>
    </w:p>
    <w:p w14:paraId="1715BF09" w14:textId="77777777" w:rsidR="00DE3D69" w:rsidRPr="00DE3D69" w:rsidRDefault="00DE3D69" w:rsidP="00DE3D69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    </w:t>
      </w:r>
      <w:proofErr w:type="gram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{{ </w:t>
      </w:r>
      <w:proofErr w:type="spell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img</w:t>
      </w:r>
      <w:proofErr w:type="spellEnd"/>
      <w:proofErr w:type="gramEnd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 }}</w:t>
      </w:r>
    </w:p>
    <w:p w14:paraId="384E89AC" w14:textId="77777777" w:rsidR="00DE3D69" w:rsidRPr="00DE3D69" w:rsidRDefault="00DE3D69" w:rsidP="00DE3D69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{% </w:t>
      </w:r>
      <w:proofErr w:type="spellStart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>endfor</w:t>
      </w:r>
      <w:proofErr w:type="spellEnd"/>
      <w:r w:rsidRPr="00DE3D69">
        <w:rPr>
          <w:rFonts w:ascii="Arial" w:eastAsia="Arial" w:hAnsi="Arial" w:cs="Arial"/>
          <w:b/>
          <w:bCs/>
          <w:color w:val="437C81"/>
          <w:sz w:val="32"/>
          <w:szCs w:val="32"/>
        </w:rPr>
        <w:t xml:space="preserve"> %}</w:t>
      </w:r>
    </w:p>
    <w:p w14:paraId="54452CE3" w14:textId="77777777" w:rsidR="00DE3D69" w:rsidRDefault="00DE3D69" w:rsidP="00893163">
      <w:pPr>
        <w:rPr>
          <w:sz w:val="20"/>
          <w:szCs w:val="20"/>
        </w:rPr>
      </w:pPr>
    </w:p>
    <w:p w14:paraId="5D2CFA1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2" w14:textId="77777777" w:rsidR="00B87A3C" w:rsidRDefault="00B87A3C">
      <w:pPr>
        <w:spacing w:line="368" w:lineRule="exact"/>
        <w:rPr>
          <w:sz w:val="20"/>
          <w:szCs w:val="20"/>
        </w:rPr>
      </w:pPr>
    </w:p>
    <w:p w14:paraId="5D2CFA13" w14:textId="77777777" w:rsidR="00B87A3C" w:rsidRDefault="0041379D">
      <w:pPr>
        <w:ind w:right="60"/>
        <w:jc w:val="center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GRIPPER </w:t>
      </w:r>
      <w:proofErr w:type="gramStart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MODEL: {{</w:t>
      </w:r>
      <w:proofErr w:type="spellStart"/>
      <w:proofErr w:type="gram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gripper_type</w:t>
      </w:r>
      <w:proofErr w:type="spellEnd"/>
      <w:r>
        <w:rPr>
          <w:rFonts w:ascii="Arial" w:eastAsia="Arial" w:hAnsi="Arial" w:cs="Arial"/>
          <w:b/>
          <w:bCs/>
          <w:color w:val="437C81"/>
          <w:sz w:val="29"/>
          <w:szCs w:val="29"/>
        </w:rPr>
        <w:t>}}</w:t>
      </w:r>
    </w:p>
    <w:p w14:paraId="69691A5C" w14:textId="77777777" w:rsidR="0012634C" w:rsidRPr="0012634C" w:rsidRDefault="0012634C" w:rsidP="00DE3D69">
      <w:pPr>
        <w:ind w:right="60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{% for </w:t>
      </w:r>
      <w:proofErr w:type="spellStart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img</w:t>
      </w:r>
      <w:proofErr w:type="spellEnd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in </w:t>
      </w:r>
      <w:proofErr w:type="spellStart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gripper_</w:t>
      </w:r>
      <w:proofErr w:type="gramStart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images</w:t>
      </w:r>
      <w:proofErr w:type="spellEnd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%}</w:t>
      </w:r>
      <w:proofErr w:type="gramEnd"/>
    </w:p>
    <w:p w14:paraId="002532B6" w14:textId="118C3112" w:rsidR="0012634C" w:rsidRPr="0012634C" w:rsidRDefault="00DE3D69" w:rsidP="00DE3D69">
      <w:pPr>
        <w:ind w:right="60"/>
        <w:rPr>
          <w:rFonts w:ascii="Arial" w:eastAsia="Arial" w:hAnsi="Arial" w:cs="Arial"/>
          <w:b/>
          <w:bCs/>
          <w:color w:val="437C81"/>
          <w:sz w:val="29"/>
          <w:szCs w:val="29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   </w:t>
      </w:r>
      <w:proofErr w:type="gramStart"/>
      <w:r w:rsidR="0012634C"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{{ </w:t>
      </w:r>
      <w:proofErr w:type="spellStart"/>
      <w:r w:rsidR="0012634C"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img</w:t>
      </w:r>
      <w:proofErr w:type="spellEnd"/>
      <w:proofErr w:type="gramEnd"/>
      <w:r w:rsidR="0012634C"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}}</w:t>
      </w:r>
    </w:p>
    <w:p w14:paraId="367FB40B" w14:textId="2E172A30" w:rsidR="00AF0B9B" w:rsidRDefault="0012634C" w:rsidP="00DE3D69">
      <w:pPr>
        <w:ind w:right="60"/>
        <w:rPr>
          <w:sz w:val="20"/>
          <w:szCs w:val="20"/>
        </w:rPr>
      </w:pPr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{% </w:t>
      </w:r>
      <w:proofErr w:type="spellStart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>endfor</w:t>
      </w:r>
      <w:proofErr w:type="spellEnd"/>
      <w:r w:rsidRPr="0012634C">
        <w:rPr>
          <w:rFonts w:ascii="Arial" w:eastAsia="Arial" w:hAnsi="Arial" w:cs="Arial"/>
          <w:b/>
          <w:bCs/>
          <w:color w:val="437C81"/>
          <w:sz w:val="29"/>
          <w:szCs w:val="29"/>
        </w:rPr>
        <w:t xml:space="preserve"> %}</w:t>
      </w:r>
    </w:p>
    <w:p w14:paraId="5D2CFA18" w14:textId="72369CBF" w:rsidR="00B87A3C" w:rsidRDefault="00B87A3C" w:rsidP="00AF0B9B">
      <w:pPr>
        <w:spacing w:line="20" w:lineRule="exact"/>
        <w:rPr>
          <w:sz w:val="20"/>
          <w:szCs w:val="20"/>
        </w:rPr>
      </w:pPr>
    </w:p>
    <w:p w14:paraId="5D2CFA1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1C" w14:textId="6E723000" w:rsidR="00B87A3C" w:rsidRDefault="00B87A3C">
      <w:pPr>
        <w:spacing w:line="200" w:lineRule="exact"/>
        <w:rPr>
          <w:sz w:val="20"/>
          <w:szCs w:val="20"/>
        </w:rPr>
      </w:pPr>
    </w:p>
    <w:p w14:paraId="5D2CFA1D" w14:textId="2C9B6DD1" w:rsidR="00B87A3C" w:rsidRDefault="00B87A3C">
      <w:pPr>
        <w:spacing w:line="200" w:lineRule="exact"/>
        <w:rPr>
          <w:sz w:val="20"/>
          <w:szCs w:val="20"/>
        </w:rPr>
      </w:pPr>
    </w:p>
    <w:p w14:paraId="37CF0139" w14:textId="77777777" w:rsidR="002E0F09" w:rsidRDefault="002E0F09">
      <w:pPr>
        <w:spacing w:line="200" w:lineRule="exact"/>
        <w:rPr>
          <w:sz w:val="20"/>
          <w:szCs w:val="20"/>
        </w:rPr>
      </w:pPr>
    </w:p>
    <w:p w14:paraId="026E7043" w14:textId="77777777" w:rsidR="002E0F09" w:rsidRDefault="002E0F09">
      <w:pPr>
        <w:spacing w:line="200" w:lineRule="exact"/>
        <w:rPr>
          <w:sz w:val="20"/>
          <w:szCs w:val="20"/>
        </w:rPr>
      </w:pPr>
    </w:p>
    <w:p w14:paraId="517018CB" w14:textId="77777777" w:rsidR="002E0F09" w:rsidRDefault="002E0F09">
      <w:pPr>
        <w:spacing w:line="200" w:lineRule="exact"/>
        <w:rPr>
          <w:sz w:val="20"/>
          <w:szCs w:val="20"/>
        </w:rPr>
      </w:pPr>
    </w:p>
    <w:p w14:paraId="00DCD4C8" w14:textId="77777777" w:rsidR="002E0F09" w:rsidRDefault="002E0F09">
      <w:pPr>
        <w:spacing w:line="200" w:lineRule="exact"/>
        <w:rPr>
          <w:sz w:val="20"/>
          <w:szCs w:val="20"/>
        </w:rPr>
      </w:pPr>
    </w:p>
    <w:p w14:paraId="5D2CFA2E" w14:textId="61D0C331" w:rsidR="00B87A3C" w:rsidRDefault="005346A5" w:rsidP="004B657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5D2CFAE9" wp14:editId="4CF69192">
            <wp:simplePos x="0" y="0"/>
            <wp:positionH relativeFrom="column">
              <wp:posOffset>4232910</wp:posOffset>
            </wp:positionH>
            <wp:positionV relativeFrom="paragraph">
              <wp:posOffset>78740</wp:posOffset>
            </wp:positionV>
            <wp:extent cx="2373630" cy="228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2F" w14:textId="25B2F60D" w:rsidR="00B87A3C" w:rsidRDefault="0041379D">
      <w:pPr>
        <w:ind w:left="748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5/8</w:t>
      </w:r>
    </w:p>
    <w:p w14:paraId="5D2CFA30" w14:textId="77777777" w:rsidR="00B87A3C" w:rsidRDefault="00B87A3C">
      <w:pPr>
        <w:sectPr w:rsidR="00B87A3C">
          <w:type w:val="continuous"/>
          <w:pgSz w:w="12240" w:h="15840"/>
          <w:pgMar w:top="1307" w:right="1380" w:bottom="693" w:left="1440" w:header="0" w:footer="0" w:gutter="0"/>
          <w:cols w:space="720" w:equalWidth="0">
            <w:col w:w="9420"/>
          </w:cols>
        </w:sectPr>
      </w:pPr>
    </w:p>
    <w:p w14:paraId="5D2CFA31" w14:textId="77777777" w:rsidR="00B87A3C" w:rsidRDefault="0041379D">
      <w:pPr>
        <w:spacing w:line="118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5D2CFAEB" wp14:editId="5D2CFAEC">
            <wp:simplePos x="0" y="0"/>
            <wp:positionH relativeFrom="page">
              <wp:posOffset>6391275</wp:posOffset>
            </wp:positionH>
            <wp:positionV relativeFrom="page">
              <wp:posOffset>453390</wp:posOffset>
            </wp:positionV>
            <wp:extent cx="794385" cy="79438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32" w14:textId="77777777" w:rsidR="00B87A3C" w:rsidRDefault="0041379D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9"/>
          <w:szCs w:val="29"/>
        </w:rPr>
        <w:t>ROBOT VISION SYSTEM SENSOR FUSION</w:t>
      </w:r>
    </w:p>
    <w:p w14:paraId="5D2CFA33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5D2CFAED" wp14:editId="5D2CFAEE">
            <wp:simplePos x="0" y="0"/>
            <wp:positionH relativeFrom="column">
              <wp:posOffset>1953260</wp:posOffset>
            </wp:positionH>
            <wp:positionV relativeFrom="paragraph">
              <wp:posOffset>485140</wp:posOffset>
            </wp:positionV>
            <wp:extent cx="1722120" cy="14344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3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34" w14:textId="77777777" w:rsidR="00B87A3C" w:rsidRDefault="00B87A3C">
      <w:pPr>
        <w:sectPr w:rsidR="00B87A3C"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3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3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3" w14:textId="77777777" w:rsidR="00B87A3C" w:rsidRDefault="00B87A3C">
      <w:pPr>
        <w:spacing w:line="202" w:lineRule="exact"/>
        <w:rPr>
          <w:sz w:val="20"/>
          <w:szCs w:val="20"/>
        </w:rPr>
      </w:pPr>
    </w:p>
    <w:p w14:paraId="5D2CFA44" w14:textId="77777777" w:rsidR="00B87A3C" w:rsidRDefault="0041379D">
      <w:pPr>
        <w:ind w:left="376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color w:val="1A1918"/>
          <w:sz w:val="24"/>
          <w:szCs w:val="24"/>
        </w:rPr>
        <w:t>Deepvision</w:t>
      </w:r>
      <w:proofErr w:type="spellEnd"/>
    </w:p>
    <w:p w14:paraId="5D2CFA4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6" w14:textId="77777777" w:rsidR="00B87A3C" w:rsidRDefault="00B87A3C">
      <w:pPr>
        <w:spacing w:line="270" w:lineRule="exact"/>
        <w:rPr>
          <w:sz w:val="20"/>
          <w:szCs w:val="20"/>
        </w:rPr>
      </w:pPr>
    </w:p>
    <w:p w14:paraId="5D2CFA47" w14:textId="77777777" w:rsidR="00B87A3C" w:rsidRDefault="0041379D">
      <w:pPr>
        <w:tabs>
          <w:tab w:val="left" w:pos="4480"/>
          <w:tab w:val="left" w:pos="6480"/>
        </w:tabs>
        <w:ind w:left="20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24"/>
          <w:szCs w:val="24"/>
        </w:rPr>
        <w:t>COLOR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437C81"/>
          <w:sz w:val="24"/>
          <w:szCs w:val="24"/>
        </w:rPr>
        <w:t>3D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437C81"/>
          <w:sz w:val="24"/>
          <w:szCs w:val="24"/>
        </w:rPr>
        <w:t>AI</w:t>
      </w:r>
    </w:p>
    <w:p w14:paraId="5D2CFA48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5D2CFAEF" wp14:editId="5D2CFAF0">
            <wp:simplePos x="0" y="0"/>
            <wp:positionH relativeFrom="column">
              <wp:posOffset>4051935</wp:posOffset>
            </wp:positionH>
            <wp:positionV relativeFrom="paragraph">
              <wp:posOffset>5674360</wp:posOffset>
            </wp:positionV>
            <wp:extent cx="2373630" cy="228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5D2CFAF1" wp14:editId="5D2CFAF2">
            <wp:simplePos x="0" y="0"/>
            <wp:positionH relativeFrom="column">
              <wp:posOffset>880110</wp:posOffset>
            </wp:positionH>
            <wp:positionV relativeFrom="paragraph">
              <wp:posOffset>133350</wp:posOffset>
            </wp:positionV>
            <wp:extent cx="3936365" cy="3505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49" w14:textId="77777777" w:rsidR="00B87A3C" w:rsidRDefault="00B87A3C">
      <w:pPr>
        <w:sectPr w:rsidR="00B87A3C">
          <w:type w:val="continuous"/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4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4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5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6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A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B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C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D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E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6F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0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1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73" w14:textId="08F4CE59" w:rsidR="00B87A3C" w:rsidRDefault="00B87A3C">
      <w:pPr>
        <w:spacing w:line="200" w:lineRule="exact"/>
        <w:rPr>
          <w:sz w:val="20"/>
          <w:szCs w:val="20"/>
        </w:rPr>
      </w:pPr>
    </w:p>
    <w:p w14:paraId="5D2CFA74" w14:textId="66934F89" w:rsidR="00B87A3C" w:rsidRDefault="00B87A3C">
      <w:pPr>
        <w:spacing w:line="200" w:lineRule="exact"/>
        <w:rPr>
          <w:sz w:val="20"/>
          <w:szCs w:val="20"/>
        </w:rPr>
      </w:pPr>
    </w:p>
    <w:p w14:paraId="5D2CFA75" w14:textId="790B30D5" w:rsidR="00B87A3C" w:rsidRDefault="00B87A3C">
      <w:pPr>
        <w:spacing w:line="338" w:lineRule="exact"/>
        <w:rPr>
          <w:sz w:val="20"/>
          <w:szCs w:val="20"/>
        </w:rPr>
      </w:pPr>
    </w:p>
    <w:p w14:paraId="5D2CFA76" w14:textId="7F462727" w:rsidR="00B87A3C" w:rsidRDefault="0041379D">
      <w:pPr>
        <w:ind w:left="762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5"/>
          <w:szCs w:val="15"/>
        </w:rPr>
        <w:t>CONFIDENTIAL – PAGE 6/8</w:t>
      </w:r>
    </w:p>
    <w:p w14:paraId="5D2CFA77" w14:textId="77777777" w:rsidR="00B87A3C" w:rsidRDefault="00B87A3C">
      <w:pPr>
        <w:sectPr w:rsidR="00B87A3C">
          <w:type w:val="continuous"/>
          <w:pgSz w:w="12240" w:h="15840"/>
          <w:pgMar w:top="1440" w:right="1240" w:bottom="250" w:left="1440" w:header="0" w:footer="0" w:gutter="0"/>
          <w:cols w:space="720" w:equalWidth="0">
            <w:col w:w="9560"/>
          </w:cols>
        </w:sectPr>
      </w:pPr>
    </w:p>
    <w:p w14:paraId="5D2CFA78" w14:textId="379BFB0C" w:rsidR="00B87A3C" w:rsidRDefault="0041379D">
      <w:pPr>
        <w:ind w:left="3640"/>
        <w:rPr>
          <w:sz w:val="20"/>
          <w:szCs w:val="20"/>
        </w:rPr>
      </w:pPr>
      <w:bookmarkStart w:id="5" w:name="page6"/>
      <w:bookmarkEnd w:id="5"/>
      <w:r>
        <w:rPr>
          <w:rFonts w:ascii="Arial" w:eastAsia="Arial" w:hAnsi="Arial" w:cs="Arial"/>
          <w:b/>
          <w:bCs/>
          <w:noProof/>
          <w:color w:val="437C81"/>
          <w:sz w:val="32"/>
          <w:szCs w:val="32"/>
        </w:rPr>
        <w:lastRenderedPageBreak/>
        <w:drawing>
          <wp:anchor distT="0" distB="0" distL="114300" distR="114300" simplePos="0" relativeHeight="251661824" behindDoc="1" locked="0" layoutInCell="0" allowOverlap="1" wp14:anchorId="5D2CFAF3" wp14:editId="1F44BC70">
            <wp:simplePos x="0" y="0"/>
            <wp:positionH relativeFrom="page">
              <wp:posOffset>603250</wp:posOffset>
            </wp:positionH>
            <wp:positionV relativeFrom="page">
              <wp:posOffset>495300</wp:posOffset>
            </wp:positionV>
            <wp:extent cx="1537970" cy="15379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3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437C81"/>
          <w:sz w:val="32"/>
          <w:szCs w:val="32"/>
        </w:rPr>
        <w:t>SPECIFICATIONS:</w:t>
      </w:r>
    </w:p>
    <w:p w14:paraId="5D2CFA79" w14:textId="62F919EF" w:rsidR="00B87A3C" w:rsidRDefault="00B87A3C">
      <w:pPr>
        <w:spacing w:line="308" w:lineRule="exact"/>
        <w:rPr>
          <w:sz w:val="20"/>
          <w:szCs w:val="20"/>
        </w:rPr>
      </w:pPr>
    </w:p>
    <w:p w14:paraId="5D2CFA7A" w14:textId="2E1E3890" w:rsidR="00B87A3C" w:rsidRDefault="0041379D">
      <w:pPr>
        <w:numPr>
          <w:ilvl w:val="0"/>
          <w:numId w:val="1"/>
        </w:numPr>
        <w:tabs>
          <w:tab w:val="left" w:pos="3980"/>
        </w:tabs>
        <w:ind w:left="3980" w:hanging="34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Up to {{</w:t>
      </w:r>
      <w:proofErr w:type="spellStart"/>
      <w:r>
        <w:rPr>
          <w:rFonts w:ascii="Arial" w:eastAsia="Arial" w:hAnsi="Arial" w:cs="Arial"/>
          <w:color w:val="1A1918"/>
          <w:sz w:val="28"/>
          <w:szCs w:val="28"/>
        </w:rPr>
        <w:t>pick_rate</w:t>
      </w:r>
      <w:proofErr w:type="spellEnd"/>
      <w:r>
        <w:rPr>
          <w:rFonts w:ascii="Arial" w:eastAsia="Arial" w:hAnsi="Arial" w:cs="Arial"/>
          <w:color w:val="1A1918"/>
          <w:sz w:val="28"/>
          <w:szCs w:val="28"/>
        </w:rPr>
        <w:t>}}</w:t>
      </w:r>
    </w:p>
    <w:p w14:paraId="5D2CFA7B" w14:textId="67C1BAFA" w:rsidR="00B87A3C" w:rsidRDefault="00B87A3C">
      <w:pPr>
        <w:spacing w:line="182" w:lineRule="exact"/>
        <w:rPr>
          <w:rFonts w:ascii="Arial" w:eastAsia="Arial" w:hAnsi="Arial" w:cs="Arial"/>
          <w:color w:val="1A1918"/>
          <w:sz w:val="28"/>
          <w:szCs w:val="28"/>
        </w:rPr>
      </w:pPr>
    </w:p>
    <w:p w14:paraId="5D2CFA7C" w14:textId="17BC30CC" w:rsidR="00B87A3C" w:rsidRDefault="0041379D">
      <w:pPr>
        <w:numPr>
          <w:ilvl w:val="0"/>
          <w:numId w:val="1"/>
        </w:numPr>
        <w:tabs>
          <w:tab w:val="left" w:pos="3980"/>
        </w:tabs>
        <w:ind w:left="3980" w:hanging="34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 xml:space="preserve">Maximum object weight per </w:t>
      </w:r>
      <w:proofErr w:type="gramStart"/>
      <w:r>
        <w:rPr>
          <w:rFonts w:ascii="Arial" w:eastAsia="Arial" w:hAnsi="Arial" w:cs="Arial"/>
          <w:color w:val="1A1918"/>
          <w:sz w:val="28"/>
          <w:szCs w:val="28"/>
        </w:rPr>
        <w:t>robot: {{</w:t>
      </w:r>
      <w:proofErr w:type="spellStart"/>
      <w:proofErr w:type="gramEnd"/>
      <w:r>
        <w:rPr>
          <w:rFonts w:ascii="Arial" w:eastAsia="Arial" w:hAnsi="Arial" w:cs="Arial"/>
          <w:color w:val="1A1918"/>
          <w:sz w:val="28"/>
          <w:szCs w:val="28"/>
        </w:rPr>
        <w:t>max_object_weight</w:t>
      </w:r>
      <w:proofErr w:type="spellEnd"/>
      <w:r>
        <w:rPr>
          <w:rFonts w:ascii="Arial" w:eastAsia="Arial" w:hAnsi="Arial" w:cs="Arial"/>
          <w:color w:val="1A1918"/>
          <w:sz w:val="28"/>
          <w:szCs w:val="28"/>
        </w:rPr>
        <w:t>}}</w:t>
      </w:r>
      <w:r w:rsidR="00133581">
        <w:rPr>
          <w:rFonts w:ascii="Arial" w:eastAsia="Arial" w:hAnsi="Arial" w:cs="Arial"/>
          <w:color w:val="1A1918"/>
          <w:sz w:val="28"/>
          <w:szCs w:val="28"/>
        </w:rPr>
        <w:t xml:space="preserve"> kg</w:t>
      </w:r>
    </w:p>
    <w:p w14:paraId="5D2CFA7D" w14:textId="02F64229" w:rsidR="00B87A3C" w:rsidRDefault="00B87A3C">
      <w:pPr>
        <w:spacing w:line="182" w:lineRule="exact"/>
        <w:rPr>
          <w:rFonts w:ascii="Arial" w:eastAsia="Arial" w:hAnsi="Arial" w:cs="Arial"/>
          <w:color w:val="1A1918"/>
          <w:sz w:val="28"/>
          <w:szCs w:val="28"/>
        </w:rPr>
      </w:pPr>
    </w:p>
    <w:p w14:paraId="5D2CFA7E" w14:textId="68A2BD4E" w:rsidR="00B87A3C" w:rsidRDefault="0041379D">
      <w:pPr>
        <w:numPr>
          <w:ilvl w:val="1"/>
          <w:numId w:val="1"/>
        </w:numPr>
        <w:tabs>
          <w:tab w:val="left" w:pos="3980"/>
        </w:tabs>
        <w:ind w:left="3980" w:hanging="285"/>
        <w:rPr>
          <w:rFonts w:ascii="Arial" w:eastAsia="Arial" w:hAnsi="Arial" w:cs="Arial"/>
          <w:color w:val="1A1918"/>
          <w:sz w:val="28"/>
          <w:szCs w:val="28"/>
        </w:rPr>
      </w:pPr>
      <w:r>
        <w:rPr>
          <w:rFonts w:ascii="Arial" w:eastAsia="Arial" w:hAnsi="Arial" w:cs="Arial"/>
          <w:color w:val="1A1918"/>
          <w:sz w:val="28"/>
          <w:szCs w:val="28"/>
        </w:rPr>
        <w:t>Robots operating conditions: 5°C to 45 °C</w:t>
      </w:r>
    </w:p>
    <w:p w14:paraId="5D2CFA7F" w14:textId="77777777" w:rsidR="00B87A3C" w:rsidRDefault="00B87A3C">
      <w:pPr>
        <w:spacing w:line="297" w:lineRule="exact"/>
        <w:rPr>
          <w:sz w:val="20"/>
          <w:szCs w:val="20"/>
        </w:rPr>
      </w:pPr>
    </w:p>
    <w:p w14:paraId="5D2CFA80" w14:textId="77777777" w:rsidR="00B87A3C" w:rsidRDefault="0041379D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BUDGET</w:t>
      </w:r>
    </w:p>
    <w:p w14:paraId="5D2CFA81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5D2CFAF5" wp14:editId="5D2CFAF6">
            <wp:simplePos x="0" y="0"/>
            <wp:positionH relativeFrom="column">
              <wp:posOffset>-202565</wp:posOffset>
            </wp:positionH>
            <wp:positionV relativeFrom="paragraph">
              <wp:posOffset>173355</wp:posOffset>
            </wp:positionV>
            <wp:extent cx="7772400" cy="40125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1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82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83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84" w14:textId="77777777" w:rsidR="00B87A3C" w:rsidRDefault="00B87A3C">
      <w:pPr>
        <w:spacing w:line="31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4960"/>
        <w:gridCol w:w="820"/>
        <w:gridCol w:w="5980"/>
        <w:gridCol w:w="20"/>
      </w:tblGrid>
      <w:tr w:rsidR="00B87A3C" w14:paraId="5D2CFA8A" w14:textId="77777777">
        <w:trPr>
          <w:trHeight w:val="422"/>
        </w:trPr>
        <w:tc>
          <w:tcPr>
            <w:tcW w:w="180" w:type="dxa"/>
            <w:vAlign w:val="bottom"/>
          </w:tcPr>
          <w:p w14:paraId="5D2CFA85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14:paraId="5D2CFA86" w14:textId="77777777" w:rsidR="00B87A3C" w:rsidRDefault="0041379D">
            <w:pPr>
              <w:ind w:left="17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</w:rPr>
              <w:t>Includes</w:t>
            </w:r>
          </w:p>
        </w:tc>
        <w:tc>
          <w:tcPr>
            <w:tcW w:w="820" w:type="dxa"/>
            <w:vAlign w:val="bottom"/>
          </w:tcPr>
          <w:p w14:paraId="5D2CFA87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88" w14:textId="77777777" w:rsidR="00B87A3C" w:rsidRDefault="0041379D">
            <w:pPr>
              <w:ind w:left="27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</w:rPr>
              <w:t>Excludes</w:t>
            </w:r>
          </w:p>
        </w:tc>
        <w:tc>
          <w:tcPr>
            <w:tcW w:w="0" w:type="dxa"/>
            <w:vAlign w:val="bottom"/>
          </w:tcPr>
          <w:p w14:paraId="5D2CFA89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8F" w14:textId="77777777">
        <w:trPr>
          <w:trHeight w:val="573"/>
        </w:trPr>
        <w:tc>
          <w:tcPr>
            <w:tcW w:w="5140" w:type="dxa"/>
            <w:gridSpan w:val="2"/>
            <w:vMerge w:val="restart"/>
            <w:vAlign w:val="bottom"/>
          </w:tcPr>
          <w:p w14:paraId="5D2CFA8B" w14:textId="77777777" w:rsidR="00B87A3C" w:rsidRDefault="0041379D">
            <w:pPr>
              <w:ind w:left="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{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robot_bases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 robots Fanuc M-20iD-25</w:t>
            </w:r>
          </w:p>
        </w:tc>
        <w:tc>
          <w:tcPr>
            <w:tcW w:w="820" w:type="dxa"/>
            <w:vAlign w:val="bottom"/>
          </w:tcPr>
          <w:p w14:paraId="5D2CFA8C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5980" w:type="dxa"/>
            <w:vAlign w:val="bottom"/>
          </w:tcPr>
          <w:p w14:paraId="5D2CFA8D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Mechanical installation</w:t>
            </w:r>
          </w:p>
        </w:tc>
        <w:tc>
          <w:tcPr>
            <w:tcW w:w="0" w:type="dxa"/>
            <w:vAlign w:val="bottom"/>
          </w:tcPr>
          <w:p w14:paraId="5D2CFA8E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4" w14:textId="77777777">
        <w:trPr>
          <w:trHeight w:val="144"/>
        </w:trPr>
        <w:tc>
          <w:tcPr>
            <w:tcW w:w="5140" w:type="dxa"/>
            <w:gridSpan w:val="2"/>
            <w:vMerge/>
            <w:vAlign w:val="bottom"/>
          </w:tcPr>
          <w:p w14:paraId="5D2CFA90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Align w:val="bottom"/>
          </w:tcPr>
          <w:p w14:paraId="5D2CFA91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5980" w:type="dxa"/>
            <w:vAlign w:val="bottom"/>
          </w:tcPr>
          <w:p w14:paraId="5D2CFA92" w14:textId="77777777" w:rsidR="00B87A3C" w:rsidRDefault="00B87A3C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5D2CFA93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A" w14:textId="77777777">
        <w:trPr>
          <w:trHeight w:val="432"/>
        </w:trPr>
        <w:tc>
          <w:tcPr>
            <w:tcW w:w="180" w:type="dxa"/>
            <w:vAlign w:val="bottom"/>
          </w:tcPr>
          <w:p w14:paraId="5D2CFA95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96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robot_bases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 robot base</w:t>
            </w:r>
          </w:p>
        </w:tc>
        <w:tc>
          <w:tcPr>
            <w:tcW w:w="820" w:type="dxa"/>
            <w:vAlign w:val="bottom"/>
          </w:tcPr>
          <w:p w14:paraId="5D2CFA97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5980" w:type="dxa"/>
            <w:vAlign w:val="bottom"/>
          </w:tcPr>
          <w:p w14:paraId="5D2CFA98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 xml:space="preserve">All modifications required on </w:t>
            </w:r>
            <w:proofErr w:type="gramStart"/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>current  equipment</w:t>
            </w:r>
            <w:proofErr w:type="gramEnd"/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Arial" w:eastAsia="Arial" w:hAnsi="Arial" w:cs="Arial"/>
                <w:color w:val="FFFFFF"/>
                <w:w w:val="98"/>
                <w:sz w:val="24"/>
                <w:szCs w:val="24"/>
              </w:rPr>
              <w:t>integ</w:t>
            </w:r>
            <w:proofErr w:type="spellEnd"/>
          </w:p>
        </w:tc>
        <w:tc>
          <w:tcPr>
            <w:tcW w:w="0" w:type="dxa"/>
            <w:vAlign w:val="bottom"/>
          </w:tcPr>
          <w:p w14:paraId="5D2CFA99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9F" w14:textId="77777777">
        <w:trPr>
          <w:trHeight w:val="432"/>
        </w:trPr>
        <w:tc>
          <w:tcPr>
            <w:tcW w:w="180" w:type="dxa"/>
            <w:vAlign w:val="bottom"/>
          </w:tcPr>
          <w:p w14:paraId="5D2CFA9B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9C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robot_bases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 AI gripper</w:t>
            </w:r>
          </w:p>
        </w:tc>
        <w:tc>
          <w:tcPr>
            <w:tcW w:w="6780" w:type="dxa"/>
            <w:gridSpan w:val="2"/>
            <w:vAlign w:val="bottom"/>
          </w:tcPr>
          <w:p w14:paraId="5D2CFA9D" w14:textId="77777777" w:rsidR="00B87A3C" w:rsidRDefault="0041379D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the robotic system</w:t>
            </w:r>
          </w:p>
        </w:tc>
        <w:tc>
          <w:tcPr>
            <w:tcW w:w="0" w:type="dxa"/>
            <w:vAlign w:val="bottom"/>
          </w:tcPr>
          <w:p w14:paraId="5D2CFA9E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3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A0" w14:textId="77777777" w:rsidR="00B87A3C" w:rsidRDefault="0041379D">
            <w:pPr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Robot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Vision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System: {{</w:t>
            </w:r>
            <w:proofErr w:type="spellStart"/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vision_system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}})</w:t>
            </w:r>
          </w:p>
        </w:tc>
        <w:tc>
          <w:tcPr>
            <w:tcW w:w="6780" w:type="dxa"/>
            <w:gridSpan w:val="2"/>
            <w:vAlign w:val="bottom"/>
          </w:tcPr>
          <w:p w14:paraId="5D2CFAA1" w14:textId="77777777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Electrical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hookup in client’s facility</w:t>
            </w:r>
          </w:p>
        </w:tc>
        <w:tc>
          <w:tcPr>
            <w:tcW w:w="0" w:type="dxa"/>
            <w:vAlign w:val="bottom"/>
          </w:tcPr>
          <w:p w14:paraId="5D2CFAA2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8" w14:textId="77777777">
        <w:trPr>
          <w:trHeight w:val="432"/>
        </w:trPr>
        <w:tc>
          <w:tcPr>
            <w:tcW w:w="180" w:type="dxa"/>
            <w:vAlign w:val="bottom"/>
          </w:tcPr>
          <w:p w14:paraId="5D2CFAA4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A5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AI Software 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licence</w:t>
            </w:r>
            <w:proofErr w:type="spellEnd"/>
          </w:p>
        </w:tc>
        <w:tc>
          <w:tcPr>
            <w:tcW w:w="6780" w:type="dxa"/>
            <w:gridSpan w:val="2"/>
            <w:vAlign w:val="bottom"/>
          </w:tcPr>
          <w:p w14:paraId="5D2CFAA6" w14:textId="6C691DD9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Total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input power 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input_power_kva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kVA</w:t>
            </w:r>
          </w:p>
        </w:tc>
        <w:tc>
          <w:tcPr>
            <w:tcW w:w="0" w:type="dxa"/>
            <w:vAlign w:val="bottom"/>
          </w:tcPr>
          <w:p w14:paraId="5D2CFAA7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AD" w14:textId="77777777">
        <w:trPr>
          <w:trHeight w:val="432"/>
        </w:trPr>
        <w:tc>
          <w:tcPr>
            <w:tcW w:w="180" w:type="dxa"/>
            <w:vAlign w:val="bottom"/>
          </w:tcPr>
          <w:p w14:paraId="5D2CFAA9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AA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AI custom training</w:t>
            </w:r>
          </w:p>
        </w:tc>
        <w:tc>
          <w:tcPr>
            <w:tcW w:w="6780" w:type="dxa"/>
            <w:gridSpan w:val="2"/>
            <w:vAlign w:val="bottom"/>
          </w:tcPr>
          <w:p w14:paraId="5D2CFAAB" w14:textId="6437FF8E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Average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Power Consumption 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avg_consumption_kw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kW</w:t>
            </w:r>
          </w:p>
        </w:tc>
        <w:tc>
          <w:tcPr>
            <w:tcW w:w="0" w:type="dxa"/>
            <w:vAlign w:val="bottom"/>
          </w:tcPr>
          <w:p w14:paraId="5D2CFAAC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1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AE" w14:textId="77777777" w:rsidR="00B87A3C" w:rsidRDefault="0041379D">
            <w:pPr>
              <w:ind w:left="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Factory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pre-assembling and testing</w:t>
            </w:r>
          </w:p>
        </w:tc>
        <w:tc>
          <w:tcPr>
            <w:tcW w:w="6780" w:type="dxa"/>
            <w:gridSpan w:val="2"/>
            <w:vAlign w:val="bottom"/>
          </w:tcPr>
          <w:p w14:paraId="5D2CFAAF" w14:textId="77777777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Internet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hookup in client’s facility</w:t>
            </w:r>
          </w:p>
        </w:tc>
        <w:tc>
          <w:tcPr>
            <w:tcW w:w="0" w:type="dxa"/>
            <w:vAlign w:val="bottom"/>
          </w:tcPr>
          <w:p w14:paraId="5D2CFAB0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7" w14:textId="77777777">
        <w:trPr>
          <w:trHeight w:val="432"/>
        </w:trPr>
        <w:tc>
          <w:tcPr>
            <w:tcW w:w="180" w:type="dxa"/>
            <w:vAlign w:val="bottom"/>
          </w:tcPr>
          <w:p w14:paraId="5D2CFAB2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B3" w14:textId="77777777" w:rsidR="00B87A3C" w:rsidRDefault="0041379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Shipping to {{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site_location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</w:t>
            </w:r>
          </w:p>
        </w:tc>
        <w:tc>
          <w:tcPr>
            <w:tcW w:w="820" w:type="dxa"/>
            <w:vAlign w:val="bottom"/>
          </w:tcPr>
          <w:p w14:paraId="5D2CFAB4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B5" w14:textId="77777777" w:rsidR="00B87A3C" w:rsidRDefault="0041379D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(up/down 100 </w:t>
            </w:r>
            <w:proofErr w:type="spell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Mbits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/sec)</w:t>
            </w:r>
          </w:p>
        </w:tc>
        <w:tc>
          <w:tcPr>
            <w:tcW w:w="0" w:type="dxa"/>
            <w:vAlign w:val="bottom"/>
          </w:tcPr>
          <w:p w14:paraId="5D2CFAB6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BB" w14:textId="77777777">
        <w:trPr>
          <w:trHeight w:val="432"/>
        </w:trPr>
        <w:tc>
          <w:tcPr>
            <w:tcW w:w="5140" w:type="dxa"/>
            <w:gridSpan w:val="2"/>
            <w:vAlign w:val="bottom"/>
          </w:tcPr>
          <w:p w14:paraId="5D2CFAB8" w14:textId="77777777" w:rsidR="00B87A3C" w:rsidRDefault="0041379D">
            <w:pPr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Installation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supervision on site</w:t>
            </w:r>
          </w:p>
        </w:tc>
        <w:tc>
          <w:tcPr>
            <w:tcW w:w="6780" w:type="dxa"/>
            <w:gridSpan w:val="2"/>
            <w:vAlign w:val="bottom"/>
          </w:tcPr>
          <w:p w14:paraId="5D2CFAB9" w14:textId="77777777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Compressed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air hookup in client’ facility</w:t>
            </w:r>
          </w:p>
        </w:tc>
        <w:tc>
          <w:tcPr>
            <w:tcW w:w="0" w:type="dxa"/>
            <w:vAlign w:val="bottom"/>
          </w:tcPr>
          <w:p w14:paraId="5D2CFABA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C1" w14:textId="77777777">
        <w:trPr>
          <w:trHeight w:val="432"/>
        </w:trPr>
        <w:tc>
          <w:tcPr>
            <w:tcW w:w="180" w:type="dxa"/>
            <w:vAlign w:val="bottom"/>
          </w:tcPr>
          <w:p w14:paraId="5D2CFABC" w14:textId="77777777" w:rsidR="00B87A3C" w:rsidRDefault="0041379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</w:t>
            </w:r>
          </w:p>
        </w:tc>
        <w:tc>
          <w:tcPr>
            <w:tcW w:w="4960" w:type="dxa"/>
            <w:vAlign w:val="bottom"/>
          </w:tcPr>
          <w:p w14:paraId="5D2CFABD" w14:textId="77777777" w:rsidR="00B87A3C" w:rsidRDefault="0041379D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Security perimeter</w:t>
            </w:r>
          </w:p>
        </w:tc>
        <w:tc>
          <w:tcPr>
            <w:tcW w:w="820" w:type="dxa"/>
            <w:vAlign w:val="bottom"/>
          </w:tcPr>
          <w:p w14:paraId="5D2CFABE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5980" w:type="dxa"/>
            <w:vAlign w:val="bottom"/>
          </w:tcPr>
          <w:p w14:paraId="5D2CFABF" w14:textId="4A9F0D2E" w:rsidR="00B87A3C" w:rsidRDefault="0041379D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(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total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air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consumption: {{</w:t>
            </w:r>
            <w:proofErr w:type="spellStart"/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air_consumption_lpm</w:t>
            </w:r>
            <w:proofErr w:type="spell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}}</w:t>
            </w:r>
            <w:r w:rsidR="00E93AB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L/min</w:t>
            </w:r>
          </w:p>
        </w:tc>
        <w:tc>
          <w:tcPr>
            <w:tcW w:w="0" w:type="dxa"/>
            <w:vAlign w:val="bottom"/>
          </w:tcPr>
          <w:p w14:paraId="5D2CFAC0" w14:textId="77777777" w:rsidR="00B87A3C" w:rsidRDefault="00B87A3C">
            <w:pPr>
              <w:rPr>
                <w:sz w:val="1"/>
                <w:szCs w:val="1"/>
              </w:rPr>
            </w:pPr>
          </w:p>
        </w:tc>
      </w:tr>
      <w:tr w:rsidR="00B87A3C" w14:paraId="5D2CFAC6" w14:textId="77777777">
        <w:trPr>
          <w:trHeight w:val="432"/>
        </w:trPr>
        <w:tc>
          <w:tcPr>
            <w:tcW w:w="180" w:type="dxa"/>
            <w:vAlign w:val="bottom"/>
          </w:tcPr>
          <w:p w14:paraId="5D2CFAC2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14:paraId="5D2CFAC3" w14:textId="77777777" w:rsidR="00B87A3C" w:rsidRDefault="00B87A3C">
            <w:pPr>
              <w:rPr>
                <w:sz w:val="24"/>
                <w:szCs w:val="24"/>
              </w:rPr>
            </w:pPr>
          </w:p>
        </w:tc>
        <w:tc>
          <w:tcPr>
            <w:tcW w:w="6780" w:type="dxa"/>
            <w:gridSpan w:val="2"/>
            <w:vAlign w:val="bottom"/>
          </w:tcPr>
          <w:p w14:paraId="5D2CFAC4" w14:textId="77777777" w:rsidR="00B87A3C" w:rsidRDefault="0041379D">
            <w:pPr>
              <w:ind w:left="660"/>
              <w:rPr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-  Taxes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, customs and/or duty charges</w:t>
            </w:r>
          </w:p>
        </w:tc>
        <w:tc>
          <w:tcPr>
            <w:tcW w:w="0" w:type="dxa"/>
            <w:vAlign w:val="bottom"/>
          </w:tcPr>
          <w:p w14:paraId="5D2CFAC5" w14:textId="77777777" w:rsidR="00B87A3C" w:rsidRDefault="00B87A3C">
            <w:pPr>
              <w:rPr>
                <w:sz w:val="1"/>
                <w:szCs w:val="1"/>
              </w:rPr>
            </w:pPr>
          </w:p>
        </w:tc>
      </w:tr>
    </w:tbl>
    <w:p w14:paraId="5D2CFAC7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8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CA" w14:textId="65B93430" w:rsidR="00B87A3C" w:rsidRDefault="00B87A3C">
      <w:pPr>
        <w:spacing w:line="310" w:lineRule="exact"/>
        <w:rPr>
          <w:sz w:val="20"/>
          <w:szCs w:val="20"/>
        </w:rPr>
      </w:pPr>
    </w:p>
    <w:p w14:paraId="5D2CFACB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BUYING PRICE*</w:t>
      </w:r>
    </w:p>
    <w:p w14:paraId="5D2CFACC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CD" w14:textId="5403AE05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Robotic sorting system</w:t>
      </w:r>
      <w:r w:rsidR="00B24FBA">
        <w:rPr>
          <w:rFonts w:ascii="Arial" w:eastAsia="Arial" w:hAnsi="Arial" w:cs="Arial"/>
          <w:color w:val="1A1918"/>
          <w:sz w:val="32"/>
          <w:szCs w:val="32"/>
        </w:rPr>
        <w:t>:</w:t>
      </w:r>
    </w:p>
    <w:p w14:paraId="5D2CFACE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CF" w14:textId="77777777" w:rsidR="00B87A3C" w:rsidRDefault="0041379D" w:rsidP="00FE7F6B">
      <w:pPr>
        <w:ind w:firstLine="72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{{</w:t>
      </w:r>
      <w:proofErr w:type="spellStart"/>
      <w:r>
        <w:rPr>
          <w:rFonts w:ascii="Arial" w:eastAsia="Arial" w:hAnsi="Arial" w:cs="Arial"/>
          <w:color w:val="1A1918"/>
          <w:sz w:val="32"/>
          <w:szCs w:val="32"/>
        </w:rPr>
        <w:t>total_price</w:t>
      </w:r>
      <w:proofErr w:type="spellEnd"/>
      <w:r>
        <w:rPr>
          <w:rFonts w:ascii="Arial" w:eastAsia="Arial" w:hAnsi="Arial" w:cs="Arial"/>
          <w:color w:val="1A1918"/>
          <w:sz w:val="32"/>
          <w:szCs w:val="32"/>
        </w:rPr>
        <w:t>}}</w:t>
      </w:r>
    </w:p>
    <w:p w14:paraId="5D2CFAD0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D1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Additional robot arm:</w:t>
      </w:r>
    </w:p>
    <w:p w14:paraId="5D2CFAD2" w14:textId="77777777" w:rsidR="00B87A3C" w:rsidRDefault="00B87A3C">
      <w:pPr>
        <w:spacing w:line="112" w:lineRule="exact"/>
        <w:rPr>
          <w:sz w:val="20"/>
          <w:szCs w:val="20"/>
        </w:rPr>
      </w:pPr>
    </w:p>
    <w:p w14:paraId="5D2CFAD3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color w:val="1A1918"/>
          <w:sz w:val="32"/>
          <w:szCs w:val="32"/>
        </w:rPr>
        <w:t>{{</w:t>
      </w:r>
      <w:proofErr w:type="spellStart"/>
      <w:r>
        <w:rPr>
          <w:rFonts w:ascii="Arial" w:eastAsia="Arial" w:hAnsi="Arial" w:cs="Arial"/>
          <w:color w:val="1A1918"/>
          <w:sz w:val="32"/>
          <w:szCs w:val="32"/>
        </w:rPr>
        <w:t>additional_arm_price</w:t>
      </w:r>
      <w:proofErr w:type="spellEnd"/>
      <w:r>
        <w:rPr>
          <w:rFonts w:ascii="Arial" w:eastAsia="Arial" w:hAnsi="Arial" w:cs="Arial"/>
          <w:color w:val="1A1918"/>
          <w:sz w:val="32"/>
          <w:szCs w:val="32"/>
        </w:rPr>
        <w:t>}}</w:t>
      </w:r>
    </w:p>
    <w:p w14:paraId="5D2CFAD4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5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6" w14:textId="77777777" w:rsidR="00B87A3C" w:rsidRDefault="00B87A3C">
      <w:pPr>
        <w:spacing w:line="205" w:lineRule="exact"/>
        <w:rPr>
          <w:sz w:val="20"/>
          <w:szCs w:val="20"/>
        </w:rPr>
      </w:pPr>
    </w:p>
    <w:p w14:paraId="5D2CFAD7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1A1918"/>
          <w:sz w:val="18"/>
          <w:szCs w:val="18"/>
        </w:rPr>
        <w:t>* Prices may vary due to exchange rates, inflation, and integration engineering. Valid for 30 days.</w:t>
      </w:r>
    </w:p>
    <w:p w14:paraId="5D2CFAD8" w14:textId="77777777" w:rsidR="00B87A3C" w:rsidRDefault="0041379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5D2CFAF7" wp14:editId="5D2CFAF8">
            <wp:simplePos x="0" y="0"/>
            <wp:positionH relativeFrom="column">
              <wp:posOffset>4598670</wp:posOffset>
            </wp:positionH>
            <wp:positionV relativeFrom="paragraph">
              <wp:posOffset>384175</wp:posOffset>
            </wp:positionV>
            <wp:extent cx="2373630" cy="228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CFAD9" w14:textId="77777777" w:rsidR="00B87A3C" w:rsidRDefault="00B87A3C">
      <w:pPr>
        <w:spacing w:line="200" w:lineRule="exact"/>
        <w:rPr>
          <w:sz w:val="20"/>
          <w:szCs w:val="20"/>
        </w:rPr>
      </w:pPr>
    </w:p>
    <w:p w14:paraId="5D2CFADA" w14:textId="77777777" w:rsidR="00B87A3C" w:rsidRDefault="00B87A3C">
      <w:pPr>
        <w:spacing w:line="390" w:lineRule="exact"/>
        <w:rPr>
          <w:sz w:val="20"/>
          <w:szCs w:val="20"/>
        </w:rPr>
      </w:pPr>
    </w:p>
    <w:p w14:paraId="5D2CFADB" w14:textId="77777777" w:rsidR="00B87A3C" w:rsidRDefault="0041379D">
      <w:pPr>
        <w:ind w:left="860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6"/>
          <w:szCs w:val="16"/>
        </w:rPr>
        <w:t>CONFIDENTIAL – PAGE 7/8</w:t>
      </w:r>
    </w:p>
    <w:p w14:paraId="5D2CFADC" w14:textId="77777777" w:rsidR="00B87A3C" w:rsidRDefault="0041379D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lastRenderedPageBreak/>
        <w:t>DELIVERY</w:t>
      </w:r>
    </w:p>
    <w:p w14:paraId="5D2CFADD" w14:textId="77777777" w:rsidR="00B87A3C" w:rsidRDefault="00B87A3C">
      <w:pPr>
        <w:spacing w:line="58" w:lineRule="exact"/>
        <w:rPr>
          <w:sz w:val="20"/>
          <w:szCs w:val="20"/>
        </w:rPr>
      </w:pPr>
    </w:p>
    <w:p w14:paraId="5D2CFADE" w14:textId="77777777" w:rsidR="00B87A3C" w:rsidRDefault="0041379D">
      <w:pPr>
        <w:ind w:left="760"/>
        <w:rPr>
          <w:rFonts w:ascii="Arial" w:eastAsia="Arial" w:hAnsi="Arial" w:cs="Arial"/>
          <w:color w:val="1A1918"/>
          <w:sz w:val="32"/>
          <w:szCs w:val="32"/>
        </w:rPr>
      </w:pPr>
      <w:r>
        <w:rPr>
          <w:rFonts w:ascii="Arial" w:eastAsia="Arial" w:hAnsi="Arial" w:cs="Arial"/>
          <w:color w:val="1A1918"/>
          <w:sz w:val="32"/>
          <w:szCs w:val="32"/>
        </w:rPr>
        <w:t>24-30 weeks (to be confirmed at order time)</w:t>
      </w:r>
    </w:p>
    <w:p w14:paraId="0EF30A4D" w14:textId="77777777" w:rsidR="00420787" w:rsidRDefault="00420787" w:rsidP="00420787">
      <w:pPr>
        <w:ind w:left="760"/>
        <w:rPr>
          <w:rFonts w:ascii="Arial" w:eastAsia="Arial" w:hAnsi="Arial" w:cs="Arial"/>
          <w:color w:val="1A1918"/>
          <w:sz w:val="32"/>
          <w:szCs w:val="32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 wp14:anchorId="40B81AAA" wp14:editId="3D116EAE">
            <wp:simplePos x="0" y="0"/>
            <wp:positionH relativeFrom="page">
              <wp:posOffset>6680200</wp:posOffset>
            </wp:positionH>
            <wp:positionV relativeFrom="page">
              <wp:posOffset>274229</wp:posOffset>
            </wp:positionV>
            <wp:extent cx="794385" cy="794385"/>
            <wp:effectExtent l="0" t="0" r="0" b="0"/>
            <wp:wrapNone/>
            <wp:docPr id="623541846" name="Picture 623541846" descr="A red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41846" name="Picture 623541846" descr="A red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E11CEC" w14:textId="77777777" w:rsidR="00420787" w:rsidRDefault="00420787" w:rsidP="00420787">
      <w:pPr>
        <w:rPr>
          <w:rFonts w:ascii="Arial" w:eastAsia="Arial" w:hAnsi="Arial" w:cs="Arial"/>
          <w:color w:val="1A1918"/>
          <w:sz w:val="32"/>
          <w:szCs w:val="32"/>
        </w:rPr>
      </w:pPr>
    </w:p>
    <w:p w14:paraId="4FCDFE64" w14:textId="1EC7EDBE" w:rsidR="00420787" w:rsidRDefault="00420787" w:rsidP="00420787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  <w:r>
        <w:rPr>
          <w:rFonts w:ascii="Arial" w:eastAsia="Arial" w:hAnsi="Arial" w:cs="Arial"/>
          <w:b/>
          <w:bCs/>
          <w:color w:val="437C81"/>
          <w:sz w:val="32"/>
          <w:szCs w:val="32"/>
        </w:rPr>
        <w:t>Price Breakdown and Project Timeline:</w:t>
      </w:r>
    </w:p>
    <w:p w14:paraId="51D7DC81" w14:textId="29547875" w:rsidR="008653C2" w:rsidRDefault="008653C2" w:rsidP="00420787">
      <w:pPr>
        <w:rPr>
          <w:rFonts w:ascii="Arial" w:eastAsia="Arial" w:hAnsi="Arial" w:cs="Arial"/>
          <w:b/>
          <w:bCs/>
          <w:color w:val="437C81"/>
          <w:sz w:val="32"/>
          <w:szCs w:val="32"/>
        </w:rPr>
      </w:pPr>
    </w:p>
    <w:p w14:paraId="3F4F6505" w14:textId="37902153" w:rsidR="00420787" w:rsidRPr="00FA40D7" w:rsidRDefault="00FA40D7" w:rsidP="00FA40D7">
      <w:pPr>
        <w:rPr>
          <w:rFonts w:ascii="Arial" w:eastAsia="Arial" w:hAnsi="Arial" w:cs="Arial"/>
          <w:color w:val="898A89"/>
          <w:sz w:val="28"/>
          <w:szCs w:val="28"/>
        </w:rPr>
      </w:pPr>
      <w:proofErr w:type="gramStart"/>
      <w:r w:rsidRPr="00FA40D7">
        <w:rPr>
          <w:rFonts w:ascii="Arial" w:eastAsia="Arial" w:hAnsi="Arial" w:cs="Arial"/>
          <w:color w:val="898A89"/>
          <w:sz w:val="28"/>
          <w:szCs w:val="28"/>
        </w:rPr>
        <w:t xml:space="preserve">{{ </w:t>
      </w:r>
      <w:proofErr w:type="spellStart"/>
      <w:r w:rsidRPr="00FA40D7">
        <w:rPr>
          <w:rFonts w:ascii="Arial" w:eastAsia="Arial" w:hAnsi="Arial" w:cs="Arial"/>
          <w:color w:val="898A89"/>
          <w:sz w:val="28"/>
          <w:szCs w:val="28"/>
        </w:rPr>
        <w:t>price</w:t>
      </w:r>
      <w:proofErr w:type="gramEnd"/>
      <w:r w:rsidRPr="00FA40D7">
        <w:rPr>
          <w:rFonts w:ascii="Arial" w:eastAsia="Arial" w:hAnsi="Arial" w:cs="Arial"/>
          <w:color w:val="898A89"/>
          <w:sz w:val="28"/>
          <w:szCs w:val="28"/>
        </w:rPr>
        <w:t>_table_</w:t>
      </w:r>
      <w:proofErr w:type="gramStart"/>
      <w:r w:rsidRPr="00FA40D7">
        <w:rPr>
          <w:rFonts w:ascii="Arial" w:eastAsia="Arial" w:hAnsi="Arial" w:cs="Arial"/>
          <w:color w:val="898A89"/>
          <w:sz w:val="28"/>
          <w:szCs w:val="28"/>
        </w:rPr>
        <w:t>img</w:t>
      </w:r>
      <w:proofErr w:type="spellEnd"/>
      <w:r w:rsidRPr="00FA40D7">
        <w:rPr>
          <w:rFonts w:ascii="Arial" w:eastAsia="Arial" w:hAnsi="Arial" w:cs="Arial"/>
          <w:color w:val="898A89"/>
          <w:sz w:val="28"/>
          <w:szCs w:val="28"/>
        </w:rPr>
        <w:t xml:space="preserve"> }</w:t>
      </w:r>
      <w:proofErr w:type="gramEnd"/>
      <w:r w:rsidRPr="00FA40D7">
        <w:rPr>
          <w:rFonts w:ascii="Arial" w:eastAsia="Arial" w:hAnsi="Arial" w:cs="Arial"/>
          <w:color w:val="898A89"/>
          <w:sz w:val="28"/>
          <w:szCs w:val="28"/>
        </w:rPr>
        <w:t>}</w:t>
      </w:r>
    </w:p>
    <w:p w14:paraId="2F15FF96" w14:textId="369CFE51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862F26B" w14:textId="41BF2E8B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0E3037EE" w14:textId="1E28C7AA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717F2468" w14:textId="59D148C9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64E2D2E4" w14:textId="4C262414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547A082A" w14:textId="2BEE1FB1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2D0A4072" w14:textId="63D61567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107293B1" w14:textId="573E5C18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231BFC19" w14:textId="77777777" w:rsidR="00D32A33" w:rsidRDefault="00D32A3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1F4EA2A6" w14:textId="77777777" w:rsidR="00D32A33" w:rsidRDefault="00D32A3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045C9A00" w14:textId="582DA40A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000E7E02" w14:textId="3502331D" w:rsidR="000A08A3" w:rsidRDefault="000A08A3" w:rsidP="00420787">
      <w:pPr>
        <w:rPr>
          <w:rFonts w:ascii="Arial" w:eastAsia="Arial" w:hAnsi="Arial" w:cs="Arial"/>
          <w:color w:val="898A89"/>
          <w:sz w:val="16"/>
          <w:szCs w:val="16"/>
        </w:rPr>
      </w:pPr>
    </w:p>
    <w:p w14:paraId="266514E8" w14:textId="64D0B024" w:rsidR="00420787" w:rsidRDefault="0030429D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0" locked="0" layoutInCell="1" allowOverlap="1" wp14:anchorId="2AB62164" wp14:editId="11F67366">
            <wp:simplePos x="0" y="0"/>
            <wp:positionH relativeFrom="page">
              <wp:align>center</wp:align>
            </wp:positionH>
            <wp:positionV relativeFrom="paragraph">
              <wp:posOffset>203745</wp:posOffset>
            </wp:positionV>
            <wp:extent cx="7418070" cy="875665"/>
            <wp:effectExtent l="0" t="0" r="11430" b="0"/>
            <wp:wrapTopAndBottom/>
            <wp:docPr id="1006984547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8613B" w14:textId="799BE8F4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center" w:tblpY="20"/>
        <w:tblW w:w="1191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5"/>
        <w:gridCol w:w="1684"/>
        <w:gridCol w:w="1684"/>
        <w:gridCol w:w="1772"/>
        <w:gridCol w:w="1676"/>
        <w:gridCol w:w="1692"/>
        <w:gridCol w:w="1629"/>
      </w:tblGrid>
      <w:tr w:rsidR="00D47E09" w14:paraId="50D4C66E" w14:textId="77777777" w:rsidTr="00D47E09">
        <w:trPr>
          <w:trHeight w:val="624"/>
        </w:trPr>
        <w:tc>
          <w:tcPr>
            <w:tcW w:w="1775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423062FD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order_confirmation_project_kickoff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</w:tc>
        <w:tc>
          <w:tcPr>
            <w:tcW w:w="168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55526BC3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detailed_engineering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55FCE83D" w14:textId="77777777" w:rsidR="00D47E09" w:rsidRPr="00995993" w:rsidRDefault="00D47E09" w:rsidP="00D47E09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68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6266422D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engineering_review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</w:tc>
        <w:tc>
          <w:tcPr>
            <w:tcW w:w="1772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0805A645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procurement_fabrication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5BC86A73" w14:textId="77777777" w:rsidR="00D47E09" w:rsidRPr="00995993" w:rsidRDefault="00D47E09" w:rsidP="00D47E09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676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32A89F43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fat_shipping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09F28CE2" w14:textId="77777777" w:rsidR="00D47E09" w:rsidRPr="00995993" w:rsidRDefault="00D47E09" w:rsidP="00D47E09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692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39136EC7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retrofit_installation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398D965E" w14:textId="77777777" w:rsidR="00D47E09" w:rsidRPr="00995993" w:rsidRDefault="00D47E09" w:rsidP="00D47E09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629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</w:tcPr>
          <w:p w14:paraId="07CE7855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995993">
              <w:rPr>
                <w:rFonts w:ascii="Arial" w:eastAsia="Arial" w:hAnsi="Arial" w:cs="Arial"/>
                <w:sz w:val="28"/>
                <w:szCs w:val="28"/>
              </w:rPr>
              <w:t>{{</w:t>
            </w:r>
            <w:proofErr w:type="spellStart"/>
            <w:r w:rsidRPr="00995993">
              <w:rPr>
                <w:rFonts w:ascii="Arial" w:eastAsia="Arial" w:hAnsi="Arial" w:cs="Arial"/>
                <w:sz w:val="28"/>
                <w:szCs w:val="28"/>
              </w:rPr>
              <w:t>commissioning_and_SAT</w:t>
            </w:r>
            <w:proofErr w:type="spellEnd"/>
            <w:r w:rsidRPr="00995993">
              <w:rPr>
                <w:rFonts w:ascii="Arial" w:eastAsia="Arial" w:hAnsi="Arial" w:cs="Arial"/>
                <w:sz w:val="28"/>
                <w:szCs w:val="28"/>
              </w:rPr>
              <w:t>}}</w:t>
            </w:r>
          </w:p>
          <w:p w14:paraId="16EB02BD" w14:textId="77777777" w:rsidR="00D47E09" w:rsidRPr="00995993" w:rsidRDefault="00D47E09" w:rsidP="00D47E09">
            <w:pPr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</w:tbl>
    <w:p w14:paraId="3D3264A8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7A6C217D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3DDE2EB7" w14:textId="2E58BF10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5D5EEBCD" w14:textId="17BD216B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A9E303A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897A2A0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3541C5CC" w14:textId="5066D212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45EDC7F3" w14:textId="19A4A282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8FAC51E" w14:textId="77777777" w:rsidR="00420787" w:rsidRDefault="00420787" w:rsidP="00F948EA">
      <w:pPr>
        <w:rPr>
          <w:rFonts w:ascii="Arial" w:eastAsia="Arial" w:hAnsi="Arial" w:cs="Arial"/>
          <w:color w:val="898A89"/>
          <w:sz w:val="16"/>
          <w:szCs w:val="16"/>
        </w:rPr>
      </w:pPr>
    </w:p>
    <w:p w14:paraId="4A2FFF22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089A1FF2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561FE270" w14:textId="67C5EE4B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628E6CC" w14:textId="77777777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2B065082" w14:textId="0886D4F3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</w:p>
    <w:p w14:paraId="5ED683DF" w14:textId="2F539269" w:rsidR="00420787" w:rsidRDefault="00420787" w:rsidP="00420787">
      <w:pPr>
        <w:ind w:left="8600"/>
        <w:rPr>
          <w:rFonts w:ascii="Arial" w:eastAsia="Arial" w:hAnsi="Arial" w:cs="Arial"/>
          <w:color w:val="898A89"/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 wp14:anchorId="41C09833" wp14:editId="382DF082">
            <wp:simplePos x="0" y="0"/>
            <wp:positionH relativeFrom="column">
              <wp:posOffset>4599214</wp:posOffset>
            </wp:positionH>
            <wp:positionV relativeFrom="paragraph">
              <wp:posOffset>46809</wp:posOffset>
            </wp:positionV>
            <wp:extent cx="2373630" cy="228600"/>
            <wp:effectExtent l="0" t="0" r="0" b="0"/>
            <wp:wrapNone/>
            <wp:docPr id="806519523" name="Picture 806519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CF0182" w14:textId="77FB67AE" w:rsidR="00420787" w:rsidRDefault="00420787" w:rsidP="00420787">
      <w:pPr>
        <w:ind w:left="8600"/>
        <w:rPr>
          <w:sz w:val="20"/>
          <w:szCs w:val="20"/>
        </w:rPr>
      </w:pPr>
      <w:r>
        <w:rPr>
          <w:rFonts w:ascii="Arial" w:eastAsia="Arial" w:hAnsi="Arial" w:cs="Arial"/>
          <w:color w:val="898A89"/>
          <w:sz w:val="16"/>
          <w:szCs w:val="16"/>
        </w:rPr>
        <w:t>CONFIDENTIAL – PAGE 8/8</w:t>
      </w:r>
    </w:p>
    <w:p w14:paraId="30C6EBEE" w14:textId="1B802959" w:rsidR="00E77933" w:rsidRDefault="00420787">
      <w:pPr>
        <w:ind w:left="76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 wp14:anchorId="429D9C8F" wp14:editId="23A9275A">
            <wp:simplePos x="0" y="0"/>
            <wp:positionH relativeFrom="column">
              <wp:posOffset>4990918</wp:posOffset>
            </wp:positionH>
            <wp:positionV relativeFrom="paragraph">
              <wp:posOffset>8366850</wp:posOffset>
            </wp:positionV>
            <wp:extent cx="2373630" cy="228600"/>
            <wp:effectExtent l="0" t="0" r="0" b="0"/>
            <wp:wrapNone/>
            <wp:docPr id="2126804578" name="Picture 2126804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E77933" w:rsidSect="00D47E09">
      <w:pgSz w:w="12240" w:h="15840"/>
      <w:pgMar w:top="720" w:right="720" w:bottom="720" w:left="720" w:header="0" w:footer="0" w:gutter="0"/>
      <w:cols w:space="720" w:equalWidth="0">
        <w:col w:w="11200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7B23C6"/>
    <w:multiLevelType w:val="hybridMultilevel"/>
    <w:tmpl w:val="42C0126E"/>
    <w:lvl w:ilvl="0" w:tplc="8D0C8FDC">
      <w:start w:val="1"/>
      <w:numFmt w:val="bullet"/>
      <w:lvlText w:val="-"/>
      <w:lvlJc w:val="left"/>
    </w:lvl>
    <w:lvl w:ilvl="1" w:tplc="548E6396">
      <w:start w:val="1"/>
      <w:numFmt w:val="bullet"/>
      <w:lvlText w:val="-"/>
      <w:lvlJc w:val="left"/>
    </w:lvl>
    <w:lvl w:ilvl="2" w:tplc="FD8A521C">
      <w:numFmt w:val="decimal"/>
      <w:lvlText w:val=""/>
      <w:lvlJc w:val="left"/>
    </w:lvl>
    <w:lvl w:ilvl="3" w:tplc="84AE9F94">
      <w:numFmt w:val="decimal"/>
      <w:lvlText w:val=""/>
      <w:lvlJc w:val="left"/>
    </w:lvl>
    <w:lvl w:ilvl="4" w:tplc="8EB66546">
      <w:numFmt w:val="decimal"/>
      <w:lvlText w:val=""/>
      <w:lvlJc w:val="left"/>
    </w:lvl>
    <w:lvl w:ilvl="5" w:tplc="C9625718">
      <w:numFmt w:val="decimal"/>
      <w:lvlText w:val=""/>
      <w:lvlJc w:val="left"/>
    </w:lvl>
    <w:lvl w:ilvl="6" w:tplc="941698CA">
      <w:numFmt w:val="decimal"/>
      <w:lvlText w:val=""/>
      <w:lvlJc w:val="left"/>
    </w:lvl>
    <w:lvl w:ilvl="7" w:tplc="093EF75A">
      <w:numFmt w:val="decimal"/>
      <w:lvlText w:val=""/>
      <w:lvlJc w:val="left"/>
    </w:lvl>
    <w:lvl w:ilvl="8" w:tplc="BA04C648">
      <w:numFmt w:val="decimal"/>
      <w:lvlText w:val=""/>
      <w:lvlJc w:val="left"/>
    </w:lvl>
  </w:abstractNum>
  <w:num w:numId="1" w16cid:durableId="1280531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3C"/>
    <w:rsid w:val="000620F2"/>
    <w:rsid w:val="00064F6E"/>
    <w:rsid w:val="00090CFA"/>
    <w:rsid w:val="000A08A3"/>
    <w:rsid w:val="0012634C"/>
    <w:rsid w:val="00133581"/>
    <w:rsid w:val="00133BD3"/>
    <w:rsid w:val="001469CF"/>
    <w:rsid w:val="00151279"/>
    <w:rsid w:val="00212B63"/>
    <w:rsid w:val="00215D50"/>
    <w:rsid w:val="002B5DD3"/>
    <w:rsid w:val="002E0F09"/>
    <w:rsid w:val="002E52B4"/>
    <w:rsid w:val="002E6EAA"/>
    <w:rsid w:val="0030429D"/>
    <w:rsid w:val="00306F3C"/>
    <w:rsid w:val="00344D7B"/>
    <w:rsid w:val="0041379D"/>
    <w:rsid w:val="00420787"/>
    <w:rsid w:val="00433715"/>
    <w:rsid w:val="00483CCB"/>
    <w:rsid w:val="004B6578"/>
    <w:rsid w:val="0051365E"/>
    <w:rsid w:val="005346A5"/>
    <w:rsid w:val="005953F9"/>
    <w:rsid w:val="005A0D4D"/>
    <w:rsid w:val="006603B2"/>
    <w:rsid w:val="006A128D"/>
    <w:rsid w:val="006A56FD"/>
    <w:rsid w:val="006D1CC3"/>
    <w:rsid w:val="00713ADE"/>
    <w:rsid w:val="00763B1E"/>
    <w:rsid w:val="007B2E40"/>
    <w:rsid w:val="008045FE"/>
    <w:rsid w:val="00814737"/>
    <w:rsid w:val="00856A8C"/>
    <w:rsid w:val="00863A89"/>
    <w:rsid w:val="008653C2"/>
    <w:rsid w:val="00893163"/>
    <w:rsid w:val="0090200B"/>
    <w:rsid w:val="0091618D"/>
    <w:rsid w:val="00934FAF"/>
    <w:rsid w:val="00936DBD"/>
    <w:rsid w:val="00995993"/>
    <w:rsid w:val="009A56EE"/>
    <w:rsid w:val="009B49AC"/>
    <w:rsid w:val="00A46A16"/>
    <w:rsid w:val="00A55E75"/>
    <w:rsid w:val="00AF0B9B"/>
    <w:rsid w:val="00B24FBA"/>
    <w:rsid w:val="00B72E33"/>
    <w:rsid w:val="00B774D2"/>
    <w:rsid w:val="00B87A3C"/>
    <w:rsid w:val="00B967AF"/>
    <w:rsid w:val="00BB275D"/>
    <w:rsid w:val="00C9670B"/>
    <w:rsid w:val="00CD4FAD"/>
    <w:rsid w:val="00D11E2D"/>
    <w:rsid w:val="00D32A33"/>
    <w:rsid w:val="00D3493B"/>
    <w:rsid w:val="00D47E09"/>
    <w:rsid w:val="00DE3D69"/>
    <w:rsid w:val="00E74304"/>
    <w:rsid w:val="00E77933"/>
    <w:rsid w:val="00E93AB0"/>
    <w:rsid w:val="00E94BE5"/>
    <w:rsid w:val="00F948EA"/>
    <w:rsid w:val="00FA40D7"/>
    <w:rsid w:val="00FE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F92F"/>
  <w15:docId w15:val="{861DF54E-BE98-47B1-8339-182204F9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42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6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diagramLayout" Target="diagrams/layout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diagramData" Target="diagrams/data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diagramColors" Target="diagrams/colors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08F780-444E-4639-95A9-440EDCFB8FA1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E822F18-DB21-4663-9C72-426640617737}">
      <dgm:prSet phldrT="[Text]"/>
      <dgm:spPr/>
      <dgm:t>
        <a:bodyPr/>
        <a:lstStyle/>
        <a:p>
          <a:pPr>
            <a:buNone/>
          </a:pPr>
          <a:r>
            <a:rPr lang="en-US" b="0" i="0"/>
            <a:t>Order Confirmation / Project Kickoff</a:t>
          </a:r>
          <a:endParaRPr lang="en-US"/>
        </a:p>
      </dgm:t>
    </dgm:pt>
    <dgm:pt modelId="{5979D451-7948-49EA-B185-5C855ABC5994}" type="parTrans" cxnId="{E4CF7C2F-D6C1-4B66-A0E5-D3E365BD291A}">
      <dgm:prSet/>
      <dgm:spPr/>
      <dgm:t>
        <a:bodyPr/>
        <a:lstStyle/>
        <a:p>
          <a:endParaRPr lang="en-US"/>
        </a:p>
      </dgm:t>
    </dgm:pt>
    <dgm:pt modelId="{2567E8A3-9390-44FF-9581-B4A1A57DB87A}" type="sibTrans" cxnId="{E4CF7C2F-D6C1-4B66-A0E5-D3E365BD291A}">
      <dgm:prSet/>
      <dgm:spPr/>
      <dgm:t>
        <a:bodyPr/>
        <a:lstStyle/>
        <a:p>
          <a:endParaRPr lang="en-US"/>
        </a:p>
      </dgm:t>
    </dgm:pt>
    <dgm:pt modelId="{E6ED7B6A-A593-447F-B864-EB83CDBA507E}">
      <dgm:prSet phldrT="[Text]"/>
      <dgm:spPr/>
      <dgm:t>
        <a:bodyPr/>
        <a:lstStyle/>
        <a:p>
          <a:pPr>
            <a:buNone/>
          </a:pPr>
          <a:r>
            <a:rPr lang="en-US" b="0" i="0"/>
            <a:t>Detailed Engineering</a:t>
          </a:r>
          <a:endParaRPr lang="en-US"/>
        </a:p>
      </dgm:t>
    </dgm:pt>
    <dgm:pt modelId="{563DEEB9-3BBD-46BA-8344-06ACCA58E4F7}" type="parTrans" cxnId="{4784C906-28B8-4F4C-B204-7261D0D0BBC2}">
      <dgm:prSet/>
      <dgm:spPr/>
      <dgm:t>
        <a:bodyPr/>
        <a:lstStyle/>
        <a:p>
          <a:endParaRPr lang="en-US"/>
        </a:p>
      </dgm:t>
    </dgm:pt>
    <dgm:pt modelId="{5FE5B816-8098-4D61-A1F5-D3E3C2F42D8A}" type="sibTrans" cxnId="{4784C906-28B8-4F4C-B204-7261D0D0BBC2}">
      <dgm:prSet/>
      <dgm:spPr/>
      <dgm:t>
        <a:bodyPr/>
        <a:lstStyle/>
        <a:p>
          <a:endParaRPr lang="en-US"/>
        </a:p>
      </dgm:t>
    </dgm:pt>
    <dgm:pt modelId="{84796C72-8B0F-4B5E-B3EF-5B9E6C1FE7FF}">
      <dgm:prSet phldrT="[Text]"/>
      <dgm:spPr/>
      <dgm:t>
        <a:bodyPr/>
        <a:lstStyle/>
        <a:p>
          <a:pPr>
            <a:buNone/>
          </a:pPr>
          <a:r>
            <a:rPr lang="en-US" b="0" i="0"/>
            <a:t>Engineering Review</a:t>
          </a:r>
          <a:endParaRPr lang="en-US"/>
        </a:p>
      </dgm:t>
    </dgm:pt>
    <dgm:pt modelId="{8E635239-F70C-4268-AC7E-C48D15CFC265}" type="parTrans" cxnId="{A7C84E76-38EA-45A5-8D06-EE3DCAFD27D4}">
      <dgm:prSet/>
      <dgm:spPr/>
      <dgm:t>
        <a:bodyPr/>
        <a:lstStyle/>
        <a:p>
          <a:endParaRPr lang="en-US"/>
        </a:p>
      </dgm:t>
    </dgm:pt>
    <dgm:pt modelId="{0D5A547F-1473-46D2-A64A-FF767FE2FC81}" type="sibTrans" cxnId="{A7C84E76-38EA-45A5-8D06-EE3DCAFD27D4}">
      <dgm:prSet/>
      <dgm:spPr/>
      <dgm:t>
        <a:bodyPr/>
        <a:lstStyle/>
        <a:p>
          <a:endParaRPr lang="en-US"/>
        </a:p>
      </dgm:t>
    </dgm:pt>
    <dgm:pt modelId="{0FAFBD53-8BA9-464F-BF34-9A3EB6395B22}">
      <dgm:prSet phldrT="[Text]"/>
      <dgm:spPr/>
      <dgm:t>
        <a:bodyPr/>
        <a:lstStyle/>
        <a:p>
          <a:pPr>
            <a:buNone/>
          </a:pPr>
          <a:r>
            <a:rPr lang="en-US" b="0" i="0"/>
            <a:t>Procurement and Fabrication</a:t>
          </a:r>
          <a:endParaRPr lang="en-US"/>
        </a:p>
      </dgm:t>
    </dgm:pt>
    <dgm:pt modelId="{27F85CA4-FB32-4323-A844-5498C1D1ADB2}" type="parTrans" cxnId="{4EBF5CF6-643C-4308-93DD-57F4D0566796}">
      <dgm:prSet/>
      <dgm:spPr/>
      <dgm:t>
        <a:bodyPr/>
        <a:lstStyle/>
        <a:p>
          <a:endParaRPr lang="en-US"/>
        </a:p>
      </dgm:t>
    </dgm:pt>
    <dgm:pt modelId="{6AB9B4F5-6198-49A7-A2CB-5D952B5F2185}" type="sibTrans" cxnId="{4EBF5CF6-643C-4308-93DD-57F4D0566796}">
      <dgm:prSet/>
      <dgm:spPr/>
      <dgm:t>
        <a:bodyPr/>
        <a:lstStyle/>
        <a:p>
          <a:endParaRPr lang="en-US"/>
        </a:p>
      </dgm:t>
    </dgm:pt>
    <dgm:pt modelId="{6660CCEE-69B6-454E-BA79-8658E6078A83}">
      <dgm:prSet phldrT="[Text]"/>
      <dgm:spPr/>
      <dgm:t>
        <a:bodyPr/>
        <a:lstStyle/>
        <a:p>
          <a:pPr>
            <a:buNone/>
          </a:pPr>
          <a:r>
            <a:rPr lang="en-US" b="0" i="0"/>
            <a:t>FAT and Shipping</a:t>
          </a:r>
          <a:endParaRPr lang="en-US"/>
        </a:p>
      </dgm:t>
    </dgm:pt>
    <dgm:pt modelId="{05CFBC56-A983-4C44-B4E7-8E6570370642}" type="parTrans" cxnId="{DAB87E07-18DD-40CD-A98C-D3732872B71C}">
      <dgm:prSet/>
      <dgm:spPr/>
      <dgm:t>
        <a:bodyPr/>
        <a:lstStyle/>
        <a:p>
          <a:endParaRPr lang="en-US"/>
        </a:p>
      </dgm:t>
    </dgm:pt>
    <dgm:pt modelId="{CC5EA853-159C-4029-A475-DC04ED8B6DAD}" type="sibTrans" cxnId="{DAB87E07-18DD-40CD-A98C-D3732872B71C}">
      <dgm:prSet/>
      <dgm:spPr/>
      <dgm:t>
        <a:bodyPr/>
        <a:lstStyle/>
        <a:p>
          <a:endParaRPr lang="en-US"/>
        </a:p>
      </dgm:t>
    </dgm:pt>
    <dgm:pt modelId="{40DBD4C6-3B6D-4793-84A6-555B385AE040}">
      <dgm:prSet phldrT="[Text]"/>
      <dgm:spPr/>
      <dgm:t>
        <a:bodyPr/>
        <a:lstStyle/>
        <a:p>
          <a:pPr>
            <a:buNone/>
          </a:pPr>
          <a:r>
            <a:rPr lang="en-US" b="0" i="0"/>
            <a:t>Retrofit and Installation</a:t>
          </a:r>
          <a:endParaRPr lang="en-US"/>
        </a:p>
      </dgm:t>
    </dgm:pt>
    <dgm:pt modelId="{3159BA81-5E8A-44FF-86A2-490DA52EE920}" type="parTrans" cxnId="{089F447B-493C-416E-91E1-9518713B12E6}">
      <dgm:prSet/>
      <dgm:spPr/>
      <dgm:t>
        <a:bodyPr/>
        <a:lstStyle/>
        <a:p>
          <a:endParaRPr lang="en-US"/>
        </a:p>
      </dgm:t>
    </dgm:pt>
    <dgm:pt modelId="{EC3A5417-6890-406B-A1A6-F79FDC87A22C}" type="sibTrans" cxnId="{089F447B-493C-416E-91E1-9518713B12E6}">
      <dgm:prSet/>
      <dgm:spPr/>
      <dgm:t>
        <a:bodyPr/>
        <a:lstStyle/>
        <a:p>
          <a:endParaRPr lang="en-US"/>
        </a:p>
      </dgm:t>
    </dgm:pt>
    <dgm:pt modelId="{0BCFE8AD-EA64-4413-A69B-7B716B5AFC2E}">
      <dgm:prSet phldrT="[Text]"/>
      <dgm:spPr/>
      <dgm:t>
        <a:bodyPr/>
        <a:lstStyle/>
        <a:p>
          <a:pPr>
            <a:buNone/>
          </a:pPr>
          <a:r>
            <a:rPr lang="en-US" b="0" i="0"/>
            <a:t>Commissioning and SAT</a:t>
          </a:r>
          <a:endParaRPr lang="en-US"/>
        </a:p>
      </dgm:t>
    </dgm:pt>
    <dgm:pt modelId="{BC9FFE4C-857C-4003-9E45-132C5B0D3CDD}" type="parTrans" cxnId="{B2DED0BE-01DD-4C7C-A88E-5ABB6033EA50}">
      <dgm:prSet/>
      <dgm:spPr/>
      <dgm:t>
        <a:bodyPr/>
        <a:lstStyle/>
        <a:p>
          <a:endParaRPr lang="en-US"/>
        </a:p>
      </dgm:t>
    </dgm:pt>
    <dgm:pt modelId="{E68F2047-3C65-4928-A637-EC9C9005DA78}" type="sibTrans" cxnId="{B2DED0BE-01DD-4C7C-A88E-5ABB6033EA50}">
      <dgm:prSet/>
      <dgm:spPr/>
      <dgm:t>
        <a:bodyPr/>
        <a:lstStyle/>
        <a:p>
          <a:endParaRPr lang="en-US"/>
        </a:p>
      </dgm:t>
    </dgm:pt>
    <dgm:pt modelId="{FD221094-2CD6-4CB8-A580-0695F379BC34}" type="pres">
      <dgm:prSet presAssocID="{2F08F780-444E-4639-95A9-440EDCFB8FA1}" presName="Name0" presStyleCnt="0">
        <dgm:presLayoutVars>
          <dgm:dir/>
          <dgm:resizeHandles val="exact"/>
        </dgm:presLayoutVars>
      </dgm:prSet>
      <dgm:spPr/>
    </dgm:pt>
    <dgm:pt modelId="{228A5EF6-4BC1-4357-B457-3E87FEBE9F6E}" type="pres">
      <dgm:prSet presAssocID="{6E822F18-DB21-4663-9C72-426640617737}" presName="node" presStyleLbl="node1" presStyleIdx="0" presStyleCnt="7">
        <dgm:presLayoutVars>
          <dgm:bulletEnabled val="1"/>
        </dgm:presLayoutVars>
      </dgm:prSet>
      <dgm:spPr/>
    </dgm:pt>
    <dgm:pt modelId="{EB5695F1-AB2C-41B5-93E8-7CAF0B17DD72}" type="pres">
      <dgm:prSet presAssocID="{2567E8A3-9390-44FF-9581-B4A1A57DB87A}" presName="sibTrans" presStyleLbl="sibTrans2D1" presStyleIdx="0" presStyleCnt="6"/>
      <dgm:spPr/>
    </dgm:pt>
    <dgm:pt modelId="{B1EE9488-8824-464D-AE32-096B36A060E0}" type="pres">
      <dgm:prSet presAssocID="{2567E8A3-9390-44FF-9581-B4A1A57DB87A}" presName="connectorText" presStyleLbl="sibTrans2D1" presStyleIdx="0" presStyleCnt="6"/>
      <dgm:spPr/>
    </dgm:pt>
    <dgm:pt modelId="{AB541467-39AC-4DCD-ADC4-7F24969318F8}" type="pres">
      <dgm:prSet presAssocID="{E6ED7B6A-A593-447F-B864-EB83CDBA507E}" presName="node" presStyleLbl="node1" presStyleIdx="1" presStyleCnt="7">
        <dgm:presLayoutVars>
          <dgm:bulletEnabled val="1"/>
        </dgm:presLayoutVars>
      </dgm:prSet>
      <dgm:spPr/>
    </dgm:pt>
    <dgm:pt modelId="{01FB42AD-D908-45AA-BAA6-AA105963F1ED}" type="pres">
      <dgm:prSet presAssocID="{5FE5B816-8098-4D61-A1F5-D3E3C2F42D8A}" presName="sibTrans" presStyleLbl="sibTrans2D1" presStyleIdx="1" presStyleCnt="6"/>
      <dgm:spPr/>
    </dgm:pt>
    <dgm:pt modelId="{25FCFE1A-23FA-46B5-8338-6781D63A0EDD}" type="pres">
      <dgm:prSet presAssocID="{5FE5B816-8098-4D61-A1F5-D3E3C2F42D8A}" presName="connectorText" presStyleLbl="sibTrans2D1" presStyleIdx="1" presStyleCnt="6"/>
      <dgm:spPr/>
    </dgm:pt>
    <dgm:pt modelId="{60BA7B45-B1BB-4196-B821-7482C4EC0FDC}" type="pres">
      <dgm:prSet presAssocID="{84796C72-8B0F-4B5E-B3EF-5B9E6C1FE7FF}" presName="node" presStyleLbl="node1" presStyleIdx="2" presStyleCnt="7">
        <dgm:presLayoutVars>
          <dgm:bulletEnabled val="1"/>
        </dgm:presLayoutVars>
      </dgm:prSet>
      <dgm:spPr/>
    </dgm:pt>
    <dgm:pt modelId="{F519AA8C-CDD6-4B92-A621-4A5957C266CA}" type="pres">
      <dgm:prSet presAssocID="{0D5A547F-1473-46D2-A64A-FF767FE2FC81}" presName="sibTrans" presStyleLbl="sibTrans2D1" presStyleIdx="2" presStyleCnt="6"/>
      <dgm:spPr/>
    </dgm:pt>
    <dgm:pt modelId="{3D0422A6-8E6A-4511-96BC-54C158C2F4CD}" type="pres">
      <dgm:prSet presAssocID="{0D5A547F-1473-46D2-A64A-FF767FE2FC81}" presName="connectorText" presStyleLbl="sibTrans2D1" presStyleIdx="2" presStyleCnt="6"/>
      <dgm:spPr/>
    </dgm:pt>
    <dgm:pt modelId="{92B56AE9-15B1-414A-B1BE-9FB793F16654}" type="pres">
      <dgm:prSet presAssocID="{0FAFBD53-8BA9-464F-BF34-9A3EB6395B22}" presName="node" presStyleLbl="node1" presStyleIdx="3" presStyleCnt="7">
        <dgm:presLayoutVars>
          <dgm:bulletEnabled val="1"/>
        </dgm:presLayoutVars>
      </dgm:prSet>
      <dgm:spPr/>
    </dgm:pt>
    <dgm:pt modelId="{15E53CA3-317D-40A3-B830-78E9BB7D4E4F}" type="pres">
      <dgm:prSet presAssocID="{6AB9B4F5-6198-49A7-A2CB-5D952B5F2185}" presName="sibTrans" presStyleLbl="sibTrans2D1" presStyleIdx="3" presStyleCnt="6"/>
      <dgm:spPr/>
    </dgm:pt>
    <dgm:pt modelId="{D1748FC8-2748-423B-98DF-5300BDEEF196}" type="pres">
      <dgm:prSet presAssocID="{6AB9B4F5-6198-49A7-A2CB-5D952B5F2185}" presName="connectorText" presStyleLbl="sibTrans2D1" presStyleIdx="3" presStyleCnt="6"/>
      <dgm:spPr/>
    </dgm:pt>
    <dgm:pt modelId="{491F7682-9F38-459C-AF21-D745C0ABB4A2}" type="pres">
      <dgm:prSet presAssocID="{6660CCEE-69B6-454E-BA79-8658E6078A83}" presName="node" presStyleLbl="node1" presStyleIdx="4" presStyleCnt="7">
        <dgm:presLayoutVars>
          <dgm:bulletEnabled val="1"/>
        </dgm:presLayoutVars>
      </dgm:prSet>
      <dgm:spPr/>
    </dgm:pt>
    <dgm:pt modelId="{26558B88-8E07-4FFC-85D5-4F48C991F2B2}" type="pres">
      <dgm:prSet presAssocID="{CC5EA853-159C-4029-A475-DC04ED8B6DAD}" presName="sibTrans" presStyleLbl="sibTrans2D1" presStyleIdx="4" presStyleCnt="6"/>
      <dgm:spPr/>
    </dgm:pt>
    <dgm:pt modelId="{A38B8217-6997-49AD-BF14-D0C74B65E764}" type="pres">
      <dgm:prSet presAssocID="{CC5EA853-159C-4029-A475-DC04ED8B6DAD}" presName="connectorText" presStyleLbl="sibTrans2D1" presStyleIdx="4" presStyleCnt="6"/>
      <dgm:spPr/>
    </dgm:pt>
    <dgm:pt modelId="{E059E8F4-7C31-4D21-820B-407208B3D3FA}" type="pres">
      <dgm:prSet presAssocID="{40DBD4C6-3B6D-4793-84A6-555B385AE040}" presName="node" presStyleLbl="node1" presStyleIdx="5" presStyleCnt="7">
        <dgm:presLayoutVars>
          <dgm:bulletEnabled val="1"/>
        </dgm:presLayoutVars>
      </dgm:prSet>
      <dgm:spPr/>
    </dgm:pt>
    <dgm:pt modelId="{86739B5A-92B6-43DF-AE7F-7294EE87133A}" type="pres">
      <dgm:prSet presAssocID="{EC3A5417-6890-406B-A1A6-F79FDC87A22C}" presName="sibTrans" presStyleLbl="sibTrans2D1" presStyleIdx="5" presStyleCnt="6"/>
      <dgm:spPr/>
    </dgm:pt>
    <dgm:pt modelId="{4559AEC2-F8BE-4BB0-AE76-13482F881361}" type="pres">
      <dgm:prSet presAssocID="{EC3A5417-6890-406B-A1A6-F79FDC87A22C}" presName="connectorText" presStyleLbl="sibTrans2D1" presStyleIdx="5" presStyleCnt="6"/>
      <dgm:spPr/>
    </dgm:pt>
    <dgm:pt modelId="{38C6B687-00C0-463B-9EF3-EDDDA8C4DA75}" type="pres">
      <dgm:prSet presAssocID="{0BCFE8AD-EA64-4413-A69B-7B716B5AFC2E}" presName="node" presStyleLbl="node1" presStyleIdx="6" presStyleCnt="7">
        <dgm:presLayoutVars>
          <dgm:bulletEnabled val="1"/>
        </dgm:presLayoutVars>
      </dgm:prSet>
      <dgm:spPr/>
    </dgm:pt>
  </dgm:ptLst>
  <dgm:cxnLst>
    <dgm:cxn modelId="{4784C906-28B8-4F4C-B204-7261D0D0BBC2}" srcId="{2F08F780-444E-4639-95A9-440EDCFB8FA1}" destId="{E6ED7B6A-A593-447F-B864-EB83CDBA507E}" srcOrd="1" destOrd="0" parTransId="{563DEEB9-3BBD-46BA-8344-06ACCA58E4F7}" sibTransId="{5FE5B816-8098-4D61-A1F5-D3E3C2F42D8A}"/>
    <dgm:cxn modelId="{DAB87E07-18DD-40CD-A98C-D3732872B71C}" srcId="{2F08F780-444E-4639-95A9-440EDCFB8FA1}" destId="{6660CCEE-69B6-454E-BA79-8658E6078A83}" srcOrd="4" destOrd="0" parTransId="{05CFBC56-A983-4C44-B4E7-8E6570370642}" sibTransId="{CC5EA853-159C-4029-A475-DC04ED8B6DAD}"/>
    <dgm:cxn modelId="{E64F6A0C-CB09-4F61-BCB1-FD0F391631B1}" type="presOf" srcId="{84796C72-8B0F-4B5E-B3EF-5B9E6C1FE7FF}" destId="{60BA7B45-B1BB-4196-B821-7482C4EC0FDC}" srcOrd="0" destOrd="0" presId="urn:microsoft.com/office/officeart/2005/8/layout/process1"/>
    <dgm:cxn modelId="{A4179914-C61C-45EF-84DA-AA16F6B5ED1D}" type="presOf" srcId="{6AB9B4F5-6198-49A7-A2CB-5D952B5F2185}" destId="{D1748FC8-2748-423B-98DF-5300BDEEF196}" srcOrd="1" destOrd="0" presId="urn:microsoft.com/office/officeart/2005/8/layout/process1"/>
    <dgm:cxn modelId="{F789E32B-25CD-4147-83B8-FCD594F7A1D1}" type="presOf" srcId="{2567E8A3-9390-44FF-9581-B4A1A57DB87A}" destId="{B1EE9488-8824-464D-AE32-096B36A060E0}" srcOrd="1" destOrd="0" presId="urn:microsoft.com/office/officeart/2005/8/layout/process1"/>
    <dgm:cxn modelId="{78E9B42D-89E9-4707-9A03-2C30E6A2BF80}" type="presOf" srcId="{CC5EA853-159C-4029-A475-DC04ED8B6DAD}" destId="{26558B88-8E07-4FFC-85D5-4F48C991F2B2}" srcOrd="0" destOrd="0" presId="urn:microsoft.com/office/officeart/2005/8/layout/process1"/>
    <dgm:cxn modelId="{E4CF7C2F-D6C1-4B66-A0E5-D3E365BD291A}" srcId="{2F08F780-444E-4639-95A9-440EDCFB8FA1}" destId="{6E822F18-DB21-4663-9C72-426640617737}" srcOrd="0" destOrd="0" parTransId="{5979D451-7948-49EA-B185-5C855ABC5994}" sibTransId="{2567E8A3-9390-44FF-9581-B4A1A57DB87A}"/>
    <dgm:cxn modelId="{6AC8CB31-C02D-4852-A056-B17907D6E41B}" type="presOf" srcId="{EC3A5417-6890-406B-A1A6-F79FDC87A22C}" destId="{4559AEC2-F8BE-4BB0-AE76-13482F881361}" srcOrd="1" destOrd="0" presId="urn:microsoft.com/office/officeart/2005/8/layout/process1"/>
    <dgm:cxn modelId="{ECE25D37-6030-48F7-9C61-D2919CE3AE22}" type="presOf" srcId="{2F08F780-444E-4639-95A9-440EDCFB8FA1}" destId="{FD221094-2CD6-4CB8-A580-0695F379BC34}" srcOrd="0" destOrd="0" presId="urn:microsoft.com/office/officeart/2005/8/layout/process1"/>
    <dgm:cxn modelId="{DDC30C42-C325-4C47-AC85-1CBC91F142B1}" type="presOf" srcId="{0BCFE8AD-EA64-4413-A69B-7B716B5AFC2E}" destId="{38C6B687-00C0-463B-9EF3-EDDDA8C4DA75}" srcOrd="0" destOrd="0" presId="urn:microsoft.com/office/officeart/2005/8/layout/process1"/>
    <dgm:cxn modelId="{BE3A8D62-03BF-4D21-8754-28657627D1C5}" type="presOf" srcId="{0FAFBD53-8BA9-464F-BF34-9A3EB6395B22}" destId="{92B56AE9-15B1-414A-B1BE-9FB793F16654}" srcOrd="0" destOrd="0" presId="urn:microsoft.com/office/officeart/2005/8/layout/process1"/>
    <dgm:cxn modelId="{78ADC843-E05E-43E3-8658-FE16B629E7CE}" type="presOf" srcId="{5FE5B816-8098-4D61-A1F5-D3E3C2F42D8A}" destId="{01FB42AD-D908-45AA-BAA6-AA105963F1ED}" srcOrd="0" destOrd="0" presId="urn:microsoft.com/office/officeart/2005/8/layout/process1"/>
    <dgm:cxn modelId="{A4FBF14A-210B-4FF4-BED6-66EB2255B69B}" type="presOf" srcId="{6660CCEE-69B6-454E-BA79-8658E6078A83}" destId="{491F7682-9F38-459C-AF21-D745C0ABB4A2}" srcOrd="0" destOrd="0" presId="urn:microsoft.com/office/officeart/2005/8/layout/process1"/>
    <dgm:cxn modelId="{1B058D6D-0B90-4C02-956B-378DB3115172}" type="presOf" srcId="{0D5A547F-1473-46D2-A64A-FF767FE2FC81}" destId="{3D0422A6-8E6A-4511-96BC-54C158C2F4CD}" srcOrd="1" destOrd="0" presId="urn:microsoft.com/office/officeart/2005/8/layout/process1"/>
    <dgm:cxn modelId="{A7C84E76-38EA-45A5-8D06-EE3DCAFD27D4}" srcId="{2F08F780-444E-4639-95A9-440EDCFB8FA1}" destId="{84796C72-8B0F-4B5E-B3EF-5B9E6C1FE7FF}" srcOrd="2" destOrd="0" parTransId="{8E635239-F70C-4268-AC7E-C48D15CFC265}" sibTransId="{0D5A547F-1473-46D2-A64A-FF767FE2FC81}"/>
    <dgm:cxn modelId="{089F447B-493C-416E-91E1-9518713B12E6}" srcId="{2F08F780-444E-4639-95A9-440EDCFB8FA1}" destId="{40DBD4C6-3B6D-4793-84A6-555B385AE040}" srcOrd="5" destOrd="0" parTransId="{3159BA81-5E8A-44FF-86A2-490DA52EE920}" sibTransId="{EC3A5417-6890-406B-A1A6-F79FDC87A22C}"/>
    <dgm:cxn modelId="{21524A7D-BDF4-4344-B02F-A30DE49F2525}" type="presOf" srcId="{E6ED7B6A-A593-447F-B864-EB83CDBA507E}" destId="{AB541467-39AC-4DCD-ADC4-7F24969318F8}" srcOrd="0" destOrd="0" presId="urn:microsoft.com/office/officeart/2005/8/layout/process1"/>
    <dgm:cxn modelId="{702E877D-9D20-4B89-B300-17AB9ACA8F8C}" type="presOf" srcId="{0D5A547F-1473-46D2-A64A-FF767FE2FC81}" destId="{F519AA8C-CDD6-4B92-A621-4A5957C266CA}" srcOrd="0" destOrd="0" presId="urn:microsoft.com/office/officeart/2005/8/layout/process1"/>
    <dgm:cxn modelId="{DD50B77F-0AC6-461D-81C2-ACCD393C7FCF}" type="presOf" srcId="{CC5EA853-159C-4029-A475-DC04ED8B6DAD}" destId="{A38B8217-6997-49AD-BF14-D0C74B65E764}" srcOrd="1" destOrd="0" presId="urn:microsoft.com/office/officeart/2005/8/layout/process1"/>
    <dgm:cxn modelId="{CC8C5D9D-E1E6-4D6A-B692-A59DCE648565}" type="presOf" srcId="{6AB9B4F5-6198-49A7-A2CB-5D952B5F2185}" destId="{15E53CA3-317D-40A3-B830-78E9BB7D4E4F}" srcOrd="0" destOrd="0" presId="urn:microsoft.com/office/officeart/2005/8/layout/process1"/>
    <dgm:cxn modelId="{CA5422A5-8DCD-4B9D-9CCD-C70BC692F246}" type="presOf" srcId="{6E822F18-DB21-4663-9C72-426640617737}" destId="{228A5EF6-4BC1-4357-B457-3E87FEBE9F6E}" srcOrd="0" destOrd="0" presId="urn:microsoft.com/office/officeart/2005/8/layout/process1"/>
    <dgm:cxn modelId="{B2DED0BE-01DD-4C7C-A88E-5ABB6033EA50}" srcId="{2F08F780-444E-4639-95A9-440EDCFB8FA1}" destId="{0BCFE8AD-EA64-4413-A69B-7B716B5AFC2E}" srcOrd="6" destOrd="0" parTransId="{BC9FFE4C-857C-4003-9E45-132C5B0D3CDD}" sibTransId="{E68F2047-3C65-4928-A637-EC9C9005DA78}"/>
    <dgm:cxn modelId="{61D7F5C0-2C99-4944-8F6C-AFC3A229802B}" type="presOf" srcId="{5FE5B816-8098-4D61-A1F5-D3E3C2F42D8A}" destId="{25FCFE1A-23FA-46B5-8338-6781D63A0EDD}" srcOrd="1" destOrd="0" presId="urn:microsoft.com/office/officeart/2005/8/layout/process1"/>
    <dgm:cxn modelId="{F38D28CE-6F59-4BF4-BB66-99F466FBE747}" type="presOf" srcId="{40DBD4C6-3B6D-4793-84A6-555B385AE040}" destId="{E059E8F4-7C31-4D21-820B-407208B3D3FA}" srcOrd="0" destOrd="0" presId="urn:microsoft.com/office/officeart/2005/8/layout/process1"/>
    <dgm:cxn modelId="{084315E1-E9BE-4344-98A6-AB2474FC6B48}" type="presOf" srcId="{2567E8A3-9390-44FF-9581-B4A1A57DB87A}" destId="{EB5695F1-AB2C-41B5-93E8-7CAF0B17DD72}" srcOrd="0" destOrd="0" presId="urn:microsoft.com/office/officeart/2005/8/layout/process1"/>
    <dgm:cxn modelId="{F67C15F6-6778-4400-9065-1E71F2D80D74}" type="presOf" srcId="{EC3A5417-6890-406B-A1A6-F79FDC87A22C}" destId="{86739B5A-92B6-43DF-AE7F-7294EE87133A}" srcOrd="0" destOrd="0" presId="urn:microsoft.com/office/officeart/2005/8/layout/process1"/>
    <dgm:cxn modelId="{4EBF5CF6-643C-4308-93DD-57F4D0566796}" srcId="{2F08F780-444E-4639-95A9-440EDCFB8FA1}" destId="{0FAFBD53-8BA9-464F-BF34-9A3EB6395B22}" srcOrd="3" destOrd="0" parTransId="{27F85CA4-FB32-4323-A844-5498C1D1ADB2}" sibTransId="{6AB9B4F5-6198-49A7-A2CB-5D952B5F2185}"/>
    <dgm:cxn modelId="{4BA728C3-A96A-4689-AFF1-3AB25FF2AEAE}" type="presParOf" srcId="{FD221094-2CD6-4CB8-A580-0695F379BC34}" destId="{228A5EF6-4BC1-4357-B457-3E87FEBE9F6E}" srcOrd="0" destOrd="0" presId="urn:microsoft.com/office/officeart/2005/8/layout/process1"/>
    <dgm:cxn modelId="{419BEFC3-B7CA-443F-914F-988AB30563F4}" type="presParOf" srcId="{FD221094-2CD6-4CB8-A580-0695F379BC34}" destId="{EB5695F1-AB2C-41B5-93E8-7CAF0B17DD72}" srcOrd="1" destOrd="0" presId="urn:microsoft.com/office/officeart/2005/8/layout/process1"/>
    <dgm:cxn modelId="{4E635F81-E9FC-47C8-8014-D32D4EDF96F6}" type="presParOf" srcId="{EB5695F1-AB2C-41B5-93E8-7CAF0B17DD72}" destId="{B1EE9488-8824-464D-AE32-096B36A060E0}" srcOrd="0" destOrd="0" presId="urn:microsoft.com/office/officeart/2005/8/layout/process1"/>
    <dgm:cxn modelId="{C47DF275-E1E4-4614-B0C1-2530F35C68A8}" type="presParOf" srcId="{FD221094-2CD6-4CB8-A580-0695F379BC34}" destId="{AB541467-39AC-4DCD-ADC4-7F24969318F8}" srcOrd="2" destOrd="0" presId="urn:microsoft.com/office/officeart/2005/8/layout/process1"/>
    <dgm:cxn modelId="{12EC6DD2-0E38-491E-813A-CB3E8D13CD52}" type="presParOf" srcId="{FD221094-2CD6-4CB8-A580-0695F379BC34}" destId="{01FB42AD-D908-45AA-BAA6-AA105963F1ED}" srcOrd="3" destOrd="0" presId="urn:microsoft.com/office/officeart/2005/8/layout/process1"/>
    <dgm:cxn modelId="{842D196F-7BD8-48AB-8EC0-AB527C51E353}" type="presParOf" srcId="{01FB42AD-D908-45AA-BAA6-AA105963F1ED}" destId="{25FCFE1A-23FA-46B5-8338-6781D63A0EDD}" srcOrd="0" destOrd="0" presId="urn:microsoft.com/office/officeart/2005/8/layout/process1"/>
    <dgm:cxn modelId="{DF616264-6024-42D5-91C3-7021FF9370E2}" type="presParOf" srcId="{FD221094-2CD6-4CB8-A580-0695F379BC34}" destId="{60BA7B45-B1BB-4196-B821-7482C4EC0FDC}" srcOrd="4" destOrd="0" presId="urn:microsoft.com/office/officeart/2005/8/layout/process1"/>
    <dgm:cxn modelId="{38510C80-716F-4E98-A3FC-4B9FEE35A230}" type="presParOf" srcId="{FD221094-2CD6-4CB8-A580-0695F379BC34}" destId="{F519AA8C-CDD6-4B92-A621-4A5957C266CA}" srcOrd="5" destOrd="0" presId="urn:microsoft.com/office/officeart/2005/8/layout/process1"/>
    <dgm:cxn modelId="{C86020B4-E0EB-4480-884F-439724A882BF}" type="presParOf" srcId="{F519AA8C-CDD6-4B92-A621-4A5957C266CA}" destId="{3D0422A6-8E6A-4511-96BC-54C158C2F4CD}" srcOrd="0" destOrd="0" presId="urn:microsoft.com/office/officeart/2005/8/layout/process1"/>
    <dgm:cxn modelId="{D947D667-C9C9-4921-A0C3-12A7EB74C3A4}" type="presParOf" srcId="{FD221094-2CD6-4CB8-A580-0695F379BC34}" destId="{92B56AE9-15B1-414A-B1BE-9FB793F16654}" srcOrd="6" destOrd="0" presId="urn:microsoft.com/office/officeart/2005/8/layout/process1"/>
    <dgm:cxn modelId="{9A94CB9E-BD18-46DE-A437-A20E94B2D615}" type="presParOf" srcId="{FD221094-2CD6-4CB8-A580-0695F379BC34}" destId="{15E53CA3-317D-40A3-B830-78E9BB7D4E4F}" srcOrd="7" destOrd="0" presId="urn:microsoft.com/office/officeart/2005/8/layout/process1"/>
    <dgm:cxn modelId="{82F447B9-0F9B-43B8-B8B1-7B3EAEF0ADBA}" type="presParOf" srcId="{15E53CA3-317D-40A3-B830-78E9BB7D4E4F}" destId="{D1748FC8-2748-423B-98DF-5300BDEEF196}" srcOrd="0" destOrd="0" presId="urn:microsoft.com/office/officeart/2005/8/layout/process1"/>
    <dgm:cxn modelId="{2FCAC8EF-61E9-42C1-8C01-65508BEF6D2D}" type="presParOf" srcId="{FD221094-2CD6-4CB8-A580-0695F379BC34}" destId="{491F7682-9F38-459C-AF21-D745C0ABB4A2}" srcOrd="8" destOrd="0" presId="urn:microsoft.com/office/officeart/2005/8/layout/process1"/>
    <dgm:cxn modelId="{EC04054E-9C19-4EFD-B632-F24BC6D0B626}" type="presParOf" srcId="{FD221094-2CD6-4CB8-A580-0695F379BC34}" destId="{26558B88-8E07-4FFC-85D5-4F48C991F2B2}" srcOrd="9" destOrd="0" presId="urn:microsoft.com/office/officeart/2005/8/layout/process1"/>
    <dgm:cxn modelId="{9D9F0B80-7AC7-45BC-9932-37965C249646}" type="presParOf" srcId="{26558B88-8E07-4FFC-85D5-4F48C991F2B2}" destId="{A38B8217-6997-49AD-BF14-D0C74B65E764}" srcOrd="0" destOrd="0" presId="urn:microsoft.com/office/officeart/2005/8/layout/process1"/>
    <dgm:cxn modelId="{FBDE05F5-6C6A-43D7-B136-0234FAFC5179}" type="presParOf" srcId="{FD221094-2CD6-4CB8-A580-0695F379BC34}" destId="{E059E8F4-7C31-4D21-820B-407208B3D3FA}" srcOrd="10" destOrd="0" presId="urn:microsoft.com/office/officeart/2005/8/layout/process1"/>
    <dgm:cxn modelId="{CCA460BB-9D34-4EF0-BD2A-A2B43006AF99}" type="presParOf" srcId="{FD221094-2CD6-4CB8-A580-0695F379BC34}" destId="{86739B5A-92B6-43DF-AE7F-7294EE87133A}" srcOrd="11" destOrd="0" presId="urn:microsoft.com/office/officeart/2005/8/layout/process1"/>
    <dgm:cxn modelId="{F91F54BB-2473-407C-8CD3-F45C20602D21}" type="presParOf" srcId="{86739B5A-92B6-43DF-AE7F-7294EE87133A}" destId="{4559AEC2-F8BE-4BB0-AE76-13482F881361}" srcOrd="0" destOrd="0" presId="urn:microsoft.com/office/officeart/2005/8/layout/process1"/>
    <dgm:cxn modelId="{46E50E80-81EF-4869-9F9F-F5E43DC9AABC}" type="presParOf" srcId="{FD221094-2CD6-4CB8-A580-0695F379BC34}" destId="{38C6B687-00C0-463B-9EF3-EDDDA8C4DA75}" srcOrd="1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8A5EF6-4BC1-4357-B457-3E87FEBE9F6E}">
      <dsp:nvSpPr>
        <dsp:cNvPr id="0" name=""/>
        <dsp:cNvSpPr/>
      </dsp:nvSpPr>
      <dsp:spPr>
        <a:xfrm>
          <a:off x="2082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Order Confirmation / Project Kickoff</a:t>
          </a:r>
          <a:endParaRPr lang="en-US" sz="700" kern="1200"/>
        </a:p>
      </dsp:txBody>
      <dsp:txXfrm>
        <a:off x="15942" y="215078"/>
        <a:ext cx="760993" cy="445507"/>
      </dsp:txXfrm>
    </dsp:sp>
    <dsp:sp modelId="{EB5695F1-AB2C-41B5-93E8-7CAF0B17DD72}">
      <dsp:nvSpPr>
        <dsp:cNvPr id="0" name=""/>
        <dsp:cNvSpPr/>
      </dsp:nvSpPr>
      <dsp:spPr>
        <a:xfrm>
          <a:off x="869667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869667" y="379152"/>
        <a:ext cx="117045" cy="117360"/>
      </dsp:txXfrm>
    </dsp:sp>
    <dsp:sp modelId="{AB541467-39AC-4DCD-ADC4-7F24969318F8}">
      <dsp:nvSpPr>
        <dsp:cNvPr id="0" name=""/>
        <dsp:cNvSpPr/>
      </dsp:nvSpPr>
      <dsp:spPr>
        <a:xfrm>
          <a:off x="1106281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Detailed Engineering</a:t>
          </a:r>
          <a:endParaRPr lang="en-US" sz="700" kern="1200"/>
        </a:p>
      </dsp:txBody>
      <dsp:txXfrm>
        <a:off x="1120141" y="215078"/>
        <a:ext cx="760993" cy="445507"/>
      </dsp:txXfrm>
    </dsp:sp>
    <dsp:sp modelId="{01FB42AD-D908-45AA-BAA6-AA105963F1ED}">
      <dsp:nvSpPr>
        <dsp:cNvPr id="0" name=""/>
        <dsp:cNvSpPr/>
      </dsp:nvSpPr>
      <dsp:spPr>
        <a:xfrm>
          <a:off x="1973865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973865" y="379152"/>
        <a:ext cx="117045" cy="117360"/>
      </dsp:txXfrm>
    </dsp:sp>
    <dsp:sp modelId="{60BA7B45-B1BB-4196-B821-7482C4EC0FDC}">
      <dsp:nvSpPr>
        <dsp:cNvPr id="0" name=""/>
        <dsp:cNvSpPr/>
      </dsp:nvSpPr>
      <dsp:spPr>
        <a:xfrm>
          <a:off x="2210479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Engineering Review</a:t>
          </a:r>
          <a:endParaRPr lang="en-US" sz="700" kern="1200"/>
        </a:p>
      </dsp:txBody>
      <dsp:txXfrm>
        <a:off x="2224339" y="215078"/>
        <a:ext cx="760993" cy="445507"/>
      </dsp:txXfrm>
    </dsp:sp>
    <dsp:sp modelId="{F519AA8C-CDD6-4B92-A621-4A5957C266CA}">
      <dsp:nvSpPr>
        <dsp:cNvPr id="0" name=""/>
        <dsp:cNvSpPr/>
      </dsp:nvSpPr>
      <dsp:spPr>
        <a:xfrm>
          <a:off x="3078064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078064" y="379152"/>
        <a:ext cx="117045" cy="117360"/>
      </dsp:txXfrm>
    </dsp:sp>
    <dsp:sp modelId="{92B56AE9-15B1-414A-B1BE-9FB793F16654}">
      <dsp:nvSpPr>
        <dsp:cNvPr id="0" name=""/>
        <dsp:cNvSpPr/>
      </dsp:nvSpPr>
      <dsp:spPr>
        <a:xfrm>
          <a:off x="3314678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Procurement and Fabrication</a:t>
          </a:r>
          <a:endParaRPr lang="en-US" sz="700" kern="1200"/>
        </a:p>
      </dsp:txBody>
      <dsp:txXfrm>
        <a:off x="3328538" y="215078"/>
        <a:ext cx="760993" cy="445507"/>
      </dsp:txXfrm>
    </dsp:sp>
    <dsp:sp modelId="{15E53CA3-317D-40A3-B830-78E9BB7D4E4F}">
      <dsp:nvSpPr>
        <dsp:cNvPr id="0" name=""/>
        <dsp:cNvSpPr/>
      </dsp:nvSpPr>
      <dsp:spPr>
        <a:xfrm>
          <a:off x="4182262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4182262" y="379152"/>
        <a:ext cx="117045" cy="117360"/>
      </dsp:txXfrm>
    </dsp:sp>
    <dsp:sp modelId="{491F7682-9F38-459C-AF21-D745C0ABB4A2}">
      <dsp:nvSpPr>
        <dsp:cNvPr id="0" name=""/>
        <dsp:cNvSpPr/>
      </dsp:nvSpPr>
      <dsp:spPr>
        <a:xfrm>
          <a:off x="4418876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FAT and Shipping</a:t>
          </a:r>
          <a:endParaRPr lang="en-US" sz="700" kern="1200"/>
        </a:p>
      </dsp:txBody>
      <dsp:txXfrm>
        <a:off x="4432736" y="215078"/>
        <a:ext cx="760993" cy="445507"/>
      </dsp:txXfrm>
    </dsp:sp>
    <dsp:sp modelId="{26558B88-8E07-4FFC-85D5-4F48C991F2B2}">
      <dsp:nvSpPr>
        <dsp:cNvPr id="0" name=""/>
        <dsp:cNvSpPr/>
      </dsp:nvSpPr>
      <dsp:spPr>
        <a:xfrm>
          <a:off x="5286461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5286461" y="379152"/>
        <a:ext cx="117045" cy="117360"/>
      </dsp:txXfrm>
    </dsp:sp>
    <dsp:sp modelId="{E059E8F4-7C31-4D21-820B-407208B3D3FA}">
      <dsp:nvSpPr>
        <dsp:cNvPr id="0" name=""/>
        <dsp:cNvSpPr/>
      </dsp:nvSpPr>
      <dsp:spPr>
        <a:xfrm>
          <a:off x="5523075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Retrofit and Installation</a:t>
          </a:r>
          <a:endParaRPr lang="en-US" sz="700" kern="1200"/>
        </a:p>
      </dsp:txBody>
      <dsp:txXfrm>
        <a:off x="5536935" y="215078"/>
        <a:ext cx="760993" cy="445507"/>
      </dsp:txXfrm>
    </dsp:sp>
    <dsp:sp modelId="{86739B5A-92B6-43DF-AE7F-7294EE87133A}">
      <dsp:nvSpPr>
        <dsp:cNvPr id="0" name=""/>
        <dsp:cNvSpPr/>
      </dsp:nvSpPr>
      <dsp:spPr>
        <a:xfrm>
          <a:off x="6390660" y="340032"/>
          <a:ext cx="167207" cy="1956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6390660" y="379152"/>
        <a:ext cx="117045" cy="117360"/>
      </dsp:txXfrm>
    </dsp:sp>
    <dsp:sp modelId="{38C6B687-00C0-463B-9EF3-EDDDA8C4DA75}">
      <dsp:nvSpPr>
        <dsp:cNvPr id="0" name=""/>
        <dsp:cNvSpPr/>
      </dsp:nvSpPr>
      <dsp:spPr>
        <a:xfrm>
          <a:off x="6627274" y="201218"/>
          <a:ext cx="788713" cy="4732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kern="1200"/>
            <a:t>Commissioning and SAT</a:t>
          </a:r>
          <a:endParaRPr lang="en-US" sz="700" kern="1200"/>
        </a:p>
      </dsp:txBody>
      <dsp:txXfrm>
        <a:off x="6641134" y="215078"/>
        <a:ext cx="760993" cy="4455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Cody Martins</cp:lastModifiedBy>
  <cp:revision>56</cp:revision>
  <dcterms:created xsi:type="dcterms:W3CDTF">2025-06-17T20:40:00Z</dcterms:created>
  <dcterms:modified xsi:type="dcterms:W3CDTF">2025-07-03T15:22:00Z</dcterms:modified>
</cp:coreProperties>
</file>