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E8B041" w14:textId="2C2AB334" w:rsidR="0031352D" w:rsidRDefault="0031352D">
      <w:r>
        <w:t>Meeting Minutes 11-06-20</w:t>
      </w:r>
    </w:p>
    <w:p w14:paraId="7D29AC2D" w14:textId="42BF35D4" w:rsidR="0031352D" w:rsidRDefault="0031352D"/>
    <w:p w14:paraId="3C80ED0B" w14:textId="279177A0" w:rsidR="0031352D" w:rsidRDefault="008C5F0F">
      <w:r>
        <w:t>Agenda:</w:t>
      </w:r>
    </w:p>
    <w:p w14:paraId="12A6EFB9" w14:textId="19411063" w:rsidR="008C5F0F" w:rsidRDefault="008C5F0F" w:rsidP="008C5F0F">
      <w:pPr>
        <w:pStyle w:val="ListParagraph"/>
        <w:numPr>
          <w:ilvl w:val="0"/>
          <w:numId w:val="1"/>
        </w:numPr>
      </w:pPr>
      <w:r>
        <w:t>Standup (everyone)</w:t>
      </w:r>
    </w:p>
    <w:p w14:paraId="03B01581" w14:textId="70C2AC59" w:rsidR="008C5F0F" w:rsidRDefault="008C5F0F" w:rsidP="008C5F0F">
      <w:pPr>
        <w:pStyle w:val="ListParagraph"/>
        <w:numPr>
          <w:ilvl w:val="0"/>
          <w:numId w:val="1"/>
        </w:numPr>
      </w:pPr>
      <w:r>
        <w:t>Status Report 05 (everyone including Brandt)</w:t>
      </w:r>
    </w:p>
    <w:p w14:paraId="775AC532" w14:textId="7FDB2AB3" w:rsidR="008C5F0F" w:rsidRDefault="008C5F0F" w:rsidP="008C5F0F">
      <w:pPr>
        <w:pStyle w:val="ListParagraph"/>
        <w:numPr>
          <w:ilvl w:val="1"/>
          <w:numId w:val="1"/>
        </w:numPr>
      </w:pPr>
      <w:r>
        <w:t>Turn in Status Report during this hour</w:t>
      </w:r>
    </w:p>
    <w:p w14:paraId="68120F3C" w14:textId="77777777" w:rsidR="008C5F0F" w:rsidRDefault="008C5F0F"/>
    <w:p w14:paraId="2F5B678D" w14:textId="01D22F24" w:rsidR="008C5F0F" w:rsidRDefault="008C5F0F">
      <w:r>
        <w:t>Action Items:</w:t>
      </w:r>
    </w:p>
    <w:p w14:paraId="776738AA" w14:textId="35C00BCE" w:rsidR="008C5F0F" w:rsidRDefault="000D5C59" w:rsidP="008C5F0F">
      <w:pPr>
        <w:pStyle w:val="ListParagraph"/>
        <w:numPr>
          <w:ilvl w:val="0"/>
          <w:numId w:val="2"/>
        </w:numPr>
      </w:pPr>
      <w:r>
        <w:t>Complete peer evaluations (everyone)</w:t>
      </w:r>
    </w:p>
    <w:p w14:paraId="2391A432" w14:textId="1D779C69" w:rsidR="000D5C59" w:rsidRDefault="000D5C59" w:rsidP="008C5F0F">
      <w:pPr>
        <w:pStyle w:val="ListParagraph"/>
        <w:numPr>
          <w:ilvl w:val="0"/>
          <w:numId w:val="2"/>
        </w:numPr>
      </w:pPr>
      <w:r>
        <w:t>Focus on building the hi-fi in code (Daniel)</w:t>
      </w:r>
    </w:p>
    <w:p w14:paraId="10B82D28" w14:textId="01D992C4" w:rsidR="000D5C59" w:rsidRDefault="000D5C59" w:rsidP="008C5F0F">
      <w:pPr>
        <w:pStyle w:val="ListParagraph"/>
        <w:numPr>
          <w:ilvl w:val="0"/>
          <w:numId w:val="2"/>
        </w:numPr>
      </w:pPr>
      <w:r>
        <w:t>Project Challenges individual assignment (everyone)</w:t>
      </w:r>
    </w:p>
    <w:sectPr w:rsidR="000D5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3B353E"/>
    <w:multiLevelType w:val="hybridMultilevel"/>
    <w:tmpl w:val="A0EE4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CA0721"/>
    <w:multiLevelType w:val="hybridMultilevel"/>
    <w:tmpl w:val="46605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52D"/>
    <w:rsid w:val="000D5C59"/>
    <w:rsid w:val="0031352D"/>
    <w:rsid w:val="00810666"/>
    <w:rsid w:val="008C5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2B99A9"/>
  <w15:chartTrackingRefBased/>
  <w15:docId w15:val="{6D7C96F6-16DC-964B-BA75-B805B65A6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F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Uhi</dc:creator>
  <cp:keywords/>
  <dc:description/>
  <cp:lastModifiedBy>Cody Uhi</cp:lastModifiedBy>
  <cp:revision>3</cp:revision>
  <dcterms:created xsi:type="dcterms:W3CDTF">2020-11-06T14:31:00Z</dcterms:created>
  <dcterms:modified xsi:type="dcterms:W3CDTF">2020-11-06T14:34:00Z</dcterms:modified>
</cp:coreProperties>
</file>