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7056B" w14:textId="1490FABE" w:rsidR="00CB59DE" w:rsidRPr="001B6E3D" w:rsidRDefault="001B6E3D" w:rsidP="001B6E3D">
      <w:pPr>
        <w:jc w:val="center"/>
        <w:rPr>
          <w:rFonts w:ascii="Times New Roman" w:hAnsi="Times New Roman" w:cs="Times New Roman"/>
          <w:b/>
          <w:sz w:val="24"/>
        </w:rPr>
      </w:pPr>
      <w:r w:rsidRPr="001B6E3D">
        <w:rPr>
          <w:rFonts w:ascii="Times New Roman" w:hAnsi="Times New Roman" w:cs="Times New Roman"/>
          <w:b/>
          <w:sz w:val="24"/>
        </w:rPr>
        <w:t xml:space="preserve">Контрольная работа </w:t>
      </w:r>
      <w:proofErr w:type="spellStart"/>
      <w:r w:rsidRPr="001B6E3D">
        <w:rPr>
          <w:rFonts w:ascii="Times New Roman" w:hAnsi="Times New Roman" w:cs="Times New Roman"/>
          <w:b/>
          <w:sz w:val="24"/>
          <w:lang w:val="en-US"/>
        </w:rPr>
        <w:t>php+mysql</w:t>
      </w:r>
      <w:proofErr w:type="spellEnd"/>
    </w:p>
    <w:p w14:paraId="18F0132F" w14:textId="01478024" w:rsidR="001B6E3D" w:rsidRDefault="001B6E3D">
      <w:r>
        <w:t>Вариант 1</w:t>
      </w:r>
    </w:p>
    <w:p w14:paraId="2F0B999B" w14:textId="349AC439" w:rsidR="001B6E3D" w:rsidRDefault="001B6E3D">
      <w:r>
        <w:t>Разработать веб-страницу для просмотра каталога компаний, хранящегося в базе данных. Предусмотреть возможность удаления компании из каталога.</w:t>
      </w:r>
    </w:p>
    <w:p w14:paraId="3066982C" w14:textId="6AE8A52D" w:rsidR="001B6E3D" w:rsidRDefault="001B6E3D"/>
    <w:p w14:paraId="7A159D57" w14:textId="4B123FB3" w:rsidR="001B6E3D" w:rsidRDefault="001B6E3D">
      <w:r>
        <w:t>Вариант 2</w:t>
      </w:r>
    </w:p>
    <w:p w14:paraId="00C652C1" w14:textId="1E7A8350" w:rsidR="001B6E3D" w:rsidRDefault="001B6E3D" w:rsidP="001B6E3D">
      <w:r>
        <w:t xml:space="preserve">Разработать веб-страницу для просмотра каталога </w:t>
      </w:r>
      <w:r>
        <w:t>товаров</w:t>
      </w:r>
      <w:r>
        <w:t xml:space="preserve">, хранящегося в базе данных. Предусмотреть возможность </w:t>
      </w:r>
      <w:r>
        <w:t>редактирования товара</w:t>
      </w:r>
      <w:r>
        <w:t xml:space="preserve"> из каталога.</w:t>
      </w:r>
    </w:p>
    <w:p w14:paraId="1622A047" w14:textId="5D0C65CF" w:rsidR="001B6E3D" w:rsidRDefault="001B6E3D"/>
    <w:p w14:paraId="24371D70" w14:textId="19C286BD" w:rsidR="001B6E3D" w:rsidRDefault="001B6E3D" w:rsidP="001B6E3D">
      <w:r>
        <w:t xml:space="preserve">Вариант </w:t>
      </w:r>
      <w:r>
        <w:t>3</w:t>
      </w:r>
    </w:p>
    <w:p w14:paraId="71711DF6" w14:textId="36E91B84" w:rsidR="001B6E3D" w:rsidRDefault="001B6E3D" w:rsidP="001B6E3D">
      <w:r>
        <w:t xml:space="preserve">Разработать веб-страницу для просмотра каталога </w:t>
      </w:r>
      <w:r>
        <w:t>статей</w:t>
      </w:r>
      <w:r>
        <w:t xml:space="preserve">, хранящегося в базе данных. Предусмотреть возможность </w:t>
      </w:r>
      <w:r>
        <w:t>добавления новой статьи</w:t>
      </w:r>
      <w:r>
        <w:t>.</w:t>
      </w:r>
    </w:p>
    <w:p w14:paraId="3FAA968F" w14:textId="77777777" w:rsidR="001B6E3D" w:rsidRPr="00432474" w:rsidRDefault="001B6E3D">
      <w:pPr>
        <w:rPr>
          <w:lang w:val="en-US"/>
        </w:rPr>
      </w:pPr>
      <w:bookmarkStart w:id="0" w:name="_GoBack"/>
      <w:bookmarkEnd w:id="0"/>
    </w:p>
    <w:sectPr w:rsidR="001B6E3D" w:rsidRPr="00432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7D"/>
    <w:rsid w:val="00025EAB"/>
    <w:rsid w:val="001B6E3D"/>
    <w:rsid w:val="00432474"/>
    <w:rsid w:val="005C036C"/>
    <w:rsid w:val="00D7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7ED2"/>
  <w15:chartTrackingRefBased/>
  <w15:docId w15:val="{06AE9F38-F6CA-4752-9A95-E606E1EC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2023-12-06T05:15:00Z</dcterms:created>
  <dcterms:modified xsi:type="dcterms:W3CDTF">2023-12-06T05:42:00Z</dcterms:modified>
</cp:coreProperties>
</file>