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3004" w14:textId="4A76AB29" w:rsidR="00E62111" w:rsidRDefault="00D51250">
      <w:r>
        <w:t>Con f: lenh tat cua config terminal</w:t>
      </w:r>
    </w:p>
    <w:p w14:paraId="45912933" w14:textId="5B11FAC1" w:rsidR="00D51250" w:rsidRDefault="00D51250">
      <w:r>
        <w:t>.</w:t>
      </w:r>
    </w:p>
    <w:p w14:paraId="5BCD9F72" w14:textId="30995FCE" w:rsidR="00D51250" w:rsidRDefault="00D51250">
      <w:r w:rsidRPr="00D51250">
        <w:rPr>
          <w:noProof/>
        </w:rPr>
        <w:drawing>
          <wp:inline distT="0" distB="0" distL="0" distR="0" wp14:anchorId="6B31AB73" wp14:editId="6B8B4F23">
            <wp:extent cx="5858693" cy="1743318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C81" w14:textId="77D06747" w:rsidR="00093DE1" w:rsidRDefault="00093DE1">
      <w:r w:rsidRPr="00093DE1">
        <w:rPr>
          <w:noProof/>
        </w:rPr>
        <w:drawing>
          <wp:inline distT="0" distB="0" distL="0" distR="0" wp14:anchorId="1AE347EA" wp14:editId="1C4AACB5">
            <wp:extent cx="5210902" cy="4477375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298" w14:textId="31824B4C" w:rsidR="00093DE1" w:rsidRDefault="00093DE1">
      <w:r w:rsidRPr="00093DE1">
        <w:rPr>
          <w:noProof/>
        </w:rPr>
        <w:lastRenderedPageBreak/>
        <w:drawing>
          <wp:inline distT="0" distB="0" distL="0" distR="0" wp14:anchorId="5E7F6516" wp14:editId="5855E3A5">
            <wp:extent cx="4706007" cy="21720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F63F2" w14:textId="3EB200A0" w:rsidR="00513A20" w:rsidRDefault="00513A20">
      <w:r>
        <w:t xml:space="preserve">Erase status-conf : xoa cai dat router </w:t>
      </w:r>
      <w:r>
        <w:sym w:font="Wingdings" w:char="F0E0"/>
      </w:r>
      <w:r>
        <w:t xml:space="preserve"> return ve router mới</w:t>
      </w:r>
    </w:p>
    <w:p w14:paraId="4DCEC2E1" w14:textId="62A741C1" w:rsidR="00513A20" w:rsidRDefault="00513A20">
      <w:r>
        <w:t xml:space="preserve">Trong trường hợp lỡ xoá start up ,nhưng chưa reload , thì dùng write để ghi lại vào </w:t>
      </w:r>
    </w:p>
    <w:p w14:paraId="45927622" w14:textId="3F1BF841" w:rsidR="000427F0" w:rsidRDefault="000427F0">
      <w:r>
        <w:t xml:space="preserve">Trong rip , lỡ gõ network sai thì truy cập vào router rip rồi gõ no network "ip" </w:t>
      </w:r>
    </w:p>
    <w:p w14:paraId="5493F696" w14:textId="77777777" w:rsidR="00897B13" w:rsidRDefault="00897B13"/>
    <w:p w14:paraId="2F0FAE41" w14:textId="59BB472C" w:rsidR="00897B13" w:rsidRDefault="00897B13">
      <w:r>
        <w:t>3/</w:t>
      </w:r>
      <w:r w:rsidRPr="00897B13">
        <w:t>CDP ( cisco discovery protocol )</w:t>
      </w:r>
      <w:r w:rsidRPr="00897B13">
        <w:t xml:space="preserve"> : phương thức cho phép các thiết bị cisco giao tiếp với nhau</w:t>
      </w:r>
    </w:p>
    <w:p w14:paraId="37418D50" w14:textId="77777777" w:rsidR="00897B13" w:rsidRPr="00897B13" w:rsidRDefault="00897B13" w:rsidP="00897B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B13">
        <w:rPr>
          <w:rFonts w:ascii="Segoe UI" w:eastAsia="Times New Roman" w:hAnsi="Segoe UI" w:cs="Segoe UI"/>
          <w:color w:val="374151"/>
          <w:sz w:val="24"/>
          <w:szCs w:val="24"/>
        </w:rPr>
        <w:t>Lệnh "show cdp neighbors"</w:t>
      </w:r>
    </w:p>
    <w:p w14:paraId="490791A1" w14:textId="77777777" w:rsidR="00897B13" w:rsidRDefault="00897B13" w:rsidP="00897B13">
      <w:r>
        <w:t>Router#show cdp neighbors</w:t>
      </w:r>
    </w:p>
    <w:p w14:paraId="426AB617" w14:textId="77777777" w:rsidR="00897B13" w:rsidRDefault="00897B13" w:rsidP="00897B13">
      <w:r>
        <w:t>Capability Codes: R - Router, T - Trans Bridge, B - Source Route Bridge</w:t>
      </w:r>
    </w:p>
    <w:p w14:paraId="12D86819" w14:textId="77777777" w:rsidR="00897B13" w:rsidRDefault="00897B13" w:rsidP="00897B13">
      <w:r>
        <w:t xml:space="preserve">                  S - Switch, H - Host, I - IGMP, r - Repeater, P - Phone,</w:t>
      </w:r>
    </w:p>
    <w:p w14:paraId="131E5576" w14:textId="77777777" w:rsidR="00897B13" w:rsidRDefault="00897B13" w:rsidP="00897B13">
      <w:r>
        <w:t xml:space="preserve">                  D - Remote, C - CVTA, M - Two-port Mac Relay</w:t>
      </w:r>
    </w:p>
    <w:p w14:paraId="0DC14332" w14:textId="77777777" w:rsidR="00897B13" w:rsidRDefault="00897B13" w:rsidP="00897B13"/>
    <w:p w14:paraId="4A3B98E6" w14:textId="77777777" w:rsidR="00897B13" w:rsidRDefault="00897B13" w:rsidP="00897B13">
      <w:r>
        <w:t>Device ID        Local Intrfce     Holdtme    Capability  Platform  Port ID</w:t>
      </w:r>
    </w:p>
    <w:p w14:paraId="6B65912F" w14:textId="77777777" w:rsidR="00897B13" w:rsidRDefault="00897B13" w:rsidP="00897B13">
      <w:r>
        <w:t>SW1              Fas 0/1           143           S       3750      Fas 1/0/1</w:t>
      </w:r>
    </w:p>
    <w:p w14:paraId="00A64359" w14:textId="66F302F4" w:rsidR="00897B13" w:rsidRDefault="00897B13" w:rsidP="00897B13">
      <w:r>
        <w:t>R2               Fas 0/2           129           R       2811      Fas 0/0</w:t>
      </w:r>
    </w:p>
    <w:p w14:paraId="7534092C" w14:textId="77777777" w:rsidR="00897B13" w:rsidRPr="00897B13" w:rsidRDefault="00897B13" w:rsidP="00897B1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B13">
        <w:rPr>
          <w:rFonts w:ascii="Segoe UI" w:eastAsia="Times New Roman" w:hAnsi="Segoe UI" w:cs="Segoe UI"/>
          <w:color w:val="374151"/>
          <w:sz w:val="24"/>
          <w:szCs w:val="24"/>
        </w:rPr>
        <w:t>Lệnh "show cdp neighbors detail"</w:t>
      </w:r>
    </w:p>
    <w:p w14:paraId="13C52768" w14:textId="77EB77F9" w:rsidR="00897B13" w:rsidRDefault="00897B13" w:rsidP="00897B13"/>
    <w:p w14:paraId="1F66855E" w14:textId="40019C17" w:rsidR="00D1546C" w:rsidRPr="00897B13" w:rsidRDefault="00D1546C" w:rsidP="00D25D04">
      <w:pPr>
        <w:tabs>
          <w:tab w:val="left" w:pos="6663"/>
        </w:tabs>
      </w:pPr>
      <w:r>
        <w:rPr>
          <w:rFonts w:ascii="Segoe UI" w:hAnsi="Segoe UI" w:cs="Segoe UI"/>
          <w:color w:val="374151"/>
          <w:shd w:val="clear" w:color="auto" w:fill="F7F7F8"/>
        </w:rPr>
        <w:t>Duplex: Chứa thông tin về trạng thái duplex của kết nối giữa hai thiết bị.</w:t>
      </w:r>
    </w:p>
    <w:sectPr w:rsidR="00D1546C" w:rsidRPr="0089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6D54"/>
    <w:multiLevelType w:val="multilevel"/>
    <w:tmpl w:val="FFACF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818C6"/>
    <w:multiLevelType w:val="multilevel"/>
    <w:tmpl w:val="52D6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862149">
    <w:abstractNumId w:val="1"/>
  </w:num>
  <w:num w:numId="2" w16cid:durableId="79452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50"/>
    <w:rsid w:val="000427F0"/>
    <w:rsid w:val="00093DE1"/>
    <w:rsid w:val="00513A20"/>
    <w:rsid w:val="005642B8"/>
    <w:rsid w:val="006724AC"/>
    <w:rsid w:val="00760B96"/>
    <w:rsid w:val="00835333"/>
    <w:rsid w:val="00897B13"/>
    <w:rsid w:val="00D1546C"/>
    <w:rsid w:val="00D25D04"/>
    <w:rsid w:val="00D51250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B0A92"/>
  <w15:chartTrackingRefBased/>
  <w15:docId w15:val="{0FB5ADE4-7F79-44F6-9856-A602148D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2023-03-28T12:07:00Z</dcterms:created>
  <dcterms:modified xsi:type="dcterms:W3CDTF">2023-04-04T11:30:00Z</dcterms:modified>
</cp:coreProperties>
</file>