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ASIGNACIÓN POR PERSONA (Para 4 personas)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 1: Clase Persona + Fichaje + Gestor de Fichajes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Ampliar Persona.java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fechaNacimiento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email y telefono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calcularEdad()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Fichaje.java: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idFichaje (identificador único del fichaje)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idEmpleado (identificador del empleado que realiza el fichaje)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fechaHoraEntrada (fecha y hora de entrada)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fechaHoraSalida (fecha y hora de salida)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(puede ser: "ENTRADA", "SALIDA" o "PAUSA")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GestorFichajes.java: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fichajes (Mapa donde la clave es el idEmpleado (String) y el valor es una Lista de objetos Fichaje)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registrarEntrada: registra un fichaje de tipo "ENTRADA" para el empleado con la fecha/hora actual.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registrarSalida: registra un fichaje de tipo "SALIDA" para el empleado con la fecha/hora actual.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obtenerFichajesDelDia: devuelve una lista con todos los fichajes del empleado en esa fecha específica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calcularHorasMensuales: calcula y devuelve el total de horas trabajadas por el empleado en ese mes y año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generarReporteAsistencia: genera y devuelve un String con un reporte detallado de la asistencia del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 2: Clase Empleado + Departamento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Ampliar Empleado.java: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idEmpleado único (String)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fechaContratacion (LocalDate)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departamento (String)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jornadaHoraria (double, ej: 8.0 horas/día)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activo (boolean)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calcularAntiguedad()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calcularSalario() para incluir plus por antigüedad (3% por año)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Departamento.java: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(String)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jefeDepartamento (String, id del manager)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presupuestoAnual (double)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empleados (List&lt;String&gt;) // IDs de empleados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agregarEmpleado(String idEmpleado)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calcularNominaDepartamento(GestorEmpleados gestor) → double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listarEmpleados() → List&lt;String&gt;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3: Clase Desarrollador + Sistema de Proyectos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Ampliar Desarrollador.java: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nivel ("Junior", "Mid", "Senior")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tecnologias (List&lt;String&gt;)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horasExtra (double)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Sobrescribir calcularSalario() para incluir: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Plus por nivel (Junior: +0%, Mid: +15%, Senior: +30%)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Pago horas extra (20€/hora)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registrarHoraExtra(double horas)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Proyecto.java: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idProyecto (String)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(String)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desarrolladoresAsignados (List&lt;String&gt;) // IDs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horasEstimadas (double)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horasReales (double)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(String: "PLANIFICADO", "EN_CURSO", "COMPLETADO")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asignarDesarrollador(String idDesarrollador)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registrarHoras(String idDesarrollador, double horas)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calcularProductividad() → double // (horasEstimadas/horasReales)*100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4: Clase Manager + Main con Menú Completo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Ampliar Manager.java: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titulo ("Team Lead", "Department Head", "Director")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presupuestoGestionado (double)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Añadir reunionesSemanales (int)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Sobrescribir calcularSalario() para incluir: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Plus por personas a cargo (250€/persona)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Bonus por presupuesto (0.2% del presupuesto gestionado)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aprobarHorasExtra(String idDesarrollador, double horas)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Main.java con menú completo: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 SISTEMA DE GESTIÓN Y FICHAJE 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CONTRATACIÓN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1.1. Contratar empleado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1.2. Asignar a departamento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2.3. Ver contratos activos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FICHAJE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2.1. Registrar entrada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2.2. Registrar salida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2.3. Consultar mis fichajes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2.4. Reporte mensual de horas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NÓMINAS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3.1. Calcular salario empleado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3.2. Calcular nómina total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3.3. Ver historial de pagos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PROYECTOS (Solo desarrolladores)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4.1. Asignar a proyecto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4.2. Registrar horas proyecto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4.3. Ver productividad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INFORMES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5.1. Empleados por departamento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5.2. Asistencia mensual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5.3. Horas extra aprobadas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5.4. Proyectos activos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 SALIR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