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2265" w14:textId="77777777" w:rsidR="00754A51" w:rsidRDefault="00AB2F82">
      <w:pPr>
        <w:pStyle w:val="1"/>
      </w:pPr>
      <w:bookmarkStart w:id="0" w:name="_heading=h.gjdgxs" w:colFirst="0" w:colLast="0"/>
      <w:bookmarkEnd w:id="0"/>
      <w:r>
        <w:t>[2021-2 Software Engineering]</w:t>
      </w:r>
    </w:p>
    <w:p w14:paraId="2AA436EA" w14:textId="77777777" w:rsidR="00754A51" w:rsidRDefault="00754A51"/>
    <w:p w14:paraId="78DB67A7" w14:textId="77777777" w:rsidR="00754A51" w:rsidRDefault="00754A51"/>
    <w:p w14:paraId="142457CC" w14:textId="77777777" w:rsidR="00754A51" w:rsidRDefault="00AB2F82">
      <w:pPr>
        <w:jc w:val="center"/>
        <w:rPr>
          <w:sz w:val="60"/>
          <w:szCs w:val="60"/>
        </w:rPr>
      </w:pPr>
      <w:r>
        <w:rPr>
          <w:sz w:val="60"/>
          <w:szCs w:val="60"/>
        </w:rPr>
        <w:t>테스트 보고서(STR)</w:t>
      </w:r>
    </w:p>
    <w:p w14:paraId="5148F6C3" w14:textId="77777777" w:rsidR="00754A51" w:rsidRDefault="00754A51"/>
    <w:p w14:paraId="757B1DC5" w14:textId="77777777" w:rsidR="00B358B9" w:rsidRPr="00EB1DBE" w:rsidRDefault="00B358B9" w:rsidP="00B358B9">
      <w:pPr>
        <w:widowControl/>
        <w:wordWrap/>
        <w:autoSpaceDE/>
        <w:autoSpaceDN/>
        <w:jc w:val="center"/>
        <w:rPr>
          <w:rFonts w:asciiTheme="minorEastAsia" w:hAnsiTheme="minorEastAsia" w:hint="eastAsia"/>
          <w:color w:val="000000"/>
          <w:sz w:val="36"/>
          <w:szCs w:val="41"/>
        </w:rPr>
      </w:pPr>
      <w:r w:rsidRPr="00D1701C">
        <w:rPr>
          <w:rFonts w:asciiTheme="minorEastAsia" w:hAnsiTheme="minorEastAsia"/>
          <w:color w:val="000000"/>
          <w:sz w:val="36"/>
          <w:szCs w:val="41"/>
        </w:rPr>
        <w:t xml:space="preserve">제목: </w:t>
      </w:r>
      <w:r w:rsidRPr="00EB1DBE">
        <w:rPr>
          <w:rFonts w:asciiTheme="minorEastAsia" w:hAnsiTheme="minorEastAsia" w:hint="eastAsia"/>
          <w:color w:val="000000"/>
          <w:sz w:val="36"/>
          <w:szCs w:val="41"/>
        </w:rPr>
        <w:t>사용자</w:t>
      </w:r>
      <w:r w:rsidRPr="00EB1DBE">
        <w:rPr>
          <w:rFonts w:asciiTheme="minorEastAsia" w:hAnsiTheme="minorEastAsia"/>
          <w:color w:val="000000"/>
          <w:sz w:val="36"/>
          <w:szCs w:val="41"/>
        </w:rPr>
        <w:t xml:space="preserve"> 기반 검색결과 추천 시스템</w:t>
      </w:r>
      <w:r>
        <w:rPr>
          <w:rFonts w:asciiTheme="minorEastAsia" w:hAnsiTheme="minorEastAsia" w:hint="eastAsia"/>
          <w:color w:val="000000"/>
          <w:sz w:val="36"/>
          <w:szCs w:val="41"/>
        </w:rPr>
        <w:t xml:space="preserve"> </w:t>
      </w:r>
      <w:r>
        <w:rPr>
          <w:rFonts w:asciiTheme="minorEastAsia" w:hAnsiTheme="minorEastAsia"/>
          <w:color w:val="000000"/>
          <w:sz w:val="36"/>
          <w:szCs w:val="41"/>
        </w:rPr>
        <w:t xml:space="preserve">– </w:t>
      </w:r>
      <w:proofErr w:type="spellStart"/>
      <w:r>
        <w:rPr>
          <w:rFonts w:asciiTheme="minorEastAsia" w:hAnsiTheme="minorEastAsia"/>
          <w:color w:val="000000"/>
          <w:sz w:val="36"/>
          <w:szCs w:val="41"/>
        </w:rPr>
        <w:t>Usearch</w:t>
      </w:r>
      <w:proofErr w:type="spellEnd"/>
    </w:p>
    <w:p w14:paraId="0F321165" w14:textId="77777777" w:rsidR="00B358B9" w:rsidRDefault="00B358B9" w:rsidP="00B358B9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0ED208DD" w14:textId="77777777" w:rsidR="00B358B9" w:rsidRPr="00E77A16" w:rsidRDefault="00B358B9" w:rsidP="00B358B9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2AAAD077" w14:textId="77777777" w:rsidR="00B358B9" w:rsidRPr="00F267FC" w:rsidRDefault="00B358B9" w:rsidP="00B358B9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760C3853" w14:textId="77777777" w:rsidR="00B358B9" w:rsidRPr="00D1701C" w:rsidRDefault="00B358B9" w:rsidP="00B358B9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4DD9B2DA" w14:textId="77777777" w:rsidR="00B358B9" w:rsidRPr="00D1701C" w:rsidRDefault="00B358B9" w:rsidP="00B358B9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33AF21D9" w14:textId="77777777" w:rsidR="00B358B9" w:rsidRPr="00D1701C" w:rsidRDefault="00B358B9" w:rsidP="00B358B9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28"/>
          <w:szCs w:val="36"/>
        </w:rPr>
      </w:pPr>
      <w:r w:rsidRPr="00D1701C">
        <w:rPr>
          <w:rFonts w:asciiTheme="minorEastAsia" w:hAnsiTheme="minorEastAsia"/>
          <w:color w:val="000000"/>
          <w:sz w:val="28"/>
          <w:szCs w:val="36"/>
        </w:rPr>
        <w:t>제출일:    </w:t>
      </w:r>
      <w:r>
        <w:rPr>
          <w:rFonts w:asciiTheme="minorEastAsia" w:hAnsiTheme="minorEastAsia"/>
          <w:color w:val="000000"/>
          <w:sz w:val="28"/>
          <w:szCs w:val="36"/>
        </w:rPr>
        <w:t>2021</w:t>
      </w:r>
      <w:r w:rsidRPr="00D1701C">
        <w:rPr>
          <w:rFonts w:asciiTheme="minorEastAsia" w:hAnsiTheme="minorEastAsia" w:hint="eastAsia"/>
          <w:color w:val="000000"/>
          <w:sz w:val="28"/>
          <w:szCs w:val="36"/>
        </w:rPr>
        <w:t xml:space="preserve"> </w:t>
      </w:r>
      <w:r w:rsidRPr="00D1701C">
        <w:rPr>
          <w:rFonts w:asciiTheme="minorEastAsia" w:hAnsiTheme="minorEastAsia"/>
          <w:color w:val="000000"/>
          <w:sz w:val="28"/>
          <w:szCs w:val="36"/>
        </w:rPr>
        <w:t>년 </w:t>
      </w:r>
      <w:r>
        <w:rPr>
          <w:rFonts w:asciiTheme="minorEastAsia" w:hAnsiTheme="minorEastAsia"/>
          <w:color w:val="000000"/>
          <w:sz w:val="28"/>
          <w:szCs w:val="36"/>
        </w:rPr>
        <w:t>12</w:t>
      </w:r>
      <w:r w:rsidRPr="00D1701C">
        <w:rPr>
          <w:rFonts w:asciiTheme="minorEastAsia" w:hAnsiTheme="minorEastAsia" w:hint="eastAsia"/>
          <w:color w:val="000000"/>
          <w:sz w:val="28"/>
          <w:szCs w:val="36"/>
        </w:rPr>
        <w:t xml:space="preserve"> </w:t>
      </w:r>
      <w:r w:rsidRPr="00D1701C">
        <w:rPr>
          <w:rFonts w:asciiTheme="minorEastAsia" w:hAnsiTheme="minorEastAsia"/>
          <w:color w:val="000000"/>
          <w:sz w:val="28"/>
          <w:szCs w:val="36"/>
        </w:rPr>
        <w:t>월</w:t>
      </w:r>
      <w:r w:rsidRPr="00D1701C">
        <w:rPr>
          <w:rFonts w:asciiTheme="minorEastAsia" w:hAnsiTheme="minorEastAsia" w:hint="eastAsia"/>
          <w:color w:val="000000"/>
          <w:sz w:val="28"/>
          <w:szCs w:val="36"/>
        </w:rPr>
        <w:t xml:space="preserve"> </w:t>
      </w:r>
      <w:r>
        <w:rPr>
          <w:rFonts w:asciiTheme="minorEastAsia" w:hAnsiTheme="minorEastAsia"/>
          <w:color w:val="000000"/>
          <w:sz w:val="28"/>
          <w:szCs w:val="36"/>
        </w:rPr>
        <w:t>15</w:t>
      </w:r>
      <w:r w:rsidRPr="00D1701C">
        <w:rPr>
          <w:rFonts w:asciiTheme="minorEastAsia" w:hAnsiTheme="minorEastAsia"/>
          <w:color w:val="000000"/>
          <w:sz w:val="28"/>
          <w:szCs w:val="36"/>
        </w:rPr>
        <w:t xml:space="preserve"> 일 </w:t>
      </w:r>
    </w:p>
    <w:p w14:paraId="60B254B3" w14:textId="77777777" w:rsidR="00B358B9" w:rsidRPr="00D1701C" w:rsidRDefault="00B358B9" w:rsidP="00B358B9">
      <w:pPr>
        <w:widowControl/>
        <w:wordWrap/>
        <w:autoSpaceDE/>
        <w:autoSpaceDN/>
        <w:jc w:val="center"/>
        <w:rPr>
          <w:rFonts w:asciiTheme="minorEastAsia" w:hAnsiTheme="minorEastAsia"/>
          <w:color w:val="000000"/>
          <w:sz w:val="36"/>
          <w:szCs w:val="41"/>
        </w:rPr>
      </w:pPr>
    </w:p>
    <w:p w14:paraId="3468532F" w14:textId="77777777" w:rsidR="00B358B9" w:rsidRDefault="00B358B9" w:rsidP="00B358B9">
      <w:pPr>
        <w:widowControl/>
        <w:wordWrap/>
        <w:autoSpaceDE/>
        <w:autoSpaceDN/>
        <w:ind w:firstLineChars="1000" w:firstLine="2800"/>
        <w:jc w:val="left"/>
        <w:rPr>
          <w:rFonts w:asciiTheme="minorEastAsia" w:hAnsiTheme="minorEastAsia"/>
          <w:color w:val="000000"/>
          <w:sz w:val="28"/>
          <w:szCs w:val="36"/>
        </w:rPr>
      </w:pPr>
      <w:r>
        <w:rPr>
          <w:rFonts w:asciiTheme="minorEastAsia" w:hAnsiTheme="minorEastAsia" w:hint="eastAsia"/>
          <w:color w:val="000000"/>
          <w:sz w:val="28"/>
          <w:szCs w:val="36"/>
        </w:rPr>
        <w:t>팀 명</w:t>
      </w:r>
      <w:r>
        <w:rPr>
          <w:rFonts w:asciiTheme="minorEastAsia" w:hAnsiTheme="minorEastAsia"/>
          <w:color w:val="000000"/>
          <w:sz w:val="28"/>
          <w:szCs w:val="36"/>
        </w:rPr>
        <w:t>: USB</w:t>
      </w:r>
    </w:p>
    <w:p w14:paraId="214C0B17" w14:textId="77777777" w:rsidR="00B358B9" w:rsidRPr="00D1701C" w:rsidRDefault="00B358B9" w:rsidP="00B358B9">
      <w:pPr>
        <w:widowControl/>
        <w:wordWrap/>
        <w:autoSpaceDE/>
        <w:autoSpaceDN/>
        <w:ind w:firstLineChars="1000" w:firstLine="2800"/>
        <w:jc w:val="left"/>
        <w:rPr>
          <w:rFonts w:asciiTheme="minorEastAsia" w:hAnsiTheme="minorEastAsia"/>
          <w:color w:val="000000"/>
          <w:sz w:val="36"/>
          <w:szCs w:val="41"/>
        </w:rPr>
      </w:pPr>
      <w:r>
        <w:rPr>
          <w:rFonts w:asciiTheme="minorEastAsia" w:hAnsiTheme="minorEastAsia" w:hint="eastAsia"/>
          <w:color w:val="000000"/>
          <w:sz w:val="28"/>
          <w:szCs w:val="36"/>
        </w:rPr>
        <w:t>팀 원:</w:t>
      </w:r>
      <w:r>
        <w:rPr>
          <w:rFonts w:asciiTheme="minorEastAsia" w:hAnsiTheme="minorEastAsia"/>
          <w:color w:val="000000"/>
          <w:sz w:val="28"/>
          <w:szCs w:val="36"/>
        </w:rPr>
        <w:t xml:space="preserve"> </w:t>
      </w:r>
      <w:proofErr w:type="spellStart"/>
      <w:r>
        <w:rPr>
          <w:rFonts w:asciiTheme="minorEastAsia" w:hAnsiTheme="minorEastAsia" w:hint="eastAsia"/>
          <w:color w:val="000000"/>
          <w:sz w:val="28"/>
          <w:szCs w:val="36"/>
        </w:rPr>
        <w:t>심효섭</w:t>
      </w:r>
      <w:proofErr w:type="spellEnd"/>
      <w:r>
        <w:rPr>
          <w:rFonts w:asciiTheme="minorEastAsia" w:hAnsiTheme="minorEastAsia" w:hint="eastAsia"/>
          <w:color w:val="000000"/>
          <w:sz w:val="28"/>
          <w:szCs w:val="36"/>
        </w:rPr>
        <w:t>,</w:t>
      </w:r>
      <w:r>
        <w:rPr>
          <w:rFonts w:asciiTheme="minorEastAsia" w:hAnsiTheme="minorEastAsia"/>
          <w:color w:val="000000"/>
          <w:sz w:val="28"/>
          <w:szCs w:val="36"/>
        </w:rPr>
        <w:t xml:space="preserve"> </w:t>
      </w:r>
      <w:r>
        <w:rPr>
          <w:rFonts w:asciiTheme="minorEastAsia" w:hAnsiTheme="minorEastAsia" w:hint="eastAsia"/>
          <w:color w:val="000000"/>
          <w:sz w:val="28"/>
          <w:szCs w:val="36"/>
        </w:rPr>
        <w:t>오승민,</w:t>
      </w:r>
      <w:r>
        <w:rPr>
          <w:rFonts w:asciiTheme="minorEastAsia" w:hAnsiTheme="minorEastAsia"/>
          <w:color w:val="000000"/>
          <w:sz w:val="28"/>
          <w:szCs w:val="36"/>
        </w:rPr>
        <w:t xml:space="preserve"> </w:t>
      </w:r>
      <w:r>
        <w:rPr>
          <w:rFonts w:asciiTheme="minorEastAsia" w:hAnsiTheme="minorEastAsia" w:hint="eastAsia"/>
          <w:color w:val="000000"/>
          <w:sz w:val="28"/>
          <w:szCs w:val="36"/>
        </w:rPr>
        <w:t>전상우,</w:t>
      </w:r>
      <w:r>
        <w:rPr>
          <w:rFonts w:asciiTheme="minorEastAsia" w:hAnsiTheme="minorEastAsia"/>
          <w:color w:val="000000"/>
          <w:sz w:val="28"/>
          <w:szCs w:val="36"/>
        </w:rPr>
        <w:t xml:space="preserve"> </w:t>
      </w:r>
      <w:proofErr w:type="spellStart"/>
      <w:r>
        <w:rPr>
          <w:rFonts w:asciiTheme="minorEastAsia" w:hAnsiTheme="minorEastAsia" w:hint="eastAsia"/>
          <w:color w:val="000000"/>
          <w:sz w:val="28"/>
          <w:szCs w:val="36"/>
        </w:rPr>
        <w:t>최유림</w:t>
      </w:r>
      <w:proofErr w:type="spellEnd"/>
    </w:p>
    <w:p w14:paraId="3E11D1EA" w14:textId="77777777" w:rsidR="00754A51" w:rsidRPr="00B358B9" w:rsidRDefault="00754A51"/>
    <w:p w14:paraId="4CAEC3D7" w14:textId="77777777" w:rsidR="00754A51" w:rsidRDefault="00754A51"/>
    <w:p w14:paraId="679BF408" w14:textId="77777777" w:rsidR="00754A51" w:rsidRDefault="00754A51"/>
    <w:p w14:paraId="64EDCA72" w14:textId="77777777" w:rsidR="00754A51" w:rsidRDefault="00754A51"/>
    <w:p w14:paraId="117C54B4" w14:textId="77777777" w:rsidR="00754A51" w:rsidRPr="0062307E" w:rsidRDefault="00AB2F82">
      <w:pPr>
        <w:widowControl/>
        <w:rPr>
          <w:b/>
          <w:bCs/>
          <w:color w:val="000000"/>
          <w:sz w:val="24"/>
          <w:szCs w:val="24"/>
        </w:rPr>
      </w:pPr>
      <w:r w:rsidRPr="0062307E">
        <w:rPr>
          <w:b/>
          <w:bCs/>
          <w:color w:val="000000"/>
          <w:sz w:val="24"/>
          <w:szCs w:val="24"/>
        </w:rPr>
        <w:lastRenderedPageBreak/>
        <w:t>1. 테스트 계획</w:t>
      </w:r>
    </w:p>
    <w:p w14:paraId="69CA3655" w14:textId="77777777" w:rsidR="00754A51" w:rsidRPr="0062307E" w:rsidRDefault="00AB2F82">
      <w:pPr>
        <w:widowControl/>
        <w:ind w:left="400"/>
        <w:rPr>
          <w:b/>
          <w:bCs/>
          <w:color w:val="0000FF"/>
          <w:shd w:val="clear" w:color="auto" w:fill="D9D9D9"/>
        </w:rPr>
      </w:pPr>
      <w:r w:rsidRPr="0062307E">
        <w:rPr>
          <w:b/>
          <w:bCs/>
          <w:color w:val="000000"/>
          <w:sz w:val="24"/>
          <w:szCs w:val="24"/>
        </w:rPr>
        <w:t>1.1. 시험 환경</w:t>
      </w:r>
    </w:p>
    <w:p w14:paraId="0D935CE2" w14:textId="77777777" w:rsidR="00754A51" w:rsidRDefault="00AB2F82">
      <w:pPr>
        <w:widowControl/>
        <w:ind w:left="426"/>
      </w:pPr>
      <w:r>
        <w:t xml:space="preserve">해당 프로그램은 DB와 연동된 로컬 환경에서 웹페이지를 파이썬 플라스크 라이브러리를 활용하여 실험하였다. 각 팀원들끼리 git을 활용하여 원격으로 코드를 공유하며, 프로그램의 결함을 1주일동안 파악하고, 주기적으로 이를 </w:t>
      </w:r>
      <w:proofErr w:type="spellStart"/>
      <w:r>
        <w:t>팀원들간의</w:t>
      </w:r>
      <w:proofErr w:type="spellEnd"/>
      <w:r>
        <w:t xml:space="preserve"> 오프라인 회의를 통해, 한 주 동안 찾아낸 문제를 공유하며, 이를 </w:t>
      </w:r>
      <w:proofErr w:type="spellStart"/>
      <w:r>
        <w:t>고쳐나가는</w:t>
      </w:r>
      <w:proofErr w:type="spellEnd"/>
      <w:r>
        <w:t xml:space="preserve"> 방식으로 수정하는 방향으로 잡았다. </w:t>
      </w:r>
    </w:p>
    <w:p w14:paraId="695F0332" w14:textId="77777777" w:rsidR="00754A51" w:rsidRPr="0062307E" w:rsidRDefault="00AB2F82">
      <w:pPr>
        <w:widowControl/>
        <w:ind w:left="400"/>
        <w:rPr>
          <w:b/>
          <w:bCs/>
          <w:sz w:val="24"/>
          <w:szCs w:val="24"/>
        </w:rPr>
      </w:pPr>
      <w:r w:rsidRPr="0062307E">
        <w:rPr>
          <w:b/>
          <w:bCs/>
          <w:color w:val="000000"/>
          <w:sz w:val="24"/>
          <w:szCs w:val="24"/>
        </w:rPr>
        <w:t>1.2. 단위 시험 계획</w:t>
      </w:r>
    </w:p>
    <w:tbl>
      <w:tblPr>
        <w:tblStyle w:val="aa"/>
        <w:tblW w:w="10110" w:type="dxa"/>
        <w:tblInd w:w="0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260"/>
        <w:gridCol w:w="3075"/>
        <w:gridCol w:w="3285"/>
        <w:gridCol w:w="1365"/>
      </w:tblGrid>
      <w:tr w:rsidR="00754A51" w14:paraId="611A5748" w14:textId="77777777" w:rsidTr="00CD4C07">
        <w:trPr>
          <w:trHeight w:val="285"/>
        </w:trPr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D0A7EBC" w14:textId="77777777" w:rsidR="00754A51" w:rsidRDefault="00AB2F82" w:rsidP="00CD4C07">
            <w:pPr>
              <w:widowControl/>
              <w:spacing w:before="240" w:after="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시나리오 ID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ACEFE1" w14:textId="77777777" w:rsidR="00754A51" w:rsidRDefault="00AB2F82" w:rsidP="00CD4C07">
            <w:pPr>
              <w:widowControl/>
              <w:spacing w:before="240" w:after="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시나리오 명</w:t>
            </w:r>
          </w:p>
        </w:tc>
        <w:tc>
          <w:tcPr>
            <w:tcW w:w="3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7B4EB4" w14:textId="77777777" w:rsidR="00754A51" w:rsidRDefault="00AB2F82" w:rsidP="00CD4C07">
            <w:pPr>
              <w:widowControl/>
              <w:spacing w:before="240" w:after="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시험 절차</w:t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86F934" w14:textId="77777777" w:rsidR="00754A51" w:rsidRDefault="00AB2F82" w:rsidP="00CD4C07">
            <w:pPr>
              <w:widowControl/>
              <w:spacing w:before="240" w:after="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만족 기준</w:t>
            </w:r>
          </w:p>
        </w:tc>
        <w:tc>
          <w:tcPr>
            <w:tcW w:w="13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130101" w14:textId="77777777" w:rsidR="00754A51" w:rsidRDefault="00AB2F82" w:rsidP="00CD4C07">
            <w:pPr>
              <w:widowControl/>
              <w:spacing w:before="240" w:after="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시험 일정</w:t>
            </w:r>
          </w:p>
        </w:tc>
      </w:tr>
      <w:tr w:rsidR="00754A51" w14:paraId="73BD161E" w14:textId="77777777" w:rsidTr="00CD4C07">
        <w:trPr>
          <w:trHeight w:val="630"/>
        </w:trPr>
        <w:tc>
          <w:tcPr>
            <w:tcW w:w="112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A934FC7" w14:textId="77777777" w:rsidR="00754A51" w:rsidRDefault="00AB2F82" w:rsidP="00CD4C07">
            <w:pPr>
              <w:widowControl/>
              <w:spacing w:before="24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UT_AC1</w:t>
            </w:r>
          </w:p>
        </w:tc>
        <w:tc>
          <w:tcPr>
            <w:tcW w:w="126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687158" w14:textId="77777777" w:rsidR="00754A51" w:rsidRDefault="00AB2F82" w:rsidP="00CD4C07">
            <w:pPr>
              <w:widowControl/>
              <w:spacing w:before="24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회원가입 성공 시나리오</w:t>
            </w:r>
          </w:p>
        </w:tc>
        <w:tc>
          <w:tcPr>
            <w:tcW w:w="3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1D0ED9A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중복된 아이디와 그렇지 않은 아이디를 입력하고 중복 확인 버튼을 누른다.</w:t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37DC01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중복된 아이디를 입력하고 중복 확인 버튼을 눌렀을 때, 경고를 확인할 수 있다.</w:t>
            </w:r>
          </w:p>
        </w:tc>
        <w:tc>
          <w:tcPr>
            <w:tcW w:w="136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4FFC889" w14:textId="77777777" w:rsidR="00754A51" w:rsidRDefault="00AB2F82" w:rsidP="00CD4C07">
            <w:pPr>
              <w:widowControl/>
              <w:spacing w:before="24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2021-11-25</w:t>
            </w:r>
          </w:p>
        </w:tc>
      </w:tr>
      <w:tr w:rsidR="00754A51" w14:paraId="304DE9A5" w14:textId="77777777" w:rsidTr="00CD4C07">
        <w:trPr>
          <w:trHeight w:val="420"/>
        </w:trPr>
        <w:tc>
          <w:tcPr>
            <w:tcW w:w="112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681BF" w14:textId="77777777" w:rsidR="00754A51" w:rsidRDefault="00754A51" w:rsidP="00CD4C07">
            <w:pPr>
              <w:widowControl/>
              <w:ind w:left="40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C582C" w14:textId="77777777" w:rsidR="00754A51" w:rsidRDefault="00754A51" w:rsidP="00CD4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BF7D62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비밀번호가 서로 다르게/같게 입력한다.</w:t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39D393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비밀번호를 다르게 입력했을 때, 경고를 확인할 수 있다.</w:t>
            </w:r>
          </w:p>
        </w:tc>
        <w:tc>
          <w:tcPr>
            <w:tcW w:w="136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66001" w14:textId="77777777" w:rsidR="00754A51" w:rsidRDefault="00754A51" w:rsidP="00CD4C07">
            <w:pPr>
              <w:widowControl/>
              <w:ind w:left="400"/>
              <w:jc w:val="center"/>
              <w:rPr>
                <w:sz w:val="24"/>
                <w:szCs w:val="24"/>
              </w:rPr>
            </w:pPr>
          </w:p>
        </w:tc>
      </w:tr>
      <w:tr w:rsidR="00754A51" w14:paraId="28D5A0A8" w14:textId="77777777" w:rsidTr="00CD4C07">
        <w:trPr>
          <w:trHeight w:val="420"/>
        </w:trPr>
        <w:tc>
          <w:tcPr>
            <w:tcW w:w="112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92C45" w14:textId="77777777" w:rsidR="00754A51" w:rsidRDefault="00754A51" w:rsidP="00CD4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417ED" w14:textId="77777777" w:rsidR="00754A51" w:rsidRDefault="00754A51" w:rsidP="00CD4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46B629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생년월일을 달력에서 선택한다.</w:t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C745A5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생년월일에 대한 나이 계산을 한 값이 DB에 저장된다.</w:t>
            </w:r>
          </w:p>
        </w:tc>
        <w:tc>
          <w:tcPr>
            <w:tcW w:w="136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7A36E" w14:textId="77777777" w:rsidR="00754A51" w:rsidRDefault="00754A51" w:rsidP="00CD4C07">
            <w:pPr>
              <w:widowControl/>
              <w:ind w:left="400"/>
              <w:jc w:val="center"/>
              <w:rPr>
                <w:sz w:val="24"/>
                <w:szCs w:val="24"/>
              </w:rPr>
            </w:pPr>
          </w:p>
        </w:tc>
      </w:tr>
      <w:tr w:rsidR="00754A51" w14:paraId="16104146" w14:textId="77777777" w:rsidTr="00CD4C07">
        <w:trPr>
          <w:trHeight w:val="420"/>
        </w:trPr>
        <w:tc>
          <w:tcPr>
            <w:tcW w:w="112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123E0" w14:textId="77777777" w:rsidR="00754A51" w:rsidRDefault="00754A51" w:rsidP="00CD4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A0FDB" w14:textId="77777777" w:rsidR="00754A51" w:rsidRDefault="00754A51" w:rsidP="00CD4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B4F2957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경고를 무시하고 회원가입을 누른다.</w:t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F1ADD8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경고 메시지를 무시했을 때, 같은 경고가 다시 나온다.</w:t>
            </w:r>
          </w:p>
        </w:tc>
        <w:tc>
          <w:tcPr>
            <w:tcW w:w="136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71CFF" w14:textId="77777777" w:rsidR="00754A51" w:rsidRDefault="00754A51" w:rsidP="00CD4C07">
            <w:pPr>
              <w:widowControl/>
              <w:ind w:left="400"/>
              <w:jc w:val="center"/>
              <w:rPr>
                <w:sz w:val="24"/>
                <w:szCs w:val="24"/>
              </w:rPr>
            </w:pPr>
          </w:p>
        </w:tc>
      </w:tr>
      <w:tr w:rsidR="00754A51" w14:paraId="6D1E1A0B" w14:textId="77777777" w:rsidTr="00CD4C07">
        <w:trPr>
          <w:trHeight w:val="630"/>
        </w:trPr>
        <w:tc>
          <w:tcPr>
            <w:tcW w:w="112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A4DDB8" w14:textId="77777777" w:rsidR="00754A51" w:rsidRDefault="00AB2F82" w:rsidP="00CD4C07">
            <w:pPr>
              <w:widowControl/>
              <w:spacing w:before="24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UT_AC3-01</w:t>
            </w:r>
          </w:p>
        </w:tc>
        <w:tc>
          <w:tcPr>
            <w:tcW w:w="126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DA93AB" w14:textId="77777777" w:rsidR="00754A51" w:rsidRDefault="00AB2F82" w:rsidP="00CD4C07">
            <w:pPr>
              <w:widowControl/>
              <w:spacing w:before="24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선호사항 설정 시나리오</w:t>
            </w:r>
          </w:p>
        </w:tc>
        <w:tc>
          <w:tcPr>
            <w:tcW w:w="3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5FC6F5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선호사항페이지에서 3개/3개보다 적게 혹은 많게 체크하고 확인 버튼을 누른다.</w:t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609BEB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체크 항목이 3개가 아닐 때, 경고를 확인할 수 있다.</w:t>
            </w:r>
          </w:p>
        </w:tc>
        <w:tc>
          <w:tcPr>
            <w:tcW w:w="136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4A43F6" w14:textId="77777777" w:rsidR="00754A51" w:rsidRDefault="00AB2F82" w:rsidP="00CD4C07">
            <w:pPr>
              <w:widowControl/>
              <w:spacing w:before="24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2021-11-25</w:t>
            </w:r>
          </w:p>
        </w:tc>
      </w:tr>
      <w:tr w:rsidR="00754A51" w14:paraId="53A513D3" w14:textId="77777777" w:rsidTr="00CD4C07">
        <w:trPr>
          <w:trHeight w:val="420"/>
        </w:trPr>
        <w:tc>
          <w:tcPr>
            <w:tcW w:w="112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A047E" w14:textId="77777777" w:rsidR="00754A51" w:rsidRDefault="00754A51" w:rsidP="00CD4C07">
            <w:pPr>
              <w:widowControl/>
              <w:ind w:left="40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B3036" w14:textId="77777777" w:rsidR="00754A51" w:rsidRDefault="00754A51" w:rsidP="00CD4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A56AAD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선호사항을 올바르게 설정하고 다시 들어간다.</w:t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FA2745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다시 들어갔을 때, 자신이 체크한 항목들이 출력되어 </w:t>
            </w:r>
            <w:proofErr w:type="gramStart"/>
            <w:r>
              <w:rPr>
                <w:sz w:val="14"/>
                <w:szCs w:val="14"/>
              </w:rPr>
              <w:t>보여진다</w:t>
            </w:r>
            <w:proofErr w:type="gramEnd"/>
            <w:r>
              <w:rPr>
                <w:sz w:val="14"/>
                <w:szCs w:val="14"/>
              </w:rPr>
              <w:t>.</w:t>
            </w:r>
          </w:p>
        </w:tc>
        <w:tc>
          <w:tcPr>
            <w:tcW w:w="136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1534A" w14:textId="77777777" w:rsidR="00754A51" w:rsidRDefault="00754A51" w:rsidP="00CD4C07">
            <w:pPr>
              <w:widowControl/>
              <w:ind w:left="400"/>
              <w:jc w:val="center"/>
              <w:rPr>
                <w:sz w:val="24"/>
                <w:szCs w:val="24"/>
              </w:rPr>
            </w:pPr>
          </w:p>
        </w:tc>
      </w:tr>
      <w:tr w:rsidR="00754A51" w14:paraId="3C6AFCFC" w14:textId="77777777" w:rsidTr="00CD4C07">
        <w:trPr>
          <w:trHeight w:val="630"/>
        </w:trPr>
        <w:tc>
          <w:tcPr>
            <w:tcW w:w="112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EF66C9A" w14:textId="77777777" w:rsidR="00754A51" w:rsidRDefault="00AB2F82" w:rsidP="00CD4C07">
            <w:pPr>
              <w:widowControl/>
              <w:spacing w:before="24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UT_AC3_02</w:t>
            </w:r>
          </w:p>
        </w:tc>
        <w:tc>
          <w:tcPr>
            <w:tcW w:w="126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EB13FD0" w14:textId="77777777" w:rsidR="00754A51" w:rsidRDefault="00AB2F82" w:rsidP="00CD4C07">
            <w:pPr>
              <w:widowControl/>
              <w:spacing w:before="24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개인 정보 변경</w:t>
            </w:r>
          </w:p>
        </w:tc>
        <w:tc>
          <w:tcPr>
            <w:tcW w:w="3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E9EFC0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정보 변경 버튼을 누른다.</w:t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99F3C6B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제대로 개인 정보 변경 페이지에 들어가지고, 기존 정보들이 빈 칸에 </w:t>
            </w:r>
            <w:proofErr w:type="spellStart"/>
            <w:r>
              <w:rPr>
                <w:sz w:val="14"/>
                <w:szCs w:val="14"/>
              </w:rPr>
              <w:t>적혀있다</w:t>
            </w:r>
            <w:proofErr w:type="spellEnd"/>
            <w:r>
              <w:rPr>
                <w:sz w:val="14"/>
                <w:szCs w:val="14"/>
              </w:rPr>
              <w:t>.</w:t>
            </w:r>
          </w:p>
        </w:tc>
        <w:tc>
          <w:tcPr>
            <w:tcW w:w="136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DD9A08" w14:textId="77777777" w:rsidR="00754A51" w:rsidRDefault="00AB2F82" w:rsidP="00CD4C07">
            <w:pPr>
              <w:widowControl/>
              <w:spacing w:before="24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2021-12-05</w:t>
            </w:r>
          </w:p>
        </w:tc>
      </w:tr>
      <w:tr w:rsidR="00754A51" w14:paraId="0F740DE9" w14:textId="77777777" w:rsidTr="00CD4C07">
        <w:trPr>
          <w:trHeight w:val="1260"/>
        </w:trPr>
        <w:tc>
          <w:tcPr>
            <w:tcW w:w="112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82A0F" w14:textId="77777777" w:rsidR="00754A51" w:rsidRDefault="00754A51" w:rsidP="00CD4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26B78" w14:textId="77777777" w:rsidR="00754A51" w:rsidRDefault="00754A51" w:rsidP="00CD4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211DBB2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개인 정보를 기존 정보와 다르게 바꾼다.</w:t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226144E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바뀐 정보가 DB에 저장된다.</w:t>
            </w:r>
          </w:p>
        </w:tc>
        <w:tc>
          <w:tcPr>
            <w:tcW w:w="136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5C99B" w14:textId="77777777" w:rsidR="00754A51" w:rsidRDefault="00754A51" w:rsidP="00CD4C07">
            <w:pPr>
              <w:widowControl/>
              <w:ind w:left="400"/>
              <w:jc w:val="center"/>
              <w:rPr>
                <w:sz w:val="24"/>
                <w:szCs w:val="24"/>
              </w:rPr>
            </w:pPr>
          </w:p>
        </w:tc>
      </w:tr>
      <w:tr w:rsidR="00754A51" w14:paraId="407A15FE" w14:textId="77777777" w:rsidTr="00CD4C07">
        <w:trPr>
          <w:trHeight w:val="630"/>
        </w:trPr>
        <w:tc>
          <w:tcPr>
            <w:tcW w:w="112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466BDF" w14:textId="77777777" w:rsidR="00754A51" w:rsidRDefault="00AB2F82" w:rsidP="00CD4C07">
            <w:pPr>
              <w:widowControl/>
              <w:spacing w:before="24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UT_SR1</w:t>
            </w:r>
          </w:p>
        </w:tc>
        <w:tc>
          <w:tcPr>
            <w:tcW w:w="126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A54E1D" w14:textId="77777777" w:rsidR="00754A51" w:rsidRDefault="00AB2F82" w:rsidP="00CD4C07">
            <w:pPr>
              <w:widowControl/>
              <w:spacing w:before="24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검색</w:t>
            </w:r>
          </w:p>
        </w:tc>
        <w:tc>
          <w:tcPr>
            <w:tcW w:w="3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AB26B00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검색어를 입력한다.</w:t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BFCF3E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화면이 검색 결과 페이지로 넘어가고, 네이버와 다음의 검색 결과가 같게 출력된다.</w:t>
            </w:r>
          </w:p>
        </w:tc>
        <w:tc>
          <w:tcPr>
            <w:tcW w:w="136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7E5B1C" w14:textId="77777777" w:rsidR="00754A51" w:rsidRDefault="00AB2F82" w:rsidP="00CD4C07">
            <w:pPr>
              <w:widowControl/>
              <w:spacing w:before="24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2021-12-05</w:t>
            </w:r>
          </w:p>
        </w:tc>
      </w:tr>
      <w:tr w:rsidR="00754A51" w14:paraId="52193B14" w14:textId="77777777" w:rsidTr="00CD4C07">
        <w:trPr>
          <w:trHeight w:val="225"/>
        </w:trPr>
        <w:tc>
          <w:tcPr>
            <w:tcW w:w="112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7C6E" w14:textId="77777777" w:rsidR="00754A51" w:rsidRDefault="00754A51">
            <w:pPr>
              <w:widowControl/>
              <w:ind w:left="400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428D" w14:textId="77777777" w:rsidR="00754A51" w:rsidRDefault="00754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2A1D14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검색 결과의 링크를 눌러본다.</w:t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AA3380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해당 링크로 이동이 된다.</w:t>
            </w:r>
          </w:p>
        </w:tc>
        <w:tc>
          <w:tcPr>
            <w:tcW w:w="136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87EB" w14:textId="77777777" w:rsidR="00754A51" w:rsidRDefault="00754A51">
            <w:pPr>
              <w:widowControl/>
              <w:ind w:left="400"/>
              <w:rPr>
                <w:sz w:val="24"/>
                <w:szCs w:val="24"/>
              </w:rPr>
            </w:pPr>
          </w:p>
        </w:tc>
      </w:tr>
      <w:tr w:rsidR="00754A51" w14:paraId="5CA5E927" w14:textId="77777777" w:rsidTr="00CD4C07">
        <w:trPr>
          <w:trHeight w:val="420"/>
        </w:trPr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C6002" w14:textId="77777777" w:rsidR="00754A51" w:rsidRDefault="00AB2F82">
            <w:pPr>
              <w:widowControl/>
              <w:spacing w:before="24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UT_SR2</w:t>
            </w:r>
          </w:p>
        </w:tc>
        <w:tc>
          <w:tcPr>
            <w:tcW w:w="126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FC39" w14:textId="77777777" w:rsidR="00754A51" w:rsidRDefault="00754A51">
            <w:pPr>
              <w:widowControl/>
              <w:ind w:left="400"/>
              <w:rPr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080C32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선호사항을 체크하고 검색어를 입력한다.</w:t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C8ACD0" w14:textId="77777777" w:rsidR="00754A51" w:rsidRDefault="00AB2F82" w:rsidP="00CD4C07">
            <w:pPr>
              <w:widowControl/>
              <w:spacing w:before="24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선호사항에 맞게 검색이 재정렬이 된다.</w:t>
            </w:r>
          </w:p>
        </w:tc>
        <w:tc>
          <w:tcPr>
            <w:tcW w:w="136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6874" w14:textId="77777777" w:rsidR="00754A51" w:rsidRDefault="00754A51">
            <w:pPr>
              <w:widowControl/>
              <w:ind w:left="400"/>
              <w:rPr>
                <w:sz w:val="24"/>
                <w:szCs w:val="24"/>
              </w:rPr>
            </w:pPr>
          </w:p>
        </w:tc>
      </w:tr>
    </w:tbl>
    <w:p w14:paraId="63EE7427" w14:textId="77777777" w:rsidR="00754A51" w:rsidRDefault="00754A51" w:rsidP="0062307E">
      <w:pPr>
        <w:widowControl/>
        <w:rPr>
          <w:sz w:val="24"/>
          <w:szCs w:val="24"/>
        </w:rPr>
      </w:pPr>
    </w:p>
    <w:p w14:paraId="4DEAE717" w14:textId="77777777" w:rsidR="00754A51" w:rsidRPr="0062307E" w:rsidRDefault="00AB2F82">
      <w:pPr>
        <w:widowControl/>
        <w:ind w:left="400"/>
        <w:rPr>
          <w:b/>
          <w:bCs/>
          <w:color w:val="000000"/>
          <w:sz w:val="24"/>
          <w:szCs w:val="24"/>
        </w:rPr>
      </w:pPr>
      <w:r w:rsidRPr="0062307E">
        <w:rPr>
          <w:b/>
          <w:bCs/>
          <w:color w:val="000000"/>
          <w:sz w:val="24"/>
          <w:szCs w:val="24"/>
        </w:rPr>
        <w:t>1.3. 통합 시험 계획</w:t>
      </w:r>
    </w:p>
    <w:tbl>
      <w:tblPr>
        <w:tblStyle w:val="ab"/>
        <w:tblW w:w="9555" w:type="dxa"/>
        <w:tblInd w:w="0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698"/>
        <w:gridCol w:w="1827"/>
        <w:gridCol w:w="3795"/>
        <w:gridCol w:w="1245"/>
      </w:tblGrid>
      <w:tr w:rsidR="00754A51" w14:paraId="63345C09" w14:textId="77777777" w:rsidTr="00CD4C07">
        <w:trPr>
          <w:trHeight w:val="270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F6A5D84" w14:textId="77777777" w:rsidR="00754A51" w:rsidRDefault="00AB2F82">
            <w:pPr>
              <w:widowControl/>
              <w:spacing w:before="240" w:after="24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시나리오 ID</w:t>
            </w:r>
          </w:p>
        </w:tc>
        <w:tc>
          <w:tcPr>
            <w:tcW w:w="1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E9267DF" w14:textId="77777777" w:rsidR="00754A51" w:rsidRDefault="00AB2F82">
            <w:pPr>
              <w:widowControl/>
              <w:spacing w:before="240" w:after="24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시나리오 명</w:t>
            </w:r>
          </w:p>
        </w:tc>
        <w:tc>
          <w:tcPr>
            <w:tcW w:w="1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1A7A477" w14:textId="77777777" w:rsidR="00754A51" w:rsidRDefault="00AB2F82">
            <w:pPr>
              <w:widowControl/>
              <w:spacing w:before="240" w:after="24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시험 절차</w:t>
            </w:r>
          </w:p>
        </w:tc>
        <w:tc>
          <w:tcPr>
            <w:tcW w:w="3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5D2386" w14:textId="77777777" w:rsidR="00754A51" w:rsidRDefault="00AB2F82">
            <w:pPr>
              <w:widowControl/>
              <w:spacing w:before="240" w:after="24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만족 기준</w:t>
            </w:r>
          </w:p>
        </w:tc>
        <w:tc>
          <w:tcPr>
            <w:tcW w:w="1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B28B1A7" w14:textId="77777777" w:rsidR="00754A51" w:rsidRDefault="00AB2F82">
            <w:pPr>
              <w:widowControl/>
              <w:spacing w:before="240" w:after="24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시험 일정</w:t>
            </w:r>
          </w:p>
        </w:tc>
      </w:tr>
      <w:tr w:rsidR="00754A51" w14:paraId="64471070" w14:textId="77777777" w:rsidTr="00CD4C07">
        <w:trPr>
          <w:trHeight w:val="3720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ABBB596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IT_1</w:t>
            </w:r>
          </w:p>
        </w:tc>
        <w:tc>
          <w:tcPr>
            <w:tcW w:w="1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BF997D8" w14:textId="414314E2" w:rsidR="00CD4C07" w:rsidRDefault="00AB2F82" w:rsidP="00CD4C07">
            <w:pPr>
              <w:widowControl/>
              <w:spacing w:before="240" w:after="24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통합 선호사항 설정</w:t>
            </w:r>
          </w:p>
          <w:p w14:paraId="3E32200C" w14:textId="5FC60D50" w:rsidR="00754A51" w:rsidRDefault="00AB2F82" w:rsidP="00CD4C07">
            <w:pPr>
              <w:widowControl/>
              <w:spacing w:before="240" w:after="24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테스트</w:t>
            </w:r>
          </w:p>
        </w:tc>
        <w:tc>
          <w:tcPr>
            <w:tcW w:w="1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4043D0F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 회원가입</w:t>
            </w:r>
          </w:p>
          <w:p w14:paraId="51A733FA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 선호사항 설정</w:t>
            </w:r>
          </w:p>
          <w:p w14:paraId="1681DB42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 선호사항 체크 상태 확인</w:t>
            </w:r>
          </w:p>
          <w:p w14:paraId="0EC539DD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 로그아웃</w:t>
            </w:r>
          </w:p>
          <w:p w14:paraId="3F498051" w14:textId="4584ECA8" w:rsidR="00754A51" w:rsidRDefault="00754A51" w:rsidP="00CD4C07">
            <w:pPr>
              <w:widowControl/>
              <w:spacing w:before="240" w:after="240"/>
              <w:jc w:val="center"/>
              <w:rPr>
                <w:sz w:val="24"/>
                <w:szCs w:val="24"/>
              </w:rPr>
            </w:pPr>
          </w:p>
        </w:tc>
        <w:tc>
          <w:tcPr>
            <w:tcW w:w="3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1CC83A3" w14:textId="77777777" w:rsidR="00754A51" w:rsidRDefault="00AB2F82" w:rsidP="00CD4C07">
            <w:pPr>
              <w:widowControl/>
              <w:spacing w:before="240" w:after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 회원가입 절차에 따라서 회원 가입을 한다.</w:t>
            </w:r>
          </w:p>
          <w:p w14:paraId="1DE2C062" w14:textId="77777777" w:rsidR="00754A51" w:rsidRDefault="00AB2F82" w:rsidP="00CD4C07">
            <w:pPr>
              <w:widowControl/>
              <w:spacing w:before="240" w:after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 회원가입 후, 선호사항 페이지로 자동으로 넘어가 선호사항을 설정한다.</w:t>
            </w:r>
          </w:p>
          <w:p w14:paraId="1EFB43FA" w14:textId="77777777" w:rsidR="00754A51" w:rsidRDefault="00AB2F82" w:rsidP="00CD4C07">
            <w:pPr>
              <w:widowControl/>
              <w:spacing w:before="240" w:after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 선택 완료 후, 선호사항 페이지에 재진입하여 상태를 확인한다.</w:t>
            </w:r>
          </w:p>
          <w:p w14:paraId="286B862B" w14:textId="77777777" w:rsidR="00754A51" w:rsidRDefault="00AB2F82" w:rsidP="00CD4C07">
            <w:pPr>
              <w:widowControl/>
              <w:spacing w:before="240" w:after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 로그아웃을 하고 화면이 로그인 페이지로 바뀌는지 확인한다.</w:t>
            </w:r>
          </w:p>
        </w:tc>
        <w:tc>
          <w:tcPr>
            <w:tcW w:w="1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06E9E0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2021-12-06</w:t>
            </w:r>
          </w:p>
        </w:tc>
      </w:tr>
      <w:tr w:rsidR="00754A51" w14:paraId="24AFDBE8" w14:textId="77777777" w:rsidTr="00CD4C07">
        <w:trPr>
          <w:trHeight w:val="3075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4E7F44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IT_2</w:t>
            </w:r>
          </w:p>
        </w:tc>
        <w:tc>
          <w:tcPr>
            <w:tcW w:w="1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F7520BA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통합 추천 검색 재정렬 테스트</w:t>
            </w:r>
          </w:p>
        </w:tc>
        <w:tc>
          <w:tcPr>
            <w:tcW w:w="1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B757548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 로그인</w:t>
            </w:r>
          </w:p>
          <w:p w14:paraId="742132C7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 검색</w:t>
            </w:r>
          </w:p>
          <w:p w14:paraId="38A60483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 추천 검색 결과 확인</w:t>
            </w:r>
          </w:p>
          <w:p w14:paraId="5407F81F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 로그아웃</w:t>
            </w:r>
          </w:p>
        </w:tc>
        <w:tc>
          <w:tcPr>
            <w:tcW w:w="3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0C691A1" w14:textId="77777777" w:rsidR="00754A51" w:rsidRDefault="00AB2F82" w:rsidP="00CD4C07">
            <w:pPr>
              <w:widowControl/>
              <w:spacing w:before="240" w:after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 사용자의 아이디와 비밀번호 입력 후, 로그인을 한다.</w:t>
            </w:r>
          </w:p>
          <w:p w14:paraId="6CCDBB8E" w14:textId="77777777" w:rsidR="00754A51" w:rsidRDefault="00AB2F82" w:rsidP="00CD4C07">
            <w:pPr>
              <w:widowControl/>
              <w:spacing w:before="240" w:after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2. 로그인 후, 화면이 </w:t>
            </w:r>
            <w:proofErr w:type="spellStart"/>
            <w:r>
              <w:rPr>
                <w:sz w:val="14"/>
                <w:szCs w:val="14"/>
              </w:rPr>
              <w:t>메인페이지로</w:t>
            </w:r>
            <w:proofErr w:type="spellEnd"/>
            <w:r>
              <w:rPr>
                <w:sz w:val="14"/>
                <w:szCs w:val="14"/>
              </w:rPr>
              <w:t xml:space="preserve"> 가는지 확인하고, 원하는 검색어를 입력한다.</w:t>
            </w:r>
          </w:p>
          <w:p w14:paraId="2BA13045" w14:textId="77777777" w:rsidR="00754A51" w:rsidRDefault="00AB2F82" w:rsidP="00CD4C07">
            <w:pPr>
              <w:widowControl/>
              <w:spacing w:before="240" w:after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 검색을 진행하고 검색 결과가 선호사항에 맞게 재정렬되었는지 확인한다.</w:t>
            </w:r>
          </w:p>
          <w:p w14:paraId="61C5A04E" w14:textId="77777777" w:rsidR="00754A51" w:rsidRDefault="00AB2F82" w:rsidP="00CD4C07">
            <w:pPr>
              <w:widowControl/>
              <w:spacing w:before="240" w:after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 로그아웃을 하고 화면이 로그인 페이지로 바뀌는지 확인한다.</w:t>
            </w:r>
          </w:p>
        </w:tc>
        <w:tc>
          <w:tcPr>
            <w:tcW w:w="1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A3B6FC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2021-12-06</w:t>
            </w:r>
          </w:p>
        </w:tc>
      </w:tr>
      <w:tr w:rsidR="00754A51" w14:paraId="5259F06D" w14:textId="77777777" w:rsidTr="00CD4C07">
        <w:trPr>
          <w:trHeight w:val="3960"/>
        </w:trPr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9941E96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IT_3</w:t>
            </w:r>
          </w:p>
        </w:tc>
        <w:tc>
          <w:tcPr>
            <w:tcW w:w="1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2662907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통합 정보 변경 테스트</w:t>
            </w:r>
          </w:p>
        </w:tc>
        <w:tc>
          <w:tcPr>
            <w:tcW w:w="1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4409E6C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 로그인</w:t>
            </w:r>
          </w:p>
          <w:p w14:paraId="6E0A8DDE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 정보 변경 페이지 선택</w:t>
            </w:r>
          </w:p>
          <w:p w14:paraId="25F16893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 정보 변경</w:t>
            </w:r>
          </w:p>
          <w:p w14:paraId="39458AAC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5. 정보 변경 여부 확인</w:t>
            </w:r>
          </w:p>
          <w:p w14:paraId="3BE5B5F6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6. 로그아웃</w:t>
            </w:r>
          </w:p>
          <w:p w14:paraId="76827129" w14:textId="1777B89C" w:rsidR="00754A51" w:rsidRDefault="00754A51" w:rsidP="00CD4C07">
            <w:pPr>
              <w:widowControl/>
              <w:spacing w:before="240" w:after="240"/>
              <w:jc w:val="center"/>
              <w:rPr>
                <w:sz w:val="24"/>
                <w:szCs w:val="24"/>
              </w:rPr>
            </w:pPr>
          </w:p>
        </w:tc>
        <w:tc>
          <w:tcPr>
            <w:tcW w:w="3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53C2716" w14:textId="77777777" w:rsidR="00754A51" w:rsidRDefault="00AB2F82" w:rsidP="00CD4C07">
            <w:pPr>
              <w:widowControl/>
              <w:spacing w:before="240" w:after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 사용자의 아이디와 비밀번호 입력 후, 로그인을 한다.</w:t>
            </w:r>
          </w:p>
          <w:p w14:paraId="6FB42DC3" w14:textId="77777777" w:rsidR="00754A51" w:rsidRDefault="00AB2F82" w:rsidP="00CD4C07">
            <w:pPr>
              <w:widowControl/>
              <w:spacing w:before="240" w:after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2. 로그인 후, 화면이 </w:t>
            </w:r>
            <w:proofErr w:type="spellStart"/>
            <w:r>
              <w:rPr>
                <w:sz w:val="14"/>
                <w:szCs w:val="14"/>
              </w:rPr>
              <w:t>메인페이지로</w:t>
            </w:r>
            <w:proofErr w:type="spellEnd"/>
            <w:r>
              <w:rPr>
                <w:sz w:val="14"/>
                <w:szCs w:val="14"/>
              </w:rPr>
              <w:t xml:space="preserve"> 가는지 확인하고, 정보 변경을 선택한다.</w:t>
            </w:r>
          </w:p>
          <w:p w14:paraId="6E4C8993" w14:textId="77777777" w:rsidR="00754A51" w:rsidRDefault="00AB2F82" w:rsidP="00CD4C07">
            <w:pPr>
              <w:widowControl/>
              <w:spacing w:before="240" w:after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4. 기존 정보가 </w:t>
            </w:r>
            <w:proofErr w:type="spellStart"/>
            <w:r>
              <w:rPr>
                <w:sz w:val="14"/>
                <w:szCs w:val="14"/>
              </w:rPr>
              <w:t>적혀있는지</w:t>
            </w:r>
            <w:proofErr w:type="spellEnd"/>
            <w:r>
              <w:rPr>
                <w:sz w:val="14"/>
                <w:szCs w:val="14"/>
              </w:rPr>
              <w:t xml:space="preserve"> 확인하고, 기존의 정보와는 다르게 정보를 변경한다.</w:t>
            </w:r>
          </w:p>
          <w:p w14:paraId="0946B06F" w14:textId="77777777" w:rsidR="00754A51" w:rsidRDefault="00AB2F82" w:rsidP="00CD4C07">
            <w:pPr>
              <w:widowControl/>
              <w:spacing w:before="240" w:after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5. 정보가 제대로 변경되었는지 DB에서 확인한다.</w:t>
            </w:r>
          </w:p>
          <w:p w14:paraId="77EB58AE" w14:textId="77777777" w:rsidR="00754A51" w:rsidRDefault="00AB2F82" w:rsidP="00CD4C07">
            <w:pPr>
              <w:widowControl/>
              <w:spacing w:before="240" w:after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6. 로그아웃을 하고 화면이 로그인 페이지로 바뀌는지 확인한다.</w:t>
            </w:r>
          </w:p>
        </w:tc>
        <w:tc>
          <w:tcPr>
            <w:tcW w:w="1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AB5FA8F" w14:textId="77777777" w:rsidR="00754A51" w:rsidRDefault="00AB2F82" w:rsidP="00CD4C07">
            <w:pPr>
              <w:widowControl/>
              <w:spacing w:before="240" w:after="2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2021-12-08</w:t>
            </w:r>
          </w:p>
        </w:tc>
      </w:tr>
    </w:tbl>
    <w:p w14:paraId="6B7E9AD4" w14:textId="55E1368D" w:rsidR="0062307E" w:rsidRDefault="0062307E">
      <w:pPr>
        <w:widowControl/>
        <w:rPr>
          <w:sz w:val="24"/>
          <w:szCs w:val="24"/>
        </w:rPr>
      </w:pPr>
    </w:p>
    <w:p w14:paraId="3BF69BFC" w14:textId="77777777" w:rsidR="0062307E" w:rsidRDefault="0062307E">
      <w:pPr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B33EED" w14:textId="7ECAE770" w:rsidR="00754A51" w:rsidRPr="0062307E" w:rsidRDefault="00AB2F82" w:rsidP="0062307E">
      <w:pPr>
        <w:widowControl/>
        <w:rPr>
          <w:b/>
          <w:bCs/>
          <w:color w:val="000000"/>
          <w:sz w:val="24"/>
          <w:szCs w:val="24"/>
        </w:rPr>
      </w:pPr>
      <w:r w:rsidRPr="0062307E">
        <w:rPr>
          <w:b/>
          <w:bCs/>
          <w:color w:val="000000"/>
          <w:sz w:val="24"/>
          <w:szCs w:val="24"/>
        </w:rPr>
        <w:lastRenderedPageBreak/>
        <w:t>2. 테스트 결과</w:t>
      </w:r>
    </w:p>
    <w:p w14:paraId="7A81E8BB" w14:textId="77777777" w:rsidR="00754A51" w:rsidRPr="0062307E" w:rsidRDefault="00AB2F82">
      <w:pPr>
        <w:widowControl/>
        <w:ind w:left="626" w:hanging="200"/>
        <w:rPr>
          <w:b/>
          <w:bCs/>
        </w:rPr>
      </w:pPr>
      <w:r w:rsidRPr="0062307E">
        <w:rPr>
          <w:b/>
          <w:bCs/>
        </w:rPr>
        <w:t>2.1. 단위테스트 시험결과</w:t>
      </w:r>
    </w:p>
    <w:tbl>
      <w:tblPr>
        <w:tblStyle w:val="ac"/>
        <w:tblW w:w="10515" w:type="dxa"/>
        <w:tblInd w:w="0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245"/>
        <w:gridCol w:w="1965"/>
        <w:gridCol w:w="2460"/>
        <w:gridCol w:w="1215"/>
        <w:gridCol w:w="1125"/>
        <w:gridCol w:w="1185"/>
      </w:tblGrid>
      <w:tr w:rsidR="00754A51" w14:paraId="38A6B0FC" w14:textId="77777777">
        <w:trPr>
          <w:trHeight w:val="375"/>
        </w:trPr>
        <w:tc>
          <w:tcPr>
            <w:tcW w:w="13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CA3795" w14:textId="77777777" w:rsidR="00754A51" w:rsidRDefault="00AB2F82">
            <w:pPr>
              <w:widowControl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요구사항ID</w:t>
            </w:r>
          </w:p>
        </w:tc>
        <w:tc>
          <w:tcPr>
            <w:tcW w:w="124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CC32D77" w14:textId="77777777" w:rsidR="00754A51" w:rsidRDefault="00AB2F82">
            <w:pPr>
              <w:widowControl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요구사항명</w:t>
            </w:r>
          </w:p>
        </w:tc>
        <w:tc>
          <w:tcPr>
            <w:tcW w:w="196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B3FC02" w14:textId="77777777" w:rsidR="00754A51" w:rsidRDefault="00AB2F82">
            <w:pPr>
              <w:widowControl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46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1D7A108" w14:textId="77777777" w:rsidR="00754A51" w:rsidRDefault="00AB2F82">
            <w:pPr>
              <w:widowControl/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기능명</w:t>
            </w:r>
            <w:proofErr w:type="spellEnd"/>
          </w:p>
        </w:tc>
        <w:tc>
          <w:tcPr>
            <w:tcW w:w="23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49949D" w14:textId="77777777" w:rsidR="00754A51" w:rsidRDefault="00AB2F82">
            <w:pPr>
              <w:widowControl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결함건수</w:t>
            </w:r>
          </w:p>
        </w:tc>
        <w:tc>
          <w:tcPr>
            <w:tcW w:w="118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D7034F" w14:textId="77777777" w:rsidR="00754A51" w:rsidRDefault="00AB2F82">
            <w:pPr>
              <w:widowControl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판정결과</w:t>
            </w:r>
          </w:p>
        </w:tc>
      </w:tr>
      <w:tr w:rsidR="00754A51" w14:paraId="370A8111" w14:textId="77777777">
        <w:trPr>
          <w:trHeight w:val="375"/>
        </w:trPr>
        <w:tc>
          <w:tcPr>
            <w:tcW w:w="132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91BB" w14:textId="77777777" w:rsidR="00754A51" w:rsidRDefault="00754A51">
            <w:pPr>
              <w:widowControl/>
              <w:ind w:left="626" w:hanging="200"/>
            </w:pPr>
          </w:p>
        </w:tc>
        <w:tc>
          <w:tcPr>
            <w:tcW w:w="124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9922" w14:textId="77777777" w:rsidR="00754A51" w:rsidRDefault="00754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</w:p>
        </w:tc>
        <w:tc>
          <w:tcPr>
            <w:tcW w:w="196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A443" w14:textId="77777777" w:rsidR="00754A51" w:rsidRDefault="00754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</w:p>
        </w:tc>
        <w:tc>
          <w:tcPr>
            <w:tcW w:w="246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824B" w14:textId="77777777" w:rsidR="00754A51" w:rsidRDefault="00754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3DB5CEC" w14:textId="77777777" w:rsidR="00754A51" w:rsidRDefault="00AB2F82">
            <w:pPr>
              <w:widowControl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11/25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88B63C" w14:textId="77777777" w:rsidR="00754A51" w:rsidRDefault="00AB2F82">
            <w:pPr>
              <w:widowControl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12/05</w:t>
            </w:r>
          </w:p>
        </w:tc>
        <w:tc>
          <w:tcPr>
            <w:tcW w:w="118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CFE0" w14:textId="77777777" w:rsidR="00754A51" w:rsidRDefault="00754A51">
            <w:pPr>
              <w:widowControl/>
              <w:ind w:left="626" w:hanging="200"/>
            </w:pPr>
          </w:p>
        </w:tc>
      </w:tr>
      <w:tr w:rsidR="00754A51" w14:paraId="2CCD5507" w14:textId="77777777">
        <w:trPr>
          <w:trHeight w:val="690"/>
        </w:trPr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0647F6" w14:textId="77777777" w:rsidR="00754A51" w:rsidRDefault="00AB2F82">
            <w:pPr>
              <w:widowControl/>
              <w:spacing w:before="240" w:after="240"/>
            </w:pPr>
            <w:r>
              <w:t>RE-AC1</w:t>
            </w:r>
          </w:p>
        </w:tc>
        <w:tc>
          <w:tcPr>
            <w:tcW w:w="1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037996" w14:textId="77777777" w:rsidR="00754A51" w:rsidRDefault="00AB2F82">
            <w:pPr>
              <w:widowControl/>
              <w:spacing w:before="240" w:after="240"/>
            </w:pPr>
            <w:r>
              <w:t>회원가입</w:t>
            </w:r>
          </w:p>
        </w:tc>
        <w:tc>
          <w:tcPr>
            <w:tcW w:w="1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5C6BCD" w14:textId="77777777" w:rsidR="00754A51" w:rsidRDefault="00AB2F82">
            <w:pPr>
              <w:widowControl/>
              <w:spacing w:before="240" w:after="240"/>
            </w:pPr>
            <w:r>
              <w:t>UT-AC1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DA05823" w14:textId="77777777" w:rsidR="00754A51" w:rsidRDefault="00AB2F82">
            <w:pPr>
              <w:widowControl/>
              <w:spacing w:before="240" w:after="240"/>
            </w:pPr>
            <w:r>
              <w:t>사용자 회원가입 기능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620731" w14:textId="77777777" w:rsidR="00754A51" w:rsidRDefault="00AB2F82">
            <w:pPr>
              <w:widowControl/>
              <w:spacing w:before="240" w:after="240"/>
            </w:pPr>
            <w:r>
              <w:t xml:space="preserve"> 0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BA996D" w14:textId="77777777" w:rsidR="00754A51" w:rsidRDefault="00AB2F82">
            <w:pPr>
              <w:widowControl/>
              <w:spacing w:before="240" w:after="240"/>
            </w:pPr>
            <w:r>
              <w:t xml:space="preserve"> 0</w:t>
            </w:r>
          </w:p>
        </w:tc>
        <w:tc>
          <w:tcPr>
            <w:tcW w:w="1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39CAE0A" w14:textId="77777777" w:rsidR="00754A51" w:rsidRDefault="00AB2F82">
            <w:pPr>
              <w:widowControl/>
              <w:spacing w:before="240" w:after="240"/>
            </w:pPr>
            <w:r>
              <w:t>완료</w:t>
            </w:r>
          </w:p>
        </w:tc>
      </w:tr>
      <w:tr w:rsidR="00754A51" w14:paraId="5967CD16" w14:textId="77777777">
        <w:trPr>
          <w:trHeight w:val="690"/>
        </w:trPr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43CB80" w14:textId="77777777" w:rsidR="00754A51" w:rsidRDefault="00AB2F82">
            <w:pPr>
              <w:widowControl/>
              <w:spacing w:before="240" w:after="240"/>
            </w:pPr>
            <w:r>
              <w:t>RE-AC2</w:t>
            </w:r>
          </w:p>
        </w:tc>
        <w:tc>
          <w:tcPr>
            <w:tcW w:w="1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E2E529" w14:textId="77777777" w:rsidR="00754A51" w:rsidRDefault="00AB2F82">
            <w:pPr>
              <w:widowControl/>
              <w:spacing w:before="240" w:after="240"/>
            </w:pPr>
            <w:r>
              <w:t>로그인</w:t>
            </w:r>
          </w:p>
        </w:tc>
        <w:tc>
          <w:tcPr>
            <w:tcW w:w="1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E7E32CF" w14:textId="77777777" w:rsidR="00754A51" w:rsidRDefault="00AB2F82">
            <w:pPr>
              <w:widowControl/>
              <w:spacing w:before="240" w:after="240"/>
            </w:pPr>
            <w:r>
              <w:t>UT-AC2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6FEBAB" w14:textId="77777777" w:rsidR="00754A51" w:rsidRDefault="00AB2F82">
            <w:pPr>
              <w:widowControl/>
              <w:spacing w:before="240" w:after="240"/>
            </w:pPr>
            <w:r>
              <w:t>사용자 로그인 기능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B0C8FF" w14:textId="77777777" w:rsidR="00754A51" w:rsidRDefault="00AB2F82">
            <w:pPr>
              <w:widowControl/>
              <w:spacing w:before="240" w:after="240"/>
            </w:pPr>
            <w:r>
              <w:t xml:space="preserve">0 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31BE297" w14:textId="77777777" w:rsidR="00754A51" w:rsidRDefault="00AB2F82">
            <w:pPr>
              <w:widowControl/>
              <w:spacing w:before="240" w:after="240"/>
            </w:pPr>
            <w:r>
              <w:t xml:space="preserve"> 0</w:t>
            </w:r>
          </w:p>
        </w:tc>
        <w:tc>
          <w:tcPr>
            <w:tcW w:w="1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D06962" w14:textId="77777777" w:rsidR="00754A51" w:rsidRDefault="00AB2F82">
            <w:pPr>
              <w:widowControl/>
              <w:spacing w:before="240" w:after="240"/>
            </w:pPr>
            <w:r>
              <w:t>완료</w:t>
            </w:r>
          </w:p>
        </w:tc>
      </w:tr>
      <w:tr w:rsidR="00754A51" w14:paraId="1E9C00FF" w14:textId="77777777">
        <w:trPr>
          <w:trHeight w:val="690"/>
        </w:trPr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33B8D4" w14:textId="77777777" w:rsidR="00754A51" w:rsidRDefault="00AB2F82">
            <w:pPr>
              <w:widowControl/>
              <w:spacing w:before="240" w:after="240"/>
            </w:pPr>
            <w:r>
              <w:t>RE-AC3-01</w:t>
            </w:r>
          </w:p>
        </w:tc>
        <w:tc>
          <w:tcPr>
            <w:tcW w:w="1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46962D" w14:textId="77777777" w:rsidR="00754A51" w:rsidRDefault="00AB2F82">
            <w:pPr>
              <w:widowControl/>
              <w:spacing w:before="240" w:after="240"/>
            </w:pPr>
            <w:r>
              <w:t>선호사항 설정</w:t>
            </w:r>
          </w:p>
        </w:tc>
        <w:tc>
          <w:tcPr>
            <w:tcW w:w="1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FC0B40" w14:textId="77777777" w:rsidR="00754A51" w:rsidRDefault="00AB2F82">
            <w:pPr>
              <w:widowControl/>
              <w:spacing w:before="240" w:after="240"/>
            </w:pPr>
            <w:r>
              <w:t>UT-AC3-01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4853FD" w14:textId="77777777" w:rsidR="00754A51" w:rsidRDefault="00AB2F82">
            <w:pPr>
              <w:widowControl/>
              <w:spacing w:before="240" w:after="240"/>
            </w:pPr>
            <w:r>
              <w:t>선호사항 설정 기능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CB0487" w14:textId="77777777" w:rsidR="00754A51" w:rsidRDefault="00AB2F82">
            <w:pPr>
              <w:widowControl/>
              <w:spacing w:before="240" w:after="240"/>
            </w:pPr>
            <w:r>
              <w:t xml:space="preserve"> 2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B796D02" w14:textId="77777777" w:rsidR="00754A51" w:rsidRDefault="00AB2F82">
            <w:pPr>
              <w:widowControl/>
              <w:spacing w:before="240" w:after="240"/>
            </w:pPr>
            <w:r>
              <w:t xml:space="preserve"> 0</w:t>
            </w:r>
          </w:p>
        </w:tc>
        <w:tc>
          <w:tcPr>
            <w:tcW w:w="1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57C7E3" w14:textId="77777777" w:rsidR="00754A51" w:rsidRDefault="00AB2F82">
            <w:pPr>
              <w:widowControl/>
              <w:spacing w:before="240" w:after="240"/>
            </w:pPr>
            <w:r>
              <w:t>완료</w:t>
            </w:r>
          </w:p>
        </w:tc>
      </w:tr>
      <w:tr w:rsidR="00754A51" w14:paraId="0BFD9F67" w14:textId="77777777">
        <w:trPr>
          <w:trHeight w:val="690"/>
        </w:trPr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1DEEC95" w14:textId="77777777" w:rsidR="00754A51" w:rsidRDefault="00AB2F82">
            <w:pPr>
              <w:widowControl/>
              <w:spacing w:before="240" w:after="240"/>
            </w:pPr>
            <w:r>
              <w:t>RE-AC3-02</w:t>
            </w:r>
          </w:p>
        </w:tc>
        <w:tc>
          <w:tcPr>
            <w:tcW w:w="1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02707F1" w14:textId="77777777" w:rsidR="00754A51" w:rsidRDefault="00AB2F82">
            <w:pPr>
              <w:widowControl/>
              <w:spacing w:before="240" w:after="240"/>
            </w:pPr>
            <w:r>
              <w:t>개인정보 변경</w:t>
            </w:r>
          </w:p>
        </w:tc>
        <w:tc>
          <w:tcPr>
            <w:tcW w:w="1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686D09" w14:textId="77777777" w:rsidR="00754A51" w:rsidRDefault="00AB2F82">
            <w:pPr>
              <w:widowControl/>
              <w:spacing w:before="240" w:after="240"/>
            </w:pPr>
            <w:r>
              <w:t>UT-AC3-02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2BCCDC" w14:textId="77777777" w:rsidR="00754A51" w:rsidRDefault="00AB2F82">
            <w:pPr>
              <w:widowControl/>
              <w:spacing w:before="240" w:after="240"/>
            </w:pPr>
            <w:r>
              <w:t>회원 정보 수정 기능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5EDE8E" w14:textId="77777777" w:rsidR="00754A51" w:rsidRDefault="00AB2F82">
            <w:pPr>
              <w:widowControl/>
              <w:spacing w:before="240" w:after="240"/>
            </w:pPr>
            <w:r>
              <w:t xml:space="preserve"> 1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8C9DC3" w14:textId="77777777" w:rsidR="00754A51" w:rsidRDefault="00AB2F82">
            <w:pPr>
              <w:widowControl/>
              <w:spacing w:before="240" w:after="240"/>
            </w:pPr>
            <w:r>
              <w:t xml:space="preserve"> 0</w:t>
            </w:r>
          </w:p>
        </w:tc>
        <w:tc>
          <w:tcPr>
            <w:tcW w:w="1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38D3A2C" w14:textId="77777777" w:rsidR="00754A51" w:rsidRDefault="00AB2F82">
            <w:pPr>
              <w:widowControl/>
              <w:spacing w:before="240" w:after="240"/>
            </w:pPr>
            <w:r>
              <w:t>완료</w:t>
            </w:r>
          </w:p>
        </w:tc>
      </w:tr>
      <w:tr w:rsidR="00754A51" w14:paraId="11A9B6A7" w14:textId="77777777">
        <w:trPr>
          <w:trHeight w:val="375"/>
        </w:trPr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D8D7CF" w14:textId="77777777" w:rsidR="00754A51" w:rsidRDefault="00AB2F82">
            <w:pPr>
              <w:widowControl/>
              <w:spacing w:before="240" w:after="240"/>
            </w:pPr>
            <w:r>
              <w:t>RE-SR1</w:t>
            </w:r>
          </w:p>
        </w:tc>
        <w:tc>
          <w:tcPr>
            <w:tcW w:w="1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DBEC2D" w14:textId="77777777" w:rsidR="00754A51" w:rsidRDefault="00AB2F82">
            <w:pPr>
              <w:widowControl/>
              <w:spacing w:before="240" w:after="240"/>
            </w:pPr>
            <w:r>
              <w:t>검색</w:t>
            </w:r>
          </w:p>
        </w:tc>
        <w:tc>
          <w:tcPr>
            <w:tcW w:w="1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8005B3B" w14:textId="77777777" w:rsidR="00754A51" w:rsidRDefault="00AB2F82">
            <w:pPr>
              <w:widowControl/>
              <w:spacing w:before="240" w:after="240"/>
            </w:pPr>
            <w:r>
              <w:t>UT-SR1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B8BAF4" w14:textId="77777777" w:rsidR="00754A51" w:rsidRDefault="00AB2F82">
            <w:pPr>
              <w:widowControl/>
              <w:spacing w:before="240" w:after="240"/>
            </w:pPr>
            <w:r>
              <w:t>검색 기능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E8F848" w14:textId="77777777" w:rsidR="00754A51" w:rsidRDefault="00AB2F82">
            <w:pPr>
              <w:widowControl/>
              <w:spacing w:before="240" w:after="240"/>
            </w:pPr>
            <w:r>
              <w:t xml:space="preserve"> 0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89D399" w14:textId="77777777" w:rsidR="00754A51" w:rsidRDefault="00AB2F82">
            <w:pPr>
              <w:widowControl/>
              <w:spacing w:before="240" w:after="240"/>
            </w:pPr>
            <w:r>
              <w:t xml:space="preserve"> 0</w:t>
            </w:r>
          </w:p>
        </w:tc>
        <w:tc>
          <w:tcPr>
            <w:tcW w:w="1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876E93" w14:textId="77777777" w:rsidR="00754A51" w:rsidRDefault="00AB2F82">
            <w:pPr>
              <w:widowControl/>
              <w:spacing w:before="240" w:after="240"/>
            </w:pPr>
            <w:r>
              <w:t>완료</w:t>
            </w:r>
          </w:p>
        </w:tc>
      </w:tr>
      <w:tr w:rsidR="00754A51" w14:paraId="36744233" w14:textId="77777777">
        <w:trPr>
          <w:trHeight w:val="690"/>
        </w:trPr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6D0CF74" w14:textId="77777777" w:rsidR="00754A51" w:rsidRDefault="00AB2F82">
            <w:pPr>
              <w:widowControl/>
              <w:spacing w:before="240" w:after="240"/>
            </w:pPr>
            <w:r>
              <w:t>RE-SR2</w:t>
            </w:r>
          </w:p>
        </w:tc>
        <w:tc>
          <w:tcPr>
            <w:tcW w:w="1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3B3641E" w14:textId="77777777" w:rsidR="00754A51" w:rsidRDefault="00AB2F82">
            <w:pPr>
              <w:widowControl/>
              <w:spacing w:before="240" w:after="240"/>
            </w:pPr>
            <w:r>
              <w:t>검색 정렬</w:t>
            </w:r>
          </w:p>
        </w:tc>
        <w:tc>
          <w:tcPr>
            <w:tcW w:w="1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14979C" w14:textId="77777777" w:rsidR="00754A51" w:rsidRDefault="00AB2F82">
            <w:pPr>
              <w:widowControl/>
              <w:spacing w:before="240" w:after="240"/>
            </w:pPr>
            <w:r>
              <w:t>UT-SR2</w:t>
            </w:r>
          </w:p>
        </w:tc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0904CD" w14:textId="77777777" w:rsidR="00754A51" w:rsidRDefault="00AB2F82">
            <w:pPr>
              <w:widowControl/>
              <w:spacing w:before="240" w:after="240"/>
            </w:pPr>
            <w:r>
              <w:t>검색 정렬 기능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60A1119" w14:textId="77777777" w:rsidR="00754A51" w:rsidRDefault="00AB2F82">
            <w:pPr>
              <w:widowControl/>
              <w:spacing w:before="240" w:after="240"/>
            </w:pPr>
            <w:r>
              <w:t xml:space="preserve"> 2</w:t>
            </w:r>
          </w:p>
        </w:tc>
        <w:tc>
          <w:tcPr>
            <w:tcW w:w="1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B3EEA2F" w14:textId="77777777" w:rsidR="00754A51" w:rsidRDefault="00AB2F82">
            <w:pPr>
              <w:widowControl/>
              <w:spacing w:before="240" w:after="240"/>
            </w:pPr>
            <w:r>
              <w:t xml:space="preserve"> 0</w:t>
            </w:r>
          </w:p>
        </w:tc>
        <w:tc>
          <w:tcPr>
            <w:tcW w:w="1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AB01E3" w14:textId="77777777" w:rsidR="00754A51" w:rsidRDefault="00AB2F82">
            <w:pPr>
              <w:widowControl/>
              <w:spacing w:before="240" w:after="240"/>
            </w:pPr>
            <w:r>
              <w:t>완료</w:t>
            </w:r>
          </w:p>
        </w:tc>
      </w:tr>
    </w:tbl>
    <w:p w14:paraId="49319754" w14:textId="77777777" w:rsidR="0062307E" w:rsidRDefault="0062307E"/>
    <w:p w14:paraId="79231F8D" w14:textId="77777777" w:rsidR="0062307E" w:rsidRDefault="0062307E">
      <w:pPr>
        <w:wordWrap/>
        <w:autoSpaceDE/>
        <w:autoSpaceDN/>
      </w:pPr>
      <w:r>
        <w:br w:type="page"/>
      </w:r>
    </w:p>
    <w:p w14:paraId="44482FAF" w14:textId="537E6D44" w:rsidR="00754A51" w:rsidRPr="0062307E" w:rsidRDefault="00AB2F82">
      <w:pPr>
        <w:rPr>
          <w:b/>
          <w:bCs/>
        </w:rPr>
      </w:pPr>
      <w:r w:rsidRPr="0062307E">
        <w:rPr>
          <w:b/>
          <w:bCs/>
        </w:rPr>
        <w:lastRenderedPageBreak/>
        <w:t xml:space="preserve">테스트 시나리오 </w:t>
      </w:r>
      <w:proofErr w:type="gramStart"/>
      <w:r w:rsidRPr="0062307E">
        <w:rPr>
          <w:b/>
          <w:bCs/>
        </w:rPr>
        <w:t>ID :</w:t>
      </w:r>
      <w:proofErr w:type="gramEnd"/>
      <w:r w:rsidRPr="0062307E">
        <w:rPr>
          <w:b/>
          <w:bCs/>
        </w:rPr>
        <w:t xml:space="preserve"> UT_AC1</w:t>
      </w:r>
    </w:p>
    <w:p w14:paraId="205A20F2" w14:textId="77777777" w:rsidR="00754A51" w:rsidRDefault="00AB2F82">
      <w:r>
        <w:rPr>
          <w:noProof/>
        </w:rPr>
        <w:drawing>
          <wp:inline distT="114300" distB="114300" distL="114300" distR="114300" wp14:anchorId="3F69E126" wp14:editId="5BEF4F50">
            <wp:extent cx="2700062" cy="3661728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62" cy="3661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6C2881B" wp14:editId="6FEC37B1">
            <wp:extent cx="2615738" cy="3680778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5738" cy="3680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14:paraId="3CAEAB9F" w14:textId="77777777" w:rsidR="00754A51" w:rsidRDefault="00AB2F82">
      <w:r>
        <w:rPr>
          <w:noProof/>
        </w:rPr>
        <w:drawing>
          <wp:inline distT="114300" distB="114300" distL="114300" distR="114300" wp14:anchorId="542170DE" wp14:editId="21F3E053">
            <wp:extent cx="6479230" cy="24384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08E6D" w14:textId="77777777" w:rsidR="0062307E" w:rsidRDefault="0062307E">
      <w:pPr>
        <w:wordWrap/>
        <w:autoSpaceDE/>
        <w:autoSpaceDN/>
      </w:pPr>
      <w:r>
        <w:br w:type="page"/>
      </w:r>
    </w:p>
    <w:p w14:paraId="13FAC616" w14:textId="3432AC16" w:rsidR="00754A51" w:rsidRPr="0062307E" w:rsidRDefault="00AB2F82">
      <w:pPr>
        <w:rPr>
          <w:b/>
          <w:bCs/>
        </w:rPr>
      </w:pPr>
      <w:r w:rsidRPr="0062307E">
        <w:rPr>
          <w:b/>
          <w:bCs/>
        </w:rPr>
        <w:lastRenderedPageBreak/>
        <w:t xml:space="preserve">테스트 </w:t>
      </w:r>
      <w:proofErr w:type="gramStart"/>
      <w:r w:rsidRPr="0062307E">
        <w:rPr>
          <w:b/>
          <w:bCs/>
        </w:rPr>
        <w:t>시나리오 :</w:t>
      </w:r>
      <w:proofErr w:type="gramEnd"/>
      <w:r w:rsidRPr="0062307E">
        <w:rPr>
          <w:b/>
          <w:bCs/>
        </w:rPr>
        <w:t xml:space="preserve"> UT_AC3_01</w:t>
      </w:r>
    </w:p>
    <w:p w14:paraId="5DC4E74C" w14:textId="0B64BB8D" w:rsidR="00754A51" w:rsidRDefault="00AB2F82">
      <w:r>
        <w:rPr>
          <w:noProof/>
        </w:rPr>
        <w:drawing>
          <wp:inline distT="114300" distB="114300" distL="114300" distR="114300" wp14:anchorId="23F1844E" wp14:editId="036D6800">
            <wp:extent cx="2859752" cy="3281997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9752" cy="328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73B7C4E" wp14:editId="601C6791">
            <wp:extent cx="2744958" cy="3290252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4958" cy="3290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A48F7" w14:textId="77777777" w:rsidR="00754A51" w:rsidRPr="0062307E" w:rsidRDefault="00AB2F82">
      <w:pPr>
        <w:rPr>
          <w:b/>
          <w:bCs/>
        </w:rPr>
      </w:pPr>
      <w:r w:rsidRPr="0062307E">
        <w:rPr>
          <w:b/>
          <w:bCs/>
        </w:rPr>
        <w:t xml:space="preserve">테스트 </w:t>
      </w:r>
      <w:proofErr w:type="gramStart"/>
      <w:r w:rsidRPr="0062307E">
        <w:rPr>
          <w:b/>
          <w:bCs/>
        </w:rPr>
        <w:t>시나리오 :</w:t>
      </w:r>
      <w:proofErr w:type="gramEnd"/>
      <w:r w:rsidRPr="0062307E">
        <w:rPr>
          <w:b/>
          <w:bCs/>
        </w:rPr>
        <w:t xml:space="preserve"> UT_AC3_02</w:t>
      </w:r>
    </w:p>
    <w:p w14:paraId="1AB7BAB8" w14:textId="327BBC6E" w:rsidR="00754A51" w:rsidRDefault="00AB2F82">
      <w:r>
        <w:rPr>
          <w:noProof/>
        </w:rPr>
        <w:drawing>
          <wp:inline distT="114300" distB="114300" distL="114300" distR="114300" wp14:anchorId="3CBE1E76" wp14:editId="64A36736">
            <wp:extent cx="2321878" cy="3197188"/>
            <wp:effectExtent l="0" t="0" r="0" b="0"/>
            <wp:docPr id="3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1878" cy="3197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2D5DA" w14:textId="77777777" w:rsidR="00754A51" w:rsidRPr="0062307E" w:rsidRDefault="00AB2F82">
      <w:pPr>
        <w:rPr>
          <w:b/>
          <w:bCs/>
        </w:rPr>
      </w:pPr>
      <w:r w:rsidRPr="0062307E">
        <w:rPr>
          <w:b/>
          <w:bCs/>
        </w:rPr>
        <w:t xml:space="preserve">테스트 </w:t>
      </w:r>
      <w:proofErr w:type="gramStart"/>
      <w:r w:rsidRPr="0062307E">
        <w:rPr>
          <w:b/>
          <w:bCs/>
        </w:rPr>
        <w:t>시나리오 :</w:t>
      </w:r>
      <w:proofErr w:type="gramEnd"/>
      <w:r w:rsidRPr="0062307E">
        <w:rPr>
          <w:b/>
          <w:bCs/>
        </w:rPr>
        <w:t xml:space="preserve"> UT_SR1</w:t>
      </w:r>
    </w:p>
    <w:p w14:paraId="1B5F48DE" w14:textId="05923BF3" w:rsidR="00754A51" w:rsidRDefault="00AB2F82">
      <w:r>
        <w:rPr>
          <w:noProof/>
        </w:rPr>
        <w:lastRenderedPageBreak/>
        <w:drawing>
          <wp:inline distT="114300" distB="114300" distL="114300" distR="114300" wp14:anchorId="6BBB745B" wp14:editId="116BBCED">
            <wp:extent cx="3037227" cy="2013903"/>
            <wp:effectExtent l="0" t="0" r="0" b="0"/>
            <wp:docPr id="2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227" cy="2013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D3B78EE" wp14:editId="1D9B4271">
            <wp:extent cx="3207225" cy="2204403"/>
            <wp:effectExtent l="0" t="0" r="0" b="0"/>
            <wp:docPr id="2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7225" cy="2204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B2E83" w14:textId="77777777" w:rsidR="00754A51" w:rsidRPr="0062307E" w:rsidRDefault="00AB2F82">
      <w:pPr>
        <w:rPr>
          <w:b/>
          <w:bCs/>
        </w:rPr>
      </w:pPr>
      <w:r w:rsidRPr="0062307E">
        <w:rPr>
          <w:b/>
          <w:bCs/>
        </w:rPr>
        <w:t xml:space="preserve">테스트 </w:t>
      </w:r>
      <w:proofErr w:type="gramStart"/>
      <w:r w:rsidRPr="0062307E">
        <w:rPr>
          <w:b/>
          <w:bCs/>
        </w:rPr>
        <w:t>시나리오 :</w:t>
      </w:r>
      <w:proofErr w:type="gramEnd"/>
      <w:r w:rsidRPr="0062307E">
        <w:rPr>
          <w:b/>
          <w:bCs/>
        </w:rPr>
        <w:t xml:space="preserve"> UT_SR2</w:t>
      </w:r>
    </w:p>
    <w:p w14:paraId="5DB42477" w14:textId="77777777" w:rsidR="00754A51" w:rsidRDefault="00AB2F82">
      <w:r>
        <w:rPr>
          <w:noProof/>
        </w:rPr>
        <w:drawing>
          <wp:inline distT="19050" distB="19050" distL="19050" distR="19050" wp14:anchorId="6850A5D1" wp14:editId="78F628AD">
            <wp:extent cx="3017203" cy="1118446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203" cy="1118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6836851" wp14:editId="4A459B74">
            <wp:extent cx="2845753" cy="1779514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5753" cy="1779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B699B89" wp14:editId="4D80D446">
            <wp:extent cx="2992619" cy="1118553"/>
            <wp:effectExtent l="0" t="0" r="0" b="0"/>
            <wp:docPr id="2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2619" cy="1118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25C64DC" wp14:editId="0D962730">
            <wp:extent cx="3042150" cy="1910397"/>
            <wp:effectExtent l="0" t="0" r="0" b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2150" cy="1910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E7D101" w14:textId="78D7839B" w:rsidR="0062307E" w:rsidRDefault="0062307E">
      <w:pPr>
        <w:wordWrap/>
        <w:autoSpaceDE/>
        <w:autoSpaceDN/>
      </w:pPr>
      <w:r>
        <w:br w:type="page"/>
      </w:r>
    </w:p>
    <w:p w14:paraId="1C67EFAC" w14:textId="0FC17823" w:rsidR="00754A51" w:rsidRPr="0062307E" w:rsidRDefault="00AB2F82" w:rsidP="0062307E">
      <w:pPr>
        <w:widowControl/>
        <w:ind w:left="626" w:hanging="200"/>
        <w:rPr>
          <w:b/>
          <w:bCs/>
        </w:rPr>
      </w:pPr>
      <w:r w:rsidRPr="0062307E">
        <w:rPr>
          <w:b/>
          <w:bCs/>
        </w:rPr>
        <w:lastRenderedPageBreak/>
        <w:t>2.2. 통합테스트 시험결과</w:t>
      </w:r>
    </w:p>
    <w:tbl>
      <w:tblPr>
        <w:tblStyle w:val="ad"/>
        <w:tblW w:w="10095" w:type="dxa"/>
        <w:tblInd w:w="0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1230"/>
        <w:gridCol w:w="2475"/>
        <w:gridCol w:w="1161"/>
        <w:gridCol w:w="1134"/>
        <w:gridCol w:w="1170"/>
      </w:tblGrid>
      <w:tr w:rsidR="00754A51" w14:paraId="298ADC0D" w14:textId="77777777" w:rsidTr="0062307E">
        <w:trPr>
          <w:trHeight w:val="375"/>
        </w:trPr>
        <w:tc>
          <w:tcPr>
            <w:tcW w:w="292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A6260BD" w14:textId="77777777" w:rsidR="00754A51" w:rsidRDefault="00AB2F82" w:rsidP="0062307E">
            <w:pPr>
              <w:widowControl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시나리오 명</w:t>
            </w:r>
          </w:p>
        </w:tc>
        <w:tc>
          <w:tcPr>
            <w:tcW w:w="123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2628E7" w14:textId="77777777" w:rsidR="00754A51" w:rsidRDefault="00AB2F82" w:rsidP="0062307E">
            <w:pPr>
              <w:widowControl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47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1FBCB28" w14:textId="77777777" w:rsidR="00754A51" w:rsidRDefault="00AB2F82" w:rsidP="0062307E">
            <w:pPr>
              <w:widowControl/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기능명</w:t>
            </w:r>
            <w:proofErr w:type="spellEnd"/>
          </w:p>
        </w:tc>
        <w:tc>
          <w:tcPr>
            <w:tcW w:w="229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ADA1EF" w14:textId="77777777" w:rsidR="00754A51" w:rsidRDefault="00AB2F82" w:rsidP="0062307E">
            <w:pPr>
              <w:widowControl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결함건수</w:t>
            </w:r>
          </w:p>
        </w:tc>
        <w:tc>
          <w:tcPr>
            <w:tcW w:w="117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72A36F2" w14:textId="77777777" w:rsidR="00754A51" w:rsidRDefault="00AB2F82" w:rsidP="0062307E">
            <w:pPr>
              <w:widowControl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판정결과</w:t>
            </w:r>
          </w:p>
        </w:tc>
      </w:tr>
      <w:tr w:rsidR="00754A51" w14:paraId="3152A547" w14:textId="77777777" w:rsidTr="0062307E">
        <w:trPr>
          <w:trHeight w:val="375"/>
        </w:trPr>
        <w:tc>
          <w:tcPr>
            <w:tcW w:w="292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89532" w14:textId="77777777" w:rsidR="00754A51" w:rsidRDefault="00754A51" w:rsidP="0062307E">
            <w:pPr>
              <w:spacing w:after="0"/>
              <w:jc w:val="center"/>
            </w:pPr>
          </w:p>
        </w:tc>
        <w:tc>
          <w:tcPr>
            <w:tcW w:w="123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07B06" w14:textId="77777777" w:rsidR="00754A51" w:rsidRDefault="00754A51" w:rsidP="0062307E">
            <w:pPr>
              <w:spacing w:after="0"/>
              <w:jc w:val="center"/>
            </w:pPr>
          </w:p>
        </w:tc>
        <w:tc>
          <w:tcPr>
            <w:tcW w:w="2475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C898B" w14:textId="77777777" w:rsidR="00754A51" w:rsidRDefault="00754A51" w:rsidP="0062307E">
            <w:pPr>
              <w:spacing w:after="0"/>
              <w:jc w:val="center"/>
            </w:pPr>
          </w:p>
        </w:tc>
        <w:tc>
          <w:tcPr>
            <w:tcW w:w="1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C2576B4" w14:textId="77777777" w:rsidR="00754A51" w:rsidRDefault="00AB2F82" w:rsidP="0062307E">
            <w:pPr>
              <w:widowControl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12/7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0BEE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447D618" w14:textId="77777777" w:rsidR="00754A51" w:rsidRDefault="00AB2F82" w:rsidP="0062307E">
            <w:pPr>
              <w:widowControl/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12/10</w:t>
            </w:r>
          </w:p>
        </w:tc>
        <w:tc>
          <w:tcPr>
            <w:tcW w:w="1170" w:type="dxa"/>
            <w:vMerge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D368E" w14:textId="77777777" w:rsidR="00754A51" w:rsidRDefault="00754A51" w:rsidP="0062307E">
            <w:pPr>
              <w:widowControl/>
              <w:ind w:left="626" w:hanging="200"/>
              <w:jc w:val="center"/>
            </w:pPr>
          </w:p>
        </w:tc>
      </w:tr>
      <w:tr w:rsidR="00754A51" w14:paraId="45EDDD30" w14:textId="77777777" w:rsidTr="0062307E">
        <w:trPr>
          <w:trHeight w:val="690"/>
        </w:trPr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A9B5767" w14:textId="77777777" w:rsidR="00754A51" w:rsidRDefault="00AB2F82" w:rsidP="0062307E">
            <w:pPr>
              <w:widowControl/>
              <w:spacing w:before="240" w:after="240"/>
              <w:jc w:val="center"/>
            </w:pPr>
            <w:r>
              <w:t>통합 선호사항 설정 테스트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474F69D" w14:textId="77777777" w:rsidR="00754A51" w:rsidRDefault="00AB2F82" w:rsidP="0062307E">
            <w:pPr>
              <w:widowControl/>
              <w:spacing w:before="240" w:after="240"/>
              <w:jc w:val="center"/>
            </w:pPr>
            <w:r>
              <w:t>IT-1</w:t>
            </w:r>
          </w:p>
        </w:tc>
        <w:tc>
          <w:tcPr>
            <w:tcW w:w="2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25C9F6" w14:textId="77777777" w:rsidR="00754A51" w:rsidRDefault="00AB2F82" w:rsidP="0062307E">
            <w:pPr>
              <w:widowControl/>
              <w:spacing w:before="240" w:after="240"/>
              <w:jc w:val="center"/>
            </w:pPr>
            <w:r>
              <w:t>회원가입, 선호사항 설정, 선호사항 체크 상태 확인</w:t>
            </w:r>
          </w:p>
        </w:tc>
        <w:tc>
          <w:tcPr>
            <w:tcW w:w="1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2C1D5E9" w14:textId="77777777" w:rsidR="00754A51" w:rsidRDefault="00AB2F82" w:rsidP="0062307E">
            <w:pPr>
              <w:widowControl/>
              <w:spacing w:before="240" w:after="24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1380291" w14:textId="0C2A87CC" w:rsidR="00754A51" w:rsidRDefault="00AB2F82" w:rsidP="0062307E">
            <w:pPr>
              <w:widowControl/>
              <w:spacing w:before="240" w:after="240"/>
              <w:jc w:val="center"/>
            </w:pPr>
            <w:r>
              <w:t>0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CC753FD" w14:textId="77777777" w:rsidR="00754A51" w:rsidRDefault="00AB2F82" w:rsidP="0062307E">
            <w:pPr>
              <w:widowControl/>
              <w:spacing w:before="240" w:after="240"/>
              <w:jc w:val="center"/>
            </w:pPr>
            <w:r>
              <w:t>완료</w:t>
            </w:r>
          </w:p>
        </w:tc>
      </w:tr>
      <w:tr w:rsidR="00754A51" w14:paraId="0FD34C06" w14:textId="77777777" w:rsidTr="0062307E">
        <w:trPr>
          <w:trHeight w:val="690"/>
        </w:trPr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14B50D4" w14:textId="77777777" w:rsidR="00754A51" w:rsidRDefault="00AB2F82" w:rsidP="0062307E">
            <w:pPr>
              <w:widowControl/>
              <w:spacing w:before="240" w:after="240"/>
              <w:jc w:val="center"/>
            </w:pPr>
            <w:r>
              <w:t>통합 추천 검색 재정렬 테스트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168BF6A" w14:textId="77777777" w:rsidR="00754A51" w:rsidRDefault="00AB2F82" w:rsidP="0062307E">
            <w:pPr>
              <w:widowControl/>
              <w:spacing w:before="240" w:after="240"/>
              <w:jc w:val="center"/>
            </w:pPr>
            <w:r>
              <w:t>IT-2</w:t>
            </w:r>
          </w:p>
        </w:tc>
        <w:tc>
          <w:tcPr>
            <w:tcW w:w="2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A841CA6" w14:textId="77777777" w:rsidR="00754A51" w:rsidRDefault="00AB2F82" w:rsidP="0062307E">
            <w:pPr>
              <w:widowControl/>
              <w:spacing w:before="240" w:after="240"/>
              <w:jc w:val="center"/>
            </w:pPr>
            <w:r>
              <w:t>검색, 검색 재정렬 확인</w:t>
            </w:r>
          </w:p>
        </w:tc>
        <w:tc>
          <w:tcPr>
            <w:tcW w:w="1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94BEFA8" w14:textId="77777777" w:rsidR="00754A51" w:rsidRDefault="00AB2F82" w:rsidP="0062307E">
            <w:pPr>
              <w:widowControl/>
              <w:spacing w:before="240" w:after="240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135FAB0" w14:textId="56A84F9C" w:rsidR="00754A51" w:rsidRDefault="00AB2F82" w:rsidP="0062307E">
            <w:pPr>
              <w:widowControl/>
              <w:spacing w:before="240" w:after="240"/>
              <w:jc w:val="center"/>
            </w:pPr>
            <w:r>
              <w:t>0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DF191D" w14:textId="77777777" w:rsidR="00754A51" w:rsidRDefault="00AB2F82" w:rsidP="0062307E">
            <w:pPr>
              <w:widowControl/>
              <w:spacing w:before="240" w:after="240"/>
              <w:jc w:val="center"/>
            </w:pPr>
            <w:r>
              <w:t>완료</w:t>
            </w:r>
          </w:p>
        </w:tc>
      </w:tr>
      <w:tr w:rsidR="00754A51" w14:paraId="17178984" w14:textId="77777777" w:rsidTr="0062307E">
        <w:trPr>
          <w:trHeight w:val="690"/>
        </w:trPr>
        <w:tc>
          <w:tcPr>
            <w:tcW w:w="29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183788" w14:textId="77777777" w:rsidR="00754A51" w:rsidRDefault="00AB2F82" w:rsidP="0062307E">
            <w:pPr>
              <w:widowControl/>
              <w:spacing w:before="240" w:after="240"/>
              <w:jc w:val="center"/>
            </w:pPr>
            <w:r>
              <w:t>통합 정보 변경 테스트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4171C79" w14:textId="77777777" w:rsidR="00754A51" w:rsidRDefault="00AB2F82" w:rsidP="0062307E">
            <w:pPr>
              <w:widowControl/>
              <w:spacing w:before="240" w:after="240"/>
              <w:jc w:val="center"/>
            </w:pPr>
            <w:r>
              <w:t>IT-3</w:t>
            </w:r>
          </w:p>
        </w:tc>
        <w:tc>
          <w:tcPr>
            <w:tcW w:w="2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5AC0D0C" w14:textId="77777777" w:rsidR="00754A51" w:rsidRDefault="00AB2F82" w:rsidP="0062307E">
            <w:pPr>
              <w:widowControl/>
              <w:spacing w:before="240" w:after="240"/>
              <w:jc w:val="center"/>
            </w:pPr>
            <w:r>
              <w:t>정보 변경 확인</w:t>
            </w:r>
          </w:p>
        </w:tc>
        <w:tc>
          <w:tcPr>
            <w:tcW w:w="1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47D5CF3" w14:textId="1202FDD9" w:rsidR="00754A51" w:rsidRDefault="00AB2F82" w:rsidP="0062307E">
            <w:pPr>
              <w:widowControl/>
              <w:spacing w:before="240" w:after="24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863BD15" w14:textId="17D13012" w:rsidR="00754A51" w:rsidRDefault="00AB2F82" w:rsidP="0062307E">
            <w:pPr>
              <w:widowControl/>
              <w:spacing w:before="240" w:after="240"/>
              <w:jc w:val="center"/>
            </w:pPr>
            <w:r>
              <w:t>0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5598A32" w14:textId="77777777" w:rsidR="00754A51" w:rsidRDefault="00AB2F82" w:rsidP="0062307E">
            <w:pPr>
              <w:widowControl/>
              <w:spacing w:before="240" w:after="240"/>
              <w:jc w:val="center"/>
            </w:pPr>
            <w:r>
              <w:t>완료</w:t>
            </w:r>
          </w:p>
        </w:tc>
      </w:tr>
    </w:tbl>
    <w:p w14:paraId="4E1E8E92" w14:textId="77777777" w:rsidR="0062307E" w:rsidRDefault="0062307E"/>
    <w:p w14:paraId="767D8AEC" w14:textId="77777777" w:rsidR="0062307E" w:rsidRDefault="0062307E">
      <w:pPr>
        <w:wordWrap/>
        <w:autoSpaceDE/>
        <w:autoSpaceDN/>
      </w:pPr>
      <w:r>
        <w:br w:type="page"/>
      </w:r>
    </w:p>
    <w:p w14:paraId="667B3F97" w14:textId="05505946" w:rsidR="00754A51" w:rsidRPr="0062307E" w:rsidRDefault="00AB2F82">
      <w:pPr>
        <w:rPr>
          <w:b/>
          <w:bCs/>
        </w:rPr>
      </w:pPr>
      <w:r w:rsidRPr="0062307E">
        <w:rPr>
          <w:b/>
          <w:bCs/>
        </w:rPr>
        <w:lastRenderedPageBreak/>
        <w:t xml:space="preserve">테스트 </w:t>
      </w:r>
      <w:proofErr w:type="gramStart"/>
      <w:r w:rsidRPr="0062307E">
        <w:rPr>
          <w:b/>
          <w:bCs/>
        </w:rPr>
        <w:t>시나리오 :</w:t>
      </w:r>
      <w:proofErr w:type="gramEnd"/>
      <w:r w:rsidRPr="0062307E">
        <w:rPr>
          <w:b/>
          <w:bCs/>
        </w:rPr>
        <w:t xml:space="preserve"> IT-1</w:t>
      </w:r>
    </w:p>
    <w:p w14:paraId="214375E7" w14:textId="77777777" w:rsidR="00754A51" w:rsidRDefault="00AB2F82">
      <w:r>
        <w:rPr>
          <w:noProof/>
        </w:rPr>
        <w:drawing>
          <wp:inline distT="114300" distB="114300" distL="114300" distR="114300" wp14:anchorId="546A190E" wp14:editId="055005E8">
            <wp:extent cx="2893378" cy="384369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3378" cy="3843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ED491" w14:textId="77777777" w:rsidR="00754A51" w:rsidRDefault="00AB2F82">
      <w:r>
        <w:rPr>
          <w:noProof/>
        </w:rPr>
        <w:drawing>
          <wp:inline distT="114300" distB="114300" distL="114300" distR="114300" wp14:anchorId="69FF4442" wp14:editId="00EA93EA">
            <wp:extent cx="6479230" cy="1778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14E02" w14:textId="00AA9321" w:rsidR="00754A51" w:rsidRDefault="00AB2F82">
      <w:r>
        <w:rPr>
          <w:noProof/>
        </w:rPr>
        <w:drawing>
          <wp:inline distT="114300" distB="114300" distL="114300" distR="114300" wp14:anchorId="423915C1" wp14:editId="23046B3A">
            <wp:extent cx="2519099" cy="2615248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099" cy="2615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114300" distB="114300" distL="114300" distR="114300" wp14:anchorId="7B925467" wp14:editId="37BCE66F">
            <wp:extent cx="2367696" cy="2834323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7696" cy="2834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A5573" w14:textId="77777777" w:rsidR="00754A51" w:rsidRPr="0062307E" w:rsidRDefault="00AB2F82">
      <w:pPr>
        <w:rPr>
          <w:b/>
          <w:bCs/>
        </w:rPr>
      </w:pPr>
      <w:r w:rsidRPr="0062307E">
        <w:rPr>
          <w:b/>
          <w:bCs/>
        </w:rPr>
        <w:lastRenderedPageBreak/>
        <w:t xml:space="preserve">테스트 </w:t>
      </w:r>
      <w:proofErr w:type="gramStart"/>
      <w:r w:rsidRPr="0062307E">
        <w:rPr>
          <w:b/>
          <w:bCs/>
        </w:rPr>
        <w:t>시나리오 :</w:t>
      </w:r>
      <w:proofErr w:type="gramEnd"/>
      <w:r w:rsidRPr="0062307E">
        <w:rPr>
          <w:b/>
          <w:bCs/>
        </w:rPr>
        <w:t xml:space="preserve"> IT-2</w:t>
      </w:r>
    </w:p>
    <w:p w14:paraId="4E6D1BDB" w14:textId="77777777" w:rsidR="00754A51" w:rsidRDefault="00AB2F82">
      <w:r>
        <w:rPr>
          <w:noProof/>
        </w:rPr>
        <w:drawing>
          <wp:inline distT="19050" distB="19050" distL="19050" distR="19050" wp14:anchorId="64E10345" wp14:editId="27474AD4">
            <wp:extent cx="3017203" cy="1118446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203" cy="1118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750E7BE8" wp14:editId="47B46BC4">
            <wp:extent cx="2845753" cy="1779514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5753" cy="1779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D27CCC" w14:textId="77777777" w:rsidR="00754A51" w:rsidRDefault="00AB2F82">
      <w:r>
        <w:rPr>
          <w:noProof/>
        </w:rPr>
        <w:drawing>
          <wp:inline distT="19050" distB="19050" distL="19050" distR="19050" wp14:anchorId="6F971B09" wp14:editId="12F52A7F">
            <wp:extent cx="2992619" cy="1118553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2619" cy="1118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26C1849" wp14:editId="67EC93AA">
            <wp:extent cx="3042150" cy="1910397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2150" cy="1910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A6898" w14:textId="2ADB0546" w:rsidR="0062307E" w:rsidRDefault="0062307E">
      <w:pPr>
        <w:wordWrap/>
        <w:autoSpaceDE/>
        <w:autoSpaceDN/>
      </w:pPr>
      <w:r>
        <w:br w:type="page"/>
      </w:r>
    </w:p>
    <w:p w14:paraId="125B3177" w14:textId="77777777" w:rsidR="00754A51" w:rsidRPr="0062307E" w:rsidRDefault="00AB2F82">
      <w:pPr>
        <w:rPr>
          <w:b/>
          <w:bCs/>
        </w:rPr>
      </w:pPr>
      <w:r w:rsidRPr="0062307E">
        <w:rPr>
          <w:b/>
          <w:bCs/>
        </w:rPr>
        <w:lastRenderedPageBreak/>
        <w:t xml:space="preserve">테스트 </w:t>
      </w:r>
      <w:proofErr w:type="gramStart"/>
      <w:r w:rsidRPr="0062307E">
        <w:rPr>
          <w:b/>
          <w:bCs/>
        </w:rPr>
        <w:t>시나리오 :</w:t>
      </w:r>
      <w:proofErr w:type="gramEnd"/>
      <w:r w:rsidRPr="0062307E">
        <w:rPr>
          <w:b/>
          <w:bCs/>
        </w:rPr>
        <w:t xml:space="preserve"> IT-3</w:t>
      </w:r>
    </w:p>
    <w:p w14:paraId="4F855615" w14:textId="77777777" w:rsidR="00754A51" w:rsidRDefault="00AB2F82">
      <w:r>
        <w:rPr>
          <w:noProof/>
        </w:rPr>
        <w:drawing>
          <wp:inline distT="114300" distB="114300" distL="114300" distR="114300" wp14:anchorId="79E9D737" wp14:editId="1AF25FDB">
            <wp:extent cx="6479230" cy="177800"/>
            <wp:effectExtent l="0" t="0" r="0" b="0"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431C7" w14:textId="77777777" w:rsidR="00754A51" w:rsidRDefault="00AB2F82">
      <w:r>
        <w:rPr>
          <w:noProof/>
        </w:rPr>
        <w:drawing>
          <wp:inline distT="114300" distB="114300" distL="114300" distR="114300" wp14:anchorId="5F54063C" wp14:editId="3580160C">
            <wp:extent cx="3942826" cy="5195252"/>
            <wp:effectExtent l="0" t="0" r="0" b="0"/>
            <wp:docPr id="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826" cy="5195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68A70" w14:textId="77777777" w:rsidR="00754A51" w:rsidRDefault="00AB2F82">
      <w:r>
        <w:rPr>
          <w:noProof/>
        </w:rPr>
        <w:drawing>
          <wp:inline distT="114300" distB="114300" distL="114300" distR="114300" wp14:anchorId="0DDA9391" wp14:editId="155BE6EA">
            <wp:extent cx="6479230" cy="215900"/>
            <wp:effectExtent l="0" t="0" r="0" b="0"/>
            <wp:docPr id="2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4A51">
      <w:headerReference w:type="default" r:id="rId24"/>
      <w:pgSz w:w="11906" w:h="16838"/>
      <w:pgMar w:top="851" w:right="851" w:bottom="851" w:left="851" w:header="1021" w:footer="102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E6AD9" w14:textId="77777777" w:rsidR="004F5795" w:rsidRDefault="004F5795">
      <w:pPr>
        <w:spacing w:after="0" w:line="240" w:lineRule="auto"/>
      </w:pPr>
      <w:r>
        <w:separator/>
      </w:r>
    </w:p>
  </w:endnote>
  <w:endnote w:type="continuationSeparator" w:id="0">
    <w:p w14:paraId="49BF362D" w14:textId="77777777" w:rsidR="004F5795" w:rsidRDefault="004F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6E653" w14:textId="77777777" w:rsidR="004F5795" w:rsidRDefault="004F5795">
      <w:pPr>
        <w:spacing w:after="0" w:line="240" w:lineRule="auto"/>
      </w:pPr>
      <w:r>
        <w:separator/>
      </w:r>
    </w:p>
  </w:footnote>
  <w:footnote w:type="continuationSeparator" w:id="0">
    <w:p w14:paraId="13956282" w14:textId="77777777" w:rsidR="004F5795" w:rsidRDefault="004F5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982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03"/>
      <w:gridCol w:w="3543"/>
      <w:gridCol w:w="3775"/>
    </w:tblGrid>
    <w:tr w:rsidR="00754A51" w14:paraId="62B8188E" w14:textId="77777777">
      <w:trPr>
        <w:trHeight w:val="418"/>
        <w:jc w:val="center"/>
      </w:trPr>
      <w:tc>
        <w:tcPr>
          <w:tcW w:w="2503" w:type="dxa"/>
          <w:vMerge w:val="restart"/>
          <w:vAlign w:val="center"/>
        </w:tcPr>
        <w:p w14:paraId="1F3592B5" w14:textId="77777777" w:rsidR="00754A51" w:rsidRDefault="00AB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jc w:val="center"/>
            <w:rPr>
              <w:color w:val="000000"/>
            </w:rPr>
          </w:pPr>
          <w:r>
            <w:rPr>
              <w:color w:val="000000"/>
            </w:rPr>
            <w:t>테스트 보고서</w:t>
          </w:r>
        </w:p>
      </w:tc>
      <w:tc>
        <w:tcPr>
          <w:tcW w:w="7318" w:type="dxa"/>
          <w:gridSpan w:val="2"/>
          <w:vAlign w:val="center"/>
        </w:tcPr>
        <w:p w14:paraId="6549FE92" w14:textId="338BB139" w:rsidR="00754A51" w:rsidRDefault="00AB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ind w:left="200"/>
            <w:rPr>
              <w:color w:val="000000"/>
            </w:rPr>
          </w:pPr>
          <w:proofErr w:type="gramStart"/>
          <w:r>
            <w:rPr>
              <w:color w:val="000000"/>
            </w:rPr>
            <w:t>프로젝트명 :</w:t>
          </w:r>
          <w:proofErr w:type="gramEnd"/>
          <w:r>
            <w:rPr>
              <w:color w:val="000000"/>
            </w:rPr>
            <w:t xml:space="preserve"> </w:t>
          </w:r>
          <w:r w:rsidR="00A73D6B">
            <w:rPr>
              <w:rFonts w:hint="eastAsia"/>
              <w:color w:val="000000"/>
            </w:rPr>
            <w:t>사용자 맞춤형 검색결과 추천 시스템</w:t>
          </w:r>
        </w:p>
      </w:tc>
    </w:tr>
    <w:tr w:rsidR="00754A51" w14:paraId="5C1B0811" w14:textId="77777777">
      <w:trPr>
        <w:trHeight w:val="409"/>
        <w:jc w:val="center"/>
      </w:trPr>
      <w:tc>
        <w:tcPr>
          <w:tcW w:w="2503" w:type="dxa"/>
          <w:vMerge/>
          <w:vAlign w:val="center"/>
        </w:tcPr>
        <w:p w14:paraId="4B92E08B" w14:textId="77777777" w:rsidR="00754A51" w:rsidRDefault="00754A5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</w:rPr>
          </w:pPr>
        </w:p>
      </w:tc>
      <w:tc>
        <w:tcPr>
          <w:tcW w:w="7318" w:type="dxa"/>
          <w:gridSpan w:val="2"/>
          <w:vAlign w:val="center"/>
        </w:tcPr>
        <w:p w14:paraId="5CBD0FFB" w14:textId="0A3F4CE0" w:rsidR="00754A51" w:rsidRDefault="00AB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ind w:left="200"/>
            <w:rPr>
              <w:color w:val="000000"/>
            </w:rPr>
          </w:pPr>
          <w:proofErr w:type="gramStart"/>
          <w:r>
            <w:rPr>
              <w:color w:val="000000"/>
            </w:rPr>
            <w:t>시스템명 :</w:t>
          </w:r>
          <w:proofErr w:type="gramEnd"/>
          <w:r>
            <w:rPr>
              <w:color w:val="000000"/>
            </w:rPr>
            <w:t xml:space="preserve"> </w:t>
          </w:r>
          <w:proofErr w:type="spellStart"/>
          <w:r w:rsidR="00A73D6B">
            <w:rPr>
              <w:rFonts w:hint="eastAsia"/>
              <w:color w:val="000000"/>
            </w:rPr>
            <w:t>U</w:t>
          </w:r>
          <w:r w:rsidR="00A73D6B">
            <w:rPr>
              <w:color w:val="000000"/>
            </w:rPr>
            <w:t>search</w:t>
          </w:r>
          <w:proofErr w:type="spellEnd"/>
        </w:p>
      </w:tc>
    </w:tr>
    <w:tr w:rsidR="00754A51" w14:paraId="5C2722A3" w14:textId="77777777">
      <w:trPr>
        <w:trHeight w:val="413"/>
        <w:jc w:val="center"/>
      </w:trPr>
      <w:tc>
        <w:tcPr>
          <w:tcW w:w="2503" w:type="dxa"/>
          <w:vAlign w:val="center"/>
        </w:tcPr>
        <w:p w14:paraId="141165FF" w14:textId="77777777" w:rsidR="00754A51" w:rsidRDefault="00AB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ind w:left="200"/>
            <w:rPr>
              <w:color w:val="000000"/>
            </w:rPr>
          </w:pPr>
          <w:proofErr w:type="spellStart"/>
          <w:proofErr w:type="gramStart"/>
          <w:r>
            <w:rPr>
              <w:color w:val="000000"/>
            </w:rPr>
            <w:t>단계명</w:t>
          </w:r>
          <w:proofErr w:type="spellEnd"/>
          <w:r>
            <w:rPr>
              <w:color w:val="000000"/>
            </w:rPr>
            <w:t xml:space="preserve"> :</w:t>
          </w:r>
          <w:proofErr w:type="gramEnd"/>
          <w:r>
            <w:rPr>
              <w:color w:val="000000"/>
            </w:rPr>
            <w:t xml:space="preserve"> 테스트</w:t>
          </w:r>
        </w:p>
      </w:tc>
      <w:tc>
        <w:tcPr>
          <w:tcW w:w="3543" w:type="dxa"/>
          <w:vAlign w:val="center"/>
        </w:tcPr>
        <w:p w14:paraId="7A8297BD" w14:textId="77777777" w:rsidR="00754A51" w:rsidRDefault="00AB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ind w:left="200"/>
            <w:rPr>
              <w:color w:val="000000"/>
            </w:rPr>
          </w:pPr>
          <w:proofErr w:type="spellStart"/>
          <w:proofErr w:type="gramStart"/>
          <w:r>
            <w:rPr>
              <w:color w:val="000000"/>
            </w:rPr>
            <w:t>활동명</w:t>
          </w:r>
          <w:proofErr w:type="spellEnd"/>
          <w:r>
            <w:rPr>
              <w:color w:val="000000"/>
            </w:rPr>
            <w:t xml:space="preserve"> :</w:t>
          </w:r>
          <w:proofErr w:type="gramEnd"/>
          <w:r>
            <w:rPr>
              <w:color w:val="000000"/>
            </w:rPr>
            <w:t xml:space="preserve"> 단위/통합 테스트</w:t>
          </w:r>
        </w:p>
      </w:tc>
      <w:tc>
        <w:tcPr>
          <w:tcW w:w="3775" w:type="dxa"/>
          <w:vAlign w:val="center"/>
        </w:tcPr>
        <w:p w14:paraId="7F041F06" w14:textId="77777777" w:rsidR="00754A51" w:rsidRDefault="00AB2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ind w:left="200"/>
            <w:rPr>
              <w:color w:val="000000"/>
            </w:rPr>
          </w:pPr>
          <w:proofErr w:type="spellStart"/>
          <w:proofErr w:type="gramStart"/>
          <w:r>
            <w:rPr>
              <w:color w:val="000000"/>
            </w:rPr>
            <w:t>작업명</w:t>
          </w:r>
          <w:proofErr w:type="spellEnd"/>
          <w:r>
            <w:rPr>
              <w:color w:val="000000"/>
            </w:rPr>
            <w:t xml:space="preserve"> :</w:t>
          </w:r>
          <w:proofErr w:type="gramEnd"/>
          <w:r>
            <w:rPr>
              <w:color w:val="000000"/>
            </w:rPr>
            <w:t xml:space="preserve"> 단위/통합 테스트 </w:t>
          </w:r>
        </w:p>
      </w:tc>
    </w:tr>
  </w:tbl>
  <w:p w14:paraId="6468B1FC" w14:textId="77777777" w:rsidR="00754A51" w:rsidRDefault="00AB2F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hint="eastAsia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9F41EB3" wp14:editId="054A8E86">
              <wp:simplePos x="0" y="0"/>
              <wp:positionH relativeFrom="column">
                <wp:posOffset>-101599</wp:posOffset>
              </wp:positionH>
              <wp:positionV relativeFrom="paragraph">
                <wp:posOffset>215900</wp:posOffset>
              </wp:positionV>
              <wp:extent cx="6676669" cy="12700"/>
              <wp:effectExtent l="0" t="0" r="0" b="0"/>
              <wp:wrapNone/>
              <wp:docPr id="8" name="직선 화살표 연결선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07666" y="3780000"/>
                        <a:ext cx="6676669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215900</wp:posOffset>
              </wp:positionV>
              <wp:extent cx="6676669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76669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A51"/>
    <w:rsid w:val="004F5795"/>
    <w:rsid w:val="0062307E"/>
    <w:rsid w:val="00754A51"/>
    <w:rsid w:val="00A73D6B"/>
    <w:rsid w:val="00AB2F82"/>
    <w:rsid w:val="00B358B9"/>
    <w:rsid w:val="00CD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DC584"/>
  <w15:docId w15:val="{69865644-0F5F-4F8F-B31F-E69DED84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D81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0646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0D06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0646"/>
  </w:style>
  <w:style w:type="paragraph" w:styleId="a5">
    <w:name w:val="footer"/>
    <w:basedOn w:val="a"/>
    <w:link w:val="Char0"/>
    <w:uiPriority w:val="99"/>
    <w:unhideWhenUsed/>
    <w:rsid w:val="000D06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0646"/>
  </w:style>
  <w:style w:type="character" w:customStyle="1" w:styleId="1Char">
    <w:name w:val="제목 1 Char"/>
    <w:basedOn w:val="a0"/>
    <w:link w:val="1"/>
    <w:uiPriority w:val="9"/>
    <w:rsid w:val="000D0646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0D06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D064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0D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76CEF"/>
    <w:pPr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+UiT2GhDf3Und4SpsRZyNPzONQ==">AMUW2mWPJ+4qdyKfNcfesGB1peveBWJeJaGTW57TCe3CdY5ymUJDZVD4VzosZkiWQPQKWm7umCk9M5uysZ+jzFNLeG3tuPMwoXyTnE7ODLcd5vZceEEIPQYvQ1wSw8f0J1FLKOT1LGnC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</dc:creator>
  <cp:lastModifiedBy>mangusn1</cp:lastModifiedBy>
  <cp:revision>5</cp:revision>
  <dcterms:created xsi:type="dcterms:W3CDTF">2013-12-07T12:06:00Z</dcterms:created>
  <dcterms:modified xsi:type="dcterms:W3CDTF">2021-12-15T05:15:00Z</dcterms:modified>
</cp:coreProperties>
</file>