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C591A" w14:textId="52DE9B72" w:rsidR="00363B88" w:rsidRPr="004D76F1" w:rsidRDefault="00FF74E7" w:rsidP="00FF74E7">
      <w:pPr>
        <w:pStyle w:val="Title"/>
        <w:rPr>
          <w:rFonts w:ascii="Arial" w:hAnsi="Arial" w:cs="Arial"/>
          <w:sz w:val="72"/>
        </w:rPr>
      </w:pPr>
      <w:r w:rsidRPr="004D76F1">
        <w:rPr>
          <w:rFonts w:ascii="Arial" w:hAnsi="Arial" w:cs="Arial"/>
          <w:sz w:val="72"/>
        </w:rPr>
        <w:t>Data Platform Lab Assignment</w:t>
      </w:r>
    </w:p>
    <w:p w14:paraId="7827ECEF" w14:textId="309C4D43" w:rsidR="009C39CE" w:rsidRPr="004D76F1" w:rsidRDefault="009C39CE" w:rsidP="004D76F1">
      <w:pPr>
        <w:pStyle w:val="Heading4"/>
        <w:jc w:val="right"/>
        <w:rPr>
          <w:rStyle w:val="SubtleEmphasis"/>
          <w:rFonts w:ascii="Arial" w:hAnsi="Arial" w:cs="Arial"/>
        </w:rPr>
      </w:pPr>
      <w:r w:rsidRPr="004D76F1">
        <w:rPr>
          <w:rStyle w:val="SubtleEmphasis"/>
          <w:rFonts w:ascii="Arial" w:hAnsi="Arial" w:cs="Arial"/>
        </w:rPr>
        <w:t>(Provide your code snippets. You may answer the questions with screenshots</w:t>
      </w:r>
      <w:r w:rsidR="001A4EBF" w:rsidRPr="004D76F1">
        <w:rPr>
          <w:rStyle w:val="SubtleEmphasis"/>
          <w:rFonts w:ascii="Arial" w:hAnsi="Arial" w:cs="Arial"/>
        </w:rPr>
        <w:t xml:space="preserve"> if applicable</w:t>
      </w:r>
      <w:r w:rsidRPr="004D76F1">
        <w:rPr>
          <w:rStyle w:val="SubtleEmphasis"/>
          <w:rFonts w:ascii="Arial" w:hAnsi="Arial" w:cs="Arial"/>
        </w:rPr>
        <w:t>.)</w:t>
      </w:r>
    </w:p>
    <w:p w14:paraId="0DF30A7C" w14:textId="341C3D1A" w:rsidR="009B6C82" w:rsidRPr="004D76F1" w:rsidRDefault="00335D8A" w:rsidP="009B6C82">
      <w:pPr>
        <w:rPr>
          <w:rFonts w:ascii="Arial" w:hAnsi="Arial" w:cs="Arial"/>
        </w:rPr>
      </w:pPr>
      <w:r w:rsidRPr="004D76F1">
        <w:rPr>
          <w:rFonts w:ascii="Arial" w:hAnsi="Arial" w:cs="Arial"/>
          <w:b/>
          <w:color w:val="549E39" w:themeColor="accent1"/>
        </w:rPr>
        <w:t>●</w:t>
      </w:r>
      <w:r w:rsidR="009B6C82" w:rsidRPr="004D76F1">
        <w:rPr>
          <w:rFonts w:ascii="Arial" w:hAnsi="Arial" w:cs="Arial"/>
        </w:rPr>
        <w:t xml:space="preserve"> </w:t>
      </w:r>
      <w:r w:rsidR="00B45B40" w:rsidRPr="004D76F1">
        <w:rPr>
          <w:rFonts w:ascii="Arial" w:hAnsi="Arial" w:cs="Arial"/>
        </w:rPr>
        <w:t>-</w:t>
      </w:r>
      <w:r w:rsidR="009B6C82" w:rsidRPr="004D76F1">
        <w:rPr>
          <w:rFonts w:ascii="Arial" w:hAnsi="Arial" w:cs="Arial"/>
        </w:rPr>
        <w:t xml:space="preserve"> 1 per group</w:t>
      </w:r>
    </w:p>
    <w:p w14:paraId="46ABC3F8" w14:textId="39864329" w:rsidR="00346A49" w:rsidRPr="004D76F1" w:rsidRDefault="00346A49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Create an Azure SQL DB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5C3FA625" w14:textId="0586608A" w:rsidR="00626B6A" w:rsidRPr="004D76F1" w:rsidRDefault="00626B6A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0DC2EB10" wp14:editId="4109CA01">
            <wp:extent cx="6769735" cy="54424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90" r="69231" b="5252"/>
                    <a:stretch/>
                  </pic:blipFill>
                  <pic:spPr bwMode="auto">
                    <a:xfrm>
                      <a:off x="0" y="0"/>
                      <a:ext cx="6797278" cy="5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DB2F" w14:textId="77777777" w:rsidR="00BE0ED7" w:rsidRPr="004D76F1" w:rsidRDefault="00BE0ED7" w:rsidP="00BE0ED7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0F323181" w14:textId="0376AF56" w:rsidR="00BE0ED7" w:rsidRPr="004D76F1" w:rsidRDefault="00BE0ED7" w:rsidP="00BE0ED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Name your database and server `</w:t>
      </w:r>
      <w:r w:rsidRPr="004D76F1">
        <w:rPr>
          <w:rFonts w:ascii="Arial" w:hAnsi="Arial" w:cs="Arial"/>
          <w:b/>
        </w:rPr>
        <w:t>dsba6190-&lt;GROUP&gt;</w:t>
      </w:r>
      <w:r w:rsidRPr="004D76F1">
        <w:rPr>
          <w:rFonts w:ascii="Arial" w:hAnsi="Arial" w:cs="Arial"/>
        </w:rPr>
        <w:t>`</w:t>
      </w:r>
    </w:p>
    <w:p w14:paraId="3C5C7D5A" w14:textId="7B3120B9" w:rsidR="00BE0ED7" w:rsidRPr="004D76F1" w:rsidRDefault="00BE0ED7" w:rsidP="00BE0ED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Change the pricing tier down to </w:t>
      </w:r>
      <w:r w:rsidRPr="004D76F1">
        <w:rPr>
          <w:rFonts w:ascii="Arial" w:hAnsi="Arial" w:cs="Arial"/>
          <w:b/>
        </w:rPr>
        <w:t>Basic</w:t>
      </w:r>
    </w:p>
    <w:p w14:paraId="26C15909" w14:textId="32553DBA" w:rsidR="00BE0ED7" w:rsidRPr="004D76F1" w:rsidRDefault="00BE0ED7" w:rsidP="00BE0ED7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</w:t>
      </w:r>
    </w:p>
    <w:p w14:paraId="1A2AF2F9" w14:textId="39ABA332" w:rsidR="00346A49" w:rsidRPr="004D76F1" w:rsidRDefault="00346A49" w:rsidP="00346A4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is the username and password for your group’s database?</w:t>
      </w:r>
    </w:p>
    <w:p w14:paraId="1B3D4351" w14:textId="2334B1C1" w:rsidR="00BE0ED7" w:rsidRPr="004D76F1" w:rsidRDefault="00BE0ED7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Pr="004D76F1">
        <w:rPr>
          <w:rFonts w:ascii="Arial" w:hAnsi="Arial" w:cs="Arial"/>
        </w:rPr>
        <w:lastRenderedPageBreak/>
        <w:t>Create an Azure Storage account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5A715DE3" w14:textId="77777777" w:rsidR="00C15F26" w:rsidRPr="004D76F1" w:rsidRDefault="00C15F26" w:rsidP="00273389">
      <w:pPr>
        <w:jc w:val="center"/>
        <w:rPr>
          <w:rFonts w:ascii="Arial" w:hAnsi="Arial" w:cs="Arial"/>
        </w:rPr>
      </w:pPr>
    </w:p>
    <w:p w14:paraId="6AC8C597" w14:textId="6A55036D" w:rsidR="00BE0ED7" w:rsidRPr="004D76F1" w:rsidRDefault="00BE0ED7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6C340E81" wp14:editId="28773709">
            <wp:extent cx="6479931" cy="5895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93" r="73077" b="6028"/>
                    <a:stretch/>
                  </pic:blipFill>
                  <pic:spPr bwMode="auto">
                    <a:xfrm>
                      <a:off x="0" y="0"/>
                      <a:ext cx="6503276" cy="59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36F38" w14:textId="77777777" w:rsidR="00273389" w:rsidRPr="004D76F1" w:rsidRDefault="00273389" w:rsidP="00273389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691E70E3" w14:textId="21F79D9D" w:rsidR="00273389" w:rsidRPr="004D76F1" w:rsidRDefault="00273389" w:rsidP="0027338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Name your </w:t>
      </w:r>
      <w:r w:rsidR="008F62C1" w:rsidRPr="004D76F1">
        <w:rPr>
          <w:rFonts w:ascii="Arial" w:hAnsi="Arial" w:cs="Arial"/>
        </w:rPr>
        <w:t>storage account</w:t>
      </w:r>
      <w:r w:rsidRPr="004D76F1">
        <w:rPr>
          <w:rFonts w:ascii="Arial" w:hAnsi="Arial" w:cs="Arial"/>
        </w:rPr>
        <w:t xml:space="preserve"> `</w:t>
      </w:r>
      <w:r w:rsidRPr="004D76F1">
        <w:rPr>
          <w:rFonts w:ascii="Arial" w:hAnsi="Arial" w:cs="Arial"/>
          <w:b/>
        </w:rPr>
        <w:t>dsba6190&lt;GROUP&gt;</w:t>
      </w:r>
      <w:r w:rsidRPr="004D76F1">
        <w:rPr>
          <w:rFonts w:ascii="Arial" w:hAnsi="Arial" w:cs="Arial"/>
        </w:rPr>
        <w:t>`</w:t>
      </w:r>
    </w:p>
    <w:p w14:paraId="4FDDA17C" w14:textId="65FD2FE7" w:rsidR="00273389" w:rsidRPr="004D76F1" w:rsidRDefault="00273389" w:rsidP="0027338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Make sure your Location is </w:t>
      </w:r>
      <w:r w:rsidRPr="004D76F1">
        <w:rPr>
          <w:rFonts w:ascii="Arial" w:hAnsi="Arial" w:cs="Arial"/>
          <w:b/>
        </w:rPr>
        <w:t>East US 2</w:t>
      </w:r>
      <w:r w:rsidRPr="004D76F1">
        <w:rPr>
          <w:rFonts w:ascii="Arial" w:hAnsi="Arial" w:cs="Arial"/>
        </w:rPr>
        <w:t>.</w:t>
      </w:r>
    </w:p>
    <w:p w14:paraId="3D23A282" w14:textId="460F932B" w:rsidR="00273389" w:rsidRPr="004D76F1" w:rsidRDefault="00273389" w:rsidP="00273389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Pr="004D76F1">
        <w:rPr>
          <w:rFonts w:ascii="Arial" w:hAnsi="Arial" w:cs="Arial"/>
        </w:rPr>
        <w:lastRenderedPageBreak/>
        <w:t>Upload Data Backup to Storage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092078DB" w14:textId="045A122A" w:rsidR="00C15F26" w:rsidRPr="004D76F1" w:rsidRDefault="00273389" w:rsidP="00273389">
      <w:p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Upload the </w:t>
      </w:r>
      <w:hyperlink r:id="rId9" w:history="1">
        <w:proofErr w:type="spellStart"/>
        <w:r w:rsidRPr="004D76F1">
          <w:rPr>
            <w:rStyle w:val="Hyperlink"/>
            <w:rFonts w:ascii="Arial" w:hAnsi="Arial" w:cs="Arial"/>
            <w:b/>
            <w:i/>
          </w:rPr>
          <w:t>WideWorldImporters-Standard.bacpac</w:t>
        </w:r>
        <w:proofErr w:type="spellEnd"/>
      </w:hyperlink>
      <w:r w:rsidRPr="004D76F1">
        <w:rPr>
          <w:rFonts w:ascii="Arial" w:hAnsi="Arial" w:cs="Arial"/>
        </w:rPr>
        <w:t xml:space="preserve"> file to the storage account.</w:t>
      </w:r>
    </w:p>
    <w:p w14:paraId="6F6CBB0F" w14:textId="77777777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6F0B5997" w14:textId="5F5673F7" w:rsidR="00273389" w:rsidRPr="004D76F1" w:rsidRDefault="00273389" w:rsidP="00C15F2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You will have to create </w:t>
      </w:r>
      <w:r w:rsidR="008F62C1" w:rsidRPr="004D76F1">
        <w:rPr>
          <w:rFonts w:ascii="Arial" w:hAnsi="Arial" w:cs="Arial"/>
        </w:rPr>
        <w:t xml:space="preserve">and name </w:t>
      </w:r>
      <w:r w:rsidRPr="004D76F1">
        <w:rPr>
          <w:rFonts w:ascii="Arial" w:hAnsi="Arial" w:cs="Arial"/>
        </w:rPr>
        <w:t>a blob container first.</w:t>
      </w:r>
    </w:p>
    <w:p w14:paraId="263FD713" w14:textId="3B16AED1" w:rsidR="00273389" w:rsidRPr="004D76F1" w:rsidRDefault="00273389" w:rsidP="00273389">
      <w:pPr>
        <w:jc w:val="center"/>
        <w:rPr>
          <w:rFonts w:ascii="Arial" w:hAnsi="Arial" w:cs="Arial"/>
        </w:rPr>
      </w:pPr>
      <w:r w:rsidRPr="004D76F1">
        <w:rPr>
          <w:rFonts w:ascii="Arial" w:hAnsi="Arial" w:cs="Arial"/>
          <w:noProof/>
        </w:rPr>
        <w:drawing>
          <wp:inline distT="0" distB="0" distL="0" distR="0" wp14:anchorId="32CFA929" wp14:editId="0A291AFE">
            <wp:extent cx="5209766" cy="24530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005" r="77949" b="50769"/>
                    <a:stretch/>
                  </pic:blipFill>
                  <pic:spPr bwMode="auto">
                    <a:xfrm>
                      <a:off x="0" y="0"/>
                      <a:ext cx="5228877" cy="246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066D" w14:textId="7B2F9F9E" w:rsidR="00273389" w:rsidRPr="004D76F1" w:rsidRDefault="00273389" w:rsidP="00273389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Import the </w:t>
      </w:r>
      <w:proofErr w:type="spellStart"/>
      <w:r w:rsidRPr="004D76F1">
        <w:rPr>
          <w:rFonts w:ascii="Arial" w:hAnsi="Arial" w:cs="Arial"/>
        </w:rPr>
        <w:t>WideWorldImporters</w:t>
      </w:r>
      <w:proofErr w:type="spellEnd"/>
      <w:r w:rsidRPr="004D76F1">
        <w:rPr>
          <w:rFonts w:ascii="Arial" w:hAnsi="Arial" w:cs="Arial"/>
        </w:rPr>
        <w:t xml:space="preserve"> Database</w:t>
      </w:r>
      <w:r w:rsidR="00335D8A" w:rsidRPr="004D76F1">
        <w:rPr>
          <w:rFonts w:ascii="Arial" w:hAnsi="Arial" w:cs="Arial"/>
        </w:rPr>
        <w:t xml:space="preserve"> </w:t>
      </w:r>
      <w:r w:rsidR="00335D8A" w:rsidRPr="004D76F1">
        <w:rPr>
          <w:rFonts w:ascii="Arial" w:hAnsi="Arial" w:cs="Arial"/>
          <w:b/>
          <w:color w:val="549E39" w:themeColor="accent1"/>
        </w:rPr>
        <w:t>●</w:t>
      </w:r>
    </w:p>
    <w:p w14:paraId="703D6343" w14:textId="1D0000B6" w:rsidR="00273389" w:rsidRPr="004D76F1" w:rsidRDefault="00273389" w:rsidP="00273389">
      <w:p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Using the instructions found </w:t>
      </w:r>
      <w:hyperlink r:id="rId11" w:history="1">
        <w:r w:rsidRPr="004D76F1">
          <w:rPr>
            <w:rStyle w:val="Hyperlink"/>
            <w:rFonts w:ascii="Arial" w:hAnsi="Arial" w:cs="Arial"/>
          </w:rPr>
          <w:t>here</w:t>
        </w:r>
      </w:hyperlink>
      <w:r w:rsidRPr="004D76F1">
        <w:rPr>
          <w:rFonts w:ascii="Arial" w:hAnsi="Arial" w:cs="Arial"/>
        </w:rPr>
        <w:t>, import the .</w:t>
      </w:r>
      <w:proofErr w:type="spellStart"/>
      <w:r w:rsidRPr="004D76F1">
        <w:rPr>
          <w:rFonts w:ascii="Arial" w:hAnsi="Arial" w:cs="Arial"/>
        </w:rPr>
        <w:t>bacpac</w:t>
      </w:r>
      <w:proofErr w:type="spellEnd"/>
      <w:r w:rsidRPr="004D76F1">
        <w:rPr>
          <w:rFonts w:ascii="Arial" w:hAnsi="Arial" w:cs="Arial"/>
        </w:rPr>
        <w:t xml:space="preserve"> file from your storage container as a new database.</w:t>
      </w:r>
    </w:p>
    <w:p w14:paraId="24281039" w14:textId="2CE2586A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02669DF3" w14:textId="5BA20C6C" w:rsidR="00C15F26" w:rsidRDefault="00C15F26" w:rsidP="00C15F2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This will take a whil</w:t>
      </w:r>
      <w:r w:rsidR="00B45B40" w:rsidRPr="004D76F1">
        <w:rPr>
          <w:rFonts w:ascii="Arial" w:hAnsi="Arial" w:cs="Arial"/>
        </w:rPr>
        <w:t>e. (Maybe up to 30mins.)</w:t>
      </w:r>
    </w:p>
    <w:p w14:paraId="72C37E8C" w14:textId="2404F3E6" w:rsidR="008E5A6E" w:rsidRPr="004D76F1" w:rsidRDefault="008E5A6E" w:rsidP="00C15F2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You can read about the </w:t>
      </w:r>
      <w:proofErr w:type="spellStart"/>
      <w:r>
        <w:rPr>
          <w:rFonts w:ascii="Arial" w:hAnsi="Arial" w:cs="Arial"/>
        </w:rPr>
        <w:t>WideWorld</w:t>
      </w:r>
      <w:proofErr w:type="spellEnd"/>
      <w:r>
        <w:rPr>
          <w:rFonts w:ascii="Arial" w:hAnsi="Arial" w:cs="Arial"/>
        </w:rPr>
        <w:t xml:space="preserve"> Importers sample data </w:t>
      </w:r>
      <w:hyperlink r:id="rId12" w:history="1">
        <w:r w:rsidRPr="008E5A6E">
          <w:rPr>
            <w:rStyle w:val="Hyperlink"/>
            <w:rFonts w:ascii="Arial" w:hAnsi="Arial" w:cs="Arial"/>
          </w:rPr>
          <w:t>here</w:t>
        </w:r>
      </w:hyperlink>
      <w:r>
        <w:rPr>
          <w:rFonts w:ascii="Arial" w:hAnsi="Arial" w:cs="Arial"/>
        </w:rPr>
        <w:t>.</w:t>
      </w:r>
    </w:p>
    <w:p w14:paraId="447E4920" w14:textId="17E32CFB" w:rsidR="009C39CE" w:rsidRPr="004D76F1" w:rsidRDefault="003114C2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br w:type="column"/>
      </w:r>
      <w:r w:rsidR="00C15F26" w:rsidRPr="004D76F1">
        <w:rPr>
          <w:rFonts w:ascii="Arial" w:hAnsi="Arial" w:cs="Arial"/>
        </w:rPr>
        <w:lastRenderedPageBreak/>
        <w:t>Explore</w:t>
      </w:r>
      <w:r w:rsidR="00346A49" w:rsidRPr="004D76F1">
        <w:rPr>
          <w:rFonts w:ascii="Arial" w:hAnsi="Arial" w:cs="Arial"/>
        </w:rPr>
        <w:t xml:space="preserve"> the database.</w:t>
      </w:r>
    </w:p>
    <w:p w14:paraId="3B7F27CA" w14:textId="4C7CDFE0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7CEE4E36" w14:textId="627E3318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all the tables that exist in this database?</w:t>
      </w:r>
    </w:p>
    <w:p w14:paraId="1202ECB1" w14:textId="2230E1FC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Which table has the </w:t>
      </w:r>
      <w:r w:rsidR="00370E89">
        <w:rPr>
          <w:rFonts w:ascii="Arial" w:hAnsi="Arial" w:cs="Arial"/>
        </w:rPr>
        <w:t>greatest</w:t>
      </w:r>
      <w:r w:rsidRPr="004D76F1">
        <w:rPr>
          <w:rFonts w:ascii="Arial" w:hAnsi="Arial" w:cs="Arial"/>
        </w:rPr>
        <w:t xml:space="preserve"> number of columns?</w:t>
      </w:r>
    </w:p>
    <w:p w14:paraId="39D672C1" w14:textId="4CA9CE80" w:rsidR="00346A49" w:rsidRPr="004D76F1" w:rsidRDefault="00346A49" w:rsidP="00346A4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Which table has the most records?</w:t>
      </w:r>
      <w:bookmarkStart w:id="0" w:name="_GoBack"/>
      <w:bookmarkEnd w:id="0"/>
    </w:p>
    <w:p w14:paraId="1E5FED95" w14:textId="46F33AC0" w:rsidR="00346A49" w:rsidRPr="004D76F1" w:rsidRDefault="008F62C1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Upload</w:t>
      </w:r>
      <w:r w:rsidR="00346A49" w:rsidRPr="004D76F1">
        <w:rPr>
          <w:rFonts w:ascii="Arial" w:hAnsi="Arial" w:cs="Arial"/>
        </w:rPr>
        <w:t xml:space="preserve"> supplementary data</w:t>
      </w:r>
      <w:r w:rsidRPr="004D76F1">
        <w:rPr>
          <w:rFonts w:ascii="Arial" w:hAnsi="Arial" w:cs="Arial"/>
        </w:rPr>
        <w:t xml:space="preserve"> and import into the database</w:t>
      </w:r>
      <w:r w:rsidR="00346A49" w:rsidRPr="004D76F1">
        <w:rPr>
          <w:rFonts w:ascii="Arial" w:hAnsi="Arial" w:cs="Arial"/>
        </w:rPr>
        <w:t>.</w:t>
      </w:r>
    </w:p>
    <w:p w14:paraId="295B0B04" w14:textId="6DA580F2" w:rsidR="00C15F26" w:rsidRPr="004D76F1" w:rsidRDefault="00346A49" w:rsidP="00C15F26">
      <w:pPr>
        <w:rPr>
          <w:rFonts w:ascii="Arial" w:hAnsi="Arial" w:cs="Arial"/>
        </w:rPr>
      </w:pPr>
      <w:r w:rsidRPr="004D76F1">
        <w:rPr>
          <w:rFonts w:ascii="Arial" w:hAnsi="Arial" w:cs="Arial"/>
        </w:rPr>
        <w:t>Write an ETL process to import the supplementary data to a new table in your Azure SQL DB.</w:t>
      </w:r>
    </w:p>
    <w:p w14:paraId="0150A553" w14:textId="0B6096B5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1F4CAB19" w14:textId="6D7FEB3C" w:rsidR="00C15F26" w:rsidRPr="004D76F1" w:rsidRDefault="00346A49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Describe your approach.</w:t>
      </w:r>
    </w:p>
    <w:p w14:paraId="297BB5D0" w14:textId="2BC05E4B" w:rsidR="002B1918" w:rsidRPr="004D76F1" w:rsidRDefault="002B1918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 xml:space="preserve">What did you name the table? </w:t>
      </w:r>
      <w:r w:rsidR="009C39CE" w:rsidRPr="004D76F1">
        <w:rPr>
          <w:rFonts w:ascii="Arial" w:hAnsi="Arial" w:cs="Arial"/>
        </w:rPr>
        <w:t>Provide a</w:t>
      </w:r>
      <w:r w:rsidRPr="004D76F1">
        <w:rPr>
          <w:rFonts w:ascii="Arial" w:hAnsi="Arial" w:cs="Arial"/>
        </w:rPr>
        <w:t xml:space="preserve"> screenshot of the table.</w:t>
      </w:r>
    </w:p>
    <w:p w14:paraId="0DEE2C9B" w14:textId="5D754CBA" w:rsidR="00B45B40" w:rsidRPr="004D76F1" w:rsidRDefault="00B45B40" w:rsidP="00C15F2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Join the supplementary data to the original data. Provide a screenshot of the output.</w:t>
      </w:r>
    </w:p>
    <w:p w14:paraId="239A4580" w14:textId="77777777" w:rsidR="00B45B40" w:rsidRPr="004D76F1" w:rsidRDefault="00B45B40" w:rsidP="00B45B40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Notes:</w:t>
      </w:r>
    </w:p>
    <w:p w14:paraId="4DAC08A0" w14:textId="79585460" w:rsidR="00B45B40" w:rsidRPr="004D76F1" w:rsidRDefault="00B45B40" w:rsidP="00B45B40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Hint: you can use SSIS with the Azure Features pack or Azure Data Factory v2</w:t>
      </w:r>
    </w:p>
    <w:p w14:paraId="51F3DDA5" w14:textId="7313A28D" w:rsidR="00346A49" w:rsidRPr="004D76F1" w:rsidRDefault="00346A49" w:rsidP="009C39CE">
      <w:pPr>
        <w:pStyle w:val="Heading2"/>
        <w:rPr>
          <w:rFonts w:ascii="Arial" w:hAnsi="Arial" w:cs="Arial"/>
        </w:rPr>
      </w:pPr>
      <w:r w:rsidRPr="004D76F1">
        <w:rPr>
          <w:rFonts w:ascii="Arial" w:hAnsi="Arial" w:cs="Arial"/>
        </w:rPr>
        <w:t>Understand platform selection differences.</w:t>
      </w:r>
    </w:p>
    <w:p w14:paraId="534FE8D8" w14:textId="51EF747F" w:rsidR="00C15F26" w:rsidRPr="004D76F1" w:rsidRDefault="00C15F26" w:rsidP="00C15F26">
      <w:pPr>
        <w:pStyle w:val="Heading4"/>
        <w:rPr>
          <w:rFonts w:ascii="Arial" w:hAnsi="Arial" w:cs="Arial"/>
        </w:rPr>
      </w:pPr>
      <w:r w:rsidRPr="004D76F1">
        <w:rPr>
          <w:rFonts w:ascii="Arial" w:hAnsi="Arial" w:cs="Arial"/>
        </w:rPr>
        <w:t>Questions:</w:t>
      </w:r>
    </w:p>
    <w:p w14:paraId="0A68A635" w14:textId="7C484E75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capability differences in using Azure DB vs. Azure SQL DW?</w:t>
      </w:r>
    </w:p>
    <w:p w14:paraId="7CF6CA3F" w14:textId="412261FA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cost differences in using Azure DB vs. Azure SQL DW?</w:t>
      </w:r>
    </w:p>
    <w:p w14:paraId="5F158125" w14:textId="42173CEB" w:rsidR="002B1918" w:rsidRPr="004D76F1" w:rsidRDefault="002B1918" w:rsidP="002B191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capability differences in using Azure Blob Storage vs. Azure Data Lake Store?</w:t>
      </w:r>
    </w:p>
    <w:p w14:paraId="0790AAEF" w14:textId="37027343" w:rsidR="00B45B40" w:rsidRPr="004D76F1" w:rsidRDefault="002B1918" w:rsidP="00B45B40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4D76F1">
        <w:rPr>
          <w:rFonts w:ascii="Arial" w:hAnsi="Arial" w:cs="Arial"/>
        </w:rPr>
        <w:t>What are the cost differences in using Azure Blob Storage vs. Azure Data Lake Store?</w:t>
      </w:r>
    </w:p>
    <w:sectPr w:rsidR="00B45B40" w:rsidRPr="004D76F1" w:rsidSect="00346A49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A0932" w14:textId="77777777" w:rsidR="00D53C97" w:rsidRDefault="00D53C97" w:rsidP="00FF74E7">
      <w:pPr>
        <w:spacing w:after="0" w:line="240" w:lineRule="auto"/>
      </w:pPr>
      <w:r>
        <w:separator/>
      </w:r>
    </w:p>
  </w:endnote>
  <w:endnote w:type="continuationSeparator" w:id="0">
    <w:p w14:paraId="32C1C9FA" w14:textId="77777777" w:rsidR="00D53C97" w:rsidRDefault="00D53C97" w:rsidP="00FF7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04CA5" w14:textId="6D03CD31" w:rsidR="00C15F26" w:rsidRDefault="00C15F2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74B8A3B" wp14:editId="1A57012D">
              <wp:simplePos x="0" y="0"/>
              <wp:positionH relativeFrom="page">
                <wp:align>right</wp:align>
              </wp:positionH>
              <wp:positionV relativeFrom="bottomMargin">
                <wp:posOffset>101014</wp:posOffset>
              </wp:positionV>
              <wp:extent cx="3367405" cy="424815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7405" cy="424815"/>
                        <a:chOff x="228600" y="0"/>
                        <a:chExt cx="5943600" cy="424815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771755" y="9525"/>
                          <a:ext cx="5171632" cy="415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096E8" w14:textId="77777777" w:rsidR="00C15F26" w:rsidRPr="004D76F1" w:rsidRDefault="00D53C97" w:rsidP="00C15F26">
                            <w:pPr>
                              <w:pStyle w:val="Header"/>
                              <w:rPr>
                                <w:rFonts w:ascii="Arial" w:hAnsi="Arial" w:cs="Aria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549E39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180730885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15F26" w:rsidRPr="004D76F1">
                                  <w:rPr>
                                    <w:rFonts w:ascii="Arial" w:hAnsi="Arial" w:cs="Arial"/>
                                    <w:caps/>
                                    <w:color w:val="549E39" w:themeColor="accent1"/>
                                    <w:sz w:val="20"/>
                                    <w:szCs w:val="20"/>
                                  </w:rPr>
                                  <w:t>DATA PLATFORM LAB – DSBA 6190-U91</w:t>
                                </w:r>
                              </w:sdtContent>
                            </w:sdt>
                            <w:r w:rsidR="00C15F26" w:rsidRPr="004D76F1">
                              <w:rPr>
                                <w:rFonts w:ascii="Arial" w:hAnsi="Arial" w:cs="Arial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 |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854851640"/>
                                <w:docPartObj>
                                  <w:docPartGallery w:val="Page Numbers (Top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</w:rPr>
                              </w:sdtEndPr>
                              <w:sdtContent>
                                <w:r w:rsidR="00C15F26" w:rsidRPr="004D76F1">
                                  <w:rPr>
                                    <w:rFonts w:ascii="Arial" w:hAnsi="Arial" w:cs="Arial"/>
                                  </w:rPr>
                                  <w:fldChar w:fldCharType="begin"/>
                                </w:r>
                                <w:r w:rsidR="00C15F26" w:rsidRPr="004D76F1">
                                  <w:rPr>
                                    <w:rFonts w:ascii="Arial" w:hAnsi="Arial" w:cs="Arial"/>
                                  </w:rPr>
                                  <w:instrText xml:space="preserve"> PAGE   \* MERGEFORMAT </w:instrText>
                                </w:r>
                                <w:r w:rsidR="00C15F26" w:rsidRPr="004D76F1">
                                  <w:rPr>
                                    <w:rFonts w:ascii="Arial" w:hAnsi="Arial" w:cs="Arial"/>
                                  </w:rPr>
                                  <w:fldChar w:fldCharType="separate"/>
                                </w:r>
                                <w:r w:rsidR="00C15F26" w:rsidRPr="004D76F1"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  <w:r w:rsidR="00C15F26" w:rsidRPr="004D76F1">
                                  <w:rPr>
                                    <w:rFonts w:ascii="Arial" w:hAnsi="Arial" w:cs="Arial"/>
                                    <w:noProof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7A072641" w14:textId="7C12E463" w:rsidR="00C15F26" w:rsidRPr="004D76F1" w:rsidRDefault="00C15F26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4D76F1">
                              <w:rPr>
                                <w:rFonts w:ascii="Arial" w:hAnsi="Arial" w:cs="Arial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2993776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4D76F1">
                                  <w:rPr>
                                    <w:rFonts w:ascii="Arial" w:hAnsi="Arial" w:cs="Arial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74B8A3B" id="Group 164" o:spid="_x0000_s1026" style="position:absolute;margin-left:213.95pt;margin-top:7.95pt;width:265.15pt;height:33.45pt;z-index:251659264;mso-position-horizontal:right;mso-position-horizontal-relative:page;mso-position-vertical-relative:bottom-margin-area;mso-width-relative:margin" coordorigin="2286" coordsize="59436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+AlQMAALkKAAAOAAAAZHJzL2Uyb0RvYy54bWzMVttu3DYQfS+QfyD4HmullXZtwXLgOrVR&#10;wEiM2EWeuRR1QSWSJbmW3K/vDCnJl2xbIy2S7IOWl7lwDucc6fTd2HfkXhjbKlnQ+GhFiZBcla2s&#10;C/rb3eXbY0qsY7JknZKioA/C0ndnb346HXQuEtWorhSGQBBp80EXtHFO51FkeSN6Zo+UFhI2K2V6&#10;5mBq6qg0bIDofRclq9UmGpQptVFcWAur78MmPfPxq0pw97GqrHCkKyiczfmn8c8dPqOzU5bXhumm&#10;5dMx2FecomethKRLqPfMMbI37Reh+pYbZVXljrjqI1VVLRe+BqgmXr2o5sqovfa11PlQ6wUmgPYF&#10;Tl8dln+4vzGkLeHuNiklkvVwST4vwQWAZ9B1DlZXRt/qGzMt1GGGFY+V6fEfaiGjB/ZhAVaMjnBY&#10;XK8323SVUcJhL03S4zgLyPMGrgfdkuR4s4ILevTlzS+Td3aSrv3mc+9ozh3hEZcTDRo6yT6CZf8b&#10;WLcN08LfgUUYFrCgmADWJ+gxJutOAGC+KjwAWC5o2dwCcAeg+rLmGa9nFSfbdJ34Tl0qZrk21l0J&#10;1RMcFNTAIXz/sftr6+CSwHQ2wcxWdW152XadnyC5xEVnyD0DWuzqOLh2umFhac7maYiWPuCzIJ3E&#10;UFJh0JAPV+Aq5nL9yD10Au06+UlU0GZ40z7ZEjkkZJwL6cI5bMNKEZazFfywU6CcxcPPfECMXEH+&#10;JfYU4Hl9c+wQZrJHV+H1YXFe/dPBgvPi4TMr6RbnvpXKHArQQVVT5mA/gxSgQZR2qnyAvjIqqJPV&#10;/LKFW71m1t0wA3IEvACJdR/hUXVqKKiaRpQ0yvx5aB3tofFhl5IB5K2g9o89M4KS7lcJlDiJ0xT1&#10;0E/SbAsNRszTnd3THbnvLxS0Sgxirrkfor3r5mFlVP8ZlPgcs8IWkxxyF5Q7M08uXJBd0HIuzs+9&#10;GWigZu5a3mqOwRFV7Nq78TMzemptB6T4oGYasvxFhwdb9JTqfO9U1fr2f8R1whskAbXsm2jDZtaG&#10;OyT0z2oEadhgF2D+SRqIG2EDq57W/0Ykttt4m4HYgDCeZMkkm4tOxNt4s04mXY2z5GRmy6zKswi8&#10;UicWPiNlCXTaZp0FXiw7QMXA/UCGSW6wslCBHx3g/SvodZjUr3D81qQuf/9XUrtxN043+z34fZjb&#10;sPr/8Nr9SKz273/4PvIvhulbDj/Ans69Cjx+cZ79BQAA//8DAFBLAwQUAAYACAAAACEAHHmxot4A&#10;AAAGAQAADwAAAGRycy9kb3ducmV2LnhtbEyPQUvDQBCF74L/YRnBm92kIRLTbEop6qkItoL0ts1O&#10;k9DsbMhuk/TfO570OO893vumWM+2EyMOvnWkIF5EIJAqZ1qqFXwd3p4yED5oMrpzhApu6GFd3t8V&#10;Ojduok8c96EWXEI+1wqaEPpcSl81aLVfuB6JvbMbrA58DrU0g5643HZyGUXP0uqWeKHRPW4brC77&#10;q1XwPulpk8Sv4+5y3t6Oh/TjexejUo8P82YFIuAc/sLwi8/oUDLTyV3JeNEp4EcCq+kLCHbTJEpA&#10;nBRkywxkWcj/+OUPAAAA//8DAFBLAQItABQABgAIAAAAIQC2gziS/gAAAOEBAAATAAAAAAAAAAAA&#10;AAAAAAAAAABbQ29udGVudF9UeXBlc10ueG1sUEsBAi0AFAAGAAgAAAAhADj9If/WAAAAlAEAAAsA&#10;AAAAAAAAAAAAAAAALwEAAF9yZWxzLy5yZWxzUEsBAi0AFAAGAAgAAAAhAB2ej4CVAwAAuQoAAA4A&#10;AAAAAAAAAAAAAAAALgIAAGRycy9lMm9Eb2MueG1sUEsBAi0AFAAGAAgAAAAhABx5saLeAAAABgEA&#10;AA8AAAAAAAAAAAAAAAAA7wUAAGRycy9kb3ducmV2LnhtbFBLBQYAAAAABAAEAPMAAAD6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left:7717;top:95;width:51716;height:4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7BD096E8" w14:textId="77777777" w:rsidR="00C15F26" w:rsidRPr="004D76F1" w:rsidRDefault="00C15F26" w:rsidP="00C15F26">
                      <w:pPr>
                        <w:pStyle w:val="Header"/>
                        <w:rPr>
                          <w:rFonts w:ascii="Arial" w:hAnsi="Arial" w:cs="Arial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549E39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180730885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4D76F1">
                            <w:rPr>
                              <w:rFonts w:ascii="Arial" w:hAnsi="Arial" w:cs="Arial"/>
                              <w:caps/>
                              <w:color w:val="549E39" w:themeColor="accent1"/>
                              <w:sz w:val="20"/>
                              <w:szCs w:val="20"/>
                            </w:rPr>
                            <w:t>DATA PLATFORM LAB – DSBA 6190-U91</w:t>
                          </w:r>
                        </w:sdtContent>
                      </w:sdt>
                      <w:r w:rsidRPr="004D76F1">
                        <w:rPr>
                          <w:rFonts w:ascii="Arial" w:hAnsi="Arial" w:cs="Arial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 | </w:t>
                      </w:r>
                      <w:sdt>
                        <w:sdtPr>
                          <w:rPr>
                            <w:rFonts w:ascii="Arial" w:hAnsi="Arial" w:cs="Arial"/>
                          </w:rPr>
                          <w:id w:val="854851640"/>
                          <w:docPartObj>
                            <w:docPartGallery w:val="Page Numbers (Top of Page)"/>
                            <w:docPartUnique/>
                          </w:docPartObj>
                        </w:sdtPr>
                        <w:sdtEndPr>
                          <w:rPr>
                            <w:noProof/>
                          </w:rPr>
                        </w:sdtEndPr>
                        <w:sdtContent>
                          <w:r w:rsidRPr="004D76F1">
                            <w:rPr>
                              <w:rFonts w:ascii="Arial" w:hAnsi="Arial" w:cs="Arial"/>
                            </w:rPr>
                            <w:fldChar w:fldCharType="begin"/>
                          </w:r>
                          <w:r w:rsidRPr="004D76F1">
                            <w:rPr>
                              <w:rFonts w:ascii="Arial" w:hAnsi="Arial" w:cs="Arial"/>
                            </w:rPr>
                            <w:instrText xml:space="preserve"> PAGE   \* MERGEFORMAT </w:instrText>
                          </w:r>
                          <w:r w:rsidRPr="004D76F1">
                            <w:rPr>
                              <w:rFonts w:ascii="Arial" w:hAnsi="Arial" w:cs="Arial"/>
                            </w:rPr>
                            <w:fldChar w:fldCharType="separate"/>
                          </w:r>
                          <w:r w:rsidRPr="004D76F1">
                            <w:rPr>
                              <w:rFonts w:ascii="Arial" w:hAnsi="Arial" w:cs="Arial"/>
                            </w:rPr>
                            <w:t>1</w:t>
                          </w:r>
                          <w:r w:rsidRPr="004D76F1">
                            <w:rPr>
                              <w:rFonts w:ascii="Arial" w:hAnsi="Arial" w:cs="Arial"/>
                              <w:noProof/>
                            </w:rPr>
                            <w:fldChar w:fldCharType="end"/>
                          </w:r>
                        </w:sdtContent>
                      </w:sdt>
                    </w:p>
                    <w:p w14:paraId="7A072641" w14:textId="7C12E463" w:rsidR="00C15F26" w:rsidRPr="004D76F1" w:rsidRDefault="00C15F26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rFonts w:ascii="Arial" w:hAnsi="Arial" w:cs="Arial"/>
                        </w:rPr>
                      </w:pPr>
                      <w:r w:rsidRPr="004D76F1">
                        <w:rPr>
                          <w:rFonts w:ascii="Arial" w:hAnsi="Arial" w:cs="Arial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</w:t>
                      </w:r>
                      <w:sdt>
                        <w:sdtPr>
                          <w:rPr>
                            <w:rFonts w:ascii="Arial" w:hAnsi="Arial" w:cs="Arial"/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2993776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4D76F1">
                            <w:rPr>
                              <w:rFonts w:ascii="Arial" w:hAnsi="Arial" w:cs="Arial"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6E964" w14:textId="77777777" w:rsidR="00D53C97" w:rsidRDefault="00D53C97" w:rsidP="00FF74E7">
      <w:pPr>
        <w:spacing w:after="0" w:line="240" w:lineRule="auto"/>
      </w:pPr>
      <w:r>
        <w:separator/>
      </w:r>
    </w:p>
  </w:footnote>
  <w:footnote w:type="continuationSeparator" w:id="0">
    <w:p w14:paraId="36733DEF" w14:textId="77777777" w:rsidR="00D53C97" w:rsidRDefault="00D53C97" w:rsidP="00FF7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2654B" w14:textId="4350D4D0" w:rsidR="00FF74E7" w:rsidRDefault="00FF74E7" w:rsidP="00FF74E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3076"/>
    <w:multiLevelType w:val="hybridMultilevel"/>
    <w:tmpl w:val="ADD09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D5E80"/>
    <w:multiLevelType w:val="hybridMultilevel"/>
    <w:tmpl w:val="61C4F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B7A31"/>
    <w:multiLevelType w:val="hybridMultilevel"/>
    <w:tmpl w:val="D6EA7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24DEF"/>
    <w:multiLevelType w:val="hybridMultilevel"/>
    <w:tmpl w:val="24A0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17B84"/>
    <w:multiLevelType w:val="hybridMultilevel"/>
    <w:tmpl w:val="90383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5078CD"/>
    <w:multiLevelType w:val="hybridMultilevel"/>
    <w:tmpl w:val="5F34A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C4434"/>
    <w:multiLevelType w:val="hybridMultilevel"/>
    <w:tmpl w:val="636CC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31CDA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34A95"/>
    <w:multiLevelType w:val="hybridMultilevel"/>
    <w:tmpl w:val="DAB4B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91775B"/>
    <w:multiLevelType w:val="hybridMultilevel"/>
    <w:tmpl w:val="0A5CD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E36FE"/>
    <w:multiLevelType w:val="hybridMultilevel"/>
    <w:tmpl w:val="C1EA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E7"/>
    <w:rsid w:val="001A4EBF"/>
    <w:rsid w:val="00273389"/>
    <w:rsid w:val="002B1918"/>
    <w:rsid w:val="002B41FD"/>
    <w:rsid w:val="002C3576"/>
    <w:rsid w:val="003114C2"/>
    <w:rsid w:val="00335D8A"/>
    <w:rsid w:val="00346A49"/>
    <w:rsid w:val="00363B88"/>
    <w:rsid w:val="00370E89"/>
    <w:rsid w:val="004348FF"/>
    <w:rsid w:val="004D76F1"/>
    <w:rsid w:val="00626B6A"/>
    <w:rsid w:val="00810B97"/>
    <w:rsid w:val="008115BB"/>
    <w:rsid w:val="008E5A6E"/>
    <w:rsid w:val="008F62C1"/>
    <w:rsid w:val="009207E9"/>
    <w:rsid w:val="009B6C82"/>
    <w:rsid w:val="009C39CE"/>
    <w:rsid w:val="00A765E7"/>
    <w:rsid w:val="00B45B40"/>
    <w:rsid w:val="00BE0ED7"/>
    <w:rsid w:val="00C15F26"/>
    <w:rsid w:val="00D507BF"/>
    <w:rsid w:val="00D53C97"/>
    <w:rsid w:val="00E952C4"/>
    <w:rsid w:val="00FF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888AB"/>
  <w15:chartTrackingRefBased/>
  <w15:docId w15:val="{4E0E9320-49E8-4D38-B41B-F1F62339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6A49"/>
  </w:style>
  <w:style w:type="paragraph" w:styleId="Heading1">
    <w:name w:val="heading 1"/>
    <w:basedOn w:val="Normal"/>
    <w:next w:val="Normal"/>
    <w:link w:val="Heading1Char"/>
    <w:uiPriority w:val="9"/>
    <w:qFormat/>
    <w:rsid w:val="009B6C8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C8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C8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6C8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C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C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989B1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C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989B1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C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C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4E7"/>
  </w:style>
  <w:style w:type="paragraph" w:styleId="Footer">
    <w:name w:val="footer"/>
    <w:basedOn w:val="Normal"/>
    <w:link w:val="FooterChar"/>
    <w:uiPriority w:val="99"/>
    <w:unhideWhenUsed/>
    <w:rsid w:val="00FF7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4E7"/>
  </w:style>
  <w:style w:type="paragraph" w:styleId="Title">
    <w:name w:val="Title"/>
    <w:basedOn w:val="Normal"/>
    <w:next w:val="Normal"/>
    <w:link w:val="TitleChar"/>
    <w:uiPriority w:val="10"/>
    <w:qFormat/>
    <w:rsid w:val="009B6C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B6C8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9B6C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B6C82"/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6C82"/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C82"/>
    <w:rPr>
      <w:rFonts w:asciiTheme="majorHAnsi" w:eastAsiaTheme="majorEastAsia" w:hAnsiTheme="majorHAnsi" w:cstheme="majorBidi"/>
      <w:color w:val="0989B1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C82"/>
    <w:rPr>
      <w:rFonts w:asciiTheme="majorHAnsi" w:eastAsiaTheme="majorEastAsia" w:hAnsiTheme="majorHAnsi" w:cstheme="majorBidi"/>
      <w:b/>
      <w:bCs/>
      <w:color w:val="0989B1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C82"/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C82"/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6C82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C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6C8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B6C82"/>
    <w:rPr>
      <w:b/>
      <w:bCs/>
    </w:rPr>
  </w:style>
  <w:style w:type="character" w:styleId="Emphasis">
    <w:name w:val="Emphasis"/>
    <w:basedOn w:val="DefaultParagraphFont"/>
    <w:uiPriority w:val="20"/>
    <w:qFormat/>
    <w:rsid w:val="009B6C82"/>
    <w:rPr>
      <w:i/>
      <w:iCs/>
      <w:color w:val="0989B1" w:themeColor="accent6"/>
    </w:rPr>
  </w:style>
  <w:style w:type="paragraph" w:styleId="NoSpacing">
    <w:name w:val="No Spacing"/>
    <w:uiPriority w:val="1"/>
    <w:qFormat/>
    <w:rsid w:val="009B6C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6C8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B6C8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C8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C82"/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B6C8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B6C8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B6C8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B6C82"/>
    <w:rPr>
      <w:b/>
      <w:bCs/>
      <w:smallCaps/>
      <w:color w:val="0989B1" w:themeColor="accent6"/>
    </w:rPr>
  </w:style>
  <w:style w:type="character" w:styleId="BookTitle">
    <w:name w:val="Book Title"/>
    <w:basedOn w:val="DefaultParagraphFont"/>
    <w:uiPriority w:val="33"/>
    <w:qFormat/>
    <w:rsid w:val="009B6C8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C82"/>
    <w:pPr>
      <w:outlineLvl w:val="9"/>
    </w:pPr>
  </w:style>
  <w:style w:type="table" w:styleId="TableGrid">
    <w:name w:val="Table Grid"/>
    <w:basedOn w:val="TableNormal"/>
    <w:uiPriority w:val="39"/>
    <w:rsid w:val="00920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207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7338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microsoft.com/en-us/sql/samples/wide-world-importers-what-is?view=sql-server-2017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azure/sql-database/sql-database-import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lbyford/DSBA6190-Spring2019/raw/master/2%20-%20Data%20Platform/lab/WideWorldImporters-Standard.bacpac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PLATFORM LAB – DSBA 6190-U91</vt:lpstr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PLATFORM LAB – DSBA 6190-U91</dc:title>
  <dc:subject/>
  <dc:creator>Windows User</dc:creator>
  <cp:keywords/>
  <dc:description/>
  <cp:lastModifiedBy>Windows User</cp:lastModifiedBy>
  <cp:revision>13</cp:revision>
  <dcterms:created xsi:type="dcterms:W3CDTF">2018-12-13T15:34:00Z</dcterms:created>
  <dcterms:modified xsi:type="dcterms:W3CDTF">2019-01-02T21:56:00Z</dcterms:modified>
</cp:coreProperties>
</file>