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414E6986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4D0271">
        <w:rPr>
          <w:rFonts w:ascii="Arial" w:hAnsi="Arial"/>
          <w:b/>
          <w:iCs/>
          <w:sz w:val="24"/>
          <w:szCs w:val="24"/>
        </w:rPr>
        <w:t>RPG Game Simulator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="002604CD">
        <w:rPr>
          <w:rFonts w:ascii="Arial" w:hAnsi="Arial"/>
          <w:b/>
          <w:iCs/>
          <w:sz w:val="24"/>
          <w:szCs w:val="24"/>
        </w:rPr>
        <w:t>- Repetition</w:t>
      </w:r>
      <w:r w:rsidR="00617911">
        <w:rPr>
          <w:rFonts w:ascii="Arial" w:hAnsi="Arial"/>
          <w:b/>
          <w:iCs/>
          <w:sz w:val="24"/>
          <w:szCs w:val="24"/>
        </w:rPr>
        <w:t xml:space="preserve"> Structures</w:t>
      </w:r>
      <w:r w:rsidR="00086FC2">
        <w:rPr>
          <w:rFonts w:ascii="Arial" w:hAnsi="Arial"/>
          <w:b/>
          <w:iCs/>
          <w:sz w:val="24"/>
          <w:szCs w:val="24"/>
        </w:rPr>
        <w:t xml:space="preserve">   </w:t>
      </w:r>
      <w:r w:rsidR="00617911">
        <w:rPr>
          <w:rFonts w:ascii="Arial" w:hAnsi="Arial"/>
          <w:b/>
          <w:iCs/>
          <w:sz w:val="24"/>
          <w:szCs w:val="24"/>
        </w:rPr>
        <w:t xml:space="preserve">         </w:t>
      </w:r>
      <w:r w:rsidR="004D0271">
        <w:rPr>
          <w:rFonts w:ascii="Arial" w:hAnsi="Arial"/>
          <w:b/>
          <w:iCs/>
          <w:sz w:val="24"/>
          <w:szCs w:val="24"/>
        </w:rPr>
        <w:t xml:space="preserve">     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14:paraId="762FCD2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3DD2CE2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0B75DC2" w14:textId="77777777" w:rsidR="00E210A9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</w:t>
      </w:r>
      <w:r w:rsidR="00E210A9">
        <w:rPr>
          <w:rFonts w:ascii="Tahoma" w:hAnsi="Tahoma" w:cs="Tahoma"/>
        </w:rPr>
        <w:t>basic</w:t>
      </w:r>
      <w:r w:rsidRPr="00EC452E">
        <w:rPr>
          <w:rFonts w:ascii="Tahoma" w:hAnsi="Tahoma" w:cs="Tahoma"/>
        </w:rPr>
        <w:t xml:space="preserve"> Java program that is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 which follows.</w:t>
      </w:r>
    </w:p>
    <w:p w14:paraId="42FC1A17" w14:textId="7388FA2F" w:rsidR="00A07472" w:rsidRPr="00EC452E" w:rsidRDefault="00E210A9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E88731D" w14:textId="7BC67652" w:rsidR="00F73461" w:rsidRDefault="00086FC2" w:rsidP="00086FC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project we will </w:t>
      </w:r>
      <w:r w:rsidR="00F73461">
        <w:rPr>
          <w:rFonts w:ascii="Tahoma" w:hAnsi="Tahoma" w:cs="Tahoma"/>
        </w:rPr>
        <w:t xml:space="preserve">create a simple </w:t>
      </w:r>
      <w:r w:rsidR="00B376B3">
        <w:rPr>
          <w:rFonts w:ascii="Tahoma" w:hAnsi="Tahoma" w:cs="Tahoma"/>
        </w:rPr>
        <w:t>Role Play Game ( RPG ) simulator</w:t>
      </w:r>
      <w:r w:rsidR="00F73461">
        <w:rPr>
          <w:rFonts w:ascii="Tahoma" w:hAnsi="Tahoma" w:cs="Tahoma"/>
        </w:rPr>
        <w:t>.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5DC00F18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6D89528C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4D0271">
        <w:rPr>
          <w:rFonts w:ascii="Tahoma" w:hAnsi="Tahoma" w:cs="Tahoma"/>
          <w:b/>
        </w:rPr>
        <w:t>5</w:t>
      </w:r>
    </w:p>
    <w:p w14:paraId="7C11A40F" w14:textId="26144523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4D0271">
        <w:rPr>
          <w:rFonts w:ascii="Tahoma" w:hAnsi="Tahoma" w:cs="Tahoma"/>
          <w:b/>
        </w:rPr>
        <w:t>5</w:t>
      </w:r>
      <w:r w:rsidRPr="00F73461">
        <w:rPr>
          <w:rFonts w:ascii="Tahoma" w:hAnsi="Tahoma" w:cs="Tahoma"/>
          <w:b/>
        </w:rPr>
        <w:t>.</w:t>
      </w:r>
      <w:r w:rsidR="00E57117" w:rsidRPr="00E57117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RPGSimulator</w:t>
      </w:r>
    </w:p>
    <w:p w14:paraId="5A3CCDED" w14:textId="77777777" w:rsidR="00F73461" w:rsidRDefault="00F73461" w:rsidP="00A54BF6">
      <w:pPr>
        <w:ind w:left="1440" w:right="-180"/>
        <w:rPr>
          <w:rFonts w:ascii="Tahoma" w:hAnsi="Tahoma" w:cs="Tahoma"/>
        </w:rPr>
      </w:pPr>
    </w:p>
    <w:p w14:paraId="58E9C9A7" w14:textId="069A85FF" w:rsidR="00A07472" w:rsidRPr="00A54BF6" w:rsidRDefault="00A07472" w:rsidP="00A54BF6">
      <w:pPr>
        <w:ind w:left="1440" w:right="-18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4B34D684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4B973B1" w14:textId="77777777" w:rsidTr="00D27EF2">
        <w:trPr>
          <w:jc w:val="right"/>
        </w:trPr>
        <w:tc>
          <w:tcPr>
            <w:tcW w:w="7308" w:type="dxa"/>
          </w:tcPr>
          <w:p w14:paraId="451654A1" w14:textId="77777777" w:rsidR="00A07472" w:rsidRPr="00EC452E" w:rsidRDefault="00A07472" w:rsidP="00D27EF2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998008D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375A045B" w14:textId="00C1163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4D0271" w:rsidRPr="004D0271">
        <w:rPr>
          <w:rFonts w:ascii="Tahoma" w:hAnsi="Tahoma"/>
          <w:b/>
          <w:bCs/>
          <w:color w:val="000000"/>
        </w:rPr>
        <w:t>RPG Game Simulator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1062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6"/>
      </w:tblGrid>
      <w:tr w:rsidR="005056DA" w:rsidRPr="00947016" w14:paraId="1458DF72" w14:textId="77777777" w:rsidTr="004D0271">
        <w:tc>
          <w:tcPr>
            <w:tcW w:w="10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926E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java.util.Random;</w:t>
            </w:r>
          </w:p>
          <w:p w14:paraId="29035670" w14:textId="6904DA1B" w:rsidR="004D0271" w:rsidRPr="004D0271" w:rsidRDefault="00B376B3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Sammy Student, Programmer</w:t>
            </w:r>
          </w:p>
          <w:p w14:paraId="0017BD5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E57117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RPGSimulator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{</w:t>
            </w:r>
          </w:p>
          <w:p w14:paraId="29C6698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BCA194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[])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throws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InterruptedException</w:t>
            </w:r>
          </w:p>
          <w:p w14:paraId="5337E49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2248AEF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Random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Random();</w:t>
            </w:r>
          </w:p>
          <w:p w14:paraId="596C680F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Random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Random();</w:t>
            </w:r>
          </w:p>
          <w:p w14:paraId="2EE0E1B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440E4C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"Capture the Castle"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8958D52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 the Hidden City"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C5B534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mission3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"Rescue the Princess"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6960E5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mission4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"Traverse the Forest"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5B06FF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"Locate the Tunnel Entrance"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CC3A966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59468C0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27646C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E8510AA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letter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'\0'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role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'\0'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1DD063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744BFF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initial health and treasures for the two players</w:t>
            </w:r>
          </w:p>
          <w:p w14:paraId="6384C82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0, </w:t>
            </w:r>
            <w:r w:rsidRPr="00C170F7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0,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100,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100;</w:t>
            </w:r>
          </w:p>
          <w:p w14:paraId="77FFA289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100,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100,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250B533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E8418C2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define your role</w:t>
            </w:r>
          </w:p>
          <w:p w14:paraId="6CB691A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role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(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.nextInt(26)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2FEC94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role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&gt;=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&amp;&amp;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role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'm'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737D5EC5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2BA9969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lastRenderedPageBreak/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"protagonist"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401FAD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"opponent"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B00CC7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8B1D51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else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0947B82F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1F718FBC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"opponent"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2A3DCA9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"protagonist"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355368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3719D1E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 are the 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496643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890190E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define your mission</w:t>
            </w:r>
          </w:p>
          <w:p w14:paraId="5B1DFE0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.nextInt(5) + 1;</w:t>
            </w:r>
          </w:p>
          <w:p w14:paraId="28A771D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AC7256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"your mission is: 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4F2307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switch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5A3A157A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0156D7C5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1: 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1;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BA04A0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2: 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2;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F43CD0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3: 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mission3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3;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71C46B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4: 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mission4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4;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2D128B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5: 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mission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5;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D14506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0F5D10F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060279A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3DBF2F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let the game simulation commence (limit the # of encounters)</w:t>
            </w:r>
          </w:p>
          <w:p w14:paraId="28040A01" w14:textId="1B1220FF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20;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++)</w:t>
            </w:r>
          </w:p>
          <w:p w14:paraId="3E00934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371EE652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letter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(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.nextInt(3)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776999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number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.nextInt(10) + 1;</w:t>
            </w:r>
          </w:p>
          <w:p w14:paraId="5BEE88AC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68FE1A6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randomly encounter the enemy</w:t>
            </w:r>
          </w:p>
          <w:p w14:paraId="7746EAA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letter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'a'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||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letter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'b'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76A50CB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//if(mission == 1 || mission == 2 || mission == 3)</w:t>
            </w:r>
          </w:p>
          <w:p w14:paraId="34E4BE3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4662FF34" w14:textId="19264496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10;</w:t>
            </w:r>
          </w:p>
          <w:p w14:paraId="5EE54DF2" w14:textId="0D79894D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15;</w:t>
            </w:r>
          </w:p>
          <w:p w14:paraId="1DEC37E0" w14:textId="1ECAEAE3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10;</w:t>
            </w:r>
          </w:p>
          <w:p w14:paraId="0A2842A0" w14:textId="14246D68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10;</w:t>
            </w:r>
          </w:p>
          <w:p w14:paraId="4590BB15" w14:textId="5DBE4051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//Thread.sleep(5000);</w:t>
            </w:r>
          </w:p>
          <w:p w14:paraId="5C65EEFE" w14:textId="3FA88C8E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"battle: 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D8E625C" w14:textId="758B3243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"health"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"treasure"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A604653" w14:textId="227563A1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A76D55E" w14:textId="238D300C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BE42A41" w14:textId="3BC0E1DF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B35AE71" w14:textId="777AE569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//encounter++;</w:t>
            </w:r>
          </w:p>
          <w:p w14:paraId="6572130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64517FB6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else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letter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'c'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||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letter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'd'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259D467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1DA59C9A" w14:textId="60400383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20;</w:t>
            </w:r>
          </w:p>
          <w:p w14:paraId="75757118" w14:textId="431C4E3E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30;</w:t>
            </w:r>
          </w:p>
          <w:p w14:paraId="3580ABEB" w14:textId="6CCD94B1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lastRenderedPageBreak/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40;</w:t>
            </w:r>
          </w:p>
          <w:p w14:paraId="24501623" w14:textId="1BDA7486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20;</w:t>
            </w:r>
          </w:p>
          <w:p w14:paraId="2F6E064C" w14:textId="3C8E512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//Thread.sleep(500);</w:t>
            </w:r>
          </w:p>
          <w:p w14:paraId="2AF45353" w14:textId="34763272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"battle: 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A2D5617" w14:textId="5A2B40CE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"health"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"treasure"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84CA060" w14:textId="4039BDC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EB14BA1" w14:textId="4908E4BC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2AF47A4" w14:textId="5F8BDA64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95C24A3" w14:textId="3536B843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//break;</w:t>
            </w:r>
          </w:p>
          <w:p w14:paraId="1EF654B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B1BA4C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else</w:t>
            </w:r>
          </w:p>
          <w:p w14:paraId="1E8C3829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045351A4" w14:textId="72687044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30;</w:t>
            </w:r>
          </w:p>
          <w:p w14:paraId="0B6FC4C4" w14:textId="71A71112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20;</w:t>
            </w:r>
          </w:p>
          <w:p w14:paraId="59DC51EB" w14:textId="5480BCA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30;</w:t>
            </w:r>
          </w:p>
          <w:p w14:paraId="743F7F7B" w14:textId="19E13FC9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20;</w:t>
            </w:r>
          </w:p>
          <w:p w14:paraId="430A8D17" w14:textId="0652E64A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//Thread.sleep(500);</w:t>
            </w:r>
          </w:p>
          <w:p w14:paraId="06D38B7E" w14:textId="5A25D1BE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"battle: 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encounter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C9B15F8" w14:textId="6B7C6045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"health"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"treasure"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4A6C9F2" w14:textId="0263EC48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D9E36AE" w14:textId="37525D6E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9A4B562" w14:textId="4D79D494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ECF5A53" w14:textId="6A201D0B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//break;</w:t>
            </w:r>
          </w:p>
          <w:p w14:paraId="23C9074F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722A1D9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54BD2289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6E2BA1B" w14:textId="2B8C3996" w:rsidR="004D0271" w:rsidRPr="004D0271" w:rsidRDefault="00312839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5;</w:t>
            </w:r>
          </w:p>
          <w:p w14:paraId="730AA3ED" w14:textId="55D94F16" w:rsidR="004D0271" w:rsidRPr="004D0271" w:rsidRDefault="00312839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5;</w:t>
            </w:r>
          </w:p>
          <w:p w14:paraId="7A3FC0B1" w14:textId="17B9CF62" w:rsidR="004D0271" w:rsidRPr="004D0271" w:rsidRDefault="00312839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5;</w:t>
            </w:r>
          </w:p>
          <w:p w14:paraId="7AD04168" w14:textId="1B245A44" w:rsidR="004D0271" w:rsidRPr="004D0271" w:rsidRDefault="00312839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-= 5;</w:t>
            </w:r>
          </w:p>
          <w:p w14:paraId="226A1D68" w14:textId="454A6589" w:rsidR="004D0271" w:rsidRPr="004D0271" w:rsidRDefault="00312839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</w:t>
            </w:r>
            <w:r w:rsidR="004D0271"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0 ||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0 ||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0 || 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="004D0271"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&lt;= 0)</w:t>
            </w:r>
          </w:p>
          <w:p w14:paraId="5BF6E48A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29AA6018" w14:textId="2B61F89C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312839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//System.out.print("encounter: " + encounter + " action status: ");</w:t>
            </w:r>
          </w:p>
          <w:p w14:paraId="08354A05" w14:textId="6489D5C8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312839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D0271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F65585C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DFBCA9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F98D95A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"simulation has ended\n"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5D7365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"results:\n"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C4BE5E5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"health"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"treasure"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6BF509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482A45E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4D0271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player2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health2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treasure2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9CC58B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2F74F1C6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3A67810" w14:textId="16A93EDD" w:rsidR="00A07472" w:rsidRPr="00947016" w:rsidRDefault="00A07472" w:rsidP="00947016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</w:p>
        </w:tc>
      </w:tr>
    </w:tbl>
    <w:p w14:paraId="0E097EF4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1D580D6A" w14:textId="4CDB36DD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6B5276CA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C170F7">
        <w:rPr>
          <w:rFonts w:ascii="Tahoma" w:hAnsi="Tahoma" w:cs="Tahoma"/>
          <w:bdr w:val="single" w:sz="4" w:space="0" w:color="auto"/>
        </w:rPr>
        <w:t>5</w:t>
      </w:r>
      <w:r w:rsidR="009C4F52">
        <w:rPr>
          <w:rFonts w:ascii="Tahoma" w:hAnsi="Tahoma" w:cs="Tahoma"/>
          <w:bdr w:val="single" w:sz="4" w:space="0" w:color="auto"/>
        </w:rPr>
        <w:t>)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ADE7288" w14:textId="2B12D469" w:rsidR="00A07472" w:rsidRDefault="00A07472" w:rsidP="00A07472">
      <w:pPr>
        <w:ind w:firstLine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</w:t>
      </w:r>
      <w:r w:rsidR="009D408F">
        <w:rPr>
          <w:rFonts w:ascii="Tahoma" w:hAnsi="Tahoma" w:cs="Tahoma"/>
        </w:rPr>
        <w:tab/>
      </w:r>
      <w:r w:rsidR="009D408F">
        <w:rPr>
          <w:rFonts w:ascii="Tahoma" w:hAnsi="Tahoma" w:cs="Tahoma"/>
        </w:rPr>
        <w:lastRenderedPageBreak/>
        <w:tab/>
      </w:r>
      <w:r w:rsidR="009D408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window of </w:t>
      </w:r>
      <w:r w:rsidR="009C4F52">
        <w:rPr>
          <w:rFonts w:ascii="Tahoma" w:hAnsi="Tahoma" w:cs="Tahoma"/>
        </w:rPr>
        <w:t>NetBeans</w:t>
      </w:r>
      <w:r w:rsidRPr="00597F30">
        <w:rPr>
          <w:rFonts w:ascii="Tahoma" w:hAnsi="Tahoma" w:cs="Tahoma"/>
        </w:rPr>
        <w:t>.</w:t>
      </w:r>
    </w:p>
    <w:p w14:paraId="3F23FE94" w14:textId="77777777" w:rsidR="009F5444" w:rsidRDefault="009F5444" w:rsidP="00A07472">
      <w:pPr>
        <w:ind w:firstLine="720"/>
        <w:rPr>
          <w:rFonts w:ascii="Tahoma" w:hAnsi="Tahoma" w:cs="Tahoma"/>
        </w:rPr>
      </w:pPr>
    </w:p>
    <w:p w14:paraId="7638A558" w14:textId="294AD964" w:rsidR="003F6184" w:rsidRDefault="003F6184" w:rsidP="003F6184">
      <w:pPr>
        <w:ind w:left="720" w:hanging="720"/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t>Initial Test Run</w:t>
      </w:r>
    </w:p>
    <w:p w14:paraId="37829FEE" w14:textId="77777777" w:rsidR="009F5444" w:rsidRDefault="009F5444" w:rsidP="003F6184">
      <w:pPr>
        <w:ind w:left="720" w:hanging="720"/>
        <w:rPr>
          <w:rFonts w:ascii="Tahoma" w:hAnsi="Tahoma"/>
          <w:b/>
          <w:bCs/>
          <w:color w:val="8000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31129A87" w14:textId="77777777" w:rsidR="009D408F" w:rsidRPr="009D408F" w:rsidRDefault="009D408F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</w:p>
          <w:p w14:paraId="7FE3F33E" w14:textId="64E7F0ED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you are the opponent</w:t>
            </w:r>
          </w:p>
          <w:p w14:paraId="66F78AD5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your mission is: Enter the Hidden City</w:t>
            </w:r>
          </w:p>
          <w:p w14:paraId="4195EA3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2F471BD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battle: 1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5603FB78" w14:textId="41758245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90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110</w:t>
            </w:r>
          </w:p>
          <w:p w14:paraId="71D307CD" w14:textId="4BBFAA59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115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90</w:t>
            </w:r>
          </w:p>
          <w:p w14:paraId="47DF422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5AFA982E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battle: 2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5AAD02C3" w14:textId="1F396770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105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145</w:t>
            </w:r>
          </w:p>
          <w:p w14:paraId="3A4FDBD1" w14:textId="10AA0E01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80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65</w:t>
            </w:r>
          </w:p>
          <w:p w14:paraId="24B0A6C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27FA456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battle: 3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474573F5" w14:textId="2CE64A4C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90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150</w:t>
            </w:r>
          </w:p>
          <w:p w14:paraId="4E7E5B4A" w14:textId="2B0758CC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90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50</w:t>
            </w:r>
          </w:p>
          <w:p w14:paraId="6081053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50B10470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battle: 4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32041C26" w14:textId="413560BD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75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155</w:t>
            </w:r>
          </w:p>
          <w:p w14:paraId="62B8A103" w14:textId="4AED0321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100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35</w:t>
            </w:r>
          </w:p>
          <w:p w14:paraId="6005EDAB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5E7BA371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battle: 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483A1C96" w14:textId="2C2C0CDB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90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190</w:t>
            </w:r>
          </w:p>
          <w:p w14:paraId="78678DF7" w14:textId="3DB944D1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65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10</w:t>
            </w:r>
          </w:p>
          <w:p w14:paraId="37BE3704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175158B7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battle: 6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26C52A2A" w14:textId="3F92632A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75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195</w:t>
            </w:r>
          </w:p>
          <w:p w14:paraId="74EF643F" w14:textId="63787518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75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-5</w:t>
            </w:r>
          </w:p>
          <w:p w14:paraId="1EE5C0AC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6F1D3CA8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simulation has ended</w:t>
            </w:r>
          </w:p>
          <w:p w14:paraId="4FACDF62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3602913D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results:</w:t>
            </w:r>
          </w:p>
          <w:p w14:paraId="1B8A9473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2E6DB79A" w14:textId="77777777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health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treasure</w:t>
            </w:r>
          </w:p>
          <w:p w14:paraId="42294EC9" w14:textId="689B9E10" w:rsidR="004D0271" w:rsidRPr="004D0271" w:rsidRDefault="004D0271" w:rsidP="004D027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opponent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70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190</w:t>
            </w:r>
          </w:p>
          <w:p w14:paraId="31D65DBA" w14:textId="306ACED1" w:rsidR="006F6DE9" w:rsidRDefault="004D0271" w:rsidP="004D0271">
            <w:pPr>
              <w:pStyle w:val="NoSpacing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protagonist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70</w:t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5B7AF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D027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-10</w:t>
            </w:r>
          </w:p>
          <w:p w14:paraId="767D0092" w14:textId="4D903F39" w:rsidR="009D408F" w:rsidRDefault="009D408F" w:rsidP="004D0271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690BF76C" w14:textId="787B5BCB" w:rsidR="005955A2" w:rsidRPr="006F6DE9" w:rsidRDefault="009F5444" w:rsidP="005955A2">
      <w:pPr>
        <w:pStyle w:val="NoSpacing"/>
        <w:rPr>
          <w:rFonts w:ascii="Tahoma" w:hAnsi="Tahoma" w:cs="Tahoma"/>
          <w:sz w:val="10"/>
          <w:szCs w:val="10"/>
        </w:rPr>
      </w:pPr>
      <w:r w:rsidRPr="006F6DE9">
        <w:rPr>
          <w:rFonts w:ascii="Tahoma" w:hAnsi="Tahoma" w:cs="Tahoma"/>
          <w:sz w:val="10"/>
          <w:szCs w:val="10"/>
        </w:rPr>
        <w:t xml:space="preserve"> </w:t>
      </w:r>
    </w:p>
    <w:p w14:paraId="73D49EF3" w14:textId="4CAB012F" w:rsidR="007F184B" w:rsidRPr="006F6DE9" w:rsidRDefault="007F184B" w:rsidP="007F184B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>STEP 4</w:t>
      </w:r>
      <w:r w:rsidRPr="006F6DE9">
        <w:rPr>
          <w:rFonts w:ascii="Tahoma" w:hAnsi="Tahoma" w:cs="Tahoma"/>
          <w:b/>
          <w:iCs/>
        </w:rPr>
        <w:tab/>
      </w:r>
      <w:r w:rsidRPr="006F6DE9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800080"/>
        </w:rPr>
        <w:t>Review the Initial Program Code</w:t>
      </w:r>
      <w:r w:rsidRPr="006F6DE9">
        <w:rPr>
          <w:rFonts w:ascii="Tahoma" w:hAnsi="Tahoma" w:cs="Tahoma"/>
          <w:b/>
          <w:bCs/>
          <w:color w:val="800080"/>
        </w:rPr>
        <w:t xml:space="preserve"> </w:t>
      </w:r>
    </w:p>
    <w:p w14:paraId="3EE2C2B1" w14:textId="77777777" w:rsidR="007F184B" w:rsidRPr="006F6DE9" w:rsidRDefault="007F184B" w:rsidP="007F184B">
      <w:pPr>
        <w:pStyle w:val="NoSpacing"/>
        <w:rPr>
          <w:rFonts w:ascii="Tahoma" w:hAnsi="Tahoma" w:cs="Tahoma"/>
          <w:b/>
          <w:bCs/>
          <w:color w:val="800080"/>
        </w:rPr>
      </w:pPr>
      <w:r>
        <w:rPr>
          <w:rFonts w:ascii="Tahoma" w:hAnsi="Tahoma" w:cs="Tahoma"/>
          <w:b/>
          <w:bCs/>
          <w:color w:val="800080"/>
        </w:rPr>
        <w:tab/>
      </w:r>
    </w:p>
    <w:p w14:paraId="1C53E83B" w14:textId="095EA744" w:rsidR="007F184B" w:rsidRPr="006F6DE9" w:rsidRDefault="007F184B" w:rsidP="007F18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>
        <w:rPr>
          <w:rFonts w:ascii="Tahoma" w:hAnsi="Tahoma" w:cs="Tahoma"/>
        </w:rPr>
        <w:t>Examine the starter source code that was given in this project.</w:t>
      </w:r>
    </w:p>
    <w:p w14:paraId="5A00D06F" w14:textId="77777777" w:rsidR="007F184B" w:rsidRPr="006F6DE9" w:rsidRDefault="007F184B" w:rsidP="007F184B">
      <w:pPr>
        <w:pStyle w:val="NoSpacing"/>
        <w:rPr>
          <w:rFonts w:ascii="Tahoma" w:hAnsi="Tahoma" w:cs="Tahoma"/>
        </w:rPr>
      </w:pPr>
    </w:p>
    <w:p w14:paraId="472568E0" w14:textId="4F6A6C9E" w:rsidR="00D3643C" w:rsidRPr="00D3643C" w:rsidRDefault="007F184B" w:rsidP="00D3643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3643C"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The Game Missions are hardcoded in the program source code.</w:t>
      </w:r>
    </w:p>
    <w:p w14:paraId="6D6F9863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7039FF51" w14:textId="75717B0C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A player role (</w:t>
      </w:r>
      <w:r w:rsidR="00991704">
        <w:rPr>
          <w:rFonts w:ascii="Tahoma" w:hAnsi="Tahoma" w:cs="Tahoma"/>
        </w:rPr>
        <w:t xml:space="preserve"> </w:t>
      </w:r>
      <w:r w:rsidR="00D3643C" w:rsidRPr="00D3643C">
        <w:rPr>
          <w:rFonts w:ascii="Tahoma" w:hAnsi="Tahoma" w:cs="Tahoma"/>
        </w:rPr>
        <w:t>protagonist or opponent</w:t>
      </w:r>
      <w:r w:rsidR="00991704">
        <w:rPr>
          <w:rFonts w:ascii="Tahoma" w:hAnsi="Tahoma" w:cs="Tahoma"/>
        </w:rPr>
        <w:t xml:space="preserve"> </w:t>
      </w:r>
      <w:r w:rsidR="00D3643C" w:rsidRPr="00D3643C">
        <w:rPr>
          <w:rFonts w:ascii="Tahoma" w:hAnsi="Tahoma" w:cs="Tahoma"/>
        </w:rPr>
        <w:t xml:space="preserve">) is assigned to the game player at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random.</w:t>
      </w:r>
    </w:p>
    <w:p w14:paraId="7C04A761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599641A0" w14:textId="41781D18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A game mission is selected also at random and displayed to the player.</w:t>
      </w:r>
    </w:p>
    <w:p w14:paraId="74608E09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04A3503A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3735D33A" w14:textId="2626B815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An initial level of health and a default treasure score are assigned to both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player and their adversary.</w:t>
      </w:r>
    </w:p>
    <w:p w14:paraId="26F51789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2D5398ED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2394B6D7" w14:textId="12F7AA5C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The action commences and we are allowed up to twenty encounters with 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adversary.</w:t>
      </w:r>
    </w:p>
    <w:p w14:paraId="1B37284E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2D6A53B8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2E11F5C7" w14:textId="6CA669BA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A letter character is randomly selected to define each encounter with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adversary.</w:t>
      </w:r>
    </w:p>
    <w:p w14:paraId="020EAB0A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5FF6C169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07C446A6" w14:textId="0D82C1B8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The initial program code then uses an </w:t>
      </w:r>
      <w:r w:rsidR="00D3643C" w:rsidRPr="00991704">
        <w:rPr>
          <w:rFonts w:ascii="Consolas" w:hAnsi="Consolas" w:cs="Tahoma"/>
        </w:rPr>
        <w:t>if</w:t>
      </w:r>
      <w:r w:rsidR="00D3643C" w:rsidRPr="00D3643C">
        <w:rPr>
          <w:rFonts w:ascii="Tahoma" w:hAnsi="Tahoma" w:cs="Tahoma"/>
        </w:rPr>
        <w:t xml:space="preserve"> / </w:t>
      </w:r>
      <w:r w:rsidR="00D3643C" w:rsidRPr="00991704">
        <w:rPr>
          <w:rFonts w:ascii="Consolas" w:hAnsi="Consolas" w:cs="Tahoma"/>
        </w:rPr>
        <w:t>else</w:t>
      </w:r>
      <w:r w:rsidR="00D3643C" w:rsidRPr="00D3643C">
        <w:rPr>
          <w:rFonts w:ascii="Tahoma" w:hAnsi="Tahoma" w:cs="Tahoma"/>
        </w:rPr>
        <w:t xml:space="preserve"> </w:t>
      </w:r>
      <w:r w:rsidR="00D3643C" w:rsidRPr="00991704">
        <w:rPr>
          <w:rFonts w:ascii="Consolas" w:hAnsi="Consolas" w:cs="Tahoma"/>
        </w:rPr>
        <w:t>if</w:t>
      </w:r>
      <w:r w:rsidR="00D3643C" w:rsidRPr="00D3643C">
        <w:rPr>
          <w:rFonts w:ascii="Tahoma" w:hAnsi="Tahoma" w:cs="Tahoma"/>
        </w:rPr>
        <w:t xml:space="preserve"> block to randomly give or </w:t>
      </w:r>
      <w:r w:rsidR="00991704">
        <w:rPr>
          <w:rFonts w:ascii="Tahoma" w:hAnsi="Tahoma" w:cs="Tahoma"/>
        </w:rPr>
        <w:tab/>
      </w:r>
      <w:r w:rsidR="00991704">
        <w:rPr>
          <w:rFonts w:ascii="Tahoma" w:hAnsi="Tahoma" w:cs="Tahoma"/>
        </w:rPr>
        <w:tab/>
      </w:r>
      <w:r w:rsidR="00991704"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take health and or treasure from both player and opponent.</w:t>
      </w:r>
    </w:p>
    <w:p w14:paraId="0FD701A3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32493754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46667E95" w14:textId="5683C15F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After each encounter the current health levels and treasure scores are displayed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to the program user.</w:t>
      </w:r>
    </w:p>
    <w:p w14:paraId="6512E372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1DED9926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20AC6F52" w14:textId="2E236A2B" w:rsidR="00D3643C" w:rsidRPr="00D3643C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The simulation terminates when a </w:t>
      </w:r>
      <w:r w:rsidR="00991704" w:rsidRPr="00D3643C">
        <w:rPr>
          <w:rFonts w:ascii="Tahoma" w:hAnsi="Tahoma" w:cs="Tahoma"/>
        </w:rPr>
        <w:t>player’s</w:t>
      </w:r>
      <w:r w:rsidR="00D3643C" w:rsidRPr="00D3643C">
        <w:rPr>
          <w:rFonts w:ascii="Tahoma" w:hAnsi="Tahoma" w:cs="Tahoma"/>
        </w:rPr>
        <w:t xml:space="preserve"> health is 0 or less or when their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 xml:space="preserve">treasure </w:t>
      </w:r>
      <w:r w:rsidR="00991704" w:rsidRPr="00D3643C">
        <w:rPr>
          <w:rFonts w:ascii="Tahoma" w:hAnsi="Tahoma" w:cs="Tahoma"/>
        </w:rPr>
        <w:t>score is</w:t>
      </w:r>
      <w:r w:rsidR="00D3643C" w:rsidRPr="00D3643C">
        <w:rPr>
          <w:rFonts w:ascii="Tahoma" w:hAnsi="Tahoma" w:cs="Tahoma"/>
        </w:rPr>
        <w:t xml:space="preserve"> 0 or less.</w:t>
      </w:r>
    </w:p>
    <w:p w14:paraId="12376DA4" w14:textId="77777777" w:rsidR="00D3643C" w:rsidRPr="00D3643C" w:rsidRDefault="00D3643C" w:rsidP="00D3643C">
      <w:pPr>
        <w:pStyle w:val="NoSpacing"/>
        <w:rPr>
          <w:rFonts w:ascii="Tahoma" w:hAnsi="Tahoma" w:cs="Tahoma"/>
        </w:rPr>
      </w:pPr>
    </w:p>
    <w:p w14:paraId="2DE3DB0A" w14:textId="77777777" w:rsidR="007741FF" w:rsidRPr="006F6DE9" w:rsidRDefault="007741FF" w:rsidP="007741FF">
      <w:pPr>
        <w:pStyle w:val="NoSpacing"/>
        <w:rPr>
          <w:rFonts w:ascii="Tahoma" w:hAnsi="Tahoma" w:cs="Tahoma"/>
        </w:rPr>
      </w:pPr>
    </w:p>
    <w:p w14:paraId="1C094DB5" w14:textId="1956E434" w:rsidR="007F184B" w:rsidRDefault="007741FF" w:rsidP="007741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D3643C" w:rsidRPr="00D3643C">
        <w:rPr>
          <w:rFonts w:ascii="Tahoma" w:hAnsi="Tahoma" w:cs="Tahoma"/>
        </w:rPr>
        <w:t>The final scores are then displayed to the user.</w:t>
      </w:r>
    </w:p>
    <w:p w14:paraId="006CD1A5" w14:textId="77777777" w:rsidR="007F184B" w:rsidRDefault="007F184B" w:rsidP="007F184B">
      <w:pPr>
        <w:pStyle w:val="NoSpacing"/>
        <w:rPr>
          <w:rFonts w:ascii="Tahoma" w:hAnsi="Tahoma" w:cs="Tahoma"/>
          <w:b/>
          <w:iCs/>
        </w:rPr>
      </w:pPr>
    </w:p>
    <w:p w14:paraId="3FC03B59" w14:textId="03A6409C" w:rsidR="00A07472" w:rsidRPr="006F6DE9" w:rsidRDefault="00A07472" w:rsidP="006F6DE9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>STEP 4</w:t>
      </w:r>
      <w:r w:rsidRPr="006F6DE9">
        <w:rPr>
          <w:rFonts w:ascii="Tahoma" w:hAnsi="Tahoma" w:cs="Tahoma"/>
          <w:b/>
          <w:iCs/>
        </w:rPr>
        <w:tab/>
      </w:r>
      <w:r w:rsidRPr="006F6DE9">
        <w:rPr>
          <w:rFonts w:ascii="Tahoma" w:hAnsi="Tahoma" w:cs="Tahoma"/>
          <w:b/>
          <w:bCs/>
        </w:rPr>
        <w:tab/>
      </w:r>
      <w:r w:rsidRPr="006F6DE9">
        <w:rPr>
          <w:rFonts w:ascii="Tahoma" w:hAnsi="Tahoma" w:cs="Tahoma"/>
          <w:b/>
          <w:bCs/>
          <w:color w:val="800080"/>
        </w:rPr>
        <w:t xml:space="preserve">Modify Your Program </w:t>
      </w:r>
    </w:p>
    <w:p w14:paraId="0D20334B" w14:textId="0514F931" w:rsidR="005056DA" w:rsidRPr="006F6DE9" w:rsidRDefault="006F6DE9" w:rsidP="006F6DE9">
      <w:pPr>
        <w:pStyle w:val="NoSpacing"/>
        <w:rPr>
          <w:rFonts w:ascii="Tahoma" w:hAnsi="Tahoma" w:cs="Tahoma"/>
          <w:b/>
          <w:bCs/>
          <w:color w:val="800080"/>
        </w:rPr>
      </w:pPr>
      <w:r>
        <w:rPr>
          <w:rFonts w:ascii="Tahoma" w:hAnsi="Tahoma" w:cs="Tahoma"/>
          <w:b/>
          <w:bCs/>
          <w:color w:val="800080"/>
        </w:rPr>
        <w:tab/>
      </w:r>
    </w:p>
    <w:p w14:paraId="50C4605C" w14:textId="22291C12" w:rsidR="00947016" w:rsidRDefault="006F6DE9" w:rsidP="006F6D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056DA" w:rsidRPr="006F6DE9">
        <w:rPr>
          <w:rFonts w:ascii="Tahoma" w:hAnsi="Tahoma" w:cs="Tahoma"/>
        </w:rPr>
        <w:t xml:space="preserve">Modify your existing code </w:t>
      </w:r>
      <w:r w:rsidR="00947016" w:rsidRPr="006F6DE9">
        <w:rPr>
          <w:rFonts w:ascii="Tahoma" w:hAnsi="Tahoma" w:cs="Tahoma"/>
        </w:rPr>
        <w:t>as follows for this lab:</w:t>
      </w:r>
    </w:p>
    <w:p w14:paraId="1E26AECA" w14:textId="20542DD9" w:rsidR="00991704" w:rsidRPr="00991704" w:rsidRDefault="00991704" w:rsidP="006F6DE9">
      <w:pPr>
        <w:pStyle w:val="NoSpacing"/>
        <w:rPr>
          <w:rFonts w:ascii="Tahoma" w:hAnsi="Tahoma" w:cs="Tahoma"/>
        </w:rPr>
      </w:pPr>
      <w:r w:rsidRPr="00991704">
        <w:rPr>
          <w:rFonts w:ascii="Tahoma" w:hAnsi="Tahoma" w:cs="Tahoma"/>
        </w:rPr>
        <w:tab/>
      </w:r>
      <w:r w:rsidRPr="00991704">
        <w:rPr>
          <w:rFonts w:ascii="Tahoma" w:hAnsi="Tahoma" w:cs="Tahoma"/>
        </w:rPr>
        <w:tab/>
        <w:t xml:space="preserve">( complete at least </w:t>
      </w:r>
      <w:r w:rsidRPr="00991704">
        <w:rPr>
          <w:rFonts w:ascii="Tahoma" w:hAnsi="Tahoma" w:cs="Tahoma"/>
          <w:u w:val="single"/>
        </w:rPr>
        <w:t>F</w:t>
      </w:r>
      <w:r w:rsidR="005F093D">
        <w:rPr>
          <w:rFonts w:ascii="Tahoma" w:hAnsi="Tahoma" w:cs="Tahoma"/>
          <w:u w:val="single"/>
        </w:rPr>
        <w:t>OUR</w:t>
      </w:r>
      <w:bookmarkStart w:id="0" w:name="_GoBack"/>
      <w:bookmarkEnd w:id="0"/>
      <w:r>
        <w:rPr>
          <w:rFonts w:ascii="Tahoma" w:hAnsi="Tahoma" w:cs="Tahoma"/>
        </w:rPr>
        <w:t xml:space="preserve"> o</w:t>
      </w:r>
      <w:r w:rsidRPr="00991704">
        <w:rPr>
          <w:rFonts w:ascii="Tahoma" w:hAnsi="Tahoma" w:cs="Tahoma"/>
        </w:rPr>
        <w:t xml:space="preserve">f the </w:t>
      </w:r>
      <w:r>
        <w:rPr>
          <w:rFonts w:ascii="Tahoma" w:hAnsi="Tahoma" w:cs="Tahoma"/>
        </w:rPr>
        <w:t>modifications that are listed below )</w:t>
      </w:r>
    </w:p>
    <w:p w14:paraId="3E061D77" w14:textId="77777777" w:rsidR="00991704" w:rsidRPr="006F6DE9" w:rsidRDefault="006F6DE9" w:rsidP="0099170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EF6C401" w14:textId="4723E300" w:rsidR="00947016" w:rsidRDefault="00991704" w:rsidP="0099170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A11BD">
        <w:rPr>
          <w:rFonts w:ascii="Tahoma" w:hAnsi="Tahoma" w:cs="Tahoma"/>
        </w:rPr>
        <w:t>Add two more missions to the original starter code</w:t>
      </w:r>
      <w:r w:rsidR="00F65A67">
        <w:rPr>
          <w:rFonts w:ascii="Tahoma" w:hAnsi="Tahoma" w:cs="Tahoma"/>
        </w:rPr>
        <w:t xml:space="preserve">, which already has five listed </w:t>
      </w:r>
      <w:r w:rsidR="00F65A67">
        <w:rPr>
          <w:rFonts w:ascii="Tahoma" w:hAnsi="Tahoma" w:cs="Tahoma"/>
        </w:rPr>
        <w:tab/>
      </w:r>
      <w:r w:rsidR="00F65A67">
        <w:rPr>
          <w:rFonts w:ascii="Tahoma" w:hAnsi="Tahoma" w:cs="Tahoma"/>
        </w:rPr>
        <w:tab/>
      </w:r>
      <w:r w:rsidR="00F65A67">
        <w:rPr>
          <w:rFonts w:ascii="Tahoma" w:hAnsi="Tahoma" w:cs="Tahoma"/>
        </w:rPr>
        <w:tab/>
        <w:t>missions</w:t>
      </w:r>
      <w:r w:rsidR="00CA11BD">
        <w:rPr>
          <w:rFonts w:ascii="Tahoma" w:hAnsi="Tahoma" w:cs="Tahoma"/>
        </w:rPr>
        <w:t>.</w:t>
      </w:r>
    </w:p>
    <w:p w14:paraId="2D054E65" w14:textId="77777777" w:rsidR="00CA11BD" w:rsidRPr="006F6DE9" w:rsidRDefault="00CA11BD" w:rsidP="00CA11BD">
      <w:pPr>
        <w:pStyle w:val="NoSpacing"/>
        <w:rPr>
          <w:rFonts w:ascii="Tahoma" w:hAnsi="Tahoma" w:cs="Tahoma"/>
        </w:rPr>
      </w:pPr>
    </w:p>
    <w:p w14:paraId="3F9D493D" w14:textId="725C8C85" w:rsidR="00CA11BD" w:rsidRDefault="00CA11BD" w:rsidP="00F65A67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F65A67">
        <w:rPr>
          <w:rFonts w:ascii="Tahoma" w:hAnsi="Tahoma" w:cs="Tahoma"/>
        </w:rPr>
        <w:t xml:space="preserve">Add some bonus health and treasure points if the simulation exceeds 5 battle </w:t>
      </w:r>
      <w:r w:rsidR="00F65A67">
        <w:rPr>
          <w:rFonts w:ascii="Tahoma" w:hAnsi="Tahoma" w:cs="Tahoma"/>
        </w:rPr>
        <w:tab/>
      </w:r>
      <w:r w:rsidR="00F65A67">
        <w:rPr>
          <w:rFonts w:ascii="Tahoma" w:hAnsi="Tahoma" w:cs="Tahoma"/>
        </w:rPr>
        <w:tab/>
        <w:t>encounters.</w:t>
      </w:r>
    </w:p>
    <w:p w14:paraId="0A438EDC" w14:textId="77777777" w:rsidR="00F65A67" w:rsidRPr="006F6DE9" w:rsidRDefault="00F65A67" w:rsidP="00F65A67">
      <w:pPr>
        <w:pStyle w:val="NoSpacing"/>
        <w:rPr>
          <w:rFonts w:ascii="Tahoma" w:hAnsi="Tahoma" w:cs="Tahoma"/>
        </w:rPr>
      </w:pPr>
    </w:p>
    <w:p w14:paraId="5CCC407F" w14:textId="2459572F" w:rsidR="00F65A67" w:rsidRDefault="00F65A67" w:rsidP="00F65A67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 xml:space="preserve">Add </w:t>
      </w:r>
      <w:r w:rsidR="006650F5" w:rsidRPr="00D3643C">
        <w:rPr>
          <w:rFonts w:ascii="Tahoma" w:hAnsi="Tahoma" w:cs="Tahoma"/>
        </w:rPr>
        <w:t>an</w:t>
      </w:r>
      <w:r w:rsidR="006650F5">
        <w:rPr>
          <w:rFonts w:ascii="Tahoma" w:hAnsi="Tahoma" w:cs="Tahoma"/>
        </w:rPr>
        <w:t xml:space="preserve"> additional</w:t>
      </w:r>
      <w:r w:rsidR="006650F5" w:rsidRPr="00D3643C">
        <w:rPr>
          <w:rFonts w:ascii="Tahoma" w:hAnsi="Tahoma" w:cs="Tahoma"/>
        </w:rPr>
        <w:t xml:space="preserve"> </w:t>
      </w:r>
      <w:r w:rsidR="006650F5" w:rsidRPr="00991704">
        <w:rPr>
          <w:rFonts w:ascii="Consolas" w:hAnsi="Consolas" w:cs="Tahoma"/>
        </w:rPr>
        <w:t>else</w:t>
      </w:r>
      <w:r w:rsidR="006650F5" w:rsidRPr="00D3643C">
        <w:rPr>
          <w:rFonts w:ascii="Tahoma" w:hAnsi="Tahoma" w:cs="Tahoma"/>
        </w:rPr>
        <w:t xml:space="preserve"> </w:t>
      </w:r>
      <w:r w:rsidR="006650F5" w:rsidRPr="00991704">
        <w:rPr>
          <w:rFonts w:ascii="Consolas" w:hAnsi="Consolas" w:cs="Tahoma"/>
        </w:rPr>
        <w:t>if</w:t>
      </w:r>
      <w:r w:rsidR="006650F5" w:rsidRPr="00D3643C">
        <w:rPr>
          <w:rFonts w:ascii="Tahoma" w:hAnsi="Tahoma" w:cs="Tahoma"/>
        </w:rPr>
        <w:t xml:space="preserve"> </w:t>
      </w:r>
      <w:r w:rsidR="006650F5">
        <w:rPr>
          <w:rFonts w:ascii="Tahoma" w:hAnsi="Tahoma" w:cs="Tahoma"/>
        </w:rPr>
        <w:t>statement b</w:t>
      </w:r>
      <w:r w:rsidR="006650F5" w:rsidRPr="00D3643C">
        <w:rPr>
          <w:rFonts w:ascii="Tahoma" w:hAnsi="Tahoma" w:cs="Tahoma"/>
        </w:rPr>
        <w:t>lock</w:t>
      </w:r>
      <w:r w:rsidR="006650F5">
        <w:rPr>
          <w:rFonts w:ascii="Tahoma" w:hAnsi="Tahoma" w:cs="Tahoma"/>
        </w:rPr>
        <w:t xml:space="preserve"> that will allow for more game play </w:t>
      </w:r>
      <w:r w:rsidR="006650F5">
        <w:rPr>
          <w:rFonts w:ascii="Tahoma" w:hAnsi="Tahoma" w:cs="Tahoma"/>
        </w:rPr>
        <w:tab/>
        <w:t>interaction.</w:t>
      </w:r>
    </w:p>
    <w:p w14:paraId="1F845806" w14:textId="77777777" w:rsidR="006650F5" w:rsidRPr="006F6DE9" w:rsidRDefault="006650F5" w:rsidP="006650F5">
      <w:pPr>
        <w:pStyle w:val="NoSpacing"/>
        <w:rPr>
          <w:rFonts w:ascii="Tahoma" w:hAnsi="Tahoma" w:cs="Tahoma"/>
        </w:rPr>
      </w:pPr>
    </w:p>
    <w:p w14:paraId="52BA2551" w14:textId="77777777" w:rsidR="006650F5" w:rsidRDefault="006650F5" w:rsidP="006650F5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 xml:space="preserve">Create a new character that appears only for one of the missions.  The character </w:t>
      </w:r>
      <w:r>
        <w:rPr>
          <w:rFonts w:ascii="Tahoma" w:hAnsi="Tahoma" w:cs="Tahoma"/>
        </w:rPr>
        <w:tab/>
        <w:t>can be friend or foe to either of the protagonist player or the opponent player</w:t>
      </w:r>
    </w:p>
    <w:p w14:paraId="12727DE5" w14:textId="1E1C45AD" w:rsidR="006650F5" w:rsidRDefault="006650F5" w:rsidP="006650F5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and can boast or lessen the health and / or treasure values of the two players. </w:t>
      </w:r>
    </w:p>
    <w:p w14:paraId="7F770CE3" w14:textId="77777777" w:rsidR="006650F5" w:rsidRPr="006F6DE9" w:rsidRDefault="006650F5" w:rsidP="006650F5">
      <w:pPr>
        <w:pStyle w:val="NoSpacing"/>
        <w:rPr>
          <w:rFonts w:ascii="Tahoma" w:hAnsi="Tahoma" w:cs="Tahoma"/>
        </w:rPr>
      </w:pPr>
    </w:p>
    <w:p w14:paraId="691A7F5F" w14:textId="62755AD1" w:rsidR="00EA6B06" w:rsidRPr="00EA6B06" w:rsidRDefault="006650F5" w:rsidP="00EA6B06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EA6B06">
        <w:rPr>
          <w:rFonts w:ascii="Tahoma" w:hAnsi="Tahoma" w:cs="Tahoma"/>
        </w:rPr>
        <w:t xml:space="preserve">If the mission is to "Capture the Castle", then </w:t>
      </w:r>
      <w:r w:rsidR="00953B5B">
        <w:rPr>
          <w:rFonts w:ascii="Tahoma" w:hAnsi="Tahoma" w:cs="Tahoma"/>
        </w:rPr>
        <w:t xml:space="preserve">allow the players to use a cloaking </w:t>
      </w:r>
      <w:r w:rsidR="00953B5B">
        <w:rPr>
          <w:rFonts w:ascii="Tahoma" w:hAnsi="Tahoma" w:cs="Tahoma"/>
        </w:rPr>
        <w:tab/>
        <w:t>mode, which will automatically boost their health to a level of 100</w:t>
      </w:r>
      <w:r w:rsidR="00953B5B" w:rsidRPr="00953B5B">
        <w:rPr>
          <w:rFonts w:ascii="Tahoma" w:hAnsi="Tahoma" w:cs="Tahoma"/>
          <w:spacing w:val="-20"/>
        </w:rPr>
        <w:t xml:space="preserve"> </w:t>
      </w:r>
      <w:r w:rsidR="00953B5B">
        <w:rPr>
          <w:rFonts w:ascii="Tahoma" w:hAnsi="Tahoma" w:cs="Tahoma"/>
        </w:rPr>
        <w:t xml:space="preserve">. </w:t>
      </w:r>
    </w:p>
    <w:p w14:paraId="3D84F52B" w14:textId="77777777" w:rsidR="00953B5B" w:rsidRPr="006F6DE9" w:rsidRDefault="00953B5B" w:rsidP="00953B5B">
      <w:pPr>
        <w:pStyle w:val="NoSpacing"/>
        <w:rPr>
          <w:rFonts w:ascii="Tahoma" w:hAnsi="Tahoma" w:cs="Tahoma"/>
        </w:rPr>
      </w:pPr>
    </w:p>
    <w:p w14:paraId="6858F226" w14:textId="0A122FF8" w:rsidR="006650F5" w:rsidRPr="006F6DE9" w:rsidRDefault="00953B5B" w:rsidP="00953B5B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>If the mission is to "</w:t>
      </w:r>
      <w:r w:rsidRPr="00EA6B06">
        <w:rPr>
          <w:rFonts w:ascii="Tahoma" w:hAnsi="Tahoma" w:cs="Tahoma"/>
        </w:rPr>
        <w:t>Traverse the Forest</w:t>
      </w:r>
      <w:r>
        <w:rPr>
          <w:rFonts w:ascii="Tahoma" w:hAnsi="Tahoma" w:cs="Tahoma"/>
        </w:rPr>
        <w:t xml:space="preserve">", then allow the protagonist to escape </w:t>
      </w:r>
      <w:r>
        <w:rPr>
          <w:rFonts w:ascii="Tahoma" w:hAnsi="Tahoma" w:cs="Tahoma"/>
        </w:rPr>
        <w:tab/>
        <w:t>an encounter with his / her opponent.</w:t>
      </w:r>
      <w:r w:rsidRPr="006F6DE9">
        <w:rPr>
          <w:rFonts w:ascii="Tahoma" w:hAnsi="Tahoma" w:cs="Tahoma"/>
        </w:rPr>
        <w:t xml:space="preserve"> </w:t>
      </w:r>
    </w:p>
    <w:p w14:paraId="51F03E75" w14:textId="77777777" w:rsidR="006F6DE9" w:rsidRPr="006F6DE9" w:rsidRDefault="006F6DE9" w:rsidP="006F6DE9">
      <w:pPr>
        <w:pStyle w:val="NoSpacing"/>
        <w:rPr>
          <w:rFonts w:ascii="Tahoma" w:hAnsi="Tahoma" w:cs="Tahoma"/>
        </w:rPr>
      </w:pPr>
    </w:p>
    <w:p w14:paraId="4C7A8BCC" w14:textId="6009E121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>TEP 5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2719A21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6650F5">
        <w:rPr>
          <w:rFonts w:ascii="Tahoma" w:hAnsi="Tahoma" w:cs="Tahoma"/>
        </w:rPr>
        <w:lastRenderedPageBreak/>
        <w:t>game play interaction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15456F6A" w14:textId="33A3A831" w:rsidR="005F6A8A" w:rsidRDefault="005F6A8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Within the document paste in a snapshot of your modified code. Label your snapshot </w:t>
      </w:r>
      <w:r w:rsidR="003F6184">
        <w:rPr>
          <w:rFonts w:ascii="Tahoma" w:hAnsi="Tahoma" w:cs="Tahoma"/>
        </w:rPr>
        <w:t xml:space="preserve">of your modified run </w:t>
      </w:r>
      <w:r>
        <w:rPr>
          <w:rFonts w:ascii="Tahoma" w:hAnsi="Tahoma" w:cs="Tahoma"/>
        </w:rPr>
        <w:t>with a reasonable description.</w:t>
      </w:r>
    </w:p>
    <w:p w14:paraId="1A5138B0" w14:textId="77777777" w:rsidR="00636527" w:rsidRDefault="00636527" w:rsidP="00A07472">
      <w:pPr>
        <w:ind w:left="1440"/>
        <w:rPr>
          <w:rFonts w:ascii="Tahoma" w:hAnsi="Tahoma" w:cs="Tahoma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7A7E97F6" w14:textId="37F75233" w:rsidR="00A07472" w:rsidRDefault="00A07472" w:rsidP="003F6184">
      <w:pPr>
        <w:rPr>
          <w:rFonts w:ascii="Tahoma" w:hAnsi="Tahoma" w:cs="Tahoma"/>
        </w:rPr>
      </w:pPr>
    </w:p>
    <w:p w14:paraId="6598BE5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9F5444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41066" w14:textId="77777777" w:rsidR="00314A0E" w:rsidRDefault="00314A0E" w:rsidP="0092196A">
      <w:r>
        <w:separator/>
      </w:r>
    </w:p>
  </w:endnote>
  <w:endnote w:type="continuationSeparator" w:id="0">
    <w:p w14:paraId="50ED9694" w14:textId="77777777" w:rsidR="00314A0E" w:rsidRDefault="00314A0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647C16B4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F093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F093D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5163E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C9CC9" w14:textId="77777777" w:rsidR="00314A0E" w:rsidRDefault="00314A0E" w:rsidP="0092196A">
      <w:r>
        <w:separator/>
      </w:r>
    </w:p>
  </w:footnote>
  <w:footnote w:type="continuationSeparator" w:id="0">
    <w:p w14:paraId="66CE5FA9" w14:textId="77777777" w:rsidR="00314A0E" w:rsidRDefault="00314A0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724B33" w:rsidRDefault="00571767" w:rsidP="00E07DE7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144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4B33" w:rsidRPr="005E59C2" w:rsidRDefault="0057176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4580B00F" w:rsidR="00724B33" w:rsidRDefault="00E07DE7" w:rsidP="004D0271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</w:t>
          </w:r>
          <w:r w:rsidR="00724B33" w:rsidRPr="005966B7">
            <w:rPr>
              <w:rFonts w:ascii="Arial" w:hAnsi="Arial"/>
              <w:sz w:val="32"/>
            </w:rPr>
            <w:t xml:space="preserve">Lab </w:t>
          </w:r>
          <w:r w:rsidR="004D0271">
            <w:rPr>
              <w:rFonts w:ascii="Arial" w:hAnsi="Arial"/>
              <w:sz w:val="32"/>
            </w:rPr>
            <w:t>5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86FC2"/>
    <w:rsid w:val="00091CED"/>
    <w:rsid w:val="000A1114"/>
    <w:rsid w:val="000C4CAE"/>
    <w:rsid w:val="000C704C"/>
    <w:rsid w:val="00101FDD"/>
    <w:rsid w:val="001028C9"/>
    <w:rsid w:val="001057CD"/>
    <w:rsid w:val="00113C99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0625"/>
    <w:rsid w:val="00253DCA"/>
    <w:rsid w:val="002547EF"/>
    <w:rsid w:val="0025760E"/>
    <w:rsid w:val="002604CD"/>
    <w:rsid w:val="00270CAD"/>
    <w:rsid w:val="002A70B5"/>
    <w:rsid w:val="002A7951"/>
    <w:rsid w:val="002E09DE"/>
    <w:rsid w:val="002F0153"/>
    <w:rsid w:val="002F7F7E"/>
    <w:rsid w:val="00304C58"/>
    <w:rsid w:val="003059CD"/>
    <w:rsid w:val="003108CC"/>
    <w:rsid w:val="00312839"/>
    <w:rsid w:val="00314A0E"/>
    <w:rsid w:val="00323E2F"/>
    <w:rsid w:val="00332050"/>
    <w:rsid w:val="00335B73"/>
    <w:rsid w:val="00335E45"/>
    <w:rsid w:val="0034760D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91FB3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3F6184"/>
    <w:rsid w:val="00402B1F"/>
    <w:rsid w:val="00402B43"/>
    <w:rsid w:val="004049D9"/>
    <w:rsid w:val="00410ADC"/>
    <w:rsid w:val="004163F3"/>
    <w:rsid w:val="004262F5"/>
    <w:rsid w:val="00427129"/>
    <w:rsid w:val="00435BD2"/>
    <w:rsid w:val="00442753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A1F4C"/>
    <w:rsid w:val="004C2091"/>
    <w:rsid w:val="004D0271"/>
    <w:rsid w:val="004D4A43"/>
    <w:rsid w:val="004E25E3"/>
    <w:rsid w:val="004E3C52"/>
    <w:rsid w:val="004E3FE3"/>
    <w:rsid w:val="004F59AC"/>
    <w:rsid w:val="00501773"/>
    <w:rsid w:val="005056DA"/>
    <w:rsid w:val="005058FC"/>
    <w:rsid w:val="00507808"/>
    <w:rsid w:val="00511723"/>
    <w:rsid w:val="00527884"/>
    <w:rsid w:val="00533741"/>
    <w:rsid w:val="00540543"/>
    <w:rsid w:val="005457DC"/>
    <w:rsid w:val="00553485"/>
    <w:rsid w:val="00571767"/>
    <w:rsid w:val="00586F1B"/>
    <w:rsid w:val="00593BCB"/>
    <w:rsid w:val="005955A2"/>
    <w:rsid w:val="00597F30"/>
    <w:rsid w:val="005A01C6"/>
    <w:rsid w:val="005A5B66"/>
    <w:rsid w:val="005A7B59"/>
    <w:rsid w:val="005B4905"/>
    <w:rsid w:val="005B7AF5"/>
    <w:rsid w:val="005C53BA"/>
    <w:rsid w:val="005E59C2"/>
    <w:rsid w:val="005F093D"/>
    <w:rsid w:val="005F1890"/>
    <w:rsid w:val="005F6A8A"/>
    <w:rsid w:val="00602E68"/>
    <w:rsid w:val="00603622"/>
    <w:rsid w:val="00607396"/>
    <w:rsid w:val="0060761E"/>
    <w:rsid w:val="00614D66"/>
    <w:rsid w:val="006156FB"/>
    <w:rsid w:val="00617911"/>
    <w:rsid w:val="00617C60"/>
    <w:rsid w:val="00617F7D"/>
    <w:rsid w:val="00624C2F"/>
    <w:rsid w:val="0063095D"/>
    <w:rsid w:val="0063253E"/>
    <w:rsid w:val="00636527"/>
    <w:rsid w:val="00636DFA"/>
    <w:rsid w:val="0064229D"/>
    <w:rsid w:val="00654235"/>
    <w:rsid w:val="006650F5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6F6DE9"/>
    <w:rsid w:val="007030EE"/>
    <w:rsid w:val="007068DD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741FF"/>
    <w:rsid w:val="00795195"/>
    <w:rsid w:val="007A1144"/>
    <w:rsid w:val="007A1347"/>
    <w:rsid w:val="007B5EC4"/>
    <w:rsid w:val="007B6EA2"/>
    <w:rsid w:val="007C4F4C"/>
    <w:rsid w:val="007E33BA"/>
    <w:rsid w:val="007F184B"/>
    <w:rsid w:val="0080233A"/>
    <w:rsid w:val="00803226"/>
    <w:rsid w:val="0080329F"/>
    <w:rsid w:val="00804ACD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8581F"/>
    <w:rsid w:val="008B3AC2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47016"/>
    <w:rsid w:val="009502F6"/>
    <w:rsid w:val="00953B5B"/>
    <w:rsid w:val="00964189"/>
    <w:rsid w:val="009723D6"/>
    <w:rsid w:val="00974781"/>
    <w:rsid w:val="00977FC3"/>
    <w:rsid w:val="00987CC4"/>
    <w:rsid w:val="00991704"/>
    <w:rsid w:val="00993191"/>
    <w:rsid w:val="009A572C"/>
    <w:rsid w:val="009B3797"/>
    <w:rsid w:val="009C4F52"/>
    <w:rsid w:val="009C5574"/>
    <w:rsid w:val="009D408F"/>
    <w:rsid w:val="009D59D3"/>
    <w:rsid w:val="009F5444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376B3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0F7"/>
    <w:rsid w:val="00C17485"/>
    <w:rsid w:val="00C269A0"/>
    <w:rsid w:val="00C3194D"/>
    <w:rsid w:val="00C36DA3"/>
    <w:rsid w:val="00C44FB9"/>
    <w:rsid w:val="00C70A25"/>
    <w:rsid w:val="00C9783B"/>
    <w:rsid w:val="00CA11BD"/>
    <w:rsid w:val="00CA5C2F"/>
    <w:rsid w:val="00CA6E67"/>
    <w:rsid w:val="00CB1402"/>
    <w:rsid w:val="00CB5740"/>
    <w:rsid w:val="00CC0423"/>
    <w:rsid w:val="00CC2EF4"/>
    <w:rsid w:val="00D03EF4"/>
    <w:rsid w:val="00D207AE"/>
    <w:rsid w:val="00D242B2"/>
    <w:rsid w:val="00D30881"/>
    <w:rsid w:val="00D33288"/>
    <w:rsid w:val="00D3643C"/>
    <w:rsid w:val="00D432B3"/>
    <w:rsid w:val="00D44D9D"/>
    <w:rsid w:val="00D5250F"/>
    <w:rsid w:val="00D57082"/>
    <w:rsid w:val="00D61939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3536"/>
    <w:rsid w:val="00E210A9"/>
    <w:rsid w:val="00E4005C"/>
    <w:rsid w:val="00E4394A"/>
    <w:rsid w:val="00E57117"/>
    <w:rsid w:val="00E6037E"/>
    <w:rsid w:val="00E63B89"/>
    <w:rsid w:val="00E64BAA"/>
    <w:rsid w:val="00E80B5F"/>
    <w:rsid w:val="00E83EE2"/>
    <w:rsid w:val="00E943CA"/>
    <w:rsid w:val="00EA2625"/>
    <w:rsid w:val="00EA6B06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321A"/>
    <w:rsid w:val="00EF641D"/>
    <w:rsid w:val="00F15F0F"/>
    <w:rsid w:val="00F16674"/>
    <w:rsid w:val="00F3062F"/>
    <w:rsid w:val="00F56834"/>
    <w:rsid w:val="00F62F04"/>
    <w:rsid w:val="00F6330A"/>
    <w:rsid w:val="00F65A67"/>
    <w:rsid w:val="00F71BC9"/>
    <w:rsid w:val="00F73461"/>
    <w:rsid w:val="00F75760"/>
    <w:rsid w:val="00F7592A"/>
    <w:rsid w:val="00F87087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0AA2-3CBA-5C40-93C2-2A7BF9FB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1204</Words>
  <Characters>6867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5</cp:revision>
  <dcterms:created xsi:type="dcterms:W3CDTF">2016-10-04T16:21:00Z</dcterms:created>
  <dcterms:modified xsi:type="dcterms:W3CDTF">2016-10-04T16:31:00Z</dcterms:modified>
</cp:coreProperties>
</file>