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9F08" w14:textId="62A88D0E" w:rsidR="00B016EC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2604">
        <w:rPr>
          <w:rFonts w:ascii="Times New Roman" w:hAnsi="Times New Roman" w:cs="Times New Roman"/>
          <w:sz w:val="28"/>
          <w:szCs w:val="28"/>
        </w:rPr>
        <w:t>Запросы</w:t>
      </w:r>
    </w:p>
    <w:p w14:paraId="76B1F6A0" w14:textId="69626266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1D3EE4A8" w14:textId="186C1FE6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Выбирает всех активных клиентов</w:t>
      </w:r>
    </w:p>
    <w:p w14:paraId="25D6615E" w14:textId="09E36A85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Select id_client,first_name,last_name,phone</w:t>
      </w:r>
    </w:p>
    <w:p w14:paraId="2C6207F9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From Clients</w:t>
      </w:r>
    </w:p>
    <w:p w14:paraId="242B5F67" w14:textId="47D8B778" w:rsidR="00A92604" w:rsidRPr="000F3980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Order by last_name;</w:t>
      </w:r>
    </w:p>
    <w:p w14:paraId="3590D7BD" w14:textId="73159F2B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883ABF" wp14:editId="48426A42">
            <wp:extent cx="3200400" cy="3362325"/>
            <wp:effectExtent l="0" t="0" r="0" b="9525"/>
            <wp:docPr id="175162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11A" w14:textId="5CD512E7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Выбирает все полюса со стоимостью больше 5000</w:t>
      </w:r>
    </w:p>
    <w:p w14:paraId="5DCDB3B8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Select number,premium_total,status</w:t>
      </w:r>
    </w:p>
    <w:p w14:paraId="37749062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313EC60D" w14:textId="0DD3C0B8" w:rsid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</w:rPr>
        <w:t>Where premium_total&gt;5000;</w:t>
      </w:r>
    </w:p>
    <w:p w14:paraId="6BB5FA0D" w14:textId="64522898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EC2F0D" wp14:editId="05D5EBC7">
            <wp:extent cx="2590800" cy="2466975"/>
            <wp:effectExtent l="0" t="0" r="0" b="9525"/>
            <wp:docPr id="15338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4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710" w14:textId="306D2FA2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№2</w:t>
      </w:r>
    </w:p>
    <w:p w14:paraId="284DCE24" w14:textId="40E97FAE" w:rsidR="00F172B1" w:rsidRDefault="00F172B1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список полисов с именами клиента и агента</w:t>
      </w:r>
    </w:p>
    <w:p w14:paraId="2DD8FD76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Select p.number,</w:t>
      </w:r>
    </w:p>
    <w:p w14:paraId="788075D3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c.last_name As client_last_name,</w:t>
      </w:r>
    </w:p>
    <w:p w14:paraId="7335174F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a.last_name As agent_last_name,</w:t>
      </w:r>
    </w:p>
    <w:p w14:paraId="56CC350C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p.premium_total</w:t>
      </w:r>
    </w:p>
    <w:p w14:paraId="731BF73B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12E88587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Left Join Clients c On p.id_client=c.id_client</w:t>
      </w:r>
    </w:p>
    <w:p w14:paraId="28C32DA9" w14:textId="7D573F84" w:rsidR="00A92604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Left Join Agents a On p.id_agent=a.id_agent;</w:t>
      </w:r>
    </w:p>
    <w:p w14:paraId="19A800E5" w14:textId="3FA8E9FB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251B0C" wp14:editId="008B8589">
            <wp:extent cx="3933825" cy="3267075"/>
            <wp:effectExtent l="0" t="0" r="9525" b="9525"/>
            <wp:docPr id="129897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C73" w14:textId="6FEE90D0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Получить платежи по полису с номером '</w:t>
      </w:r>
      <w:r w:rsidRPr="00F172B1">
        <w:rPr>
          <w:rFonts w:ascii="Times New Roman" w:hAnsi="Times New Roman" w:cs="Times New Roman"/>
          <w:b/>
          <w:bCs/>
          <w:sz w:val="28"/>
          <w:szCs w:val="28"/>
          <w:lang w:val="en-US"/>
        </w:rPr>
        <w:t>POL</w:t>
      </w:r>
      <w:r w:rsidRPr="00F172B1">
        <w:rPr>
          <w:rFonts w:ascii="Times New Roman" w:hAnsi="Times New Roman" w:cs="Times New Roman"/>
          <w:b/>
          <w:bCs/>
          <w:sz w:val="28"/>
          <w:szCs w:val="28"/>
        </w:rPr>
        <w:t>-2024-0001'</w:t>
      </w:r>
    </w:p>
    <w:p w14:paraId="3C13CC83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Select pay.*,p.number</w:t>
      </w:r>
    </w:p>
    <w:p w14:paraId="5E999208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From Payments pay</w:t>
      </w:r>
    </w:p>
    <w:p w14:paraId="448431F2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 xml:space="preserve"> Join Policies p On pay.id_policy=p.id_policy</w:t>
      </w:r>
    </w:p>
    <w:p w14:paraId="68D5678A" w14:textId="1E7CE01E" w:rsid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where p.number='POL-2024-0001';</w:t>
      </w:r>
    </w:p>
    <w:p w14:paraId="793EC882" w14:textId="1D9278E6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34D9BD" wp14:editId="6191D464">
            <wp:extent cx="4219575" cy="1266825"/>
            <wp:effectExtent l="0" t="0" r="9525" b="9525"/>
            <wp:docPr id="3446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9410" w14:textId="2E331AA4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№3</w:t>
      </w:r>
    </w:p>
    <w:p w14:paraId="76AAB466" w14:textId="519A1384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Общая сумма премий по каждому статусу полиса</w:t>
      </w:r>
    </w:p>
    <w:p w14:paraId="6C89F4AF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Select status, SUM(premium_total) As</w:t>
      </w:r>
    </w:p>
    <w:p w14:paraId="037CC880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total_premium,Count(*) As</w:t>
      </w:r>
    </w:p>
    <w:p w14:paraId="652491C4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policies_count</w:t>
      </w:r>
    </w:p>
    <w:p w14:paraId="46F9000B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598378CA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Group by status</w:t>
      </w:r>
    </w:p>
    <w:p w14:paraId="10694E06" w14:textId="23BDD293" w:rsid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Order by total_premium DESC;</w:t>
      </w:r>
    </w:p>
    <w:p w14:paraId="391FD115" w14:textId="2BC58933" w:rsidR="00246764" w:rsidRDefault="00246764" w:rsidP="00246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2D2864" wp14:editId="63736D60">
            <wp:extent cx="2505075" cy="1381125"/>
            <wp:effectExtent l="0" t="0" r="9525" b="9525"/>
            <wp:docPr id="2985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5F9" w14:textId="51880FE7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Средняя сумма одобренных выплат по каждому полису (только где было одобрено&gt;0)</w:t>
      </w:r>
    </w:p>
    <w:p w14:paraId="658D3AC2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Select id_policy,AVG(amount_approved)</w:t>
      </w:r>
    </w:p>
    <w:p w14:paraId="761410BF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As avg_payout</w:t>
      </w:r>
    </w:p>
    <w:p w14:paraId="7AD35B48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From claims</w:t>
      </w:r>
    </w:p>
    <w:p w14:paraId="1961C894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Where amount_approved&gt;0</w:t>
      </w:r>
    </w:p>
    <w:p w14:paraId="57588D23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Group by id_policy</w:t>
      </w:r>
    </w:p>
    <w:p w14:paraId="7B2B5A78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Order by avg_payout DESC;</w:t>
      </w:r>
    </w:p>
    <w:p w14:paraId="7DA2C4D1" w14:textId="4E420615" w:rsidR="00246764" w:rsidRDefault="00246764" w:rsidP="002467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F039D5" wp14:editId="7BE770EC">
            <wp:extent cx="1971675" cy="2676525"/>
            <wp:effectExtent l="0" t="0" r="9525" b="9525"/>
            <wp:docPr id="149207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9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0050" w14:textId="779F2270" w:rsidR="00246764" w:rsidRDefault="000F6094" w:rsidP="00246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№4</w:t>
      </w:r>
    </w:p>
    <w:p w14:paraId="327F7D8B" w14:textId="46F40C2B" w:rsidR="00F172B1" w:rsidRPr="00F172B1" w:rsidRDefault="00F172B1" w:rsidP="00F17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2B1">
        <w:rPr>
          <w:rFonts w:ascii="Times New Roman" w:hAnsi="Times New Roman" w:cs="Times New Roman"/>
          <w:b/>
          <w:bCs/>
          <w:sz w:val="28"/>
          <w:szCs w:val="28"/>
        </w:rPr>
        <w:t>Найти клиентов, у которых есть полисы с премией&gt;5000, но нет одного страхового случая</w:t>
      </w:r>
    </w:p>
    <w:p w14:paraId="052C71D3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select c.id_client,c.last_name,c.first_name,</w:t>
      </w:r>
    </w:p>
    <w:p w14:paraId="15176E91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SUM(p.premium_total) As total_premium</w:t>
      </w:r>
    </w:p>
    <w:p w14:paraId="3EF96C05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14:paraId="01B1D044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Join Policies p ON c.id_client=p.id_client</w:t>
      </w:r>
    </w:p>
    <w:p w14:paraId="1D8F6904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Group by c.id_client,c.last_name,c.first_name</w:t>
      </w:r>
    </w:p>
    <w:p w14:paraId="21BC8DA8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Having sum(p.premium_total)&gt;(select avg(premium_total)from Policies)</w:t>
      </w:r>
    </w:p>
    <w:p w14:paraId="59933049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Order by total_premium DESC;</w:t>
      </w:r>
    </w:p>
    <w:p w14:paraId="4CEC77A7" w14:textId="014AF5B1" w:rsidR="000F6094" w:rsidRDefault="00FF0595" w:rsidP="000F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751C8C" wp14:editId="33C032FC">
            <wp:extent cx="3114675" cy="2095500"/>
            <wp:effectExtent l="0" t="0" r="9525" b="0"/>
            <wp:docPr id="192516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3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4142" w14:textId="403F50CF" w:rsidR="000F6094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t>Объединить номера телефонов клиентов и агентов в один список</w:t>
      </w:r>
    </w:p>
    <w:p w14:paraId="312F9460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select phone,'Client'As type From Clients</w:t>
      </w:r>
    </w:p>
    <w:p w14:paraId="095C02D1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Union</w:t>
      </w:r>
    </w:p>
    <w:p w14:paraId="29E4BA88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Select phone,'Agent' From Agents;</w:t>
      </w:r>
    </w:p>
    <w:p w14:paraId="10CCDEEA" w14:textId="2EFDA030" w:rsidR="000F6094" w:rsidRDefault="000F6094" w:rsidP="000F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F72967" wp14:editId="6EFC37B2">
            <wp:extent cx="1895475" cy="3390900"/>
            <wp:effectExtent l="0" t="0" r="9525" b="0"/>
            <wp:docPr id="87548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114" w14:textId="7E829D4A" w:rsidR="000F6094" w:rsidRDefault="00FF0595" w:rsidP="000F60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№5</w:t>
      </w:r>
    </w:p>
    <w:p w14:paraId="5EAFCF5A" w14:textId="621737F3" w:rsidR="00283EAD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t xml:space="preserve">Просроченные полисы </w:t>
      </w:r>
    </w:p>
    <w:p w14:paraId="6FD1516B" w14:textId="1D195990" w:rsidR="00283EAD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83EAD">
        <w:rPr>
          <w:rFonts w:ascii="Times New Roman" w:hAnsi="Times New Roman" w:cs="Times New Roman"/>
          <w:b/>
          <w:bCs/>
          <w:sz w:val="28"/>
          <w:szCs w:val="28"/>
          <w:lang w:val="en-US"/>
        </w:rPr>
        <w:t>end</w:t>
      </w:r>
      <w:r w:rsidRPr="00283EA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283EA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283EAD">
        <w:rPr>
          <w:rFonts w:ascii="Times New Roman" w:hAnsi="Times New Roman" w:cs="Times New Roman"/>
          <w:b/>
          <w:bCs/>
          <w:sz w:val="28"/>
          <w:szCs w:val="28"/>
        </w:rPr>
        <w:t xml:space="preserve"> меньше текущей даты)</w:t>
      </w:r>
    </w:p>
    <w:p w14:paraId="3D3A8925" w14:textId="77777777" w:rsidR="00FF0595" w:rsidRP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 xml:space="preserve">select number, end_date,DATEDIFF(day,end_date,GETDATE()) AS days_expired </w:t>
      </w:r>
    </w:p>
    <w:p w14:paraId="09AC2F3B" w14:textId="77777777" w:rsidR="00FF0595" w:rsidRP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2D9C954B" w14:textId="77777777" w:rsid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Where end_date&lt;GETDATE();</w:t>
      </w:r>
    </w:p>
    <w:p w14:paraId="073DE90D" w14:textId="19215221" w:rsidR="00FF0595" w:rsidRDefault="00FF0595" w:rsidP="00FF05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587430" wp14:editId="1D95D4F1">
            <wp:extent cx="3000375" cy="3660251"/>
            <wp:effectExtent l="0" t="0" r="0" b="0"/>
            <wp:docPr id="147905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5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909" cy="36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DAF8" w14:textId="522D6F11" w:rsidR="00283EAD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Вывести имена клиентов большими буквами и длину фамилии</w:t>
      </w:r>
    </w:p>
    <w:p w14:paraId="1F846629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select upper(first_name) AS</w:t>
      </w:r>
    </w:p>
    <w:p w14:paraId="354FF0DC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first_name_upper,</w:t>
      </w:r>
    </w:p>
    <w:p w14:paraId="56D80A14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len(last_name) as</w:t>
      </w:r>
    </w:p>
    <w:p w14:paraId="39077928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surname_length,</w:t>
      </w:r>
    </w:p>
    <w:p w14:paraId="02230148" w14:textId="6EBFCFD7" w:rsidR="00FF0595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</w:rPr>
        <w:t>last_name FROM clients;</w:t>
      </w:r>
    </w:p>
    <w:p w14:paraId="1610E40C" w14:textId="47CE5F33" w:rsidR="00F172B1" w:rsidRDefault="00F172B1" w:rsidP="00F172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7118D" wp14:editId="1CD928E3">
            <wp:extent cx="2895600" cy="3400425"/>
            <wp:effectExtent l="0" t="0" r="0" b="9525"/>
            <wp:docPr id="70966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AA88" w14:textId="462B5948" w:rsidR="00283EAD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t>Округлить страховые суммы до тысячи</w:t>
      </w:r>
    </w:p>
    <w:p w14:paraId="661B6442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select number,premium_total,</w:t>
      </w:r>
    </w:p>
    <w:p w14:paraId="43E22F56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Round(premium_total,-3) AS</w:t>
      </w:r>
    </w:p>
    <w:p w14:paraId="573EDDA4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F172B1">
        <w:rPr>
          <w:rFonts w:ascii="Times New Roman" w:hAnsi="Times New Roman" w:cs="Times New Roman"/>
          <w:sz w:val="28"/>
          <w:szCs w:val="28"/>
        </w:rPr>
        <w:t>rounded_thousands</w:t>
      </w:r>
    </w:p>
    <w:p w14:paraId="7316ABEF" w14:textId="21C9CFE5" w:rsid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</w:rPr>
        <w:t>From Policies;</w:t>
      </w:r>
    </w:p>
    <w:p w14:paraId="1B64F8FB" w14:textId="2DBD64BE" w:rsidR="00F172B1" w:rsidRDefault="00F172B1" w:rsidP="00F172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E8837" wp14:editId="58A0AABC">
            <wp:extent cx="2498491" cy="2819400"/>
            <wp:effectExtent l="0" t="0" r="0" b="0"/>
            <wp:docPr id="91136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0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6465" cy="28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E840" w14:textId="327763B9" w:rsidR="00283EAD" w:rsidRDefault="00283EAD" w:rsidP="00F172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№6</w:t>
      </w:r>
    </w:p>
    <w:p w14:paraId="47DCB6EE" w14:textId="373AC6E5" w:rsidR="00283EAD" w:rsidRPr="00283EAD" w:rsidRDefault="00283EAD" w:rsidP="00283EA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EAD">
        <w:rPr>
          <w:rFonts w:ascii="Times New Roman" w:hAnsi="Times New Roman" w:cs="Times New Roman"/>
          <w:b/>
          <w:bCs/>
          <w:sz w:val="28"/>
          <w:szCs w:val="28"/>
        </w:rPr>
        <w:t>Пример использования переменной и условного оператора</w:t>
      </w:r>
    </w:p>
    <w:p w14:paraId="5793468B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declare @TotalPayout Decimal(12,2);</w:t>
      </w:r>
    </w:p>
    <w:p w14:paraId="48062686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Select @TotalPayout=</w:t>
      </w:r>
    </w:p>
    <w:p w14:paraId="2F00CF54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Isnull(Sum(amount_approved),0) From</w:t>
      </w:r>
    </w:p>
    <w:p w14:paraId="4D1E8B87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Claims Where amount_approved &gt;0;</w:t>
      </w:r>
    </w:p>
    <w:p w14:paraId="27DB94DC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If @TotalPayout&gt;100000</w:t>
      </w:r>
    </w:p>
    <w:p w14:paraId="2DEA7518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Print'Выплаты превысили 10000';</w:t>
      </w:r>
    </w:p>
    <w:p w14:paraId="169AE3E7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else</w:t>
      </w:r>
    </w:p>
    <w:p w14:paraId="32CD25E8" w14:textId="4F25C1A6" w:rsid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Print'Выплаты в пределах нормы';</w:t>
      </w:r>
    </w:p>
    <w:p w14:paraId="767BBE5C" w14:textId="185F226F" w:rsidR="00283EAD" w:rsidRPr="00283EAD" w:rsidRDefault="0066370C" w:rsidP="00663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B8BB44" wp14:editId="0DF4E95C">
            <wp:extent cx="2943225" cy="1209675"/>
            <wp:effectExtent l="0" t="0" r="9525" b="9525"/>
            <wp:docPr id="149395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0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D9CD" w14:textId="23A5BC01" w:rsidR="00FF0595" w:rsidRPr="0066370C" w:rsidRDefault="0066370C" w:rsidP="00663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70C">
        <w:rPr>
          <w:rFonts w:ascii="Times New Roman" w:hAnsi="Times New Roman" w:cs="Times New Roman"/>
          <w:b/>
          <w:bCs/>
          <w:sz w:val="28"/>
          <w:szCs w:val="28"/>
        </w:rPr>
        <w:t xml:space="preserve">Цикл </w:t>
      </w:r>
      <w:r w:rsidRPr="0066370C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66370C">
        <w:rPr>
          <w:rFonts w:ascii="Times New Roman" w:hAnsi="Times New Roman" w:cs="Times New Roman"/>
          <w:b/>
          <w:bCs/>
          <w:sz w:val="28"/>
          <w:szCs w:val="28"/>
        </w:rPr>
        <w:t xml:space="preserve"> для обновления статуса полисов(пример)</w:t>
      </w:r>
    </w:p>
    <w:p w14:paraId="4517F112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declare @i Int=1;</w:t>
      </w:r>
    </w:p>
    <w:p w14:paraId="428821C5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While @i &lt;=(select count(*)From</w:t>
      </w:r>
    </w:p>
    <w:p w14:paraId="7B84616C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Policies Where end_date&lt;GetDate())</w:t>
      </w:r>
    </w:p>
    <w:p w14:paraId="209A6ACA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EFF9947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lastRenderedPageBreak/>
        <w:t>Update Policies set status='expired'</w:t>
      </w:r>
    </w:p>
    <w:p w14:paraId="0EA82717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Where id_policy=(select id_policy from Policies Where end_date&lt; GetDate()</w:t>
      </w:r>
    </w:p>
    <w:p w14:paraId="63F05F37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  <w:lang w:val="en-US"/>
        </w:rPr>
        <w:t>Order by id_policy offset @i-1 rows fetch next 1 row only);</w:t>
      </w:r>
    </w:p>
    <w:p w14:paraId="1781B439" w14:textId="77777777" w:rsidR="0066370C" w:rsidRP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</w:rPr>
      </w:pPr>
      <w:r w:rsidRPr="0066370C">
        <w:rPr>
          <w:rFonts w:ascii="Times New Roman" w:hAnsi="Times New Roman" w:cs="Times New Roman"/>
          <w:sz w:val="28"/>
          <w:szCs w:val="28"/>
        </w:rPr>
        <w:t>set @i=@i+1;</w:t>
      </w:r>
    </w:p>
    <w:p w14:paraId="78A3651B" w14:textId="65EBB01E" w:rsidR="0066370C" w:rsidRDefault="0066370C" w:rsidP="006637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370C">
        <w:rPr>
          <w:rFonts w:ascii="Times New Roman" w:hAnsi="Times New Roman" w:cs="Times New Roman"/>
          <w:sz w:val="28"/>
          <w:szCs w:val="28"/>
        </w:rPr>
        <w:t>end;</w:t>
      </w:r>
    </w:p>
    <w:p w14:paraId="53AD2E70" w14:textId="09845EF8" w:rsidR="000F7390" w:rsidRDefault="000F7390" w:rsidP="000F73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3C07FE" wp14:editId="380B6215">
            <wp:extent cx="1752600" cy="2828925"/>
            <wp:effectExtent l="0" t="0" r="0" b="9525"/>
            <wp:docPr id="120880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5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21A5" w14:textId="18E1AEC1" w:rsidR="00DE20F1" w:rsidRPr="00DE20F1" w:rsidRDefault="00DE20F1" w:rsidP="00DE2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</w:rPr>
        <w:t>№7</w:t>
      </w:r>
    </w:p>
    <w:p w14:paraId="36FD49E5" w14:textId="41BC994E" w:rsidR="00DE20F1" w:rsidRPr="00DE20F1" w:rsidRDefault="00DE20F1" w:rsidP="00DE20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0F1">
        <w:rPr>
          <w:rFonts w:ascii="Times New Roman" w:hAnsi="Times New Roman" w:cs="Times New Roman"/>
          <w:b/>
          <w:bCs/>
          <w:sz w:val="28"/>
          <w:szCs w:val="28"/>
        </w:rPr>
        <w:t>Хранимая процедура: добавить новый полис с проверками</w:t>
      </w:r>
    </w:p>
    <w:p w14:paraId="52936A79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create procedure AddPolicy</w:t>
      </w:r>
    </w:p>
    <w:p w14:paraId="7C689758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@number nvarchar(30),</w:t>
      </w:r>
    </w:p>
    <w:p w14:paraId="538300AE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@client_id int,</w:t>
      </w:r>
    </w:p>
    <w:p w14:paraId="63BDFAD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@product_id int,</w:t>
      </w:r>
    </w:p>
    <w:p w14:paraId="0A4CC59A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@agent_id int = null,</w:t>
      </w:r>
    </w:p>
    <w:p w14:paraId="3E4560F7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@start_date Date,</w:t>
      </w:r>
    </w:p>
    <w:p w14:paraId="06A5AA2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@end_date Date,</w:t>
      </w:r>
    </w:p>
    <w:p w14:paraId="1C7DDD3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@premium_total decimal(12,2)</w:t>
      </w:r>
    </w:p>
    <w:p w14:paraId="239C0CD4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34A4DAF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36FEC53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if exists (select 1from Policies where number = @number)</w:t>
      </w:r>
    </w:p>
    <w:p w14:paraId="67C9FC6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>begin</w:t>
      </w:r>
    </w:p>
    <w:p w14:paraId="4AE4C38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  <w:t>raiserror('Полис с таким номером уже существутет', 16, 1);</w:t>
      </w:r>
    </w:p>
    <w:p w14:paraId="452CD54C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63FFAF9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6300B5D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if not exists (select 1 from</w:t>
      </w:r>
    </w:p>
    <w:p w14:paraId="2D4C9521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Clients where id_client = @client_id)</w:t>
      </w:r>
    </w:p>
    <w:p w14:paraId="6E01EA47" w14:textId="77777777" w:rsidR="00DE20F1" w:rsidRPr="000F3980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A859715" w14:textId="77777777" w:rsidR="00DE20F1" w:rsidRPr="000F3980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  <w:t>raiserror('</w:t>
      </w:r>
      <w:r w:rsidRPr="00DE20F1">
        <w:rPr>
          <w:rFonts w:ascii="Times New Roman" w:hAnsi="Times New Roman" w:cs="Times New Roman"/>
          <w:sz w:val="28"/>
          <w:szCs w:val="28"/>
        </w:rPr>
        <w:t>Клиент</w:t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не</w:t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найден</w:t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>', 16, 1);</w:t>
      </w:r>
    </w:p>
    <w:p w14:paraId="5201F30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FD5D4D9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3953593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insert into Policies (number, start_date, end_date, premium_total,status, id_client, id_agent, id_product)</w:t>
      </w:r>
    </w:p>
    <w:p w14:paraId="4D930273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values (@number, @start_date, @end_date, @premium_total, 'active', @client_id, @agent_id, @product_id);</w:t>
      </w:r>
    </w:p>
    <w:p w14:paraId="1BD1E3B3" w14:textId="77777777" w:rsid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>end;</w:t>
      </w:r>
    </w:p>
    <w:p w14:paraId="507BEB36" w14:textId="1530C1ED" w:rsidR="00CD12EF" w:rsidRDefault="00CD12EF" w:rsidP="00CD12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8C63B6" wp14:editId="46DA02F3">
            <wp:extent cx="3124200" cy="1362075"/>
            <wp:effectExtent l="0" t="0" r="0" b="9525"/>
            <wp:docPr id="188602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0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0F5D" w14:textId="1D14FC60" w:rsidR="00DE20F1" w:rsidRPr="00CD12EF" w:rsidRDefault="00DE20F1" w:rsidP="00DE20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12EF">
        <w:rPr>
          <w:rFonts w:ascii="Times New Roman" w:hAnsi="Times New Roman" w:cs="Times New Roman"/>
          <w:b/>
          <w:bCs/>
          <w:sz w:val="28"/>
          <w:szCs w:val="28"/>
        </w:rPr>
        <w:t xml:space="preserve">Хранимая процедура:расчет комиссии агента по его </w:t>
      </w:r>
      <w:r w:rsidRPr="00CD12EF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CD12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12EF" w:rsidRPr="00CD12EF">
        <w:rPr>
          <w:rFonts w:ascii="Times New Roman" w:hAnsi="Times New Roman" w:cs="Times New Roman"/>
          <w:b/>
          <w:bCs/>
          <w:sz w:val="28"/>
          <w:szCs w:val="28"/>
        </w:rPr>
        <w:t>за период</w:t>
      </w:r>
    </w:p>
    <w:p w14:paraId="05738BA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create procedure GetAgentCommission</w:t>
      </w:r>
    </w:p>
    <w:p w14:paraId="3CC11CE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@agent_id int,</w:t>
      </w:r>
    </w:p>
    <w:p w14:paraId="577E62DE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@from_date date,</w:t>
      </w:r>
    </w:p>
    <w:p w14:paraId="26A3CB2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@to_date Date</w:t>
      </w:r>
    </w:p>
    <w:p w14:paraId="74B524E1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</w:p>
    <w:p w14:paraId="6454AEC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Begin </w:t>
      </w:r>
    </w:p>
    <w:p w14:paraId="1FC280AF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Select a.last_name,a.first_name,</w:t>
      </w:r>
    </w:p>
    <w:p w14:paraId="03CF726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Sum(p.premium_total) as</w:t>
      </w:r>
    </w:p>
    <w:p w14:paraId="4863743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total_premium,</w:t>
      </w:r>
    </w:p>
    <w:p w14:paraId="2A6E2352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sum(p.premium_total)*0.05</w:t>
      </w:r>
    </w:p>
    <w:p w14:paraId="5E4DC34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As commission</w:t>
      </w:r>
    </w:p>
    <w:p w14:paraId="68484C82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From Policies p</w:t>
      </w:r>
    </w:p>
    <w:p w14:paraId="38AC046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Join Agents a On p.id_agent=a.id_agent</w:t>
      </w:r>
    </w:p>
    <w:p w14:paraId="3A31897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Where a.id_agent=@agent_id And p.start_date Between</w:t>
      </w:r>
    </w:p>
    <w:p w14:paraId="19741804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@from_date And @to_date</w:t>
      </w:r>
    </w:p>
    <w:p w14:paraId="15CA0D4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group by a.last_name,a.first_name;</w:t>
      </w:r>
    </w:p>
    <w:p w14:paraId="2213360B" w14:textId="036B01C8" w:rsid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end;</w:t>
      </w:r>
    </w:p>
    <w:p w14:paraId="1EFD0033" w14:textId="12A57075" w:rsidR="00CD12EF" w:rsidRDefault="00CD12EF" w:rsidP="00CD12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D80082" wp14:editId="4C986A6B">
            <wp:extent cx="3124200" cy="1362075"/>
            <wp:effectExtent l="0" t="0" r="0" b="9525"/>
            <wp:docPr id="189578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1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8612" w14:textId="250F298D" w:rsidR="00F03AA3" w:rsidRPr="000F3980" w:rsidRDefault="00F03AA3" w:rsidP="00CD12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№8</w:t>
      </w:r>
    </w:p>
    <w:p w14:paraId="5E354CC4" w14:textId="44077D96" w:rsidR="00F03AA3" w:rsidRPr="00F03AA3" w:rsidRDefault="00F03AA3" w:rsidP="00F03A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3AA3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 w:rsidR="000F39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3AA3">
        <w:rPr>
          <w:rFonts w:ascii="Times New Roman" w:hAnsi="Times New Roman" w:cs="Times New Roman"/>
          <w:b/>
          <w:bCs/>
          <w:sz w:val="28"/>
          <w:szCs w:val="28"/>
        </w:rPr>
        <w:t>при добавлении платежа проверять ,чтобы сумма не превыш</w:t>
      </w:r>
      <w:r w:rsidR="000F398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F03AA3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0F398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F03AA3">
        <w:rPr>
          <w:rFonts w:ascii="Times New Roman" w:hAnsi="Times New Roman" w:cs="Times New Roman"/>
          <w:b/>
          <w:bCs/>
          <w:sz w:val="28"/>
          <w:szCs w:val="28"/>
        </w:rPr>
        <w:t xml:space="preserve"> остаток по полису</w:t>
      </w:r>
    </w:p>
    <w:p w14:paraId="30E9B9A5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create trigger trg_paymentChek</w:t>
      </w:r>
    </w:p>
    <w:p w14:paraId="1183BF6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On payments</w:t>
      </w:r>
    </w:p>
    <w:p w14:paraId="0653227F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instead of insert</w:t>
      </w:r>
    </w:p>
    <w:p w14:paraId="3E5F2593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 xml:space="preserve">as begin </w:t>
      </w:r>
    </w:p>
    <w:p w14:paraId="63313E29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if exists (</w:t>
      </w:r>
    </w:p>
    <w:p w14:paraId="732A88DA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select 1 from inserted i</w:t>
      </w:r>
    </w:p>
    <w:p w14:paraId="41D10AD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join Policies  p on i.id_policy=p.id_policy</w:t>
      </w:r>
    </w:p>
    <w:p w14:paraId="0B9A508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where i.amount&gt;</w:t>
      </w:r>
    </w:p>
    <w:p w14:paraId="3A10CE4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(p.premium_total-Isnull((select sum(amount)from payments where id_policy=i.id_policy),0))</w:t>
      </w:r>
    </w:p>
    <w:p w14:paraId="31C6FF5E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)</w:t>
      </w:r>
    </w:p>
    <w:p w14:paraId="3A3F971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begin</w:t>
      </w:r>
    </w:p>
    <w:p w14:paraId="3494DE78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Raiserror('Сумма платежа превышает оставшуюся премию',16,1);</w:t>
      </w:r>
    </w:p>
    <w:p w14:paraId="4E277E81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rollback;</w:t>
      </w:r>
    </w:p>
    <w:p w14:paraId="5C2CFDB1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50D5F8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lastRenderedPageBreak/>
        <w:t>else</w:t>
      </w:r>
    </w:p>
    <w:p w14:paraId="2D173515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E5C3B72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insert into Payments(payment_date,amount,id_policy)</w:t>
      </w:r>
    </w:p>
    <w:p w14:paraId="636175EE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select payment_date,amount,id_policy from inserted;</w:t>
      </w:r>
    </w:p>
    <w:p w14:paraId="2CF60C7F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end</w:t>
      </w:r>
    </w:p>
    <w:p w14:paraId="764A203A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end;</w:t>
      </w:r>
    </w:p>
    <w:p w14:paraId="1D4B619A" w14:textId="7A08C828" w:rsidR="00DE20F1" w:rsidRDefault="00F03AA3" w:rsidP="00F03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F38E15" wp14:editId="439E96AB">
            <wp:extent cx="3124200" cy="1362075"/>
            <wp:effectExtent l="0" t="0" r="0" b="9525"/>
            <wp:docPr id="122321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1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6935" w14:textId="6C27A339" w:rsidR="000F3980" w:rsidRDefault="000F3980" w:rsidP="000F3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980">
        <w:rPr>
          <w:rFonts w:ascii="Times New Roman" w:hAnsi="Times New Roman" w:cs="Times New Roman"/>
          <w:b/>
          <w:bCs/>
          <w:sz w:val="28"/>
          <w:szCs w:val="28"/>
        </w:rPr>
        <w:t>Триггер</w:t>
      </w:r>
      <w:r w:rsidRPr="000F398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F3980">
        <w:rPr>
          <w:rFonts w:ascii="Times New Roman" w:hAnsi="Times New Roman" w:cs="Times New Roman"/>
          <w:b/>
          <w:bCs/>
          <w:sz w:val="28"/>
          <w:szCs w:val="28"/>
        </w:rPr>
        <w:t xml:space="preserve"> логирование изменений статуса полиса</w:t>
      </w:r>
    </w:p>
    <w:p w14:paraId="1417DA07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</w:p>
    <w:p w14:paraId="7213E9E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trg_PreventDeleteClientWithActivePolicies</w:t>
      </w:r>
    </w:p>
    <w:p w14:paraId="01020976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on Clients </w:t>
      </w:r>
    </w:p>
    <w:p w14:paraId="463197C2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instead of delete </w:t>
      </w:r>
    </w:p>
    <w:p w14:paraId="7797C78A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</w:p>
    <w:p w14:paraId="14CEEB2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120E281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set nocount on;</w:t>
      </w:r>
    </w:p>
    <w:p w14:paraId="459E61CE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if exists (</w:t>
      </w:r>
    </w:p>
    <w:p w14:paraId="681AE7B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select 1</w:t>
      </w:r>
    </w:p>
    <w:p w14:paraId="6B391792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from deleted d</w:t>
      </w:r>
    </w:p>
    <w:p w14:paraId="084A3B0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join Policies p on d.id_client=p.id_client where p.status= 'active'</w:t>
      </w:r>
    </w:p>
    <w:p w14:paraId="22C7EA57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>)</w:t>
      </w:r>
    </w:p>
    <w:p w14:paraId="6A75E12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 xml:space="preserve">begin </w:t>
      </w:r>
    </w:p>
    <w:p w14:paraId="474C3F75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>raiserror('Нельзя удалить клиента_у него есть активные полисы.',16,1);</w:t>
      </w:r>
    </w:p>
    <w:p w14:paraId="532B499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EB3EB45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7558AB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delete from Clients</w:t>
      </w:r>
    </w:p>
    <w:p w14:paraId="47B831E0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lastRenderedPageBreak/>
        <w:t>where id_client in(select id_client from deleted);</w:t>
      </w:r>
    </w:p>
    <w:p w14:paraId="0C196EF1" w14:textId="005E4794" w:rsidR="00471931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</w:rPr>
        <w:t>end;</w:t>
      </w:r>
    </w:p>
    <w:p w14:paraId="79AA2363" w14:textId="3E18B715" w:rsidR="00CA2BA9" w:rsidRPr="00CA2BA9" w:rsidRDefault="00CA2BA9" w:rsidP="00CA2B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3474B3" wp14:editId="586DC939">
            <wp:extent cx="3362325" cy="1200150"/>
            <wp:effectExtent l="0" t="0" r="9525" b="0"/>
            <wp:docPr id="206356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4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59FA" w14:textId="1A8D6625" w:rsidR="00FA5FA7" w:rsidRPr="00220CE0" w:rsidRDefault="00220CE0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CE0">
        <w:rPr>
          <w:rFonts w:ascii="Times New Roman" w:hAnsi="Times New Roman" w:cs="Times New Roman"/>
          <w:sz w:val="28"/>
          <w:szCs w:val="28"/>
        </w:rPr>
        <w:t>№9</w:t>
      </w:r>
    </w:p>
    <w:p w14:paraId="51B04B40" w14:textId="2F0F1DD6" w:rsidR="00FA5FA7" w:rsidRPr="00FA5FA7" w:rsidRDefault="00FA5FA7" w:rsidP="00FA5F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FA7">
        <w:rPr>
          <w:rFonts w:ascii="Times New Roman" w:hAnsi="Times New Roman" w:cs="Times New Roman"/>
          <w:b/>
          <w:bCs/>
          <w:sz w:val="28"/>
          <w:szCs w:val="28"/>
        </w:rPr>
        <w:t>Представление: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5FA7">
        <w:rPr>
          <w:rFonts w:ascii="Times New Roman" w:hAnsi="Times New Roman" w:cs="Times New Roman"/>
          <w:b/>
          <w:bCs/>
          <w:sz w:val="28"/>
          <w:szCs w:val="28"/>
        </w:rPr>
        <w:t>активные полисы с данными клиентов</w:t>
      </w:r>
    </w:p>
    <w:p w14:paraId="01AFBE3D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create view vw_ActivePolicies as</w:t>
      </w:r>
    </w:p>
    <w:p w14:paraId="4E21EBB9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select p.number,p.start_date,p.end_date,p.premium_total,</w:t>
      </w:r>
    </w:p>
    <w:p w14:paraId="065CEF94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c.last_name,c.first_name,c.phone</w:t>
      </w:r>
    </w:p>
    <w:p w14:paraId="365FC34E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12D44634" w14:textId="77777777" w:rsid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join Clients c on p.id_client=c.id_client where p.status='active';</w:t>
      </w:r>
    </w:p>
    <w:p w14:paraId="60C32AA6" w14:textId="27971DB0" w:rsidR="00FA5FA7" w:rsidRPr="00FA5FA7" w:rsidRDefault="00FA5FA7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5AB031" wp14:editId="11263E0A">
            <wp:extent cx="3343275" cy="1524000"/>
            <wp:effectExtent l="0" t="0" r="9525" b="0"/>
            <wp:docPr id="132939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2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F669" w14:textId="076C9911" w:rsidR="00471931" w:rsidRDefault="00FA5FA7" w:rsidP="00B51A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b/>
          <w:bCs/>
          <w:sz w:val="28"/>
          <w:szCs w:val="28"/>
        </w:rPr>
        <w:t>Представление: сводка по выплатам на каждый полис</w:t>
      </w:r>
    </w:p>
    <w:p w14:paraId="25DD9879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create view vw_claimsSummary as</w:t>
      </w:r>
    </w:p>
    <w:p w14:paraId="412F25EF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select p.number,count(cl.id_claim) as</w:t>
      </w:r>
    </w:p>
    <w:p w14:paraId="48CF22B5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claims_count,</w:t>
      </w:r>
    </w:p>
    <w:p w14:paraId="4D734E46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isnull(sum(cl.amount_approved),0) as</w:t>
      </w:r>
    </w:p>
    <w:p w14:paraId="5B8EA912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total_paid</w:t>
      </w:r>
    </w:p>
    <w:p w14:paraId="0AF908FC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0EDA5F2D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left join Claims cl on p.id_policy=cl.id_policy and cl.amount_approved&gt;0</w:t>
      </w:r>
    </w:p>
    <w:p w14:paraId="6A81FA97" w14:textId="77777777" w:rsid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</w:rPr>
        <w:t>group by p.number;</w:t>
      </w:r>
    </w:p>
    <w:p w14:paraId="301FC8B8" w14:textId="6E86B5F0" w:rsidR="00220CE0" w:rsidRPr="00220CE0" w:rsidRDefault="00220CE0" w:rsidP="00220C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FEA103" wp14:editId="0373CE6E">
            <wp:extent cx="3019425" cy="1381125"/>
            <wp:effectExtent l="0" t="0" r="9525" b="9525"/>
            <wp:docPr id="84481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2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3720" w14:textId="0A6CB752" w:rsidR="00220CE0" w:rsidRDefault="00220CE0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CE0">
        <w:rPr>
          <w:rFonts w:ascii="Times New Roman" w:hAnsi="Times New Roman" w:cs="Times New Roman"/>
          <w:sz w:val="28"/>
          <w:szCs w:val="28"/>
        </w:rPr>
        <w:t>№10</w:t>
      </w:r>
    </w:p>
    <w:p w14:paraId="22CB2A6A" w14:textId="31039D1C" w:rsidR="00220CE0" w:rsidRDefault="00220CE0" w:rsidP="00220C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0CE0">
        <w:rPr>
          <w:rFonts w:ascii="Times New Roman" w:hAnsi="Times New Roman" w:cs="Times New Roman"/>
          <w:b/>
          <w:bCs/>
          <w:sz w:val="28"/>
          <w:szCs w:val="28"/>
        </w:rPr>
        <w:t>Для каждого клиента – его полисы с рангом по стоимости</w:t>
      </w:r>
    </w:p>
    <w:p w14:paraId="5399C91E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select c.last_name, c.first_name,p.number,p.premium_total,</w:t>
      </w:r>
    </w:p>
    <w:p w14:paraId="4DC56874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rank()over(partition by c.id_client order by p.premium_total Desc) as rank_by_premium</w:t>
      </w:r>
    </w:p>
    <w:p w14:paraId="2944FAD7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from Policies p </w:t>
      </w:r>
    </w:p>
    <w:p w14:paraId="5657D5A2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join Clients c on p.id_client=c.id_client</w:t>
      </w:r>
    </w:p>
    <w:p w14:paraId="3E9B4A3B" w14:textId="02AB854B" w:rsidR="00220CE0" w:rsidRDefault="00977656" w:rsidP="00977656">
      <w:pPr>
        <w:jc w:val="both"/>
        <w:rPr>
          <w:rFonts w:ascii="Times New Roman" w:hAnsi="Times New Roman" w:cs="Times New Roman"/>
          <w:sz w:val="28"/>
          <w:szCs w:val="28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order by c.id_client,rank_by_premium;</w:t>
      </w:r>
    </w:p>
    <w:p w14:paraId="197B80B8" w14:textId="54EB9EE8" w:rsidR="00977656" w:rsidRPr="00977656" w:rsidRDefault="00977656" w:rsidP="009776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3C1773" wp14:editId="7FCB981B">
            <wp:extent cx="3676650" cy="2844934"/>
            <wp:effectExtent l="0" t="0" r="0" b="0"/>
            <wp:docPr id="30485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7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2651" cy="28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D823" w14:textId="1958C4A1" w:rsidR="00977656" w:rsidRDefault="00977656" w:rsidP="009776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b/>
          <w:bCs/>
          <w:sz w:val="28"/>
          <w:szCs w:val="28"/>
        </w:rPr>
        <w:t>Накопленная сумма платежей по каждому полису</w:t>
      </w:r>
    </w:p>
    <w:p w14:paraId="0354B3DE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select p.number,pay.payment_date,pay.amount,</w:t>
      </w:r>
    </w:p>
    <w:p w14:paraId="6384F2AF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sum(pay.amount) over (partition by pay.id_policy order by </w:t>
      </w:r>
    </w:p>
    <w:p w14:paraId="7E5F15C4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pay.payment_date) as cumulative_payment </w:t>
      </w:r>
    </w:p>
    <w:p w14:paraId="20D2EA27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from payments pay </w:t>
      </w:r>
    </w:p>
    <w:p w14:paraId="566DAE03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join Policies p on pay.id_policy=p.id_policy</w:t>
      </w:r>
    </w:p>
    <w:p w14:paraId="06BFB157" w14:textId="48B98CBF" w:rsid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order by p.number,pay.payment_date;</w:t>
      </w:r>
    </w:p>
    <w:p w14:paraId="4764FA12" w14:textId="5C3627E7" w:rsidR="00977656" w:rsidRPr="00977656" w:rsidRDefault="00977656" w:rsidP="0097765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A5B531" wp14:editId="29D2394D">
            <wp:extent cx="3000375" cy="2678639"/>
            <wp:effectExtent l="0" t="0" r="0" b="7620"/>
            <wp:docPr id="79438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4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3915" cy="26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656" w:rsidRPr="00977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E5"/>
    <w:rsid w:val="000F3980"/>
    <w:rsid w:val="000F6094"/>
    <w:rsid w:val="000F7390"/>
    <w:rsid w:val="00153B9D"/>
    <w:rsid w:val="001A0987"/>
    <w:rsid w:val="00220CE0"/>
    <w:rsid w:val="00246764"/>
    <w:rsid w:val="00283EAD"/>
    <w:rsid w:val="003E423E"/>
    <w:rsid w:val="00471931"/>
    <w:rsid w:val="005812E5"/>
    <w:rsid w:val="0066370C"/>
    <w:rsid w:val="00977656"/>
    <w:rsid w:val="00A92604"/>
    <w:rsid w:val="00AD7492"/>
    <w:rsid w:val="00B016EC"/>
    <w:rsid w:val="00B51ACF"/>
    <w:rsid w:val="00BA2775"/>
    <w:rsid w:val="00CA2BA9"/>
    <w:rsid w:val="00CA612C"/>
    <w:rsid w:val="00CD12EF"/>
    <w:rsid w:val="00D33A5F"/>
    <w:rsid w:val="00DE20F1"/>
    <w:rsid w:val="00E77A07"/>
    <w:rsid w:val="00EC30FD"/>
    <w:rsid w:val="00F03AA3"/>
    <w:rsid w:val="00F172B1"/>
    <w:rsid w:val="00FA5FA7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7F47D"/>
  <w15:chartTrackingRefBased/>
  <w15:docId w15:val="{E12F273E-3F84-4DD9-8A25-5EBF16E9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14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9</cp:revision>
  <dcterms:created xsi:type="dcterms:W3CDTF">2026-05-06T07:55:00Z</dcterms:created>
  <dcterms:modified xsi:type="dcterms:W3CDTF">2026-05-07T07:07:00Z</dcterms:modified>
</cp:coreProperties>
</file>