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4D78F182" w:rsidR="00BB3B1C" w:rsidRDefault="005E44ED" w:rsidP="00BB3B1C">
            <w:r>
              <w:t>Start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34CC5677" w:rsidR="00BB3B1C" w:rsidRDefault="005E44ED" w:rsidP="00BB3B1C">
            <w:r>
              <w:t>Fix bugs found in round 1 testing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050806D4" w:rsidR="00BB3B1C" w:rsidRDefault="00024F0A">
            <w:r>
              <w:t>Ready survey for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48CEDF8D" w:rsidR="00BB3B1C" w:rsidRDefault="005E44ED" w:rsidP="005E44ED">
            <w:r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1FFAA033" w14:textId="7D738CFC" w:rsidR="00024F0A" w:rsidRDefault="00024F0A" w:rsidP="00BB3B1C">
      <w:pPr>
        <w:pStyle w:val="ListParagraph"/>
        <w:numPr>
          <w:ilvl w:val="0"/>
          <w:numId w:val="19"/>
        </w:numPr>
      </w:pPr>
      <w:r>
        <w:t>Prepare for second round of testing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B3B1C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33F5252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E9F134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Sequence diagrams to be completed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F58F3" w14:textId="08A505D8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sequence diagrams showing functionality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56CA" w14:textId="1E4584CB" w:rsidR="00BB3B1C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0AEB00F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3F9C657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6DEE279A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64722BD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61AD17BF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4E3E30EE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according to features </w:t>
            </w:r>
            <w:proofErr w:type="gramStart"/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595DA7">
              <w:t xml:space="preserve"> </w:t>
            </w:r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</w:t>
            </w:r>
            <w:proofErr w:type="gramEnd"/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0A6456C3" w:rsidR="00E20E82" w:rsidRPr="00E116A5" w:rsidRDefault="005142AE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0B07C7EC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448D57C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D6DBCE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595DA7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according to features </w:t>
            </w:r>
            <w:proofErr w:type="gramStart"/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</w:t>
            </w:r>
            <w:proofErr w:type="gramEnd"/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according to features </w:t>
            </w:r>
            <w:proofErr w:type="gramStart"/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implemented  ready</w:t>
            </w:r>
            <w:proofErr w:type="gramEnd"/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1906B3CE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6C042D25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6763530F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</w:t>
            </w:r>
            <w:proofErr w:type="gramEnd"/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according to features </w:t>
            </w:r>
            <w:proofErr w:type="gramStart"/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implemented  ready</w:t>
            </w:r>
            <w:proofErr w:type="gramEnd"/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BB3B1C" w:rsidRPr="00004722" w14:paraId="53E6BF04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81FA2" w14:textId="388E6912" w:rsidR="00E20E82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="00E20E82">
              <w:rPr>
                <w:rFonts w:ascii="Arial" w:hAnsi="Arial" w:cs="Arial"/>
                <w:sz w:val="18"/>
                <w:szCs w:val="18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285DD" w14:textId="3DDDF38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updated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61413" w14:textId="06D3730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to be updated to show extra information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CFDDD" w14:textId="06EE355D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3BC69" w14:textId="7B81D7D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FD9AA" w14:textId="38BD892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E4094" w14:textId="5A4257A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FE01DDE" w14:textId="3E29A95D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37F20FC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5F532CC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14E8A50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3C0FF13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BB3B1C" w:rsidRPr="00004722" w14:paraId="75B5173A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191335D8" w:rsidR="00BB3B1C" w:rsidRPr="00E116A5" w:rsidRDefault="00411EB3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595DA7"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24772613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09FC7668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35571C8B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2468F223" w14:textId="77777777" w:rsidTr="00411EB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EF5699" w14:textId="17E94388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5AF49D" w14:textId="649A2B8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1A4F" w14:textId="09857A85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411EB3" w:rsidRPr="00004722" w14:paraId="622911F1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0BF48" w14:textId="7DFE1C18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70F29" w14:textId="0944E2E6" w:rsidR="00411EB3" w:rsidRDefault="00411EB3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submit question page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D8837" w14:textId="2C82B11F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Put category selection at the top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F642C" w14:textId="45A44D37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Pr="00411EB3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2BCAE" w14:textId="375C2879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D511A" w14:textId="65898033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D2FE1" w14:textId="670800FD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D12B7FC" w14:textId="391AC94B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  <w:bookmarkStart w:id="1" w:name="_GoBack"/>
      <w:bookmarkEnd w:id="1"/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d8f25d2b2b902b6eb1f444f49a0b836126761e5d" TargetMode="External"/><Relationship Id="rId5" Type="http://schemas.openxmlformats.org/officeDocument/2006/relationships/hyperlink" Target="https://github.com/coldog86/Development-Project/commit/375489d48b833070f2012c9c00113e524678043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Charnes Nell</cp:lastModifiedBy>
  <cp:revision>8</cp:revision>
  <dcterms:created xsi:type="dcterms:W3CDTF">2018-10-01T10:36:00Z</dcterms:created>
  <dcterms:modified xsi:type="dcterms:W3CDTF">2018-10-04T05:41:00Z</dcterms:modified>
</cp:coreProperties>
</file>