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11714" w14:textId="77777777" w:rsidR="00C55AEC" w:rsidRPr="00C55AEC" w:rsidRDefault="00C55AEC" w:rsidP="008D01B8">
      <w:pPr>
        <w:rPr>
          <w:b/>
          <w:sz w:val="18"/>
        </w:rPr>
      </w:pPr>
      <w:r w:rsidRPr="00C55AEC">
        <w:rPr>
          <w:b/>
          <w:sz w:val="18"/>
        </w:rPr>
        <w:t>Lab 7 homework 7</w:t>
      </w:r>
    </w:p>
    <w:p w14:paraId="480F439D" w14:textId="77777777" w:rsidR="008D01B8" w:rsidRDefault="008977BD" w:rsidP="008D01B8">
      <w:pPr>
        <w:rPr>
          <w:sz w:val="18"/>
        </w:rPr>
      </w:pPr>
      <w:r w:rsidRPr="008977BD">
        <w:rPr>
          <w:sz w:val="18"/>
        </w:rPr>
        <w:t>This week, we</w:t>
      </w:r>
      <w:r w:rsidR="00C63CF7">
        <w:rPr>
          <w:sz w:val="18"/>
        </w:rPr>
        <w:t xml:space="preserve"> are going to up the difficulty a little with datasets that are a little messier (realistic) </w:t>
      </w:r>
      <w:r w:rsidRPr="008977BD">
        <w:rPr>
          <w:sz w:val="18"/>
        </w:rPr>
        <w:cr/>
      </w:r>
    </w:p>
    <w:p w14:paraId="0CA1C6DD" w14:textId="538AC0E5" w:rsidR="00C32D09" w:rsidRDefault="008D01B8" w:rsidP="008D01B8">
      <w:pPr>
        <w:rPr>
          <w:sz w:val="18"/>
        </w:rPr>
      </w:pPr>
      <w:r>
        <w:rPr>
          <w:sz w:val="18"/>
        </w:rPr>
        <w:t>The first dataset</w:t>
      </w:r>
      <w:r w:rsidR="001309BD">
        <w:rPr>
          <w:sz w:val="18"/>
        </w:rPr>
        <w:t xml:space="preserve"> (oaks.csv)</w:t>
      </w:r>
      <w:r>
        <w:rPr>
          <w:sz w:val="18"/>
        </w:rPr>
        <w:t xml:space="preserve"> that we are going to look at is a study on the impact of temperature and precipitation on the fauna of ancient oak trees in Europe.</w:t>
      </w:r>
      <w:r w:rsidR="00C32D09">
        <w:rPr>
          <w:sz w:val="18"/>
        </w:rPr>
        <w:t xml:space="preserve">  </w:t>
      </w:r>
    </w:p>
    <w:p w14:paraId="3556C42F" w14:textId="77777777" w:rsidR="00C32D09" w:rsidRDefault="00C32D09" w:rsidP="008D01B8">
      <w:pPr>
        <w:rPr>
          <w:sz w:val="18"/>
        </w:rPr>
      </w:pPr>
      <w:r>
        <w:rPr>
          <w:sz w:val="18"/>
        </w:rPr>
        <w:t>The dataset includes 6 columns:</w:t>
      </w:r>
    </w:p>
    <w:p w14:paraId="5CB105E1" w14:textId="77777777" w:rsidR="00C32D09" w:rsidRPr="00C32D09" w:rsidRDefault="00C32D09" w:rsidP="00C32D09">
      <w:pPr>
        <w:pStyle w:val="ListParagraph"/>
        <w:numPr>
          <w:ilvl w:val="0"/>
          <w:numId w:val="1"/>
        </w:numPr>
        <w:rPr>
          <w:sz w:val="18"/>
        </w:rPr>
      </w:pPr>
      <w:r w:rsidRPr="00C32D09">
        <w:rPr>
          <w:sz w:val="18"/>
        </w:rPr>
        <w:t>Country</w:t>
      </w:r>
    </w:p>
    <w:p w14:paraId="0E3B7B88" w14:textId="77777777" w:rsidR="00C32D09" w:rsidRPr="00C32D09" w:rsidRDefault="00C32D09" w:rsidP="00C32D09">
      <w:pPr>
        <w:pStyle w:val="ListParagraph"/>
        <w:numPr>
          <w:ilvl w:val="0"/>
          <w:numId w:val="1"/>
        </w:numPr>
        <w:rPr>
          <w:sz w:val="18"/>
        </w:rPr>
      </w:pPr>
      <w:r w:rsidRPr="00C32D09">
        <w:rPr>
          <w:sz w:val="18"/>
        </w:rPr>
        <w:t>Tree circumference</w:t>
      </w:r>
    </w:p>
    <w:p w14:paraId="1AFECE60" w14:textId="77777777" w:rsidR="00C32D09" w:rsidRPr="00C32D09" w:rsidRDefault="00C32D09" w:rsidP="00C32D09">
      <w:pPr>
        <w:pStyle w:val="ListParagraph"/>
        <w:numPr>
          <w:ilvl w:val="0"/>
          <w:numId w:val="1"/>
        </w:numPr>
        <w:rPr>
          <w:sz w:val="18"/>
        </w:rPr>
      </w:pPr>
      <w:r w:rsidRPr="00C32D09">
        <w:rPr>
          <w:sz w:val="18"/>
        </w:rPr>
        <w:t xml:space="preserve">Mean temperature of the warmest quarter </w:t>
      </w:r>
    </w:p>
    <w:p w14:paraId="3C3FF4AB" w14:textId="77777777" w:rsidR="008D01B8" w:rsidRPr="00C32D09" w:rsidRDefault="00C32D09" w:rsidP="00C32D09">
      <w:pPr>
        <w:pStyle w:val="ListParagraph"/>
        <w:numPr>
          <w:ilvl w:val="0"/>
          <w:numId w:val="1"/>
        </w:numPr>
        <w:rPr>
          <w:sz w:val="18"/>
        </w:rPr>
      </w:pPr>
      <w:r w:rsidRPr="00C32D09">
        <w:rPr>
          <w:sz w:val="18"/>
        </w:rPr>
        <w:t>Mean precipitation during the warmest quarter</w:t>
      </w:r>
    </w:p>
    <w:p w14:paraId="7C9A1C02" w14:textId="77777777" w:rsidR="00C32D09" w:rsidRPr="00C32D09" w:rsidRDefault="00C32D09" w:rsidP="00C32D09">
      <w:pPr>
        <w:pStyle w:val="ListParagraph"/>
        <w:numPr>
          <w:ilvl w:val="0"/>
          <w:numId w:val="1"/>
        </w:numPr>
        <w:rPr>
          <w:sz w:val="18"/>
        </w:rPr>
      </w:pPr>
      <w:r w:rsidRPr="00C32D09">
        <w:rPr>
          <w:sz w:val="18"/>
        </w:rPr>
        <w:t>Number of specialist species found</w:t>
      </w:r>
    </w:p>
    <w:p w14:paraId="3F317B67" w14:textId="77777777" w:rsidR="00C32D09" w:rsidRPr="00C32D09" w:rsidRDefault="00C32D09" w:rsidP="00C32D09">
      <w:pPr>
        <w:pStyle w:val="ListParagraph"/>
        <w:numPr>
          <w:ilvl w:val="0"/>
          <w:numId w:val="1"/>
        </w:numPr>
        <w:rPr>
          <w:sz w:val="18"/>
        </w:rPr>
      </w:pPr>
      <w:r w:rsidRPr="00C32D09">
        <w:rPr>
          <w:sz w:val="18"/>
        </w:rPr>
        <w:t>Number of generalist species found</w:t>
      </w:r>
    </w:p>
    <w:p w14:paraId="6857EFDD" w14:textId="77777777" w:rsidR="00C32D09" w:rsidRDefault="00C32D09" w:rsidP="008D01B8">
      <w:pPr>
        <w:rPr>
          <w:sz w:val="18"/>
        </w:rPr>
      </w:pPr>
    </w:p>
    <w:p w14:paraId="1099DC23" w14:textId="77777777" w:rsidR="0017458E" w:rsidRDefault="00C32D09" w:rsidP="00372690">
      <w:pPr>
        <w:pStyle w:val="ListParagraph"/>
        <w:numPr>
          <w:ilvl w:val="0"/>
          <w:numId w:val="2"/>
        </w:numPr>
        <w:ind w:left="360"/>
        <w:rPr>
          <w:b/>
          <w:sz w:val="18"/>
        </w:rPr>
      </w:pPr>
      <w:r w:rsidRPr="00372690">
        <w:rPr>
          <w:b/>
          <w:sz w:val="18"/>
        </w:rPr>
        <w:t xml:space="preserve">Identify one positive and one negative correlate of the number of </w:t>
      </w:r>
      <w:r w:rsidR="0017458E" w:rsidRPr="00372690">
        <w:rPr>
          <w:b/>
          <w:sz w:val="18"/>
        </w:rPr>
        <w:t>specialist species found in each tree.</w:t>
      </w:r>
    </w:p>
    <w:p w14:paraId="799EDEF0" w14:textId="77777777" w:rsidR="00372690" w:rsidRPr="00372690" w:rsidRDefault="00372690" w:rsidP="00372690">
      <w:pPr>
        <w:pStyle w:val="ListParagraph"/>
        <w:ind w:left="360"/>
        <w:rPr>
          <w:b/>
          <w:sz w:val="18"/>
        </w:rPr>
      </w:pPr>
    </w:p>
    <w:p w14:paraId="5EDB8E2E" w14:textId="77777777" w:rsidR="0017458E" w:rsidRPr="00372690" w:rsidRDefault="0017458E" w:rsidP="00372690">
      <w:pPr>
        <w:pStyle w:val="ListParagraph"/>
        <w:numPr>
          <w:ilvl w:val="0"/>
          <w:numId w:val="2"/>
        </w:numPr>
        <w:ind w:left="360"/>
        <w:rPr>
          <w:b/>
          <w:sz w:val="18"/>
        </w:rPr>
      </w:pPr>
      <w:r w:rsidRPr="00372690">
        <w:rPr>
          <w:b/>
          <w:sz w:val="18"/>
        </w:rPr>
        <w:t>Find the strongest correlate of total number of species found on a tree.  Plot your result and report your statistical test</w:t>
      </w:r>
      <w:r w:rsidR="00321BF3" w:rsidRPr="00372690">
        <w:rPr>
          <w:b/>
          <w:sz w:val="18"/>
        </w:rPr>
        <w:t>.</w:t>
      </w:r>
    </w:p>
    <w:p w14:paraId="27EA5141" w14:textId="77777777" w:rsidR="00321BF3" w:rsidRDefault="00321BF3" w:rsidP="00321BF3">
      <w:pPr>
        <w:rPr>
          <w:sz w:val="18"/>
        </w:rPr>
      </w:pPr>
    </w:p>
    <w:p w14:paraId="633BFC95" w14:textId="0D16EC3C" w:rsidR="00C63CF7" w:rsidRDefault="00C63CF7" w:rsidP="00321BF3">
      <w:pPr>
        <w:rPr>
          <w:sz w:val="18"/>
        </w:rPr>
      </w:pPr>
      <w:r>
        <w:rPr>
          <w:sz w:val="18"/>
        </w:rPr>
        <w:t>The second dataset</w:t>
      </w:r>
      <w:r w:rsidR="001309BD">
        <w:rPr>
          <w:sz w:val="18"/>
        </w:rPr>
        <w:t xml:space="preserve"> (litter.csv)</w:t>
      </w:r>
      <w:r>
        <w:rPr>
          <w:sz w:val="18"/>
        </w:rPr>
        <w:t xml:space="preserve"> that we will be looking at today is focused on the impact of scavenging macroinvertebrates on leaf litter decay.</w:t>
      </w:r>
    </w:p>
    <w:p w14:paraId="0F55D565" w14:textId="77777777" w:rsidR="00C63CF7" w:rsidRDefault="00C63CF7" w:rsidP="00321BF3">
      <w:pPr>
        <w:rPr>
          <w:sz w:val="18"/>
        </w:rPr>
      </w:pPr>
    </w:p>
    <w:p w14:paraId="6AE8416E" w14:textId="77777777" w:rsidR="00321BF3" w:rsidRDefault="00C63CF7" w:rsidP="00321BF3">
      <w:pPr>
        <w:rPr>
          <w:sz w:val="18"/>
        </w:rPr>
      </w:pPr>
      <w:r>
        <w:rPr>
          <w:sz w:val="18"/>
        </w:rPr>
        <w:t>The dat</w:t>
      </w:r>
      <w:r w:rsidR="00962CBA">
        <w:rPr>
          <w:sz w:val="18"/>
        </w:rPr>
        <w:t>a</w:t>
      </w:r>
      <w:r>
        <w:rPr>
          <w:sz w:val="18"/>
        </w:rPr>
        <w:t xml:space="preserve">set includes </w:t>
      </w:r>
      <w:r w:rsidR="00123EC5">
        <w:rPr>
          <w:sz w:val="18"/>
        </w:rPr>
        <w:t>5 columns:</w:t>
      </w:r>
    </w:p>
    <w:p w14:paraId="6B230C93" w14:textId="77777777" w:rsidR="00123EC5" w:rsidRDefault="00123EC5" w:rsidP="00C55AEC">
      <w:pPr>
        <w:pStyle w:val="ListParagraph"/>
        <w:numPr>
          <w:ilvl w:val="0"/>
          <w:numId w:val="4"/>
        </w:numPr>
        <w:rPr>
          <w:sz w:val="18"/>
        </w:rPr>
      </w:pPr>
      <w:r>
        <w:rPr>
          <w:sz w:val="18"/>
        </w:rPr>
        <w:t>A random id assigned by the researcher</w:t>
      </w:r>
    </w:p>
    <w:p w14:paraId="3AA647BB" w14:textId="77777777" w:rsidR="00123EC5" w:rsidRDefault="00123EC5" w:rsidP="00C55AEC">
      <w:pPr>
        <w:pStyle w:val="ListParagraph"/>
        <w:numPr>
          <w:ilvl w:val="0"/>
          <w:numId w:val="4"/>
        </w:numPr>
        <w:rPr>
          <w:sz w:val="18"/>
        </w:rPr>
      </w:pPr>
      <w:r>
        <w:rPr>
          <w:sz w:val="18"/>
        </w:rPr>
        <w:t>Block (experiment had 4 replicate plots)</w:t>
      </w:r>
    </w:p>
    <w:p w14:paraId="181AB32B" w14:textId="77777777" w:rsidR="00123EC5" w:rsidRDefault="00123EC5" w:rsidP="00C55AEC">
      <w:pPr>
        <w:pStyle w:val="ListParagraph"/>
        <w:numPr>
          <w:ilvl w:val="0"/>
          <w:numId w:val="4"/>
        </w:numPr>
        <w:rPr>
          <w:sz w:val="18"/>
        </w:rPr>
      </w:pPr>
      <w:r>
        <w:rPr>
          <w:sz w:val="18"/>
        </w:rPr>
        <w:t>Treatment</w:t>
      </w:r>
      <w:r w:rsidR="00372690">
        <w:rPr>
          <w:sz w:val="18"/>
        </w:rPr>
        <w:t>: the type of exclusion applied</w:t>
      </w:r>
    </w:p>
    <w:p w14:paraId="5358311E" w14:textId="77777777" w:rsidR="00123EC5" w:rsidRDefault="00123EC5" w:rsidP="00123EC5">
      <w:pPr>
        <w:pStyle w:val="ListParagraph"/>
        <w:numPr>
          <w:ilvl w:val="1"/>
          <w:numId w:val="3"/>
        </w:numPr>
        <w:rPr>
          <w:sz w:val="18"/>
        </w:rPr>
      </w:pPr>
      <w:r>
        <w:rPr>
          <w:sz w:val="18"/>
        </w:rPr>
        <w:t xml:space="preserve">None: no macro </w:t>
      </w:r>
      <w:r w:rsidR="00372690">
        <w:rPr>
          <w:sz w:val="18"/>
        </w:rPr>
        <w:t>invertebrates</w:t>
      </w:r>
      <w:r>
        <w:rPr>
          <w:sz w:val="18"/>
        </w:rPr>
        <w:t xml:space="preserve"> were excluded</w:t>
      </w:r>
    </w:p>
    <w:p w14:paraId="79612416" w14:textId="77777777" w:rsidR="00123EC5" w:rsidRDefault="00123EC5" w:rsidP="00123EC5">
      <w:pPr>
        <w:pStyle w:val="ListParagraph"/>
        <w:numPr>
          <w:ilvl w:val="1"/>
          <w:numId w:val="3"/>
        </w:numPr>
        <w:rPr>
          <w:sz w:val="18"/>
        </w:rPr>
      </w:pPr>
      <w:r>
        <w:rPr>
          <w:sz w:val="18"/>
        </w:rPr>
        <w:t>Large: only large macro invertebrates were excluded</w:t>
      </w:r>
    </w:p>
    <w:p w14:paraId="1EB2582E" w14:textId="77777777" w:rsidR="00123EC5" w:rsidRPr="00123EC5" w:rsidRDefault="00123EC5" w:rsidP="00123EC5">
      <w:pPr>
        <w:pStyle w:val="ListParagraph"/>
        <w:numPr>
          <w:ilvl w:val="1"/>
          <w:numId w:val="3"/>
        </w:numPr>
        <w:rPr>
          <w:sz w:val="18"/>
        </w:rPr>
      </w:pPr>
      <w:r>
        <w:rPr>
          <w:sz w:val="18"/>
        </w:rPr>
        <w:t>Small: large and small macroinvertebrates were excluded</w:t>
      </w:r>
    </w:p>
    <w:p w14:paraId="3AED9DAD" w14:textId="77777777" w:rsidR="0017458E" w:rsidRDefault="0017458E" w:rsidP="0017458E">
      <w:pPr>
        <w:rPr>
          <w:sz w:val="18"/>
        </w:rPr>
      </w:pPr>
    </w:p>
    <w:p w14:paraId="48C6BBD5" w14:textId="77777777" w:rsidR="0017458E" w:rsidRPr="00372690" w:rsidRDefault="00372690" w:rsidP="00372690">
      <w:pPr>
        <w:rPr>
          <w:b/>
          <w:sz w:val="18"/>
        </w:rPr>
      </w:pPr>
      <w:r w:rsidRPr="00372690">
        <w:rPr>
          <w:b/>
          <w:sz w:val="18"/>
        </w:rPr>
        <w:t>3) Use what you have learned to analyze this dataset and make a statement about the impact of macroinvertebrates on leaf litter decay.</w:t>
      </w:r>
    </w:p>
    <w:p w14:paraId="0B20A6E2" w14:textId="77777777" w:rsidR="00372690" w:rsidRDefault="00372690" w:rsidP="0017458E">
      <w:pPr>
        <w:rPr>
          <w:sz w:val="18"/>
        </w:rPr>
      </w:pPr>
    </w:p>
    <w:p w14:paraId="7EAEF108" w14:textId="43716182" w:rsidR="00372690" w:rsidRDefault="00372690" w:rsidP="0017458E">
      <w:pPr>
        <w:rPr>
          <w:sz w:val="18"/>
        </w:rPr>
      </w:pPr>
      <w:r>
        <w:rPr>
          <w:sz w:val="18"/>
        </w:rPr>
        <w:t xml:space="preserve">The final dataset </w:t>
      </w:r>
      <w:r w:rsidR="001309BD">
        <w:rPr>
          <w:sz w:val="18"/>
        </w:rPr>
        <w:t xml:space="preserve">(fish.csv) </w:t>
      </w:r>
      <w:bookmarkStart w:id="0" w:name="_GoBack"/>
      <w:bookmarkEnd w:id="0"/>
      <w:r>
        <w:rPr>
          <w:sz w:val="18"/>
        </w:rPr>
        <w:t>for today looks at the fitness of fish from two different habitats (open water and shallow water).</w:t>
      </w:r>
    </w:p>
    <w:p w14:paraId="1861C44F" w14:textId="77777777" w:rsidR="00212FF8" w:rsidRDefault="00372690" w:rsidP="0017458E">
      <w:pPr>
        <w:rPr>
          <w:sz w:val="18"/>
        </w:rPr>
      </w:pPr>
      <w:r>
        <w:rPr>
          <w:sz w:val="18"/>
        </w:rPr>
        <w:t>The dataset includes</w:t>
      </w:r>
      <w:r w:rsidR="00212FF8">
        <w:rPr>
          <w:sz w:val="18"/>
        </w:rPr>
        <w:t xml:space="preserve"> the following </w:t>
      </w:r>
      <w:proofErr w:type="spellStart"/>
      <w:r w:rsidR="00212FF8">
        <w:rPr>
          <w:sz w:val="18"/>
        </w:rPr>
        <w:t>collumns</w:t>
      </w:r>
      <w:proofErr w:type="spellEnd"/>
      <w:r w:rsidR="00212FF8">
        <w:rPr>
          <w:sz w:val="18"/>
        </w:rPr>
        <w:t>:</w:t>
      </w:r>
    </w:p>
    <w:p w14:paraId="79B4BCAC" w14:textId="77777777" w:rsidR="00372690" w:rsidRPr="00C55AEC" w:rsidRDefault="00C55AEC" w:rsidP="00C55AEC">
      <w:pPr>
        <w:pStyle w:val="ListParagraph"/>
        <w:numPr>
          <w:ilvl w:val="0"/>
          <w:numId w:val="5"/>
        </w:numPr>
        <w:rPr>
          <w:sz w:val="18"/>
        </w:rPr>
      </w:pPr>
      <w:r w:rsidRPr="00C55AEC">
        <w:rPr>
          <w:sz w:val="18"/>
        </w:rPr>
        <w:t xml:space="preserve">Id: random number assigned </w:t>
      </w:r>
      <w:proofErr w:type="spellStart"/>
      <w:r w:rsidRPr="00C55AEC">
        <w:rPr>
          <w:sz w:val="18"/>
        </w:rPr>
        <w:t>byresearcher</w:t>
      </w:r>
      <w:proofErr w:type="spellEnd"/>
    </w:p>
    <w:p w14:paraId="25B7189C" w14:textId="77777777" w:rsidR="00C55AEC" w:rsidRPr="00C55AEC" w:rsidRDefault="00C55AEC" w:rsidP="00C55AEC">
      <w:pPr>
        <w:pStyle w:val="ListParagraph"/>
        <w:numPr>
          <w:ilvl w:val="0"/>
          <w:numId w:val="5"/>
        </w:numPr>
        <w:rPr>
          <w:sz w:val="18"/>
        </w:rPr>
      </w:pPr>
      <w:r w:rsidRPr="00C55AEC">
        <w:rPr>
          <w:sz w:val="18"/>
        </w:rPr>
        <w:t>Mass_1: mass at start of experiment</w:t>
      </w:r>
    </w:p>
    <w:p w14:paraId="7C37D18A" w14:textId="77777777" w:rsidR="00C55AEC" w:rsidRPr="00C55AEC" w:rsidRDefault="00C55AEC" w:rsidP="00C55AEC">
      <w:pPr>
        <w:pStyle w:val="ListParagraph"/>
        <w:numPr>
          <w:ilvl w:val="0"/>
          <w:numId w:val="5"/>
        </w:numPr>
        <w:rPr>
          <w:sz w:val="18"/>
        </w:rPr>
      </w:pPr>
      <w:r w:rsidRPr="00C55AEC">
        <w:rPr>
          <w:sz w:val="18"/>
        </w:rPr>
        <w:t>Mass_2: mass at end of experiment</w:t>
      </w:r>
    </w:p>
    <w:p w14:paraId="046E962B" w14:textId="77777777" w:rsidR="00C55AEC" w:rsidRPr="00C55AEC" w:rsidRDefault="00C55AEC" w:rsidP="00C55AEC">
      <w:pPr>
        <w:pStyle w:val="ListParagraph"/>
        <w:numPr>
          <w:ilvl w:val="0"/>
          <w:numId w:val="5"/>
        </w:numPr>
        <w:rPr>
          <w:sz w:val="18"/>
        </w:rPr>
      </w:pPr>
      <w:proofErr w:type="spellStart"/>
      <w:r w:rsidRPr="00C55AEC">
        <w:rPr>
          <w:sz w:val="18"/>
        </w:rPr>
        <w:t>Native_niche</w:t>
      </w:r>
      <w:proofErr w:type="spellEnd"/>
      <w:r w:rsidRPr="00C55AEC">
        <w:rPr>
          <w:sz w:val="18"/>
        </w:rPr>
        <w:t xml:space="preserve">: habitat where the fry was collected </w:t>
      </w:r>
    </w:p>
    <w:p w14:paraId="2183ACFD" w14:textId="77777777" w:rsidR="00C55AEC" w:rsidRPr="00C55AEC" w:rsidRDefault="00C55AEC" w:rsidP="00C55AEC">
      <w:pPr>
        <w:pStyle w:val="ListParagraph"/>
        <w:numPr>
          <w:ilvl w:val="0"/>
          <w:numId w:val="5"/>
        </w:numPr>
        <w:rPr>
          <w:sz w:val="18"/>
        </w:rPr>
      </w:pPr>
      <w:proofErr w:type="spellStart"/>
      <w:r w:rsidRPr="00C55AEC">
        <w:rPr>
          <w:sz w:val="18"/>
        </w:rPr>
        <w:t>Test_niche</w:t>
      </w:r>
      <w:proofErr w:type="spellEnd"/>
      <w:r w:rsidRPr="00C55AEC">
        <w:rPr>
          <w:sz w:val="18"/>
        </w:rPr>
        <w:t>: habitat where fish is living</w:t>
      </w:r>
    </w:p>
    <w:p w14:paraId="539036AF" w14:textId="77777777" w:rsidR="00C55AEC" w:rsidRPr="00C55AEC" w:rsidRDefault="00C55AEC" w:rsidP="00C55AEC">
      <w:pPr>
        <w:pStyle w:val="ListParagraph"/>
        <w:numPr>
          <w:ilvl w:val="1"/>
          <w:numId w:val="5"/>
        </w:numPr>
        <w:rPr>
          <w:sz w:val="18"/>
        </w:rPr>
      </w:pPr>
      <w:r w:rsidRPr="00C55AEC">
        <w:rPr>
          <w:sz w:val="18"/>
        </w:rPr>
        <w:t xml:space="preserve">O: open water </w:t>
      </w:r>
    </w:p>
    <w:p w14:paraId="5E8EAA12" w14:textId="77777777" w:rsidR="00C55AEC" w:rsidRDefault="00C55AEC" w:rsidP="00C55AEC">
      <w:pPr>
        <w:pStyle w:val="ListParagraph"/>
        <w:numPr>
          <w:ilvl w:val="1"/>
          <w:numId w:val="5"/>
        </w:numPr>
        <w:rPr>
          <w:sz w:val="18"/>
        </w:rPr>
      </w:pPr>
      <w:r w:rsidRPr="00C55AEC">
        <w:rPr>
          <w:sz w:val="18"/>
        </w:rPr>
        <w:t>S: shallow water</w:t>
      </w:r>
    </w:p>
    <w:p w14:paraId="221F4DDB" w14:textId="77777777" w:rsidR="00C55AEC" w:rsidRDefault="00C55AEC" w:rsidP="00C55AEC">
      <w:pPr>
        <w:rPr>
          <w:sz w:val="18"/>
        </w:rPr>
      </w:pPr>
    </w:p>
    <w:p w14:paraId="25FA91D1" w14:textId="77777777" w:rsidR="00C55AEC" w:rsidRDefault="00C55AEC" w:rsidP="00C55AEC">
      <w:pPr>
        <w:rPr>
          <w:b/>
          <w:sz w:val="18"/>
        </w:rPr>
      </w:pPr>
      <w:r w:rsidRPr="00C55AEC">
        <w:rPr>
          <w:b/>
          <w:sz w:val="18"/>
        </w:rPr>
        <w:t>4) What is the name for this type of experimental design</w:t>
      </w:r>
    </w:p>
    <w:p w14:paraId="18B8CECD" w14:textId="77777777" w:rsidR="00C55AEC" w:rsidRPr="00C55AEC" w:rsidRDefault="00C55AEC" w:rsidP="00C55AEC">
      <w:pPr>
        <w:rPr>
          <w:b/>
          <w:sz w:val="18"/>
        </w:rPr>
      </w:pPr>
    </w:p>
    <w:p w14:paraId="04E25A14" w14:textId="77777777" w:rsidR="00C55AEC" w:rsidRDefault="00C55AEC" w:rsidP="00C55AEC">
      <w:pPr>
        <w:rPr>
          <w:b/>
          <w:sz w:val="18"/>
        </w:rPr>
      </w:pPr>
      <w:r w:rsidRPr="00C55AEC">
        <w:rPr>
          <w:b/>
          <w:sz w:val="18"/>
        </w:rPr>
        <w:t>5) Is there an interaction between the type of habitat fish are from and their performance in a new habitat?</w:t>
      </w:r>
    </w:p>
    <w:p w14:paraId="7AA66F4E" w14:textId="77777777" w:rsidR="00C55AEC" w:rsidRPr="00C55AEC" w:rsidRDefault="00C55AEC" w:rsidP="00C55AEC">
      <w:pPr>
        <w:rPr>
          <w:b/>
          <w:sz w:val="18"/>
        </w:rPr>
      </w:pPr>
    </w:p>
    <w:p w14:paraId="5E08EC75" w14:textId="77777777" w:rsidR="00C55AEC" w:rsidRPr="00C55AEC" w:rsidRDefault="00C55AEC" w:rsidP="00C55AEC">
      <w:pPr>
        <w:rPr>
          <w:b/>
          <w:sz w:val="18"/>
        </w:rPr>
      </w:pPr>
      <w:r w:rsidRPr="00C55AEC">
        <w:rPr>
          <w:b/>
          <w:sz w:val="18"/>
        </w:rPr>
        <w:t>6) plot this dataset</w:t>
      </w:r>
    </w:p>
    <w:p w14:paraId="17643EB7" w14:textId="77777777" w:rsidR="00C55AEC" w:rsidRDefault="00C55AEC" w:rsidP="0017458E">
      <w:pPr>
        <w:rPr>
          <w:sz w:val="18"/>
        </w:rPr>
      </w:pPr>
    </w:p>
    <w:p w14:paraId="7BC6AFC5" w14:textId="77777777" w:rsidR="00372690" w:rsidRDefault="00372690" w:rsidP="0017458E">
      <w:pPr>
        <w:rPr>
          <w:sz w:val="18"/>
        </w:rPr>
      </w:pPr>
    </w:p>
    <w:p w14:paraId="105208BD" w14:textId="77777777" w:rsidR="00FD3E5B" w:rsidRDefault="00C55AEC" w:rsidP="00C55AEC">
      <w:pPr>
        <w:rPr>
          <w:sz w:val="18"/>
        </w:rPr>
      </w:pPr>
      <w:r>
        <w:rPr>
          <w:sz w:val="18"/>
        </w:rPr>
        <w:t>Prepare a document with your answers to these questions and turn it in by Tuesday.  If there are specific topics you would like to go over prior to the midterm please let me know in the next couple of days.</w:t>
      </w:r>
    </w:p>
    <w:p w14:paraId="3625EAFD" w14:textId="77777777" w:rsidR="00C55AEC" w:rsidRDefault="00C55AEC" w:rsidP="00C55AEC">
      <w:pPr>
        <w:rPr>
          <w:sz w:val="18"/>
        </w:rPr>
      </w:pPr>
    </w:p>
    <w:p w14:paraId="67B4CBD1" w14:textId="77777777" w:rsidR="00C55AEC" w:rsidRPr="008977BD" w:rsidRDefault="00C55AEC" w:rsidP="00C55AEC"/>
    <w:sectPr w:rsidR="00C55AEC" w:rsidRPr="008977BD"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A1F78"/>
    <w:multiLevelType w:val="hybridMultilevel"/>
    <w:tmpl w:val="0F348B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76C39"/>
    <w:multiLevelType w:val="hybridMultilevel"/>
    <w:tmpl w:val="9AE6D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41818"/>
    <w:multiLevelType w:val="hybridMultilevel"/>
    <w:tmpl w:val="0ECE6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27471F"/>
    <w:multiLevelType w:val="hybridMultilevel"/>
    <w:tmpl w:val="D6FC43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D68C4"/>
    <w:multiLevelType w:val="hybridMultilevel"/>
    <w:tmpl w:val="DC9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5B"/>
    <w:rsid w:val="0005170C"/>
    <w:rsid w:val="0006404E"/>
    <w:rsid w:val="00066A1A"/>
    <w:rsid w:val="00111160"/>
    <w:rsid w:val="00123EC5"/>
    <w:rsid w:val="001309BD"/>
    <w:rsid w:val="001350BF"/>
    <w:rsid w:val="0017458E"/>
    <w:rsid w:val="00175F08"/>
    <w:rsid w:val="00176477"/>
    <w:rsid w:val="001C1C65"/>
    <w:rsid w:val="001C202D"/>
    <w:rsid w:val="00200FDB"/>
    <w:rsid w:val="00212FF8"/>
    <w:rsid w:val="00321BF3"/>
    <w:rsid w:val="00372690"/>
    <w:rsid w:val="0042421D"/>
    <w:rsid w:val="00447512"/>
    <w:rsid w:val="004776C4"/>
    <w:rsid w:val="004907FF"/>
    <w:rsid w:val="004A2683"/>
    <w:rsid w:val="00504893"/>
    <w:rsid w:val="005602BF"/>
    <w:rsid w:val="005D1700"/>
    <w:rsid w:val="00607A5F"/>
    <w:rsid w:val="00637DC4"/>
    <w:rsid w:val="00664851"/>
    <w:rsid w:val="00707AD5"/>
    <w:rsid w:val="007B3992"/>
    <w:rsid w:val="008750CE"/>
    <w:rsid w:val="008977BD"/>
    <w:rsid w:val="008D01B8"/>
    <w:rsid w:val="0092154E"/>
    <w:rsid w:val="00962CBA"/>
    <w:rsid w:val="009A0CD5"/>
    <w:rsid w:val="009A696C"/>
    <w:rsid w:val="00A17DFC"/>
    <w:rsid w:val="00A24857"/>
    <w:rsid w:val="00A30C1B"/>
    <w:rsid w:val="00A825BD"/>
    <w:rsid w:val="00AD783C"/>
    <w:rsid w:val="00AE3CE6"/>
    <w:rsid w:val="00BB4449"/>
    <w:rsid w:val="00C32D09"/>
    <w:rsid w:val="00C33DB9"/>
    <w:rsid w:val="00C43429"/>
    <w:rsid w:val="00C55AEC"/>
    <w:rsid w:val="00C63CF7"/>
    <w:rsid w:val="00C93B5E"/>
    <w:rsid w:val="00D0196B"/>
    <w:rsid w:val="00D52807"/>
    <w:rsid w:val="00DB096D"/>
    <w:rsid w:val="00E27C38"/>
    <w:rsid w:val="00E97A15"/>
    <w:rsid w:val="00EA2A23"/>
    <w:rsid w:val="00EF3A32"/>
    <w:rsid w:val="00EF6766"/>
    <w:rsid w:val="00FD3E5B"/>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76F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cp:lastPrinted>2018-03-01T19:54:00Z</cp:lastPrinted>
  <dcterms:created xsi:type="dcterms:W3CDTF">2018-03-01T19:54:00Z</dcterms:created>
  <dcterms:modified xsi:type="dcterms:W3CDTF">2018-03-01T19:55:00Z</dcterms:modified>
</cp:coreProperties>
</file>