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问答题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eastAsia" w:ascii="Segoe UI" w:hAnsi="Segoe UI" w:eastAsia="宋体" w:cs="Segoe UI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1. 迭代器的种类有哪些？他们各自的功能是什么？为什么要定义这么多种类？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eastAsia" w:ascii="Segoe UI" w:hAnsi="Segoe UI" w:eastAsia="宋体" w:cs="Segoe UI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2. 通过阅读迭代器源码的方式来理解迭代器，如：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eastAsia" w:ascii="Segoe UI" w:hAnsi="Segoe UI" w:eastAsia="宋体" w:cs="Segoe UI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Segoe UI" w:hAnsi="Segoe UI" w:eastAsia="宋体" w:cs="Segoe UI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Segoe UI" w:hAnsi="Segoe UI" w:eastAsia="宋体" w:cs="Segoe UI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&gt; ostream_iterator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eastAsia" w:ascii="Segoe UI" w:hAnsi="Segoe UI" w:eastAsia="宋体" w:cs="Segoe UI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Segoe UI" w:hAnsi="Segoe UI" w:eastAsia="宋体" w:cs="Segoe UI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Segoe UI" w:hAnsi="Segoe UI" w:eastAsia="宋体" w:cs="Segoe UI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&gt; istream_iterator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eastAsia" w:ascii="Segoe UI" w:hAnsi="Segoe UI" w:eastAsia="宋体" w:cs="Segoe UI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Segoe UI" w:hAnsi="Segoe UI" w:eastAsia="宋体" w:cs="Segoe UI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Segoe UI" w:hAnsi="Segoe UI" w:eastAsia="宋体" w:cs="Segoe UI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&gt; back_insert_iterator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eastAsia" w:ascii="Segoe UI" w:hAnsi="Segoe UI" w:eastAsia="宋体" w:cs="Segoe UI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3. 什么是适配器模式？STL中有哪些适配器？</w:t>
      </w:r>
    </w:p>
    <w:p>
      <w:pPr>
        <w:pStyle w:val="2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代码题: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Leetcode 20 Valid Parentheses --&gt;stack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Given a string containing just the characters </w:t>
      </w:r>
      <w:r>
        <w:rPr>
          <w:rStyle w:val="10"/>
          <w:rFonts w:ascii="Consolas" w:hAnsi="Consolas" w:eastAsia="Consolas" w:cs="Consolas"/>
          <w:i w:val="0"/>
          <w:caps w:val="0"/>
          <w:color w:val="546E7A"/>
          <w:spacing w:val="0"/>
          <w:sz w:val="21"/>
          <w:szCs w:val="21"/>
          <w:shd w:val="clear" w:fill="F7F9FA"/>
        </w:rPr>
        <w:t>'('</w: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,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46E7A"/>
          <w:spacing w:val="0"/>
          <w:sz w:val="21"/>
          <w:szCs w:val="21"/>
          <w:shd w:val="clear" w:fill="F7F9FA"/>
        </w:rPr>
        <w:t>')'</w: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,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46E7A"/>
          <w:spacing w:val="0"/>
          <w:sz w:val="21"/>
          <w:szCs w:val="21"/>
          <w:shd w:val="clear" w:fill="F7F9FA"/>
        </w:rPr>
        <w:t>'{'</w: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,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46E7A"/>
          <w:spacing w:val="0"/>
          <w:sz w:val="21"/>
          <w:szCs w:val="21"/>
          <w:shd w:val="clear" w:fill="F7F9FA"/>
        </w:rPr>
        <w:t>'}'</w: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,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46E7A"/>
          <w:spacing w:val="0"/>
          <w:sz w:val="21"/>
          <w:szCs w:val="21"/>
          <w:shd w:val="clear" w:fill="F7F9FA"/>
        </w:rPr>
        <w:t>'['</w: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 and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46E7A"/>
          <w:spacing w:val="0"/>
          <w:sz w:val="21"/>
          <w:szCs w:val="21"/>
          <w:shd w:val="clear" w:fill="F7F9FA"/>
        </w:rPr>
        <w:t>']'</w: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, determine if the input string is valid.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An input string is valid if: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Open brackets must be closed by the same type of brackets.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Open brackets must be closed in the correct order.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Note that an empty string is also considered valid.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21"/>
          <w:szCs w:val="21"/>
          <w:shd w:val="clear" w:fill="FFFFFF"/>
        </w:rPr>
        <w:t>Example 1: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spacing w:val="0"/>
          <w:sz w:val="21"/>
          <w:szCs w:val="21"/>
          <w:shd w:val="clear" w:fill="FFFFFF"/>
        </w:rPr>
        <w:t>Input:</w:t>
      </w:r>
      <w:r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  <w:t xml:space="preserve"> "()"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spacing w:val="0"/>
          <w:sz w:val="21"/>
          <w:szCs w:val="21"/>
          <w:shd w:val="clear" w:fill="FFFFFF"/>
        </w:rPr>
        <w:t>Output:</w:t>
      </w:r>
      <w:r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  <w:t xml:space="preserve"> true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21"/>
          <w:szCs w:val="21"/>
          <w:shd w:val="clear" w:fill="FFFFFF"/>
        </w:rPr>
        <w:t>Example 2: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spacing w:val="0"/>
          <w:sz w:val="21"/>
          <w:szCs w:val="21"/>
          <w:shd w:val="clear" w:fill="FFFFFF"/>
        </w:rPr>
        <w:t>Input:</w:t>
      </w:r>
      <w:r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  <w:t xml:space="preserve"> "()[]{}"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spacing w:val="0"/>
          <w:sz w:val="21"/>
          <w:szCs w:val="21"/>
          <w:shd w:val="clear" w:fill="FFFFFF"/>
        </w:rPr>
        <w:t>Output:</w:t>
      </w:r>
      <w:r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  <w:t xml:space="preserve"> true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21"/>
          <w:szCs w:val="21"/>
          <w:shd w:val="clear" w:fill="FFFFFF"/>
        </w:rPr>
        <w:t>Example 3: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spacing w:val="0"/>
          <w:sz w:val="21"/>
          <w:szCs w:val="21"/>
          <w:shd w:val="clear" w:fill="FFFFFF"/>
        </w:rPr>
        <w:t>Input:</w:t>
      </w:r>
      <w:r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  <w:t xml:space="preserve"> "(]"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spacing w:val="0"/>
          <w:sz w:val="21"/>
          <w:szCs w:val="21"/>
          <w:shd w:val="clear" w:fill="FFFFFF"/>
        </w:rPr>
        <w:t>Output:</w:t>
      </w:r>
      <w:r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  <w:t xml:space="preserve"> false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21"/>
          <w:szCs w:val="21"/>
          <w:shd w:val="clear" w:fill="FFFFFF"/>
        </w:rPr>
        <w:t>Example 4: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spacing w:val="0"/>
          <w:sz w:val="21"/>
          <w:szCs w:val="21"/>
          <w:shd w:val="clear" w:fill="FFFFFF"/>
        </w:rPr>
        <w:t>Input:</w:t>
      </w:r>
      <w:r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  <w:t xml:space="preserve"> "([)]"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spacing w:val="0"/>
          <w:sz w:val="21"/>
          <w:szCs w:val="21"/>
          <w:shd w:val="clear" w:fill="FFFFFF"/>
        </w:rPr>
        <w:t>Output:</w:t>
      </w:r>
      <w:r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  <w:t xml:space="preserve"> false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21"/>
          <w:szCs w:val="21"/>
          <w:shd w:val="clear" w:fill="FFFFFF"/>
        </w:rPr>
        <w:t>Example 5: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spacing w:val="0"/>
          <w:sz w:val="21"/>
          <w:szCs w:val="21"/>
          <w:shd w:val="clear" w:fill="FFFFFF"/>
        </w:rPr>
        <w:t>Input:</w:t>
      </w:r>
      <w:r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  <w:t xml:space="preserve"> "{[]}"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spacing w:val="0"/>
          <w:sz w:val="21"/>
          <w:szCs w:val="21"/>
          <w:shd w:val="clear" w:fill="FFFFFF"/>
        </w:rPr>
        <w:t>Output:</w:t>
      </w:r>
      <w:r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  <w:t xml:space="preserve"> true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Leetcode 127 Word Ladder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Given two words (</w:t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beginWord</w: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 and </w:t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endWord</w: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), and a dictionary's word list, find the length of shortest transformation sequence from </w:t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beginWord</w: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 to </w:t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endWord</w: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, such that: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Only one letter can be changed at a time.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Each transformed word must exist in the word list. Note that </w:t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beginWord</w: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 is </w:t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not</w: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 a transformed word.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21"/>
          <w:szCs w:val="21"/>
          <w:shd w:val="clear" w:fill="FFFFFF"/>
        </w:rPr>
        <w:t>Note: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Return 0 if there is no such transformation sequence.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All words have the same length.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All words contain only lowercase alphabetic characters.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You may assume no duplicates in the word list.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You may assume </w:t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beginWord</w: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 and </w:t>
      </w:r>
      <w:r>
        <w:rPr>
          <w:rStyle w:val="8"/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endWord</w: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 are non-empty and are not the same.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21"/>
          <w:szCs w:val="21"/>
          <w:shd w:val="clear" w:fill="FFFFFF"/>
        </w:rPr>
        <w:t>Example 1: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spacing w:val="0"/>
          <w:sz w:val="21"/>
          <w:szCs w:val="21"/>
          <w:shd w:val="clear" w:fill="FFFFFF"/>
        </w:rPr>
        <w:t>Input: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  <w:t>beginWord = "hit",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  <w:t>endWord = "cog",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  <w:t>wordList = ["hot","dot","dog","lot","log","cog"]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spacing w:val="0"/>
          <w:sz w:val="21"/>
          <w:szCs w:val="21"/>
          <w:shd w:val="clear" w:fill="FFFFFF"/>
        </w:rPr>
        <w:t xml:space="preserve">Output: </w:t>
      </w:r>
      <w:r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  <w:t>5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spacing w:val="0"/>
          <w:sz w:val="21"/>
          <w:szCs w:val="21"/>
          <w:shd w:val="clear" w:fill="FFFFFF"/>
        </w:rPr>
        <w:t>Explanation:</w:t>
      </w:r>
      <w:r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  <w:t xml:space="preserve"> As one shortest transformation is "hit" -&gt; "hot" -&gt; "dot" -&gt; "dog" -&gt; "cog",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ascii="Consolas" w:hAnsi="Consolas" w:eastAsia="Consolas" w:cs="Consolas"/>
          <w:i w:val="0"/>
          <w:caps w:val="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  <w:t>return its length 5.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spacing w:val="0"/>
          <w:sz w:val="21"/>
          <w:szCs w:val="21"/>
          <w:shd w:val="clear" w:fill="FFFFFF"/>
        </w:rPr>
        <w:t>Example 2: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spacing w:val="0"/>
          <w:sz w:val="21"/>
          <w:szCs w:val="21"/>
          <w:shd w:val="clear" w:fill="FFFFFF"/>
        </w:rPr>
        <w:t>Input: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  <w:t>beginWord = "hit"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  <w:t>endWord = "cog"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eastAsia" w:ascii="Consolas" w:hAnsi="Consolas" w:eastAsia="宋体" w:cs="Consolas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  <w:t>wordList = ["hot","dot","dog","lot","log"]</w:t>
      </w:r>
      <w:r>
        <w:rPr>
          <w:rFonts w:hint="eastAsia" w:ascii="Consolas" w:hAnsi="Consolas" w:cs="Consolas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spacing w:val="0"/>
          <w:sz w:val="21"/>
          <w:szCs w:val="21"/>
          <w:shd w:val="clear" w:fill="FFFFFF"/>
        </w:rPr>
        <w:t>Output:</w:t>
      </w:r>
      <w:r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  <w:t> 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spacing w:val="0"/>
          <w:sz w:val="21"/>
          <w:szCs w:val="21"/>
          <w:shd w:val="clear" w:fill="FFFFFF"/>
        </w:rPr>
        <w:t>Explanation:</w:t>
      </w:r>
      <w:r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  <w:t> The endWord "cog" is not in wordList, therefore no possible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  <w:t>transformation.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  <w:t>class Solution 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  <w:t>public: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420"/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  <w:t xml:space="preserve">int ladderLength(string beginWord,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420"/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  <w:t xml:space="preserve">string endWord,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420"/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const set</w:t>
      </w:r>
      <w:r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  <w:t>&lt;string&gt;&amp; wordList) {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shd w:val="clear" w:fill="FFFFFF"/>
        </w:rPr>
        <w:t>};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完成C++ primer(第5版)中的15.9节的文本查询程序扩展,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即使不自己实现, 最好也要照着书敲一遍代码,在机器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上让程序跑起来, 也会让你对面向对象设计有新的理解.[慢慢做]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015257"/>
    <w:multiLevelType w:val="multilevel"/>
    <w:tmpl w:val="CB0152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81525E8"/>
    <w:multiLevelType w:val="multilevel"/>
    <w:tmpl w:val="F81525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805B198"/>
    <w:multiLevelType w:val="multilevel"/>
    <w:tmpl w:val="4805B1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00F90"/>
    <w:rsid w:val="02CC1C7F"/>
    <w:rsid w:val="034539C0"/>
    <w:rsid w:val="04EE38DF"/>
    <w:rsid w:val="05896F5F"/>
    <w:rsid w:val="063D4EE1"/>
    <w:rsid w:val="08112B4C"/>
    <w:rsid w:val="115D1413"/>
    <w:rsid w:val="14AF189F"/>
    <w:rsid w:val="19A8690A"/>
    <w:rsid w:val="1C2F3399"/>
    <w:rsid w:val="21BA7E22"/>
    <w:rsid w:val="222A21CB"/>
    <w:rsid w:val="266F20AC"/>
    <w:rsid w:val="27A377B6"/>
    <w:rsid w:val="29494A64"/>
    <w:rsid w:val="2B140864"/>
    <w:rsid w:val="32B51347"/>
    <w:rsid w:val="32E26669"/>
    <w:rsid w:val="34622078"/>
    <w:rsid w:val="35265373"/>
    <w:rsid w:val="352E2FB6"/>
    <w:rsid w:val="3663720F"/>
    <w:rsid w:val="392813F4"/>
    <w:rsid w:val="393558F8"/>
    <w:rsid w:val="3B190BA5"/>
    <w:rsid w:val="3C573882"/>
    <w:rsid w:val="3DE04563"/>
    <w:rsid w:val="3EF045E3"/>
    <w:rsid w:val="41B2289E"/>
    <w:rsid w:val="44F342E7"/>
    <w:rsid w:val="467A61AB"/>
    <w:rsid w:val="4730242D"/>
    <w:rsid w:val="4A373F47"/>
    <w:rsid w:val="504D26E0"/>
    <w:rsid w:val="56F116DA"/>
    <w:rsid w:val="5A3704FC"/>
    <w:rsid w:val="5C59413A"/>
    <w:rsid w:val="5F250CC1"/>
    <w:rsid w:val="5F8D2DD0"/>
    <w:rsid w:val="61B23361"/>
    <w:rsid w:val="61C543BB"/>
    <w:rsid w:val="64AD2762"/>
    <w:rsid w:val="69FF2CBB"/>
    <w:rsid w:val="6A000142"/>
    <w:rsid w:val="6C735B80"/>
    <w:rsid w:val="6E284D85"/>
    <w:rsid w:val="741D15F1"/>
    <w:rsid w:val="76CB029F"/>
    <w:rsid w:val="77EE2361"/>
    <w:rsid w:val="7AC908C9"/>
    <w:rsid w:val="7BFB0E2F"/>
    <w:rsid w:val="7CD92F83"/>
    <w:rsid w:val="7D9037E4"/>
    <w:rsid w:val="7FD7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lemon1377505623</cp:lastModifiedBy>
  <dcterms:modified xsi:type="dcterms:W3CDTF">2019-07-03T04:15:50Z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