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32" w:rsidRPr="00B1019B" w:rsidRDefault="00D67256" w:rsidP="00D67256">
      <w:pPr>
        <w:jc w:val="center"/>
        <w:rPr>
          <w:b/>
          <w:sz w:val="72"/>
          <w:szCs w:val="72"/>
        </w:rPr>
      </w:pPr>
      <w:r w:rsidRPr="00B1019B">
        <w:rPr>
          <w:b/>
          <w:sz w:val="72"/>
          <w:szCs w:val="72"/>
        </w:rPr>
        <w:t>BRIGHTON GOLF CLUB</w:t>
      </w:r>
    </w:p>
    <w:p w:rsidR="00D67256" w:rsidRPr="00B1019B" w:rsidRDefault="00D67256" w:rsidP="00D67256">
      <w:pPr>
        <w:jc w:val="center"/>
        <w:rPr>
          <w:b/>
          <w:sz w:val="72"/>
          <w:szCs w:val="72"/>
        </w:rPr>
      </w:pPr>
      <w:r w:rsidRPr="00B1019B">
        <w:rPr>
          <w:b/>
          <w:sz w:val="72"/>
          <w:szCs w:val="72"/>
        </w:rPr>
        <w:t>WINTER CLASSIC</w:t>
      </w:r>
    </w:p>
    <w:p w:rsidR="00D67256" w:rsidRDefault="00D67256" w:rsidP="00D67256">
      <w:pPr>
        <w:jc w:val="center"/>
        <w:rPr>
          <w:sz w:val="40"/>
          <w:szCs w:val="40"/>
        </w:rPr>
      </w:pPr>
    </w:p>
    <w:p w:rsidR="00D67256" w:rsidRDefault="00D67256" w:rsidP="00D6725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ROUND </w:t>
      </w:r>
      <w:r w:rsidR="00EF4170">
        <w:rPr>
          <w:sz w:val="40"/>
          <w:szCs w:val="40"/>
        </w:rPr>
        <w:t>FOUR</w:t>
      </w:r>
      <w:r>
        <w:rPr>
          <w:sz w:val="40"/>
          <w:szCs w:val="40"/>
        </w:rPr>
        <w:t xml:space="preserve"> RESULTS</w:t>
      </w:r>
    </w:p>
    <w:tbl>
      <w:tblPr>
        <w:tblW w:w="6051" w:type="dxa"/>
        <w:jc w:val="center"/>
        <w:tblInd w:w="-46" w:type="dxa"/>
        <w:tblLook w:val="04A0" w:firstRow="1" w:lastRow="0" w:firstColumn="1" w:lastColumn="0" w:noHBand="0" w:noVBand="1"/>
      </w:tblPr>
      <w:tblGrid>
        <w:gridCol w:w="2120"/>
        <w:gridCol w:w="550"/>
        <w:gridCol w:w="222"/>
        <w:gridCol w:w="439"/>
        <w:gridCol w:w="2128"/>
        <w:gridCol w:w="592"/>
      </w:tblGrid>
      <w:tr w:rsidR="00C7052B" w:rsidRPr="00C7052B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Lattes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052B" w:rsidRPr="00C7052B" w:rsidRDefault="00EF4170" w:rsidP="00BA6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63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EF4170" w:rsidP="00EF417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proofErr w:type="spellStart"/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Sainters</w:t>
            </w:r>
            <w:proofErr w:type="spellEnd"/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&amp; Sinners</w:t>
            </w: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7052B" w:rsidRPr="00C7052B" w:rsidRDefault="004B351C" w:rsidP="00C705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94</w:t>
            </w:r>
          </w:p>
        </w:tc>
      </w:tr>
      <w:tr w:rsidR="00894AF3" w:rsidRPr="00D67256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Haughey</w:t>
            </w:r>
            <w:proofErr w:type="spellEnd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, Barbour</w:t>
            </w:r>
          </w:p>
          <w:p w:rsidR="00EF4170" w:rsidRPr="00D67256" w:rsidRDefault="00EF4170" w:rsidP="00EF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F3" w:rsidRDefault="00894AF3" w:rsidP="002755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894AF3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Tesoriero</w:t>
            </w:r>
            <w:proofErr w:type="spellEnd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, De Luca, Brown</w:t>
            </w:r>
            <w:r w:rsidR="00556B8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94AF3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C7052B" w:rsidRPr="00C7052B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Vets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052B" w:rsidRPr="00C7052B" w:rsidRDefault="00EF4170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EF4170" w:rsidP="00EB54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Day Breakers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7052B" w:rsidRPr="00C7052B" w:rsidRDefault="00EF4170" w:rsidP="00BA6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107</w:t>
            </w:r>
          </w:p>
        </w:tc>
      </w:tr>
      <w:tr w:rsidR="00894AF3" w:rsidRPr="00D67256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Sammut</w:t>
            </w:r>
            <w:proofErr w:type="spellEnd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, Turner, Coyle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F3" w:rsidRDefault="00894AF3" w:rsidP="002755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Boucher, Whyte, Nicholls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94AF3" w:rsidRPr="00D67256" w:rsidRDefault="00894AF3" w:rsidP="001D6A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C7052B" w:rsidRPr="00C7052B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EF4170" w:rsidP="00EF417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ASADA Squad</w:t>
            </w: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052B" w:rsidRPr="00C7052B" w:rsidRDefault="00EF4170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EF4170" w:rsidP="00556B8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proofErr w:type="spellStart"/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Schmozzle</w:t>
            </w:r>
            <w:proofErr w:type="spellEnd"/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7052B" w:rsidRPr="00C7052B" w:rsidRDefault="00EF4170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99</w:t>
            </w:r>
          </w:p>
        </w:tc>
      </w:tr>
      <w:tr w:rsidR="00894AF3" w:rsidRPr="00D67256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Oglethorpe, </w:t>
            </w:r>
            <w:proofErr w:type="spellStart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Mercuri</w:t>
            </w:r>
            <w:proofErr w:type="spellEnd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, Carter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F3" w:rsidRDefault="00894AF3" w:rsidP="002755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Combe, Quinn, Anderson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94AF3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C7052B" w:rsidRPr="00C7052B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EF4170" w:rsidP="00EB54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Eagles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052B" w:rsidRPr="00C7052B" w:rsidRDefault="00EF4170" w:rsidP="00BA6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102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556B89" w:rsidP="00EB54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Could A </w:t>
            </w:r>
            <w:proofErr w:type="spellStart"/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Beens</w:t>
            </w:r>
            <w:proofErr w:type="spellEnd"/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7052B" w:rsidRPr="00C7052B" w:rsidRDefault="00EF4170" w:rsidP="00BA6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105</w:t>
            </w:r>
          </w:p>
        </w:tc>
      </w:tr>
      <w:tr w:rsidR="00894AF3" w:rsidRPr="00D67256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Pap, C Mills, J Mills</w:t>
            </w:r>
          </w:p>
          <w:p w:rsidR="00EF4170" w:rsidRPr="00D67256" w:rsidRDefault="00EF4170" w:rsidP="00EF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F3" w:rsidRDefault="00894AF3" w:rsidP="002755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Wong, </w:t>
            </w:r>
            <w:proofErr w:type="spellStart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Hookway</w:t>
            </w:r>
            <w:proofErr w:type="spellEnd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, </w:t>
            </w:r>
            <w:proofErr w:type="spellStart"/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Fujii</w:t>
            </w:r>
            <w:proofErr w:type="spellEnd"/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94AF3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:rsidR="00D67256" w:rsidRDefault="00D67256" w:rsidP="00D67256">
      <w:pPr>
        <w:jc w:val="center"/>
        <w:rPr>
          <w:sz w:val="40"/>
          <w:szCs w:val="40"/>
        </w:rPr>
      </w:pPr>
    </w:p>
    <w:p w:rsidR="00D67256" w:rsidRDefault="00D67256" w:rsidP="00D67256">
      <w:pPr>
        <w:jc w:val="center"/>
        <w:rPr>
          <w:sz w:val="40"/>
          <w:szCs w:val="40"/>
        </w:rPr>
      </w:pPr>
      <w:r>
        <w:rPr>
          <w:sz w:val="40"/>
          <w:szCs w:val="40"/>
        </w:rPr>
        <w:t>PREMIERSHIP LADDER</w:t>
      </w:r>
    </w:p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2000"/>
        <w:gridCol w:w="720"/>
        <w:gridCol w:w="960"/>
        <w:gridCol w:w="960"/>
        <w:gridCol w:w="960"/>
        <w:gridCol w:w="960"/>
        <w:gridCol w:w="960"/>
        <w:gridCol w:w="960"/>
      </w:tblGrid>
      <w:tr w:rsidR="00D67256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D672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D672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D672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%</w:t>
            </w:r>
          </w:p>
        </w:tc>
      </w:tr>
      <w:tr w:rsidR="00D67256" w:rsidRPr="00D67256" w:rsidTr="00D67256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2B5870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ASADA Squad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105.7%</w:t>
            </w:r>
          </w:p>
        </w:tc>
      </w:tr>
      <w:tr w:rsidR="002B5870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Schmozzle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104.3%</w:t>
            </w:r>
          </w:p>
        </w:tc>
      </w:tr>
      <w:tr w:rsidR="002B5870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Sainters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Sinners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104.8%</w:t>
            </w:r>
          </w:p>
        </w:tc>
      </w:tr>
      <w:tr w:rsidR="002B5870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 Breakers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101.2%</w:t>
            </w:r>
          </w:p>
        </w:tc>
      </w:tr>
      <w:tr w:rsidR="002B5870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Could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Beens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98.1%</w:t>
            </w:r>
          </w:p>
        </w:tc>
      </w:tr>
      <w:tr w:rsidR="002B5870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Eagles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102.0%</w:t>
            </w:r>
          </w:p>
        </w:tc>
      </w:tr>
      <w:tr w:rsidR="002B5870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96.6%</w:t>
            </w:r>
          </w:p>
        </w:tc>
      </w:tr>
      <w:tr w:rsidR="002B5870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Lattes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870" w:rsidRDefault="002B5870" w:rsidP="002B587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88.5%</w:t>
            </w:r>
          </w:p>
        </w:tc>
      </w:tr>
    </w:tbl>
    <w:p w:rsidR="00D67256" w:rsidRDefault="00D67256" w:rsidP="00D67256">
      <w:pPr>
        <w:jc w:val="center"/>
        <w:rPr>
          <w:sz w:val="40"/>
          <w:szCs w:val="40"/>
        </w:rPr>
      </w:pPr>
    </w:p>
    <w:p w:rsidR="0014413D" w:rsidRDefault="00C7052B" w:rsidP="0014413D">
      <w:pPr>
        <w:jc w:val="center"/>
        <w:rPr>
          <w:sz w:val="40"/>
          <w:szCs w:val="40"/>
        </w:rPr>
      </w:pPr>
      <w:r>
        <w:rPr>
          <w:sz w:val="40"/>
          <w:szCs w:val="40"/>
        </w:rPr>
        <w:t>DENIS FARRELL</w:t>
      </w:r>
      <w:r w:rsidR="0014413D">
        <w:rPr>
          <w:sz w:val="40"/>
          <w:szCs w:val="40"/>
        </w:rPr>
        <w:t xml:space="preserve"> MEDAL</w:t>
      </w:r>
      <w:r w:rsidR="002B5870">
        <w:rPr>
          <w:sz w:val="40"/>
          <w:szCs w:val="40"/>
        </w:rPr>
        <w:t xml:space="preserve"> (Count after </w:t>
      </w:r>
      <w:proofErr w:type="spellStart"/>
      <w:r w:rsidR="002B5870">
        <w:rPr>
          <w:sz w:val="40"/>
          <w:szCs w:val="40"/>
        </w:rPr>
        <w:t>Rnd</w:t>
      </w:r>
      <w:proofErr w:type="spellEnd"/>
      <w:r w:rsidR="002B5870">
        <w:rPr>
          <w:sz w:val="40"/>
          <w:szCs w:val="40"/>
        </w:rPr>
        <w:t xml:space="preserve"> 4</w:t>
      </w:r>
      <w:r w:rsidR="0014413D">
        <w:rPr>
          <w:sz w:val="40"/>
          <w:szCs w:val="40"/>
        </w:rPr>
        <w:t>)</w:t>
      </w:r>
    </w:p>
    <w:tbl>
      <w:tblPr>
        <w:tblW w:w="5180" w:type="dxa"/>
        <w:jc w:val="center"/>
        <w:tblInd w:w="93" w:type="dxa"/>
        <w:tblLook w:val="04A0" w:firstRow="1" w:lastRow="0" w:firstColumn="1" w:lastColumn="0" w:noHBand="0" w:noVBand="1"/>
      </w:tblPr>
      <w:tblGrid>
        <w:gridCol w:w="1858"/>
        <w:gridCol w:w="709"/>
        <w:gridCol w:w="1843"/>
        <w:gridCol w:w="770"/>
      </w:tblGrid>
      <w:tr w:rsidR="002B5870" w:rsidRPr="00FA7A81" w:rsidTr="00BA617A">
        <w:trPr>
          <w:trHeight w:val="255"/>
          <w:jc w:val="center"/>
        </w:trPr>
        <w:tc>
          <w:tcPr>
            <w:tcW w:w="1858" w:type="dxa"/>
            <w:shd w:val="clear" w:color="auto" w:fill="auto"/>
            <w:noWrap/>
            <w:vAlign w:val="bottom"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 Boucher</w:t>
            </w:r>
          </w:p>
        </w:tc>
        <w:tc>
          <w:tcPr>
            <w:tcW w:w="709" w:type="dxa"/>
            <w:vAlign w:val="bottom"/>
          </w:tcPr>
          <w:p w:rsidR="002B5870" w:rsidRDefault="002B5870" w:rsidP="000467D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bottom"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Phillip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Haughey</w:t>
            </w:r>
            <w:proofErr w:type="spellEnd"/>
          </w:p>
        </w:tc>
        <w:tc>
          <w:tcPr>
            <w:tcW w:w="770" w:type="dxa"/>
            <w:shd w:val="clear" w:color="auto" w:fill="auto"/>
            <w:noWrap/>
          </w:tcPr>
          <w:p w:rsidR="002B5870" w:rsidRPr="008D7B8A" w:rsidRDefault="002B5870" w:rsidP="00AF7F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B5870" w:rsidRPr="00FA7A81" w:rsidTr="00AF7F63">
        <w:trPr>
          <w:trHeight w:val="255"/>
          <w:jc w:val="center"/>
        </w:trPr>
        <w:tc>
          <w:tcPr>
            <w:tcW w:w="1858" w:type="dxa"/>
            <w:shd w:val="clear" w:color="auto" w:fill="auto"/>
            <w:noWrap/>
            <w:vAlign w:val="bottom"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David Combe </w:t>
            </w:r>
          </w:p>
        </w:tc>
        <w:tc>
          <w:tcPr>
            <w:tcW w:w="709" w:type="dxa"/>
            <w:vAlign w:val="bottom"/>
          </w:tcPr>
          <w:p w:rsidR="002B5870" w:rsidRDefault="002B5870" w:rsidP="00AF7F6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bottom"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Robert Wong</w:t>
            </w:r>
          </w:p>
        </w:tc>
        <w:tc>
          <w:tcPr>
            <w:tcW w:w="770" w:type="dxa"/>
            <w:shd w:val="clear" w:color="auto" w:fill="auto"/>
            <w:noWrap/>
          </w:tcPr>
          <w:p w:rsidR="002B5870" w:rsidRPr="008D7B8A" w:rsidRDefault="002B5870" w:rsidP="00AF7F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B5870" w:rsidRPr="00FA7A81" w:rsidTr="00AF7F63">
        <w:trPr>
          <w:trHeight w:val="255"/>
          <w:jc w:val="center"/>
        </w:trPr>
        <w:tc>
          <w:tcPr>
            <w:tcW w:w="1858" w:type="dxa"/>
            <w:shd w:val="clear" w:color="auto" w:fill="auto"/>
            <w:noWrap/>
            <w:vAlign w:val="bottom"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Craig Davis</w:t>
            </w:r>
          </w:p>
        </w:tc>
        <w:tc>
          <w:tcPr>
            <w:tcW w:w="709" w:type="dxa"/>
            <w:vAlign w:val="bottom"/>
          </w:tcPr>
          <w:p w:rsidR="002B5870" w:rsidRDefault="002B5870" w:rsidP="00AF7F6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bottom"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Stirling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Hookway</w:t>
            </w:r>
            <w:proofErr w:type="spellEnd"/>
          </w:p>
        </w:tc>
        <w:tc>
          <w:tcPr>
            <w:tcW w:w="770" w:type="dxa"/>
            <w:shd w:val="clear" w:color="auto" w:fill="auto"/>
            <w:noWrap/>
          </w:tcPr>
          <w:p w:rsidR="002B5870" w:rsidRDefault="002B5870" w:rsidP="00AF7F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B5870" w:rsidRPr="00FA7A81" w:rsidTr="00AF7F63">
        <w:trPr>
          <w:trHeight w:val="255"/>
          <w:jc w:val="center"/>
        </w:trPr>
        <w:tc>
          <w:tcPr>
            <w:tcW w:w="1858" w:type="dxa"/>
            <w:shd w:val="clear" w:color="auto" w:fill="auto"/>
            <w:noWrap/>
            <w:vAlign w:val="bottom"/>
          </w:tcPr>
          <w:p w:rsidR="002B5870" w:rsidRDefault="002B5870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Kate Tester</w:t>
            </w:r>
          </w:p>
        </w:tc>
        <w:tc>
          <w:tcPr>
            <w:tcW w:w="709" w:type="dxa"/>
            <w:vAlign w:val="bottom"/>
          </w:tcPr>
          <w:p w:rsidR="002B5870" w:rsidRDefault="002B5870" w:rsidP="00AF7F6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bottom"/>
          </w:tcPr>
          <w:p w:rsidR="002B5870" w:rsidRDefault="002B5870" w:rsidP="00AF7F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</w:tcPr>
          <w:p w:rsidR="002B5870" w:rsidRDefault="002B5870" w:rsidP="00AF7F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4413D" w:rsidRDefault="0014413D" w:rsidP="0014413D"/>
    <w:sectPr w:rsidR="0014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56"/>
    <w:rsid w:val="00006AA2"/>
    <w:rsid w:val="000467D3"/>
    <w:rsid w:val="00131098"/>
    <w:rsid w:val="0014413D"/>
    <w:rsid w:val="001D6A06"/>
    <w:rsid w:val="002B5870"/>
    <w:rsid w:val="004B351C"/>
    <w:rsid w:val="00501D1E"/>
    <w:rsid w:val="005053F5"/>
    <w:rsid w:val="00556B89"/>
    <w:rsid w:val="00894AF3"/>
    <w:rsid w:val="00914971"/>
    <w:rsid w:val="00A118B9"/>
    <w:rsid w:val="00B1019B"/>
    <w:rsid w:val="00BA617A"/>
    <w:rsid w:val="00C7052B"/>
    <w:rsid w:val="00CB53B0"/>
    <w:rsid w:val="00D54D73"/>
    <w:rsid w:val="00D67256"/>
    <w:rsid w:val="00DC5332"/>
    <w:rsid w:val="00E35F0A"/>
    <w:rsid w:val="00E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Blunden, Andrew</cp:lastModifiedBy>
  <cp:revision>3</cp:revision>
  <dcterms:created xsi:type="dcterms:W3CDTF">2017-05-08T03:29:00Z</dcterms:created>
  <dcterms:modified xsi:type="dcterms:W3CDTF">2017-05-08T03:36:00Z</dcterms:modified>
</cp:coreProperties>
</file>