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6AE92" w14:textId="51ED84C0" w:rsidR="0077200D" w:rsidRDefault="00995CAD" w:rsidP="002218E8">
      <w:pPr>
        <w:tabs>
          <w:tab w:val="center" w:pos="3794"/>
        </w:tabs>
      </w:pPr>
      <w:r>
        <w:rPr>
          <w:noProof/>
          <w:lang w:eastAsia="en-GB"/>
        </w:rPr>
        <w:drawing>
          <wp:anchor distT="0" distB="0" distL="114300" distR="114300" simplePos="0" relativeHeight="251658240" behindDoc="0" locked="0" layoutInCell="1" allowOverlap="1" wp14:anchorId="0D748862" wp14:editId="695BEF8E">
            <wp:simplePos x="0" y="0"/>
            <wp:positionH relativeFrom="margin">
              <wp:align>left</wp:align>
            </wp:positionH>
            <wp:positionV relativeFrom="paragraph">
              <wp:posOffset>-344088</wp:posOffset>
            </wp:positionV>
            <wp:extent cx="2339163" cy="1325229"/>
            <wp:effectExtent l="0" t="0" r="4445"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l="29082" t="35590" r="27210" b="18695"/>
                    <a:stretch/>
                  </pic:blipFill>
                  <pic:spPr bwMode="auto">
                    <a:xfrm>
                      <a:off x="0" y="0"/>
                      <a:ext cx="2339163" cy="132522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73670">
        <w:t>3</w:t>
      </w:r>
      <w:r w:rsidR="002218E8">
        <w:tab/>
      </w:r>
    </w:p>
    <w:p w14:paraId="3C3412BF" w14:textId="77777777" w:rsidR="0077200D" w:rsidRPr="0077200D" w:rsidRDefault="0077200D" w:rsidP="0077200D"/>
    <w:p w14:paraId="34BFFF08" w14:textId="1DB081C5" w:rsidR="00995CAD" w:rsidRDefault="003F6E46" w:rsidP="003F6E46">
      <w:pPr>
        <w:tabs>
          <w:tab w:val="left" w:pos="8895"/>
        </w:tabs>
      </w:pPr>
      <w:r>
        <w:tab/>
      </w:r>
    </w:p>
    <w:p w14:paraId="44A7A0FC" w14:textId="77777777" w:rsidR="00995CAD" w:rsidRDefault="00995CAD" w:rsidP="006D28D1">
      <w:pPr>
        <w:pStyle w:val="NoSpacing"/>
      </w:pPr>
    </w:p>
    <w:p w14:paraId="6DD7BD89" w14:textId="77777777" w:rsidR="00B21428" w:rsidRDefault="00B21428" w:rsidP="006D28D1">
      <w:pPr>
        <w:pStyle w:val="NoSpacing"/>
        <w:rPr>
          <w:rFonts w:ascii="Verdana" w:hAnsi="Verdana"/>
          <w:sz w:val="24"/>
          <w:szCs w:val="24"/>
        </w:rPr>
      </w:pPr>
    </w:p>
    <w:p w14:paraId="088F1062" w14:textId="427DD23F" w:rsidR="0077200D" w:rsidRPr="00FA695B" w:rsidRDefault="006D28D1" w:rsidP="00D63EB6">
      <w:pPr>
        <w:pStyle w:val="NoSpacing"/>
        <w:tabs>
          <w:tab w:val="left" w:pos="8535"/>
        </w:tabs>
        <w:rPr>
          <w:rFonts w:ascii="Verdana" w:hAnsi="Verdana"/>
          <w:sz w:val="20"/>
          <w:szCs w:val="20"/>
        </w:rPr>
      </w:pPr>
      <w:r w:rsidRPr="00FA695B">
        <w:rPr>
          <w:rFonts w:ascii="Verdana" w:hAnsi="Verdana"/>
          <w:sz w:val="20"/>
          <w:szCs w:val="20"/>
        </w:rPr>
        <w:t xml:space="preserve">FAO The </w:t>
      </w:r>
      <w:r w:rsidR="0004099F">
        <w:rPr>
          <w:rFonts w:ascii="Verdana" w:hAnsi="Verdana"/>
          <w:sz w:val="20"/>
          <w:szCs w:val="20"/>
        </w:rPr>
        <w:t>C</w:t>
      </w:r>
      <w:r w:rsidRPr="00FA695B">
        <w:rPr>
          <w:rFonts w:ascii="Verdana" w:hAnsi="Verdana"/>
          <w:sz w:val="20"/>
          <w:szCs w:val="20"/>
        </w:rPr>
        <w:t>ourt</w:t>
      </w:r>
      <w:r w:rsidR="00D63EB6">
        <w:rPr>
          <w:rFonts w:ascii="Verdana" w:hAnsi="Verdana"/>
          <w:sz w:val="20"/>
          <w:szCs w:val="20"/>
        </w:rPr>
        <w:tab/>
      </w:r>
    </w:p>
    <w:p w14:paraId="73742A62" w14:textId="422643F6" w:rsidR="004E61DA" w:rsidRPr="00FA695B" w:rsidRDefault="009B65C2" w:rsidP="000E5505">
      <w:pPr>
        <w:pStyle w:val="NoSpacing"/>
        <w:tabs>
          <w:tab w:val="left" w:pos="7935"/>
        </w:tabs>
        <w:rPr>
          <w:rFonts w:ascii="Verdana" w:hAnsi="Verdana"/>
          <w:bCs/>
          <w:color w:val="000000"/>
          <w:sz w:val="20"/>
          <w:szCs w:val="20"/>
        </w:rPr>
      </w:pPr>
      <w:r w:rsidRPr="00FA695B">
        <w:rPr>
          <w:rFonts w:ascii="Verdana" w:hAnsi="Verdana"/>
          <w:bCs/>
          <w:color w:val="000000"/>
          <w:sz w:val="20"/>
          <w:szCs w:val="20"/>
        </w:rPr>
        <w:t xml:space="preserve">C/o </w:t>
      </w:r>
      <w:r w:rsidR="00B21428" w:rsidRPr="00FA695B">
        <w:rPr>
          <w:rFonts w:ascii="Verdana" w:hAnsi="Verdana"/>
          <w:bCs/>
          <w:color w:val="000000"/>
          <w:sz w:val="20"/>
          <w:szCs w:val="20"/>
        </w:rPr>
        <w:t>Accident Exchange Ltd</w:t>
      </w:r>
      <w:r w:rsidR="000E5505">
        <w:rPr>
          <w:rFonts w:ascii="Verdana" w:hAnsi="Verdana"/>
          <w:bCs/>
          <w:color w:val="000000"/>
          <w:sz w:val="20"/>
          <w:szCs w:val="20"/>
        </w:rPr>
        <w:tab/>
      </w:r>
    </w:p>
    <w:p w14:paraId="76766425" w14:textId="77777777" w:rsidR="0004099F" w:rsidRDefault="0004099F" w:rsidP="00CF3E8C">
      <w:pPr>
        <w:pStyle w:val="NoSpacing"/>
        <w:tabs>
          <w:tab w:val="left" w:pos="5901"/>
          <w:tab w:val="left" w:pos="6351"/>
          <w:tab w:val="left" w:pos="7357"/>
          <w:tab w:val="left" w:pos="7588"/>
          <w:tab w:val="left" w:pos="8139"/>
          <w:tab w:val="left" w:pos="8462"/>
        </w:tabs>
        <w:rPr>
          <w:rFonts w:ascii="Verdana" w:hAnsi="Verdana"/>
          <w:bCs/>
          <w:color w:val="000000"/>
          <w:sz w:val="20"/>
          <w:szCs w:val="20"/>
        </w:rPr>
      </w:pPr>
      <w:r>
        <w:rPr>
          <w:rFonts w:ascii="Verdana" w:hAnsi="Verdana"/>
          <w:bCs/>
          <w:color w:val="000000"/>
          <w:sz w:val="20"/>
          <w:szCs w:val="20"/>
        </w:rPr>
        <w:t>Unit 605 Fort Dunlop</w:t>
      </w:r>
    </w:p>
    <w:p w14:paraId="0F180E59" w14:textId="77777777" w:rsidR="006C158C" w:rsidRDefault="006C158C" w:rsidP="00CF3E8C">
      <w:pPr>
        <w:pStyle w:val="NoSpacing"/>
        <w:tabs>
          <w:tab w:val="left" w:pos="5901"/>
          <w:tab w:val="left" w:pos="6351"/>
          <w:tab w:val="left" w:pos="7357"/>
          <w:tab w:val="left" w:pos="7588"/>
          <w:tab w:val="left" w:pos="8139"/>
          <w:tab w:val="left" w:pos="8462"/>
        </w:tabs>
        <w:rPr>
          <w:rFonts w:ascii="Verdana" w:hAnsi="Verdana"/>
          <w:bCs/>
          <w:color w:val="000000"/>
          <w:sz w:val="20"/>
          <w:szCs w:val="20"/>
        </w:rPr>
      </w:pPr>
      <w:r>
        <w:rPr>
          <w:rFonts w:ascii="Verdana" w:hAnsi="Verdana"/>
          <w:bCs/>
          <w:color w:val="000000"/>
          <w:sz w:val="20"/>
          <w:szCs w:val="20"/>
        </w:rPr>
        <w:t>Fort Dunlop</w:t>
      </w:r>
    </w:p>
    <w:p w14:paraId="7F581663" w14:textId="77777777" w:rsidR="006C158C" w:rsidRDefault="006C158C" w:rsidP="00CF3E8C">
      <w:pPr>
        <w:pStyle w:val="NoSpacing"/>
        <w:tabs>
          <w:tab w:val="left" w:pos="5901"/>
          <w:tab w:val="left" w:pos="6351"/>
          <w:tab w:val="left" w:pos="7357"/>
          <w:tab w:val="left" w:pos="7588"/>
          <w:tab w:val="left" w:pos="8139"/>
          <w:tab w:val="left" w:pos="8462"/>
        </w:tabs>
        <w:rPr>
          <w:rFonts w:ascii="Verdana" w:hAnsi="Verdana"/>
          <w:bCs/>
          <w:color w:val="000000"/>
          <w:sz w:val="20"/>
          <w:szCs w:val="20"/>
        </w:rPr>
      </w:pPr>
      <w:r>
        <w:rPr>
          <w:rFonts w:ascii="Verdana" w:hAnsi="Verdana"/>
          <w:bCs/>
          <w:color w:val="000000"/>
          <w:sz w:val="20"/>
          <w:szCs w:val="20"/>
        </w:rPr>
        <w:t>Birmingham</w:t>
      </w:r>
    </w:p>
    <w:p w14:paraId="4AEA4B01" w14:textId="6C7BB55C" w:rsidR="00B21428" w:rsidRPr="00FA695B" w:rsidRDefault="006C158C" w:rsidP="00CF3E8C">
      <w:pPr>
        <w:pStyle w:val="NoSpacing"/>
        <w:tabs>
          <w:tab w:val="left" w:pos="5901"/>
          <w:tab w:val="left" w:pos="6351"/>
          <w:tab w:val="left" w:pos="7357"/>
          <w:tab w:val="left" w:pos="7588"/>
          <w:tab w:val="left" w:pos="8139"/>
          <w:tab w:val="left" w:pos="8462"/>
        </w:tabs>
        <w:rPr>
          <w:rFonts w:ascii="Verdana" w:hAnsi="Verdana"/>
          <w:bCs/>
          <w:color w:val="000000"/>
          <w:sz w:val="20"/>
          <w:szCs w:val="20"/>
        </w:rPr>
      </w:pPr>
      <w:r>
        <w:rPr>
          <w:rFonts w:ascii="Verdana" w:hAnsi="Verdana"/>
          <w:bCs/>
          <w:color w:val="000000"/>
          <w:sz w:val="20"/>
          <w:szCs w:val="20"/>
        </w:rPr>
        <w:t>B24 9FD</w:t>
      </w:r>
      <w:r w:rsidR="00180490">
        <w:rPr>
          <w:rFonts w:ascii="Verdana" w:hAnsi="Verdana"/>
          <w:bCs/>
          <w:color w:val="000000"/>
          <w:sz w:val="20"/>
          <w:szCs w:val="20"/>
        </w:rPr>
        <w:tab/>
      </w:r>
      <w:r w:rsidR="00345A52">
        <w:rPr>
          <w:rFonts w:ascii="Verdana" w:hAnsi="Verdana"/>
          <w:bCs/>
          <w:color w:val="000000"/>
          <w:sz w:val="20"/>
          <w:szCs w:val="20"/>
        </w:rPr>
        <w:tab/>
      </w:r>
      <w:r w:rsidR="0056515C">
        <w:rPr>
          <w:rFonts w:ascii="Verdana" w:hAnsi="Verdana"/>
          <w:bCs/>
          <w:color w:val="000000"/>
          <w:sz w:val="20"/>
          <w:szCs w:val="20"/>
        </w:rPr>
        <w:tab/>
      </w:r>
      <w:r w:rsidR="00CF3E8C">
        <w:rPr>
          <w:rFonts w:ascii="Verdana" w:hAnsi="Verdana"/>
          <w:bCs/>
          <w:color w:val="000000"/>
          <w:sz w:val="20"/>
          <w:szCs w:val="20"/>
        </w:rPr>
        <w:tab/>
      </w:r>
      <w:r w:rsidR="00F83516">
        <w:rPr>
          <w:rFonts w:ascii="Verdana" w:hAnsi="Verdana"/>
          <w:bCs/>
          <w:color w:val="000000"/>
          <w:sz w:val="20"/>
          <w:szCs w:val="20"/>
        </w:rPr>
        <w:tab/>
      </w:r>
      <w:r w:rsidR="00624D5E">
        <w:rPr>
          <w:rFonts w:ascii="Verdana" w:hAnsi="Verdana"/>
          <w:bCs/>
          <w:color w:val="000000"/>
          <w:sz w:val="20"/>
          <w:szCs w:val="20"/>
        </w:rPr>
        <w:tab/>
      </w:r>
    </w:p>
    <w:p w14:paraId="194C3DC8" w14:textId="10715FB8" w:rsidR="0077200D" w:rsidRDefault="003E51C8" w:rsidP="00DE4A68">
      <w:pPr>
        <w:tabs>
          <w:tab w:val="left" w:pos="5541"/>
          <w:tab w:val="left" w:pos="5776"/>
          <w:tab w:val="left" w:pos="6057"/>
          <w:tab w:val="left" w:pos="6198"/>
          <w:tab w:val="left" w:pos="6558"/>
          <w:tab w:val="left" w:pos="7043"/>
          <w:tab w:val="left" w:pos="7216"/>
          <w:tab w:val="left" w:pos="7278"/>
          <w:tab w:val="left" w:pos="7403"/>
          <w:tab w:val="left" w:pos="7484"/>
          <w:tab w:val="left" w:pos="7654"/>
          <w:tab w:val="left" w:pos="7889"/>
          <w:tab w:val="left" w:pos="8092"/>
          <w:tab w:val="left" w:pos="8462"/>
          <w:tab w:val="left" w:pos="9313"/>
        </w:tabs>
      </w:pPr>
      <w:r>
        <w:tab/>
      </w:r>
      <w:r w:rsidR="00AD5B9D">
        <w:tab/>
      </w:r>
      <w:r w:rsidR="00695113">
        <w:tab/>
      </w:r>
      <w:r w:rsidR="00E9630E">
        <w:tab/>
      </w:r>
      <w:r w:rsidR="003C5FE1">
        <w:tab/>
      </w:r>
      <w:r w:rsidR="00DB0EA2">
        <w:tab/>
      </w:r>
      <w:r w:rsidR="00207E33">
        <w:tab/>
      </w:r>
      <w:r w:rsidR="006F4E47">
        <w:tab/>
      </w:r>
      <w:r w:rsidR="006A35C3">
        <w:tab/>
      </w:r>
      <w:r w:rsidR="006E14E0">
        <w:tab/>
      </w:r>
      <w:r w:rsidR="00DD21C4">
        <w:tab/>
      </w:r>
      <w:r w:rsidR="008D3BF6">
        <w:tab/>
      </w:r>
      <w:r w:rsidR="00DE4A68">
        <w:tab/>
      </w:r>
      <w:r w:rsidR="00AA7992">
        <w:tab/>
      </w:r>
      <w:r w:rsidR="00305F34">
        <w:tab/>
      </w:r>
    </w:p>
    <w:p w14:paraId="1CEAE206" w14:textId="2884A753" w:rsidR="006D28D1" w:rsidRPr="00293ADD" w:rsidRDefault="006D28D1" w:rsidP="00244E0D">
      <w:pPr>
        <w:tabs>
          <w:tab w:val="left" w:pos="5776"/>
          <w:tab w:val="left" w:pos="8123"/>
        </w:tabs>
        <w:rPr>
          <w:rFonts w:ascii="Verdana" w:hAnsi="Verdana"/>
          <w:sz w:val="20"/>
          <w:szCs w:val="20"/>
        </w:rPr>
      </w:pPr>
      <w:r w:rsidRPr="00293ADD">
        <w:rPr>
          <w:rFonts w:ascii="Verdana" w:hAnsi="Verdana"/>
          <w:sz w:val="20"/>
          <w:szCs w:val="20"/>
        </w:rPr>
        <w:t>Dear Sirs</w:t>
      </w:r>
      <w:r w:rsidR="00981908">
        <w:rPr>
          <w:rFonts w:ascii="Verdana" w:hAnsi="Verdana"/>
          <w:sz w:val="20"/>
          <w:szCs w:val="20"/>
        </w:rPr>
        <w:tab/>
      </w:r>
      <w:r w:rsidR="00244E0D">
        <w:rPr>
          <w:rFonts w:ascii="Verdana" w:hAnsi="Verdana"/>
          <w:sz w:val="20"/>
          <w:szCs w:val="20"/>
        </w:rPr>
        <w:tab/>
      </w:r>
    </w:p>
    <w:p w14:paraId="79EDB4C7" w14:textId="39DF89A5" w:rsidR="006D28D1" w:rsidRPr="00293ADD" w:rsidRDefault="005B788E" w:rsidP="00E75F1B">
      <w:pPr>
        <w:tabs>
          <w:tab w:val="left" w:pos="5963"/>
          <w:tab w:val="left" w:pos="6183"/>
        </w:tabs>
        <w:rPr>
          <w:rFonts w:ascii="Verdana" w:hAnsi="Verdana"/>
          <w:b/>
          <w:sz w:val="20"/>
          <w:szCs w:val="20"/>
        </w:rPr>
      </w:pPr>
      <w:r>
        <w:rPr>
          <w:rFonts w:ascii="Verdana" w:hAnsi="Verdana"/>
          <w:b/>
          <w:sz w:val="20"/>
          <w:szCs w:val="20"/>
        </w:rPr>
        <w:t>RE: Road traffic Accident</w:t>
      </w:r>
      <w:r w:rsidR="00B84979">
        <w:rPr>
          <w:rFonts w:ascii="Verdana" w:hAnsi="Verdana"/>
          <w:b/>
          <w:sz w:val="20"/>
          <w:szCs w:val="20"/>
        </w:rPr>
        <w:t xml:space="preserve">: </w:t>
      </w:r>
      <w:r w:rsidR="00291CA6">
        <w:rPr>
          <w:rFonts w:ascii="Verdana" w:hAnsi="Verdana"/>
          <w:b/>
          <w:sz w:val="20"/>
          <w:szCs w:val="20"/>
        </w:rPr>
        <w:tab/>
      </w:r>
      <w:r w:rsidR="00E75F1B">
        <w:rPr>
          <w:rFonts w:ascii="Verdana" w:hAnsi="Verdana"/>
          <w:b/>
          <w:sz w:val="20"/>
          <w:szCs w:val="20"/>
        </w:rPr>
        <w:tab/>
      </w:r>
    </w:p>
    <w:p w14:paraId="2F3D23C4" w14:textId="103799B2" w:rsidR="00F86214" w:rsidRDefault="006D28D1" w:rsidP="00293ADD">
      <w:pPr>
        <w:jc w:val="both"/>
        <w:rPr>
          <w:rFonts w:ascii="Verdana" w:hAnsi="Verdana"/>
          <w:sz w:val="20"/>
          <w:szCs w:val="20"/>
        </w:rPr>
      </w:pPr>
      <w:r w:rsidRPr="00C52C20">
        <w:rPr>
          <w:rFonts w:ascii="Verdana" w:hAnsi="Verdana"/>
          <w:sz w:val="20"/>
          <w:szCs w:val="20"/>
        </w:rPr>
        <w:t>In accordance with your instructions received on</w:t>
      </w:r>
      <w:r w:rsidR="00FB6D63">
        <w:rPr>
          <w:rFonts w:ascii="Verdana" w:hAnsi="Verdana"/>
          <w:sz w:val="20"/>
          <w:szCs w:val="20"/>
        </w:rPr>
        <w:t xml:space="preserve"> </w:t>
      </w:r>
      <w:r w:rsidR="0004099F">
        <w:rPr>
          <w:rFonts w:ascii="Verdana" w:hAnsi="Verdana"/>
          <w:sz w:val="20"/>
          <w:szCs w:val="20"/>
        </w:rPr>
        <w:t>15/02/2024</w:t>
      </w:r>
      <w:r w:rsidR="005B788E">
        <w:rPr>
          <w:rFonts w:ascii="Verdana" w:hAnsi="Verdana"/>
          <w:sz w:val="20"/>
          <w:szCs w:val="20"/>
        </w:rPr>
        <w:t>. The report is based on the information provided along with the images taken by the vehicle owner.</w:t>
      </w:r>
      <w:r w:rsidRPr="00C52C20">
        <w:rPr>
          <w:rFonts w:ascii="Verdana" w:hAnsi="Verdana"/>
          <w:sz w:val="20"/>
          <w:szCs w:val="20"/>
        </w:rPr>
        <w:t xml:space="preserve"> </w:t>
      </w:r>
    </w:p>
    <w:p w14:paraId="5791D837" w14:textId="12B11669" w:rsidR="005B788E" w:rsidRPr="005B788E" w:rsidRDefault="00A3537D" w:rsidP="005B788E">
      <w:pPr>
        <w:jc w:val="center"/>
        <w:rPr>
          <w:rFonts w:ascii="Verdana" w:hAnsi="Verdana"/>
          <w:b/>
          <w:sz w:val="20"/>
          <w:szCs w:val="20"/>
        </w:rPr>
      </w:pPr>
      <w:r w:rsidRPr="005B788E">
        <w:rPr>
          <w:rFonts w:ascii="Verdana" w:hAnsi="Verdana"/>
          <w:b/>
          <w:noProof/>
          <w:sz w:val="20"/>
          <w:szCs w:val="20"/>
          <w:lang w:eastAsia="en-GB"/>
        </w:rPr>
        <mc:AlternateContent>
          <mc:Choice Requires="wps">
            <w:drawing>
              <wp:anchor distT="0" distB="0" distL="114300" distR="114300" simplePos="0" relativeHeight="251660288" behindDoc="1" locked="0" layoutInCell="1" allowOverlap="1" wp14:anchorId="18840E72" wp14:editId="10F4856E">
                <wp:simplePos x="0" y="0"/>
                <wp:positionH relativeFrom="margin">
                  <wp:posOffset>-43732</wp:posOffset>
                </wp:positionH>
                <wp:positionV relativeFrom="paragraph">
                  <wp:posOffset>314988</wp:posOffset>
                </wp:positionV>
                <wp:extent cx="6734175" cy="1431234"/>
                <wp:effectExtent l="0" t="0" r="28575" b="17145"/>
                <wp:wrapNone/>
                <wp:docPr id="3" name="Rectangle 3"/>
                <wp:cNvGraphicFramePr/>
                <a:graphic xmlns:a="http://schemas.openxmlformats.org/drawingml/2006/main">
                  <a:graphicData uri="http://schemas.microsoft.com/office/word/2010/wordprocessingShape">
                    <wps:wsp>
                      <wps:cNvSpPr/>
                      <wps:spPr>
                        <a:xfrm>
                          <a:off x="0" y="0"/>
                          <a:ext cx="6734175" cy="143123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9FDBF0" w14:textId="32B521B3" w:rsidR="00296BB0" w:rsidRPr="00B945B6" w:rsidRDefault="00296BB0" w:rsidP="001E2475">
                            <w:pPr>
                              <w:rPr>
                                <w:color w:val="000000" w:themeColor="text1"/>
                              </w:rPr>
                            </w:pPr>
                            <w:r>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840E72" id="Rectangle 3" o:spid="_x0000_s1026" style="position:absolute;left:0;text-align:left;margin-left:-3.45pt;margin-top:24.8pt;width:530.25pt;height:112.7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6S2iwIAAHUFAAAOAAAAZHJzL2Uyb0RvYy54bWysVE1v2zAMvQ/YfxB0X2ynSbsGdYogRYYB&#10;RVu0HXpWZCk2IIuapMTOfv0o+SNBV+wwLAeFMslH8onkzW1bK3IQ1lWgc5pNUkqE5lBUepfTH6+b&#10;L18pcZ7pginQIqdH4ejt8vOnm8YsxBRKUIWwBEG0WzQmp6X3ZpEkjpeiZm4CRmhUSrA183i1u6Sw&#10;rEH0WiXTNL1MGrCFscCFc/j1rlPSZcSXUnD/KKUTnqicYm4+njae23Amyxu22Flmyor3abB/yKJm&#10;lcagI9Qd84zsbfUHVF1xCw6kn3CoE5Cy4iLWgNVk6btqXkpmRKwFyXFmpMn9P1j+cHgxTxZpaIxb&#10;OBRDFa20dfjH/EgbyTqOZInWE44fL68uZtnVnBKOumx2kU0vZoHO5ORurPPfBNQkCDm1+BqRJHa4&#10;d74zHUxCNA2bSqn4IkqTBlGv03kaPRyoqgjaYOfsbrtWlhwYPupmk+KvD3xmhmkojdmcyoqSPyoR&#10;MJR+FpJUBRYy7SKEjhMjLONcaJ91qpIVoos2Pw82eMSaI2BAlpjliN0DDJYdyIDdMdDbB1cRG3Z0&#10;7kv/m/PoESOD9qNzXWmwH1WmsKo+cmc/kNRRE1jy7bZFkyBuoTg+WWKhmxxn+KbCx7xnzj8xi6OC&#10;Q4Xj7x/xkArw0aCXKCnB/vroe7DHDkYtJQ2OXk7dzz2zghL1XWNvX2ezWZjVeJnNr6Z4seea7blG&#10;7+s1YCNkuGgMj2Kw92oQpYX6DbfEKkRFFdMcY+eUeztc1r5bCbhnuFitohnOp2H+Xr8YHsADwaFZ&#10;X9s3Zk3f0R6H4QGGMWWLd43d2QZPDau9B1nFrj/x2lOPsx17qN9DYXmc36PVaVsufwMAAP//AwBQ&#10;SwMEFAAGAAgAAAAhABkOkhPgAAAACgEAAA8AAABkcnMvZG93bnJldi54bWxMj81OwzAQhO9IvIO1&#10;SNxaB0OTNmRTARJCVBygLXc33iZR/RPFbhLeHvcEt1nNaObbYj0ZzQbqfesswt08AUa2cqq1NcJ+&#10;9zpbAvNBWiW1s4TwQx7W5fVVIXPlRvtFwzbULJZYn0uEJoQu59xXDRnp564jG72j640M8exrrno5&#10;xnKjuUiSlBvZ2rjQyI5eGqpO27NB+HSnI9ffQmyy5zeRvZvlWA8fiLc309MjsEBT+AvDBT+iQxmZ&#10;Du5slWcaYZauYhLhYZUCu/jJ4j6qA4LIFgnwsuD/Xyh/AQAA//8DAFBLAQItABQABgAIAAAAIQC2&#10;gziS/gAAAOEBAAATAAAAAAAAAAAAAAAAAAAAAABbQ29udGVudF9UeXBlc10ueG1sUEsBAi0AFAAG&#10;AAgAAAAhADj9If/WAAAAlAEAAAsAAAAAAAAAAAAAAAAALwEAAF9yZWxzLy5yZWxzUEsBAi0AFAAG&#10;AAgAAAAhANkbpLaLAgAAdQUAAA4AAAAAAAAAAAAAAAAALgIAAGRycy9lMm9Eb2MueG1sUEsBAi0A&#10;FAAGAAgAAAAhABkOkhPgAAAACgEAAA8AAAAAAAAAAAAAAAAA5QQAAGRycy9kb3ducmV2LnhtbFBL&#10;BQYAAAAABAAEAPMAAADyBQAAAAA=&#10;" filled="f" strokecolor="red" strokeweight="1.5pt">
                <v:textbox>
                  <w:txbxContent>
                    <w:p w14:paraId="639FDBF0" w14:textId="32B521B3" w:rsidR="00296BB0" w:rsidRPr="00B945B6" w:rsidRDefault="00296BB0" w:rsidP="001E2475">
                      <w:pPr>
                        <w:rPr>
                          <w:color w:val="000000" w:themeColor="text1"/>
                        </w:rPr>
                      </w:pPr>
                      <w:r>
                        <w:rPr>
                          <w:color w:val="000000" w:themeColor="text1"/>
                        </w:rPr>
                        <w:t xml:space="preserve">                                                            </w:t>
                      </w:r>
                    </w:p>
                  </w:txbxContent>
                </v:textbox>
                <w10:wrap anchorx="margin"/>
              </v:rect>
            </w:pict>
          </mc:Fallback>
        </mc:AlternateContent>
      </w:r>
      <w:r w:rsidR="005B788E" w:rsidRPr="005B788E">
        <w:rPr>
          <w:rFonts w:ascii="Verdana" w:hAnsi="Verdana"/>
          <w:b/>
          <w:sz w:val="20"/>
          <w:szCs w:val="20"/>
        </w:rPr>
        <w:t>Vehicle Advisory Report</w:t>
      </w:r>
    </w:p>
    <w:tbl>
      <w:tblPr>
        <w:tblStyle w:val="TableGrid"/>
        <w:tblpPr w:leftFromText="180" w:rightFromText="180" w:vertAnchor="text" w:horzAnchor="margin" w:tblpY="110"/>
        <w:tblW w:w="10480" w:type="dxa"/>
        <w:tblLook w:val="04A0" w:firstRow="1" w:lastRow="0" w:firstColumn="1" w:lastColumn="0" w:noHBand="0" w:noVBand="1"/>
      </w:tblPr>
      <w:tblGrid>
        <w:gridCol w:w="2620"/>
        <w:gridCol w:w="2620"/>
        <w:gridCol w:w="2620"/>
        <w:gridCol w:w="2620"/>
      </w:tblGrid>
      <w:tr w:rsidR="00884711" w:rsidRPr="00884711" w14:paraId="1F3226F1" w14:textId="77777777" w:rsidTr="0093242B">
        <w:trPr>
          <w:trHeight w:val="377"/>
        </w:trPr>
        <w:tc>
          <w:tcPr>
            <w:tcW w:w="2620" w:type="dxa"/>
            <w:shd w:val="clear" w:color="auto" w:fill="E7E6E6" w:themeFill="background2"/>
          </w:tcPr>
          <w:p w14:paraId="112090CC" w14:textId="77777777" w:rsidR="00884711" w:rsidRPr="003B6F48" w:rsidRDefault="00884711" w:rsidP="00884711">
            <w:pPr>
              <w:pStyle w:val="NoSpacing"/>
              <w:rPr>
                <w:rFonts w:ascii="Verdana" w:hAnsi="Verdana"/>
                <w:b/>
                <w:sz w:val="20"/>
                <w:szCs w:val="20"/>
              </w:rPr>
            </w:pPr>
            <w:r w:rsidRPr="003B6F48">
              <w:rPr>
                <w:rFonts w:ascii="Verdana" w:hAnsi="Verdana"/>
                <w:b/>
                <w:sz w:val="20"/>
                <w:szCs w:val="20"/>
              </w:rPr>
              <w:t>Make</w:t>
            </w:r>
          </w:p>
        </w:tc>
        <w:tc>
          <w:tcPr>
            <w:tcW w:w="2620" w:type="dxa"/>
          </w:tcPr>
          <w:p w14:paraId="295F9B48" w14:textId="2D462E9D" w:rsidR="00711A47" w:rsidRPr="00137028" w:rsidRDefault="00711A47" w:rsidP="009C50BE">
            <w:pPr>
              <w:jc w:val="center"/>
              <w:rPr>
                <w:rFonts w:ascii="Verdana" w:hAnsi="Verdana"/>
                <w:sz w:val="20"/>
                <w:szCs w:val="20"/>
              </w:rPr>
            </w:pPr>
          </w:p>
        </w:tc>
        <w:tc>
          <w:tcPr>
            <w:tcW w:w="2620" w:type="dxa"/>
            <w:shd w:val="clear" w:color="auto" w:fill="E7E6E6" w:themeFill="background2"/>
          </w:tcPr>
          <w:p w14:paraId="53D4E356" w14:textId="752B1047" w:rsidR="00884711" w:rsidRPr="003B6F48" w:rsidRDefault="00884711" w:rsidP="00884711">
            <w:pPr>
              <w:pStyle w:val="NoSpacing"/>
              <w:rPr>
                <w:rFonts w:ascii="Verdana" w:hAnsi="Verdana"/>
                <w:b/>
                <w:sz w:val="20"/>
                <w:szCs w:val="20"/>
              </w:rPr>
            </w:pPr>
            <w:r w:rsidRPr="003B6F48">
              <w:rPr>
                <w:rFonts w:ascii="Verdana" w:hAnsi="Verdana"/>
                <w:b/>
                <w:sz w:val="20"/>
                <w:szCs w:val="20"/>
              </w:rPr>
              <w:t>Registration</w:t>
            </w:r>
          </w:p>
        </w:tc>
        <w:tc>
          <w:tcPr>
            <w:tcW w:w="2620" w:type="dxa"/>
          </w:tcPr>
          <w:p w14:paraId="29222D57" w14:textId="40AE602C" w:rsidR="00884711" w:rsidRPr="00B8190C" w:rsidRDefault="004B79CB" w:rsidP="002E5E23">
            <w:pPr>
              <w:spacing w:line="300" w:lineRule="atLeast"/>
              <w:jc w:val="center"/>
            </w:pPr>
            <w:r>
              <w:rPr>
                <w:rFonts w:ascii="Arial" w:eastAsia="Times New Roman" w:hAnsi="Arial" w:cs="Arial"/>
                <w:sz w:val="20"/>
                <w:szCs w:val="20"/>
              </w:rPr>
              <w:t>EU57 AHC</w:t>
            </w:r>
          </w:p>
        </w:tc>
      </w:tr>
      <w:tr w:rsidR="00884711" w:rsidRPr="00884711" w14:paraId="0018A066" w14:textId="77777777" w:rsidTr="0093242B">
        <w:trPr>
          <w:trHeight w:val="358"/>
        </w:trPr>
        <w:tc>
          <w:tcPr>
            <w:tcW w:w="2620" w:type="dxa"/>
            <w:shd w:val="clear" w:color="auto" w:fill="E7E6E6" w:themeFill="background2"/>
          </w:tcPr>
          <w:p w14:paraId="620CB833" w14:textId="77777777" w:rsidR="00884711" w:rsidRPr="003B6F48" w:rsidRDefault="00884711" w:rsidP="00884711">
            <w:pPr>
              <w:pStyle w:val="NoSpacing"/>
              <w:rPr>
                <w:rFonts w:ascii="Verdana" w:hAnsi="Verdana"/>
                <w:b/>
                <w:sz w:val="20"/>
                <w:szCs w:val="20"/>
              </w:rPr>
            </w:pPr>
            <w:r w:rsidRPr="003B6F48">
              <w:rPr>
                <w:rFonts w:ascii="Verdana" w:hAnsi="Verdana"/>
                <w:b/>
                <w:sz w:val="20"/>
                <w:szCs w:val="20"/>
              </w:rPr>
              <w:t>Model</w:t>
            </w:r>
          </w:p>
        </w:tc>
        <w:tc>
          <w:tcPr>
            <w:tcW w:w="2620" w:type="dxa"/>
          </w:tcPr>
          <w:p w14:paraId="1D0375C4" w14:textId="5904EF00" w:rsidR="00884711" w:rsidRPr="0025326A" w:rsidRDefault="004B79CB" w:rsidP="006831D8">
            <w:pPr>
              <w:jc w:val="center"/>
              <w:rPr>
                <w:rFonts w:ascii="Verdana" w:hAnsi="Verdana" w:cstheme="minorHAnsi"/>
                <w:sz w:val="20"/>
                <w:szCs w:val="20"/>
              </w:rPr>
            </w:pPr>
            <w:r>
              <w:rPr>
                <w:rFonts w:ascii="Verdana" w:hAnsi="Verdana" w:cstheme="minorHAnsi"/>
                <w:sz w:val="20"/>
                <w:szCs w:val="20"/>
              </w:rPr>
              <w:t>Octavia</w:t>
            </w:r>
          </w:p>
        </w:tc>
        <w:tc>
          <w:tcPr>
            <w:tcW w:w="2620" w:type="dxa"/>
            <w:shd w:val="clear" w:color="auto" w:fill="E7E6E6" w:themeFill="background2"/>
          </w:tcPr>
          <w:p w14:paraId="28C98FA2" w14:textId="70D7EDC1" w:rsidR="00884711" w:rsidRPr="003B6F48" w:rsidRDefault="00884711" w:rsidP="00884711">
            <w:pPr>
              <w:pStyle w:val="NoSpacing"/>
              <w:rPr>
                <w:rFonts w:ascii="Verdana" w:hAnsi="Verdana"/>
                <w:b/>
                <w:sz w:val="20"/>
                <w:szCs w:val="20"/>
              </w:rPr>
            </w:pPr>
            <w:r w:rsidRPr="003B6F48">
              <w:rPr>
                <w:rFonts w:ascii="Verdana" w:hAnsi="Verdana"/>
                <w:b/>
                <w:sz w:val="20"/>
                <w:szCs w:val="20"/>
              </w:rPr>
              <w:t>Status</w:t>
            </w:r>
          </w:p>
        </w:tc>
        <w:tc>
          <w:tcPr>
            <w:tcW w:w="2620" w:type="dxa"/>
          </w:tcPr>
          <w:p w14:paraId="579812DE" w14:textId="336F926D" w:rsidR="00884711" w:rsidRPr="00137028" w:rsidRDefault="002F7F57" w:rsidP="003005F3">
            <w:pPr>
              <w:jc w:val="center"/>
              <w:rPr>
                <w:rFonts w:ascii="Verdana" w:hAnsi="Verdana"/>
                <w:sz w:val="20"/>
                <w:szCs w:val="20"/>
              </w:rPr>
            </w:pPr>
            <w:r>
              <w:rPr>
                <w:rFonts w:ascii="Verdana" w:hAnsi="Verdana"/>
                <w:sz w:val="20"/>
                <w:szCs w:val="20"/>
              </w:rPr>
              <w:t>Total loss</w:t>
            </w:r>
          </w:p>
        </w:tc>
      </w:tr>
      <w:tr w:rsidR="00884711" w:rsidRPr="00884711" w14:paraId="2CCCCB02" w14:textId="77777777" w:rsidTr="00BA1AB6">
        <w:trPr>
          <w:trHeight w:val="377"/>
        </w:trPr>
        <w:tc>
          <w:tcPr>
            <w:tcW w:w="2620" w:type="dxa"/>
            <w:shd w:val="clear" w:color="auto" w:fill="E7E6E6" w:themeFill="background2"/>
          </w:tcPr>
          <w:p w14:paraId="4BCE230C" w14:textId="77777777" w:rsidR="00884711" w:rsidRPr="003B6F48" w:rsidRDefault="005B788E" w:rsidP="00884711">
            <w:pPr>
              <w:pStyle w:val="NoSpacing"/>
              <w:rPr>
                <w:rFonts w:ascii="Verdana" w:hAnsi="Verdana"/>
                <w:b/>
                <w:sz w:val="20"/>
                <w:szCs w:val="20"/>
                <w14:textOutline w14:w="9525" w14:cap="rnd" w14:cmpd="sng" w14:algn="ctr">
                  <w14:solidFill>
                    <w14:srgbClr w14:val="FF0000"/>
                  </w14:solidFill>
                  <w14:prstDash w14:val="solid"/>
                  <w14:bevel/>
                </w14:textOutline>
              </w:rPr>
            </w:pPr>
            <w:r w:rsidRPr="003B6F48">
              <w:rPr>
                <w:rFonts w:ascii="Verdana" w:hAnsi="Verdana"/>
                <w:b/>
                <w:sz w:val="20"/>
                <w:szCs w:val="20"/>
              </w:rPr>
              <w:t xml:space="preserve">Roadworthy </w:t>
            </w:r>
          </w:p>
        </w:tc>
        <w:tc>
          <w:tcPr>
            <w:tcW w:w="2620" w:type="dxa"/>
          </w:tcPr>
          <w:p w14:paraId="3E2373D4" w14:textId="3F40A7FF" w:rsidR="00884711" w:rsidRPr="003B6F48" w:rsidRDefault="00CC3D5F" w:rsidP="00F86438">
            <w:pPr>
              <w:jc w:val="center"/>
              <w:rPr>
                <w:rFonts w:ascii="Verdana" w:hAnsi="Verdana"/>
                <w:sz w:val="20"/>
                <w:szCs w:val="20"/>
              </w:rPr>
            </w:pPr>
            <w:r>
              <w:rPr>
                <w:rFonts w:ascii="Verdana" w:hAnsi="Verdana"/>
                <w:sz w:val="20"/>
                <w:szCs w:val="20"/>
              </w:rPr>
              <w:t>No</w:t>
            </w:r>
          </w:p>
        </w:tc>
        <w:tc>
          <w:tcPr>
            <w:tcW w:w="2620" w:type="dxa"/>
            <w:tcBorders>
              <w:bottom w:val="single" w:sz="4" w:space="0" w:color="auto"/>
            </w:tcBorders>
            <w:shd w:val="clear" w:color="auto" w:fill="E7E6E6" w:themeFill="background2"/>
          </w:tcPr>
          <w:p w14:paraId="711F65C7" w14:textId="523C1D97" w:rsidR="00884711" w:rsidRPr="003B6F48" w:rsidRDefault="005B788E" w:rsidP="00884711">
            <w:pPr>
              <w:pStyle w:val="NoSpacing"/>
              <w:rPr>
                <w:rFonts w:ascii="Verdana" w:hAnsi="Verdana"/>
                <w:b/>
                <w:sz w:val="20"/>
                <w:szCs w:val="20"/>
              </w:rPr>
            </w:pPr>
            <w:r w:rsidRPr="003B6F48">
              <w:rPr>
                <w:rFonts w:ascii="Verdana" w:hAnsi="Verdana"/>
                <w:b/>
                <w:sz w:val="20"/>
                <w:szCs w:val="20"/>
              </w:rPr>
              <w:t>Engineers Value</w:t>
            </w:r>
          </w:p>
        </w:tc>
        <w:tc>
          <w:tcPr>
            <w:tcW w:w="2620" w:type="dxa"/>
            <w:tcBorders>
              <w:bottom w:val="single" w:sz="4" w:space="0" w:color="auto"/>
            </w:tcBorders>
          </w:tcPr>
          <w:p w14:paraId="5C90745C" w14:textId="61BCBA54" w:rsidR="00884711" w:rsidRPr="003B6F48" w:rsidRDefault="00C71CE4" w:rsidP="003242FF">
            <w:pPr>
              <w:jc w:val="center"/>
              <w:rPr>
                <w:rFonts w:ascii="Verdana" w:hAnsi="Verdana"/>
                <w:sz w:val="20"/>
                <w:szCs w:val="20"/>
              </w:rPr>
            </w:pPr>
            <w:r>
              <w:rPr>
                <w:rFonts w:ascii="Verdana" w:hAnsi="Verdana"/>
                <w:sz w:val="20"/>
                <w:szCs w:val="20"/>
              </w:rPr>
              <w:t>£</w:t>
            </w:r>
            <w:r w:rsidR="00CD1F5A">
              <w:rPr>
                <w:rFonts w:ascii="Verdana" w:hAnsi="Verdana"/>
                <w:sz w:val="20"/>
                <w:szCs w:val="20"/>
              </w:rPr>
              <w:t>3,400.00</w:t>
            </w:r>
          </w:p>
        </w:tc>
      </w:tr>
      <w:tr w:rsidR="00BA1AB6" w:rsidRPr="00884711" w14:paraId="36FA220C" w14:textId="77777777" w:rsidTr="00453BDA">
        <w:trPr>
          <w:trHeight w:val="267"/>
        </w:trPr>
        <w:tc>
          <w:tcPr>
            <w:tcW w:w="2620" w:type="dxa"/>
            <w:shd w:val="clear" w:color="auto" w:fill="E7E6E6" w:themeFill="background2"/>
          </w:tcPr>
          <w:p w14:paraId="4794E08C" w14:textId="011BE7DD" w:rsidR="00BA1AB6" w:rsidRPr="003B6F48" w:rsidRDefault="00BA1AB6" w:rsidP="00884711">
            <w:pPr>
              <w:pStyle w:val="NoSpacing"/>
              <w:rPr>
                <w:rFonts w:ascii="Verdana" w:hAnsi="Verdana"/>
                <w:b/>
                <w:sz w:val="20"/>
                <w:szCs w:val="20"/>
              </w:rPr>
            </w:pPr>
            <w:r w:rsidRPr="003B6F48">
              <w:rPr>
                <w:rFonts w:ascii="Verdana" w:hAnsi="Verdana"/>
                <w:b/>
                <w:sz w:val="20"/>
                <w:szCs w:val="20"/>
              </w:rPr>
              <w:t>Temporary Repairs Viable:</w:t>
            </w:r>
          </w:p>
        </w:tc>
        <w:tc>
          <w:tcPr>
            <w:tcW w:w="7860" w:type="dxa"/>
            <w:gridSpan w:val="3"/>
          </w:tcPr>
          <w:p w14:paraId="35772603" w14:textId="5449EBBD" w:rsidR="00BA1AB6" w:rsidRPr="009B2D3A" w:rsidRDefault="00CD1F5A" w:rsidP="00193853">
            <w:pPr>
              <w:autoSpaceDE w:val="0"/>
              <w:autoSpaceDN w:val="0"/>
              <w:adjustRightInd w:val="0"/>
              <w:rPr>
                <w:rFonts w:ascii="Verdana" w:hAnsi="Verdana" w:cs="Verdana"/>
                <w:sz w:val="20"/>
                <w:szCs w:val="20"/>
              </w:rPr>
            </w:pPr>
            <w:r>
              <w:rPr>
                <w:rFonts w:ascii="Verdana" w:hAnsi="Verdana" w:cs="Verdana"/>
                <w:sz w:val="20"/>
                <w:szCs w:val="20"/>
              </w:rPr>
              <w:t xml:space="preserve">In this instance, a suitable temporary repair may be to secure the bumper. Expected cost £60.00. </w:t>
            </w:r>
            <w:r w:rsidR="000C0336">
              <w:rPr>
                <w:rFonts w:ascii="Verdana" w:hAnsi="Verdana" w:cs="Verdana"/>
                <w:sz w:val="20"/>
                <w:szCs w:val="20"/>
              </w:rPr>
              <w:t xml:space="preserve"> </w:t>
            </w:r>
          </w:p>
        </w:tc>
      </w:tr>
      <w:tr w:rsidR="00BA1AB6" w:rsidRPr="00884711" w14:paraId="61957582" w14:textId="77777777" w:rsidTr="0094479E">
        <w:trPr>
          <w:trHeight w:val="487"/>
        </w:trPr>
        <w:tc>
          <w:tcPr>
            <w:tcW w:w="2620" w:type="dxa"/>
            <w:shd w:val="clear" w:color="auto" w:fill="E7E6E6" w:themeFill="background2"/>
          </w:tcPr>
          <w:p w14:paraId="34F901D9" w14:textId="59A1371F" w:rsidR="00BA1AB6" w:rsidRPr="003B6F48" w:rsidRDefault="00BA1AB6" w:rsidP="00BA1AB6">
            <w:pPr>
              <w:pStyle w:val="NoSpacing"/>
              <w:rPr>
                <w:rFonts w:ascii="Verdana" w:hAnsi="Verdana"/>
                <w:b/>
                <w:sz w:val="20"/>
                <w:szCs w:val="20"/>
              </w:rPr>
            </w:pPr>
            <w:r w:rsidRPr="003B6F48">
              <w:rPr>
                <w:rFonts w:ascii="Verdana" w:hAnsi="Verdana"/>
                <w:b/>
                <w:sz w:val="20"/>
                <w:szCs w:val="20"/>
              </w:rPr>
              <w:t>Engineer Comments:</w:t>
            </w:r>
          </w:p>
        </w:tc>
        <w:tc>
          <w:tcPr>
            <w:tcW w:w="7860" w:type="dxa"/>
            <w:gridSpan w:val="3"/>
            <w:shd w:val="clear" w:color="auto" w:fill="FFFFFF" w:themeFill="background1"/>
          </w:tcPr>
          <w:p w14:paraId="4FC8B35A" w14:textId="3212A822" w:rsidR="00FA3D70" w:rsidRPr="00CA1EC6" w:rsidRDefault="00CD1F5A" w:rsidP="00193853">
            <w:pPr>
              <w:tabs>
                <w:tab w:val="left" w:pos="6885"/>
              </w:tabs>
              <w:autoSpaceDE w:val="0"/>
              <w:autoSpaceDN w:val="0"/>
              <w:adjustRightInd w:val="0"/>
              <w:rPr>
                <w:rFonts w:ascii="Verdana" w:hAnsi="Verdana" w:cs="Verdana"/>
                <w:sz w:val="20"/>
                <w:szCs w:val="20"/>
              </w:rPr>
            </w:pPr>
            <w:r>
              <w:rPr>
                <w:rFonts w:ascii="Verdana" w:hAnsi="Verdana" w:cs="Verdana"/>
                <w:sz w:val="20"/>
                <w:szCs w:val="20"/>
              </w:rPr>
              <w:t xml:space="preserve">Please note the vehicle is unroadworthy due to the broken/insecure bumper. </w:t>
            </w:r>
            <w:r w:rsidR="00C619B3">
              <w:rPr>
                <w:rFonts w:ascii="Verdana" w:hAnsi="Verdana" w:cs="Verdana"/>
                <w:sz w:val="20"/>
                <w:szCs w:val="20"/>
              </w:rPr>
              <w:t xml:space="preserve"> </w:t>
            </w:r>
            <w:r w:rsidR="00625F8B">
              <w:rPr>
                <w:rFonts w:ascii="Verdana" w:hAnsi="Verdana" w:cs="Verdana"/>
                <w:sz w:val="20"/>
                <w:szCs w:val="20"/>
              </w:rPr>
              <w:t xml:space="preserve"> </w:t>
            </w:r>
            <w:r w:rsidR="000C0336">
              <w:rPr>
                <w:rFonts w:ascii="Verdana" w:hAnsi="Verdana" w:cs="Verdana"/>
                <w:sz w:val="20"/>
                <w:szCs w:val="20"/>
              </w:rPr>
              <w:t xml:space="preserve"> </w:t>
            </w:r>
            <w:r w:rsidR="00D60467">
              <w:rPr>
                <w:rFonts w:ascii="Verdana" w:hAnsi="Verdana" w:cs="Verdana"/>
                <w:sz w:val="20"/>
                <w:szCs w:val="20"/>
              </w:rPr>
              <w:t xml:space="preserve"> </w:t>
            </w:r>
            <w:r w:rsidR="00FE00AC">
              <w:rPr>
                <w:rFonts w:ascii="Verdana" w:hAnsi="Verdana" w:cs="Verdana"/>
                <w:sz w:val="20"/>
                <w:szCs w:val="20"/>
              </w:rPr>
              <w:t xml:space="preserve"> </w:t>
            </w:r>
          </w:p>
        </w:tc>
      </w:tr>
    </w:tbl>
    <w:p w14:paraId="3DC9F90F" w14:textId="0B9888E4" w:rsidR="006034DE" w:rsidRPr="00D67AE3" w:rsidRDefault="001C6A92" w:rsidP="00892149">
      <w:pPr>
        <w:tabs>
          <w:tab w:val="left" w:pos="5235"/>
          <w:tab w:val="left" w:pos="5745"/>
        </w:tabs>
        <w:rPr>
          <w:rStyle w:val="SubtleEmphasis"/>
        </w:rPr>
      </w:pPr>
      <w:r>
        <w:rPr>
          <w:rStyle w:val="SubtleEmphasis"/>
        </w:rPr>
        <w:tab/>
      </w:r>
      <w:r w:rsidR="00892149">
        <w:rPr>
          <w:rStyle w:val="SubtleEmphasis"/>
        </w:rPr>
        <w:tab/>
      </w:r>
    </w:p>
    <w:p w14:paraId="08647F75" w14:textId="1BCDD029" w:rsidR="003B6F48" w:rsidRPr="00FA695B" w:rsidRDefault="003B6F48" w:rsidP="00F6177C">
      <w:pPr>
        <w:tabs>
          <w:tab w:val="left" w:pos="5775"/>
        </w:tabs>
        <w:rPr>
          <w:rFonts w:ascii="Verdana" w:hAnsi="Verdana"/>
          <w:b/>
          <w:sz w:val="20"/>
          <w:szCs w:val="20"/>
        </w:rPr>
      </w:pPr>
      <w:r w:rsidRPr="00FA695B">
        <w:rPr>
          <w:rFonts w:ascii="Verdana" w:hAnsi="Verdana"/>
          <w:b/>
          <w:sz w:val="20"/>
          <w:szCs w:val="20"/>
        </w:rPr>
        <w:t>Declaration</w:t>
      </w:r>
      <w:r w:rsidR="00F6177C">
        <w:rPr>
          <w:rFonts w:ascii="Verdana" w:hAnsi="Verdana"/>
          <w:b/>
          <w:sz w:val="20"/>
          <w:szCs w:val="20"/>
        </w:rPr>
        <w:tab/>
      </w:r>
    </w:p>
    <w:p w14:paraId="127A582A" w14:textId="25943A45" w:rsidR="00FF4820" w:rsidRPr="00FA695B" w:rsidRDefault="003B6F48" w:rsidP="005C4F52">
      <w:pPr>
        <w:tabs>
          <w:tab w:val="center" w:pos="5233"/>
          <w:tab w:val="left" w:pos="6932"/>
        </w:tabs>
        <w:rPr>
          <w:rFonts w:ascii="Verdana" w:hAnsi="Verdana"/>
          <w:sz w:val="18"/>
          <w:szCs w:val="18"/>
        </w:rPr>
      </w:pPr>
      <w:r w:rsidRPr="00FA695B">
        <w:rPr>
          <w:rFonts w:ascii="Verdana" w:hAnsi="Verdana"/>
          <w:sz w:val="18"/>
          <w:szCs w:val="18"/>
        </w:rPr>
        <w:t>The contents of this report are to be used for advice only and not as part of final settlement. The vehicle valuation is based on information taken from Glass’s Guide or open market research and based on average mileage where applicable. Repair costs have not been calculated in full</w:t>
      </w:r>
      <w:r w:rsidR="00FF4820" w:rsidRPr="00FA695B">
        <w:rPr>
          <w:rFonts w:ascii="Verdana" w:hAnsi="Verdana"/>
          <w:sz w:val="18"/>
          <w:szCs w:val="18"/>
        </w:rPr>
        <w:t xml:space="preserve"> and therefore the repairable</w:t>
      </w:r>
      <w:r w:rsidRPr="00FA695B">
        <w:rPr>
          <w:rFonts w:ascii="Verdana" w:hAnsi="Verdana"/>
          <w:sz w:val="18"/>
          <w:szCs w:val="18"/>
        </w:rPr>
        <w:t xml:space="preserve"> / total loss sta</w:t>
      </w:r>
      <w:r w:rsidR="00FF4820" w:rsidRPr="00FA695B">
        <w:rPr>
          <w:rFonts w:ascii="Verdana" w:hAnsi="Verdana"/>
          <w:sz w:val="18"/>
          <w:szCs w:val="18"/>
        </w:rPr>
        <w:t xml:space="preserve">tus are based on our professional opinion using the information provided. In some instances once a full accident damage report is compiled opinions may be subject to change. The roadworthiness status within this report has been based on the images provided and is to provide our independent opinion to the Third Party Insures on the validity of hire, we cannot vouchsafe for any latent defects associated with the vehicle and it is assumed the vehicle is in otherwise good running order. </w:t>
      </w:r>
    </w:p>
    <w:p w14:paraId="7A95009F" w14:textId="77777777" w:rsidR="00FF4820" w:rsidRDefault="00FF4820" w:rsidP="00FF4820">
      <w:pPr>
        <w:tabs>
          <w:tab w:val="center" w:pos="5233"/>
          <w:tab w:val="left" w:pos="6932"/>
        </w:tabs>
      </w:pPr>
      <w:r w:rsidRPr="00FA695B">
        <w:rPr>
          <w:rFonts w:ascii="Verdana" w:hAnsi="Verdana"/>
          <w:sz w:val="18"/>
          <w:szCs w:val="18"/>
        </w:rPr>
        <w:t xml:space="preserve">We trust this meets your requirements but should you have any further queries, please do not hesitate to contact us on </w:t>
      </w:r>
      <w:hyperlink r:id="rId8" w:history="1">
        <w:r w:rsidRPr="00FA695B">
          <w:rPr>
            <w:rStyle w:val="Hyperlink"/>
            <w:rFonts w:ascii="Verdana" w:hAnsi="Verdana"/>
            <w:color w:val="FF0000"/>
            <w:sz w:val="18"/>
            <w:szCs w:val="18"/>
          </w:rPr>
          <w:t>desk@CollisionEngineers.co.uk</w:t>
        </w:r>
      </w:hyperlink>
      <w:r w:rsidRPr="00FA695B">
        <w:rPr>
          <w:rFonts w:ascii="Verdana" w:hAnsi="Verdana"/>
          <w:color w:val="FF0000"/>
          <w:sz w:val="18"/>
          <w:szCs w:val="18"/>
        </w:rPr>
        <w:t>.</w:t>
      </w:r>
      <w:r w:rsidR="003D589A" w:rsidRPr="00FA695B">
        <w:rPr>
          <w:rFonts w:ascii="Verdana" w:hAnsi="Verdana"/>
          <w:sz w:val="18"/>
          <w:szCs w:val="18"/>
        </w:rPr>
        <w:tab/>
      </w:r>
      <w:r w:rsidR="003D589A">
        <w:t xml:space="preserve">      </w:t>
      </w:r>
      <w:r w:rsidR="005C4F52">
        <w:t xml:space="preserve"> </w:t>
      </w:r>
      <w:r w:rsidR="007B78D4">
        <w:t xml:space="preserve">      </w:t>
      </w:r>
      <w:r w:rsidR="005C4F52">
        <w:t xml:space="preserve"> </w:t>
      </w:r>
      <w:r w:rsidR="0025382F">
        <w:tab/>
      </w:r>
      <w:r w:rsidR="005C4F52">
        <w:tab/>
      </w:r>
      <w:r w:rsidR="0025382F">
        <w:t xml:space="preserve">                                              </w:t>
      </w:r>
    </w:p>
    <w:p w14:paraId="4145CAE6" w14:textId="77777777" w:rsidR="00CD289E" w:rsidRDefault="00CD289E" w:rsidP="00CD289E">
      <w:pPr>
        <w:spacing w:line="276" w:lineRule="auto"/>
        <w:jc w:val="both"/>
        <w:rPr>
          <w:rFonts w:ascii="Verdana" w:hAnsi="Verdana"/>
          <w:sz w:val="20"/>
          <w:szCs w:val="20"/>
        </w:rPr>
      </w:pPr>
    </w:p>
    <w:p w14:paraId="2D85AC34" w14:textId="77777777" w:rsidR="00FA695B" w:rsidRDefault="00FA695B" w:rsidP="00CD289E">
      <w:pPr>
        <w:spacing w:line="276" w:lineRule="auto"/>
        <w:jc w:val="both"/>
        <w:rPr>
          <w:rFonts w:ascii="Verdana" w:hAnsi="Verdana"/>
          <w:sz w:val="20"/>
          <w:szCs w:val="20"/>
        </w:rPr>
      </w:pPr>
      <w:r w:rsidRPr="00FF4820">
        <w:rPr>
          <w:b/>
          <w:noProof/>
          <w:lang w:eastAsia="en-GB"/>
        </w:rPr>
        <w:drawing>
          <wp:anchor distT="0" distB="0" distL="114300" distR="114300" simplePos="0" relativeHeight="251713536" behindDoc="0" locked="0" layoutInCell="1" allowOverlap="1" wp14:anchorId="11A9F783" wp14:editId="34BD57C3">
            <wp:simplePos x="0" y="0"/>
            <wp:positionH relativeFrom="margin">
              <wp:posOffset>752475</wp:posOffset>
            </wp:positionH>
            <wp:positionV relativeFrom="paragraph">
              <wp:posOffset>186055</wp:posOffset>
            </wp:positionV>
            <wp:extent cx="551815" cy="577850"/>
            <wp:effectExtent l="0" t="0" r="635"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55165" t="55180" r="36526" b="30146"/>
                    <a:stretch/>
                  </pic:blipFill>
                  <pic:spPr bwMode="auto">
                    <a:xfrm>
                      <a:off x="0" y="0"/>
                      <a:ext cx="551815" cy="577850"/>
                    </a:xfrm>
                    <a:prstGeom prst="rect">
                      <a:avLst/>
                    </a:prstGeom>
                    <a:ln>
                      <a:noFill/>
                    </a:ln>
                    <a:extLst>
                      <a:ext uri="{53640926-AAD7-44D8-BBD7-CCE9431645EC}">
                        <a14:shadowObscured xmlns:a14="http://schemas.microsoft.com/office/drawing/2010/main"/>
                      </a:ext>
                    </a:extLst>
                  </pic:spPr>
                </pic:pic>
              </a:graphicData>
            </a:graphic>
          </wp:anchor>
        </w:drawing>
      </w:r>
      <w:r>
        <w:rPr>
          <w:noProof/>
          <w:lang w:eastAsia="en-GB"/>
        </w:rPr>
        <w:drawing>
          <wp:anchor distT="0" distB="0" distL="114300" distR="114300" simplePos="0" relativeHeight="251706368" behindDoc="0" locked="0" layoutInCell="1" allowOverlap="1" wp14:anchorId="64685749" wp14:editId="36ECC7E4">
            <wp:simplePos x="0" y="0"/>
            <wp:positionH relativeFrom="margin">
              <wp:align>left</wp:align>
            </wp:positionH>
            <wp:positionV relativeFrom="paragraph">
              <wp:posOffset>3175</wp:posOffset>
            </wp:positionV>
            <wp:extent cx="650875" cy="742950"/>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43426" t="8393" r="47352" b="73870"/>
                    <a:stretch/>
                  </pic:blipFill>
                  <pic:spPr bwMode="auto">
                    <a:xfrm>
                      <a:off x="0" y="0"/>
                      <a:ext cx="650875" cy="742950"/>
                    </a:xfrm>
                    <a:prstGeom prst="rect">
                      <a:avLst/>
                    </a:prstGeom>
                    <a:ln>
                      <a:noFill/>
                    </a:ln>
                    <a:extLst>
                      <a:ext uri="{53640926-AAD7-44D8-BBD7-CCE9431645EC}">
                        <a14:shadowObscured xmlns:a14="http://schemas.microsoft.com/office/drawing/2010/main"/>
                      </a:ext>
                    </a:extLst>
                  </pic:spPr>
                </pic:pic>
              </a:graphicData>
            </a:graphic>
          </wp:anchor>
        </w:drawing>
      </w:r>
    </w:p>
    <w:p w14:paraId="7C2C07C6" w14:textId="36672D53" w:rsidR="00FA695B" w:rsidRDefault="00FE6A41" w:rsidP="00CD289E">
      <w:pPr>
        <w:spacing w:line="276" w:lineRule="auto"/>
        <w:jc w:val="both"/>
        <w:rPr>
          <w:rFonts w:ascii="Verdana" w:hAnsi="Verdana"/>
          <w:sz w:val="20"/>
          <w:szCs w:val="20"/>
        </w:rPr>
      </w:pPr>
      <w:r>
        <w:rPr>
          <w:rFonts w:ascii="Verdana" w:hAnsi="Verdana"/>
          <w:sz w:val="20"/>
          <w:szCs w:val="20"/>
        </w:rPr>
        <w:t>,</w:t>
      </w:r>
    </w:p>
    <w:p w14:paraId="403342AC" w14:textId="77777777" w:rsidR="00FA695B" w:rsidRDefault="00FA695B" w:rsidP="00CD289E">
      <w:pPr>
        <w:spacing w:line="276" w:lineRule="auto"/>
        <w:jc w:val="both"/>
        <w:rPr>
          <w:rFonts w:ascii="Verdana" w:hAnsi="Verdana"/>
          <w:sz w:val="20"/>
          <w:szCs w:val="20"/>
        </w:rPr>
      </w:pPr>
    </w:p>
    <w:p w14:paraId="4EBA9C13" w14:textId="4F8A13FA" w:rsidR="005A3D51" w:rsidRDefault="00FF4820" w:rsidP="00F74FE2">
      <w:pPr>
        <w:pStyle w:val="NoSpacing"/>
        <w:rPr>
          <w:rFonts w:ascii="Verdana" w:hAnsi="Verdana"/>
          <w:b/>
          <w:color w:val="FF0000"/>
          <w:sz w:val="20"/>
          <w:szCs w:val="20"/>
        </w:rPr>
      </w:pPr>
      <w:r w:rsidRPr="00FF4820">
        <w:rPr>
          <w:rFonts w:ascii="Verdana" w:hAnsi="Verdana"/>
          <w:b/>
          <w:sz w:val="20"/>
          <w:szCs w:val="20"/>
        </w:rPr>
        <w:t>Engineers Department</w:t>
      </w:r>
      <w:r w:rsidRPr="00FF4820">
        <w:rPr>
          <w:rFonts w:ascii="Verdana" w:hAnsi="Verdana"/>
          <w:b/>
          <w:color w:val="FF0000"/>
          <w:sz w:val="20"/>
          <w:szCs w:val="20"/>
        </w:rPr>
        <w:t xml:space="preserve"> </w:t>
      </w:r>
    </w:p>
    <w:p w14:paraId="36A08932" w14:textId="232F2230" w:rsidR="00F74FE2" w:rsidRDefault="00F74FE2" w:rsidP="00F74FE2">
      <w:pPr>
        <w:pStyle w:val="NoSpacing"/>
        <w:rPr>
          <w:rFonts w:ascii="Verdana" w:hAnsi="Verdana"/>
          <w:b/>
          <w:color w:val="FF0000"/>
          <w:sz w:val="20"/>
          <w:szCs w:val="20"/>
        </w:rPr>
      </w:pPr>
    </w:p>
    <w:p w14:paraId="17B0F5CE" w14:textId="77777777" w:rsidR="00857ABE" w:rsidRDefault="00857ABE" w:rsidP="00AB3DB3">
      <w:pPr>
        <w:jc w:val="center"/>
        <w:rPr>
          <w:noProof/>
        </w:rPr>
      </w:pPr>
    </w:p>
    <w:p w14:paraId="0D216186" w14:textId="365EFE87" w:rsidR="00A16679" w:rsidRDefault="00A16679" w:rsidP="00675639">
      <w:pPr>
        <w:jc w:val="center"/>
      </w:pPr>
    </w:p>
    <w:p w14:paraId="28564541" w14:textId="3CFE5671" w:rsidR="00A16679" w:rsidRDefault="00A16679" w:rsidP="00675639">
      <w:pPr>
        <w:jc w:val="center"/>
      </w:pPr>
    </w:p>
    <w:p w14:paraId="04470C4A" w14:textId="43FAB030" w:rsidR="00CA7C59" w:rsidRPr="00675639" w:rsidRDefault="007642B8" w:rsidP="00675639">
      <w:pPr>
        <w:jc w:val="center"/>
      </w:pPr>
      <w:r>
        <w:rPr>
          <w:noProof/>
        </w:rPr>
        <w:lastRenderedPageBreak/>
        <w:drawing>
          <wp:inline distT="0" distB="0" distL="0" distR="0" wp14:anchorId="6EC60F43" wp14:editId="1AED90A2">
            <wp:extent cx="6645910" cy="5316855"/>
            <wp:effectExtent l="0" t="2223" r="318" b="317"/>
            <wp:docPr id="15" name="Picture 15" descr="A close up of a car tir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lose up of a car tire&#10;&#10;Description automatically generated with low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5400000">
                      <a:off x="0" y="0"/>
                      <a:ext cx="6645910" cy="5316855"/>
                    </a:xfrm>
                    <a:prstGeom prst="rect">
                      <a:avLst/>
                    </a:prstGeom>
                    <a:noFill/>
                    <a:ln>
                      <a:noFill/>
                    </a:ln>
                  </pic:spPr>
                </pic:pic>
              </a:graphicData>
            </a:graphic>
          </wp:inline>
        </w:drawing>
      </w:r>
      <w:r w:rsidR="00D752C2">
        <w:rPr>
          <w:noProof/>
        </w:rPr>
        <w:lastRenderedPageBreak/>
        <w:drawing>
          <wp:inline distT="0" distB="0" distL="0" distR="0" wp14:anchorId="36357441" wp14:editId="091DF234">
            <wp:extent cx="6645910" cy="5316855"/>
            <wp:effectExtent l="0" t="2223" r="318" b="317"/>
            <wp:docPr id="14" name="Picture 14" descr="A close up of a car ti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lose up of a car tire&#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5400000">
                      <a:off x="0" y="0"/>
                      <a:ext cx="6645910" cy="5316855"/>
                    </a:xfrm>
                    <a:prstGeom prst="rect">
                      <a:avLst/>
                    </a:prstGeom>
                    <a:noFill/>
                    <a:ln>
                      <a:noFill/>
                    </a:ln>
                  </pic:spPr>
                </pic:pic>
              </a:graphicData>
            </a:graphic>
          </wp:inline>
        </w:drawing>
      </w:r>
    </w:p>
    <w:sectPr w:rsidR="00CA7C59" w:rsidRPr="00675639" w:rsidSect="000206D4">
      <w:headerReference w:type="default" r:id="rId13"/>
      <w:footerReference w:type="default" r:id="rId14"/>
      <w:pgSz w:w="11906" w:h="16838"/>
      <w:pgMar w:top="720" w:right="720" w:bottom="72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0E83EC" w14:textId="77777777" w:rsidR="000206D4" w:rsidRDefault="000206D4" w:rsidP="0077200D">
      <w:pPr>
        <w:spacing w:after="0" w:line="240" w:lineRule="auto"/>
      </w:pPr>
      <w:r>
        <w:separator/>
      </w:r>
    </w:p>
  </w:endnote>
  <w:endnote w:type="continuationSeparator" w:id="0">
    <w:p w14:paraId="4BB89A75" w14:textId="77777777" w:rsidR="000206D4" w:rsidRDefault="000206D4" w:rsidP="00772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E97A2" w14:textId="57D5619A" w:rsidR="00296BB0" w:rsidRPr="00995CAD" w:rsidRDefault="00000000" w:rsidP="0075352D">
    <w:pPr>
      <w:pStyle w:val="Footer"/>
      <w:rPr>
        <w:color w:val="000000" w:themeColor="text1"/>
      </w:rPr>
    </w:pPr>
    <w:sdt>
      <w:sdtPr>
        <w:id w:val="-1854327926"/>
        <w:docPartObj>
          <w:docPartGallery w:val="Page Numbers (Bottom of Page)"/>
          <w:docPartUnique/>
        </w:docPartObj>
      </w:sdtPr>
      <w:sdtEndPr>
        <w:rPr>
          <w:noProof/>
          <w:color w:val="000000" w:themeColor="text1"/>
        </w:rPr>
      </w:sdtEndPr>
      <w:sdtContent>
        <w:r w:rsidR="00296BB0">
          <w:fldChar w:fldCharType="begin"/>
        </w:r>
        <w:r w:rsidR="00296BB0">
          <w:instrText xml:space="preserve"> PAGE   \* MERGEFORMAT </w:instrText>
        </w:r>
        <w:r w:rsidR="00296BB0">
          <w:fldChar w:fldCharType="separate"/>
        </w:r>
        <w:r w:rsidR="005453F9">
          <w:rPr>
            <w:noProof/>
          </w:rPr>
          <w:t>4</w:t>
        </w:r>
        <w:r w:rsidR="00296BB0">
          <w:rPr>
            <w:noProof/>
          </w:rPr>
          <w:fldChar w:fldCharType="end"/>
        </w:r>
        <w:r w:rsidR="00296BB0">
          <w:rPr>
            <w:noProof/>
          </w:rPr>
          <w:t xml:space="preserve">                                                      </w:t>
        </w:r>
        <w:hyperlink r:id="rId1" w:history="1">
          <w:r w:rsidR="00296BB0" w:rsidRPr="0075352D">
            <w:rPr>
              <w:rStyle w:val="Hyperlink"/>
              <w:color w:val="C00000"/>
            </w:rPr>
            <w:t>www.CollisionEngineers.co.uk</w:t>
          </w:r>
        </w:hyperlink>
        <w:r w:rsidR="00296BB0">
          <w:rPr>
            <w:color w:val="000000" w:themeColor="text1"/>
          </w:rPr>
          <w:t xml:space="preserve"> –</w:t>
        </w:r>
      </w:sdtContent>
    </w:sdt>
    <w:r w:rsidR="00296BB0">
      <w:rPr>
        <w:noProof/>
        <w:color w:val="000000" w:themeColor="text1"/>
      </w:rPr>
      <w:t xml:space="preserve"> VAT 262 0937 10 </w:t>
    </w:r>
  </w:p>
  <w:p w14:paraId="79BC091A" w14:textId="77777777" w:rsidR="00296BB0" w:rsidRDefault="00296B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F831B1" w14:textId="77777777" w:rsidR="000206D4" w:rsidRDefault="000206D4" w:rsidP="0077200D">
      <w:pPr>
        <w:spacing w:after="0" w:line="240" w:lineRule="auto"/>
      </w:pPr>
      <w:r>
        <w:separator/>
      </w:r>
    </w:p>
  </w:footnote>
  <w:footnote w:type="continuationSeparator" w:id="0">
    <w:p w14:paraId="6B2475D3" w14:textId="77777777" w:rsidR="000206D4" w:rsidRDefault="000206D4" w:rsidP="007720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DE8A5" w14:textId="77777777" w:rsidR="00296BB0" w:rsidRDefault="00296BB0">
    <w:pPr>
      <w:pStyle w:val="Header"/>
    </w:pPr>
    <w:r>
      <w:rPr>
        <w:noProof/>
        <w:lang w:eastAsia="en-GB"/>
      </w:rPr>
      <w:drawing>
        <wp:anchor distT="0" distB="0" distL="114300" distR="114300" simplePos="0" relativeHeight="251661312" behindDoc="0" locked="0" layoutInCell="1" allowOverlap="1" wp14:anchorId="5F2B7EC9" wp14:editId="22ABC681">
          <wp:simplePos x="0" y="0"/>
          <wp:positionH relativeFrom="margin">
            <wp:align>left</wp:align>
          </wp:positionH>
          <wp:positionV relativeFrom="paragraph">
            <wp:posOffset>166977</wp:posOffset>
          </wp:positionV>
          <wp:extent cx="1628044" cy="922352"/>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cstate="print">
                    <a:extLst>
                      <a:ext uri="{28A0092B-C50C-407E-A947-70E740481C1C}">
                        <a14:useLocalDpi xmlns:a14="http://schemas.microsoft.com/office/drawing/2010/main" val="0"/>
                      </a:ext>
                    </a:extLst>
                  </a:blip>
                  <a:srcRect l="29082" t="35590" r="27210" b="18695"/>
                  <a:stretch/>
                </pic:blipFill>
                <pic:spPr bwMode="auto">
                  <a:xfrm>
                    <a:off x="0" y="0"/>
                    <a:ext cx="1642355" cy="930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ptab w:relativeTo="margin" w:alignment="right" w:leader="none"/>
    </w:r>
  </w:p>
  <w:p w14:paraId="4772F542" w14:textId="77777777" w:rsidR="00296BB0" w:rsidRDefault="00296BB0">
    <w:pPr>
      <w:pStyle w:val="Header"/>
    </w:pPr>
    <w:r>
      <w:t xml:space="preserve">                                      </w:t>
    </w:r>
  </w:p>
  <w:tbl>
    <w:tblPr>
      <w:tblStyle w:val="TableGrid"/>
      <w:tblpPr w:leftFromText="180" w:rightFromText="180" w:vertAnchor="text" w:horzAnchor="margin" w:tblpXSpec="right" w:tblpY="-3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6"/>
      <w:gridCol w:w="2396"/>
    </w:tblGrid>
    <w:tr w:rsidR="00296BB0" w14:paraId="5E524B72" w14:textId="77777777" w:rsidTr="003B6F48">
      <w:trPr>
        <w:trHeight w:val="374"/>
      </w:trPr>
      <w:tc>
        <w:tcPr>
          <w:tcW w:w="1286" w:type="dxa"/>
        </w:tcPr>
        <w:p w14:paraId="2037AD5C" w14:textId="77777777" w:rsidR="00296BB0" w:rsidRPr="00C52C20" w:rsidRDefault="00296BB0" w:rsidP="00995CAD">
          <w:pPr>
            <w:rPr>
              <w:rFonts w:ascii="Verdana" w:hAnsi="Verdana"/>
              <w:b/>
            </w:rPr>
          </w:pPr>
          <w:r w:rsidRPr="00C52C20">
            <w:rPr>
              <w:rFonts w:ascii="Verdana" w:hAnsi="Verdana"/>
              <w:b/>
            </w:rPr>
            <w:t>Our Ref</w:t>
          </w:r>
        </w:p>
      </w:tc>
      <w:tc>
        <w:tcPr>
          <w:tcW w:w="2396" w:type="dxa"/>
        </w:tcPr>
        <w:p w14:paraId="130267BC" w14:textId="66423EB0" w:rsidR="00296BB0" w:rsidRPr="00C52C20" w:rsidRDefault="00735E96" w:rsidP="009253B3">
          <w:pPr>
            <w:rPr>
              <w:rFonts w:ascii="Verdana" w:hAnsi="Verdana"/>
            </w:rPr>
          </w:pPr>
          <w:r>
            <w:rPr>
              <w:rFonts w:ascii="Verdana" w:hAnsi="Verdana"/>
            </w:rPr>
            <w:t>AR</w:t>
          </w:r>
          <w:r w:rsidR="0004099F">
            <w:rPr>
              <w:rFonts w:ascii="Verdana" w:hAnsi="Verdana"/>
            </w:rPr>
            <w:t>683</w:t>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r w:rsidR="00296BB0">
            <w:rPr>
              <w:rFonts w:ascii="Verdana" w:hAnsi="Verdana"/>
              <w:vanish/>
            </w:rPr>
            <w:pgNum/>
          </w:r>
        </w:p>
      </w:tc>
    </w:tr>
    <w:tr w:rsidR="00296BB0" w14:paraId="7F14334A" w14:textId="77777777" w:rsidTr="003B6F48">
      <w:trPr>
        <w:trHeight w:val="354"/>
      </w:trPr>
      <w:tc>
        <w:tcPr>
          <w:tcW w:w="1286" w:type="dxa"/>
        </w:tcPr>
        <w:p w14:paraId="16253E71" w14:textId="02E36855" w:rsidR="00296BB0" w:rsidRPr="00C52C20" w:rsidRDefault="00296BB0" w:rsidP="00995CAD">
          <w:pPr>
            <w:rPr>
              <w:rFonts w:ascii="Verdana" w:hAnsi="Verdana"/>
              <w:b/>
            </w:rPr>
          </w:pPr>
          <w:r>
            <w:rPr>
              <w:noProof/>
              <w:lang w:eastAsia="en-GB"/>
            </w:rPr>
            <mc:AlternateContent>
              <mc:Choice Requires="wps">
                <w:drawing>
                  <wp:anchor distT="0" distB="0" distL="114300" distR="114300" simplePos="0" relativeHeight="251659264" behindDoc="0" locked="0" layoutInCell="1" allowOverlap="1" wp14:anchorId="32EB0267" wp14:editId="7CC80474">
                    <wp:simplePos x="0" y="0"/>
                    <wp:positionH relativeFrom="column">
                      <wp:posOffset>-45720</wp:posOffset>
                    </wp:positionH>
                    <wp:positionV relativeFrom="paragraph">
                      <wp:posOffset>-279400</wp:posOffset>
                    </wp:positionV>
                    <wp:extent cx="0" cy="680085"/>
                    <wp:effectExtent l="0" t="0" r="19050" b="24765"/>
                    <wp:wrapNone/>
                    <wp:docPr id="10" name="Straight Connector 10"/>
                    <wp:cNvGraphicFramePr/>
                    <a:graphic xmlns:a="http://schemas.openxmlformats.org/drawingml/2006/main">
                      <a:graphicData uri="http://schemas.microsoft.com/office/word/2010/wordprocessingShape">
                        <wps:wsp>
                          <wps:cNvCnPr/>
                          <wps:spPr>
                            <a:xfrm>
                              <a:off x="0" y="0"/>
                              <a:ext cx="0" cy="680085"/>
                            </a:xfrm>
                            <a:prstGeom prst="line">
                              <a:avLst/>
                            </a:prstGeom>
                            <a:noFill/>
                            <a:ln w="6350" cap="flat" cmpd="sng" algn="ctr">
                              <a:solidFill>
                                <a:srgbClr val="FF0000"/>
                              </a:solidFill>
                              <a:prstDash val="solid"/>
                              <a:miter lim="800000"/>
                            </a:ln>
                            <a:effectLst/>
                          </wps:spPr>
                          <wps:bodyPr/>
                        </wps:wsp>
                      </a:graphicData>
                    </a:graphic>
                  </wp:anchor>
                </w:drawing>
              </mc:Choice>
              <mc:Fallback>
                <w:pict>
                  <v:line w14:anchorId="349899C5" id="Straight Connector 1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6pt,-22pt" to="-3.6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rfvwgEAAHUDAAAOAAAAZHJzL2Uyb0RvYy54bWysU8tu2zAQvBfoPxC811ISJDAEyznYcC5F&#10;ayDtB6wpSiLAF3ZZy/77LinVSdtbUR2ofY52hqvN88VZcdZIJvhW3q1qKbRXoTN+aOX3b4dPayko&#10;ge/ABq9bedUkn7cfP2ym2Oj7MAbbaRQM4qmZYivHlGJTVaRG7YBWIWrPyT6gg8QuDlWHMDG6s9V9&#10;XT9VU8AuYlCaiKP7OSm3Bb/vtUpf+550EraVPFsqJ5bzlM9qu4FmQIijUcsY8A9TODCeP3qD2kMC&#10;8QPNX1DOKAwU+rRSwVWh743ShQOzuav/YPM6QtSFC4tD8SYT/T9Y9eV8RGE6vjuWx4PjO3pNCGYY&#10;k9gF71nBgIKTrNQUqeGGnT/i4lE8YqZ96dHlNxMSl6Lu9aauviSh5qDi6NO6rtePGa5664tI6UUH&#10;J7LRSmt85g0NnD9Tmkt/leSwDwdjLcehsV5MDPrwyOMr4A3qLSQ2XWRO5AcpwA68miphQaRgTZe7&#10;czPhcNpZFGfg9Tgcan6WwX4ry5/eA41zXUnlMmicSby91rhWMqu3butzVpf9Wwhk7Wa1snUK3bWI&#10;WGWP77aosexhXp73Ptvv/5btTwAAAP//AwBQSwMEFAAGAAgAAAAhABMZOiDcAAAACAEAAA8AAABk&#10;cnMvZG93bnJldi54bWxMj81OwzAQhO9IfQdrkbi1Tn9UIMSpqio99EjgAdx4iaPG6yh20tCn78IF&#10;TqvdGc1+k+0m14oR+9B4UrBcJCCQKm8aqhV8fhznLyBC1GR06wkVfGOAXT57yHRq/JXecSxjLTiE&#10;QqoV2Bi7VMpQWXQ6LHyHxNqX752OvPa1NL2+crhr5SpJttLphviD1R0eLFaXcnAKxml9JBtveBlP&#10;h1tRFtENxatST4/T/g1ExCn+meEHn9EhZ6azH8gE0SqYP6/YyXOz4U5s+D2cFWzXS5B5Jv8XyO8A&#10;AAD//wMAUEsBAi0AFAAGAAgAAAAhALaDOJL+AAAA4QEAABMAAAAAAAAAAAAAAAAAAAAAAFtDb250&#10;ZW50X1R5cGVzXS54bWxQSwECLQAUAAYACAAAACEAOP0h/9YAAACUAQAACwAAAAAAAAAAAAAAAAAv&#10;AQAAX3JlbHMvLnJlbHNQSwECLQAUAAYACAAAACEA9+a378IBAAB1AwAADgAAAAAAAAAAAAAAAAAu&#10;AgAAZHJzL2Uyb0RvYy54bWxQSwECLQAUAAYACAAAACEAExk6INwAAAAIAQAADwAAAAAAAAAAAAAA&#10;AAAcBAAAZHJzL2Rvd25yZXYueG1sUEsFBgAAAAAEAAQA8wAAACUFAAAAAA==&#10;" strokecolor="red" strokeweight=".5pt">
                    <v:stroke joinstyle="miter"/>
                  </v:line>
                </w:pict>
              </mc:Fallback>
            </mc:AlternateContent>
          </w:r>
          <w:r w:rsidRPr="00C52C20">
            <w:rPr>
              <w:rFonts w:ascii="Verdana" w:hAnsi="Verdana"/>
              <w:b/>
            </w:rPr>
            <w:t>Your Ref</w:t>
          </w:r>
        </w:p>
      </w:tc>
      <w:tc>
        <w:tcPr>
          <w:tcW w:w="2396" w:type="dxa"/>
        </w:tcPr>
        <w:p w14:paraId="2DD9295A" w14:textId="461E79A0" w:rsidR="00296BB0" w:rsidRPr="00AC0F24" w:rsidRDefault="0004099F" w:rsidP="00142FCE">
          <w:pPr>
            <w:spacing w:line="300" w:lineRule="atLeast"/>
          </w:pPr>
          <w:r>
            <w:t>904390</w:t>
          </w:r>
        </w:p>
      </w:tc>
    </w:tr>
    <w:tr w:rsidR="00296BB0" w14:paraId="3335F6F9" w14:textId="77777777" w:rsidTr="003B6F48">
      <w:trPr>
        <w:trHeight w:val="354"/>
      </w:trPr>
      <w:tc>
        <w:tcPr>
          <w:tcW w:w="1286" w:type="dxa"/>
        </w:tcPr>
        <w:p w14:paraId="450096AB" w14:textId="77777777" w:rsidR="00296BB0" w:rsidRPr="00C52C20" w:rsidRDefault="00296BB0" w:rsidP="00995CAD">
          <w:pPr>
            <w:rPr>
              <w:rFonts w:ascii="Verdana" w:hAnsi="Verdana"/>
              <w:b/>
            </w:rPr>
          </w:pPr>
          <w:r>
            <w:rPr>
              <w:rFonts w:ascii="Verdana" w:hAnsi="Verdana"/>
              <w:b/>
            </w:rPr>
            <w:t xml:space="preserve"> </w:t>
          </w:r>
          <w:r w:rsidRPr="00C52C20">
            <w:rPr>
              <w:rFonts w:ascii="Verdana" w:hAnsi="Verdana"/>
              <w:b/>
            </w:rPr>
            <w:t>Date</w:t>
          </w:r>
        </w:p>
      </w:tc>
      <w:tc>
        <w:tcPr>
          <w:tcW w:w="2396" w:type="dxa"/>
        </w:tcPr>
        <w:p w14:paraId="42A0F078" w14:textId="4B6E643D" w:rsidR="00296BB0" w:rsidRPr="00C52C20" w:rsidRDefault="0004099F" w:rsidP="00995CAD">
          <w:pPr>
            <w:rPr>
              <w:rFonts w:ascii="Verdana" w:hAnsi="Verdana"/>
            </w:rPr>
          </w:pPr>
          <w:r>
            <w:rPr>
              <w:rFonts w:ascii="Verdana" w:hAnsi="Verdana"/>
            </w:rPr>
            <w:t>15/02/2024</w:t>
          </w:r>
        </w:p>
      </w:tc>
    </w:tr>
  </w:tbl>
  <w:p w14:paraId="38507DF5" w14:textId="77777777" w:rsidR="00296BB0" w:rsidRDefault="00296BB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00D"/>
    <w:rsid w:val="00000ED3"/>
    <w:rsid w:val="000012BF"/>
    <w:rsid w:val="00001E14"/>
    <w:rsid w:val="000021F7"/>
    <w:rsid w:val="0000229F"/>
    <w:rsid w:val="000025EB"/>
    <w:rsid w:val="0000272D"/>
    <w:rsid w:val="0000349B"/>
    <w:rsid w:val="000039CD"/>
    <w:rsid w:val="00004666"/>
    <w:rsid w:val="00004744"/>
    <w:rsid w:val="000050E3"/>
    <w:rsid w:val="00005B54"/>
    <w:rsid w:val="00005E5E"/>
    <w:rsid w:val="0000611B"/>
    <w:rsid w:val="00006897"/>
    <w:rsid w:val="00006B48"/>
    <w:rsid w:val="00010D89"/>
    <w:rsid w:val="00010F08"/>
    <w:rsid w:val="00011169"/>
    <w:rsid w:val="00011448"/>
    <w:rsid w:val="00011A23"/>
    <w:rsid w:val="000122AF"/>
    <w:rsid w:val="0001241B"/>
    <w:rsid w:val="0001249C"/>
    <w:rsid w:val="00012AD8"/>
    <w:rsid w:val="00012D84"/>
    <w:rsid w:val="00013ADE"/>
    <w:rsid w:val="00013D0F"/>
    <w:rsid w:val="00013D5A"/>
    <w:rsid w:val="00013EE8"/>
    <w:rsid w:val="0001439B"/>
    <w:rsid w:val="00014FB9"/>
    <w:rsid w:val="00015007"/>
    <w:rsid w:val="00015274"/>
    <w:rsid w:val="00015477"/>
    <w:rsid w:val="000157DB"/>
    <w:rsid w:val="000162A8"/>
    <w:rsid w:val="000164E5"/>
    <w:rsid w:val="000165E0"/>
    <w:rsid w:val="00016AA9"/>
    <w:rsid w:val="0002038B"/>
    <w:rsid w:val="000206D4"/>
    <w:rsid w:val="00020B3F"/>
    <w:rsid w:val="00020B71"/>
    <w:rsid w:val="00022287"/>
    <w:rsid w:val="00022488"/>
    <w:rsid w:val="00022771"/>
    <w:rsid w:val="00023101"/>
    <w:rsid w:val="00023928"/>
    <w:rsid w:val="00023FE6"/>
    <w:rsid w:val="00024154"/>
    <w:rsid w:val="000243D4"/>
    <w:rsid w:val="0002453E"/>
    <w:rsid w:val="0002456B"/>
    <w:rsid w:val="00024657"/>
    <w:rsid w:val="00024CE5"/>
    <w:rsid w:val="00024E5D"/>
    <w:rsid w:val="00024E8D"/>
    <w:rsid w:val="00025305"/>
    <w:rsid w:val="0002589C"/>
    <w:rsid w:val="00025CF3"/>
    <w:rsid w:val="00025F83"/>
    <w:rsid w:val="0002696A"/>
    <w:rsid w:val="000274B1"/>
    <w:rsid w:val="00027968"/>
    <w:rsid w:val="00027EA3"/>
    <w:rsid w:val="00030002"/>
    <w:rsid w:val="00030344"/>
    <w:rsid w:val="0003105B"/>
    <w:rsid w:val="000318B1"/>
    <w:rsid w:val="00031D15"/>
    <w:rsid w:val="0003241E"/>
    <w:rsid w:val="0003246B"/>
    <w:rsid w:val="00032568"/>
    <w:rsid w:val="00032C3C"/>
    <w:rsid w:val="00032F4C"/>
    <w:rsid w:val="000333D4"/>
    <w:rsid w:val="00034A71"/>
    <w:rsid w:val="00035F33"/>
    <w:rsid w:val="000361A1"/>
    <w:rsid w:val="00036CBE"/>
    <w:rsid w:val="000375C0"/>
    <w:rsid w:val="00040247"/>
    <w:rsid w:val="0004099F"/>
    <w:rsid w:val="00041858"/>
    <w:rsid w:val="00041ACF"/>
    <w:rsid w:val="00041DA0"/>
    <w:rsid w:val="000425F2"/>
    <w:rsid w:val="00043161"/>
    <w:rsid w:val="00043C40"/>
    <w:rsid w:val="00043EC9"/>
    <w:rsid w:val="00044247"/>
    <w:rsid w:val="0004442B"/>
    <w:rsid w:val="000445D4"/>
    <w:rsid w:val="00045593"/>
    <w:rsid w:val="00045604"/>
    <w:rsid w:val="00045699"/>
    <w:rsid w:val="00046B68"/>
    <w:rsid w:val="00047032"/>
    <w:rsid w:val="00047663"/>
    <w:rsid w:val="0004798E"/>
    <w:rsid w:val="00047B7F"/>
    <w:rsid w:val="00047C41"/>
    <w:rsid w:val="00050F6E"/>
    <w:rsid w:val="000514E5"/>
    <w:rsid w:val="00051688"/>
    <w:rsid w:val="00051733"/>
    <w:rsid w:val="0005179F"/>
    <w:rsid w:val="00051D6A"/>
    <w:rsid w:val="00051DA1"/>
    <w:rsid w:val="00051EE1"/>
    <w:rsid w:val="00052AC5"/>
    <w:rsid w:val="00052C1D"/>
    <w:rsid w:val="000537F7"/>
    <w:rsid w:val="00053BE7"/>
    <w:rsid w:val="00053D85"/>
    <w:rsid w:val="000541C9"/>
    <w:rsid w:val="0005426F"/>
    <w:rsid w:val="0005498A"/>
    <w:rsid w:val="000550AE"/>
    <w:rsid w:val="0005529F"/>
    <w:rsid w:val="0005536B"/>
    <w:rsid w:val="00055564"/>
    <w:rsid w:val="0005559C"/>
    <w:rsid w:val="00055805"/>
    <w:rsid w:val="000564AA"/>
    <w:rsid w:val="000568F6"/>
    <w:rsid w:val="00057144"/>
    <w:rsid w:val="000571EF"/>
    <w:rsid w:val="000575E6"/>
    <w:rsid w:val="000576E4"/>
    <w:rsid w:val="000577AB"/>
    <w:rsid w:val="000600CA"/>
    <w:rsid w:val="000605A4"/>
    <w:rsid w:val="00060F07"/>
    <w:rsid w:val="00061B14"/>
    <w:rsid w:val="00061BEF"/>
    <w:rsid w:val="0006279E"/>
    <w:rsid w:val="00062992"/>
    <w:rsid w:val="000629E4"/>
    <w:rsid w:val="00062DB0"/>
    <w:rsid w:val="00063CF2"/>
    <w:rsid w:val="00063E41"/>
    <w:rsid w:val="00064098"/>
    <w:rsid w:val="000642AD"/>
    <w:rsid w:val="00064BCA"/>
    <w:rsid w:val="00064BEC"/>
    <w:rsid w:val="000652B1"/>
    <w:rsid w:val="000653D9"/>
    <w:rsid w:val="00065A93"/>
    <w:rsid w:val="00065C68"/>
    <w:rsid w:val="00065DF5"/>
    <w:rsid w:val="00065E0B"/>
    <w:rsid w:val="00065FA6"/>
    <w:rsid w:val="000665D6"/>
    <w:rsid w:val="0006687C"/>
    <w:rsid w:val="00066D39"/>
    <w:rsid w:val="00066F93"/>
    <w:rsid w:val="00067518"/>
    <w:rsid w:val="00067A9A"/>
    <w:rsid w:val="00067C7A"/>
    <w:rsid w:val="00067CFA"/>
    <w:rsid w:val="000701BE"/>
    <w:rsid w:val="000702E9"/>
    <w:rsid w:val="00070C16"/>
    <w:rsid w:val="000716C0"/>
    <w:rsid w:val="00071BA6"/>
    <w:rsid w:val="00072090"/>
    <w:rsid w:val="00072142"/>
    <w:rsid w:val="00072265"/>
    <w:rsid w:val="00072912"/>
    <w:rsid w:val="0007302D"/>
    <w:rsid w:val="000736F6"/>
    <w:rsid w:val="00073812"/>
    <w:rsid w:val="000738C1"/>
    <w:rsid w:val="00073987"/>
    <w:rsid w:val="00073CD1"/>
    <w:rsid w:val="00073EA1"/>
    <w:rsid w:val="00073F1D"/>
    <w:rsid w:val="000741FD"/>
    <w:rsid w:val="000746A6"/>
    <w:rsid w:val="00075CB2"/>
    <w:rsid w:val="00075E54"/>
    <w:rsid w:val="00076185"/>
    <w:rsid w:val="00076599"/>
    <w:rsid w:val="000767C7"/>
    <w:rsid w:val="00076846"/>
    <w:rsid w:val="00076EAB"/>
    <w:rsid w:val="0007712A"/>
    <w:rsid w:val="00077418"/>
    <w:rsid w:val="0008044E"/>
    <w:rsid w:val="000809BD"/>
    <w:rsid w:val="00080A18"/>
    <w:rsid w:val="00080E4C"/>
    <w:rsid w:val="00080FD7"/>
    <w:rsid w:val="0008109C"/>
    <w:rsid w:val="0008114F"/>
    <w:rsid w:val="00081A32"/>
    <w:rsid w:val="00081B93"/>
    <w:rsid w:val="00082170"/>
    <w:rsid w:val="00082A5B"/>
    <w:rsid w:val="00083152"/>
    <w:rsid w:val="00083690"/>
    <w:rsid w:val="00083766"/>
    <w:rsid w:val="00083963"/>
    <w:rsid w:val="000849E3"/>
    <w:rsid w:val="00085095"/>
    <w:rsid w:val="00085981"/>
    <w:rsid w:val="00086156"/>
    <w:rsid w:val="000866F7"/>
    <w:rsid w:val="00086D8A"/>
    <w:rsid w:val="00086FD6"/>
    <w:rsid w:val="000873BF"/>
    <w:rsid w:val="00087B78"/>
    <w:rsid w:val="0009020A"/>
    <w:rsid w:val="00090842"/>
    <w:rsid w:val="0009110C"/>
    <w:rsid w:val="000914D0"/>
    <w:rsid w:val="00091DDA"/>
    <w:rsid w:val="000925AB"/>
    <w:rsid w:val="00092B45"/>
    <w:rsid w:val="00092CAF"/>
    <w:rsid w:val="00092E51"/>
    <w:rsid w:val="00093A82"/>
    <w:rsid w:val="0009482E"/>
    <w:rsid w:val="00094B04"/>
    <w:rsid w:val="00095823"/>
    <w:rsid w:val="0009606E"/>
    <w:rsid w:val="00096754"/>
    <w:rsid w:val="00096D75"/>
    <w:rsid w:val="00097819"/>
    <w:rsid w:val="00097977"/>
    <w:rsid w:val="00097C4E"/>
    <w:rsid w:val="00097F9A"/>
    <w:rsid w:val="000A01C8"/>
    <w:rsid w:val="000A01CD"/>
    <w:rsid w:val="000A020B"/>
    <w:rsid w:val="000A0920"/>
    <w:rsid w:val="000A092F"/>
    <w:rsid w:val="000A09FA"/>
    <w:rsid w:val="000A0AB5"/>
    <w:rsid w:val="000A0C7A"/>
    <w:rsid w:val="000A0D4E"/>
    <w:rsid w:val="000A1254"/>
    <w:rsid w:val="000A1356"/>
    <w:rsid w:val="000A1A9F"/>
    <w:rsid w:val="000A1D88"/>
    <w:rsid w:val="000A1E22"/>
    <w:rsid w:val="000A1FDE"/>
    <w:rsid w:val="000A326E"/>
    <w:rsid w:val="000A335D"/>
    <w:rsid w:val="000A3646"/>
    <w:rsid w:val="000A3B91"/>
    <w:rsid w:val="000A3E79"/>
    <w:rsid w:val="000A48CA"/>
    <w:rsid w:val="000A4A81"/>
    <w:rsid w:val="000A54DB"/>
    <w:rsid w:val="000A5B8A"/>
    <w:rsid w:val="000A5F8E"/>
    <w:rsid w:val="000A6028"/>
    <w:rsid w:val="000A63B0"/>
    <w:rsid w:val="000A6C38"/>
    <w:rsid w:val="000A7384"/>
    <w:rsid w:val="000B05CC"/>
    <w:rsid w:val="000B0822"/>
    <w:rsid w:val="000B100F"/>
    <w:rsid w:val="000B12FF"/>
    <w:rsid w:val="000B1519"/>
    <w:rsid w:val="000B18F8"/>
    <w:rsid w:val="000B1A1B"/>
    <w:rsid w:val="000B1A8F"/>
    <w:rsid w:val="000B1B0B"/>
    <w:rsid w:val="000B1BE0"/>
    <w:rsid w:val="000B1D24"/>
    <w:rsid w:val="000B221E"/>
    <w:rsid w:val="000B245A"/>
    <w:rsid w:val="000B24E1"/>
    <w:rsid w:val="000B25C0"/>
    <w:rsid w:val="000B2C93"/>
    <w:rsid w:val="000B2CF9"/>
    <w:rsid w:val="000B2D87"/>
    <w:rsid w:val="000B3035"/>
    <w:rsid w:val="000B3B5F"/>
    <w:rsid w:val="000B3BB8"/>
    <w:rsid w:val="000B4AE3"/>
    <w:rsid w:val="000B4B06"/>
    <w:rsid w:val="000B50E1"/>
    <w:rsid w:val="000B5332"/>
    <w:rsid w:val="000B58B0"/>
    <w:rsid w:val="000B5C05"/>
    <w:rsid w:val="000B6701"/>
    <w:rsid w:val="000B6D1D"/>
    <w:rsid w:val="000B6F74"/>
    <w:rsid w:val="000C0336"/>
    <w:rsid w:val="000C050E"/>
    <w:rsid w:val="000C0C14"/>
    <w:rsid w:val="000C11F6"/>
    <w:rsid w:val="000C1458"/>
    <w:rsid w:val="000C1DB5"/>
    <w:rsid w:val="000C1E60"/>
    <w:rsid w:val="000C3008"/>
    <w:rsid w:val="000C37A8"/>
    <w:rsid w:val="000C3846"/>
    <w:rsid w:val="000C38BA"/>
    <w:rsid w:val="000C3BC4"/>
    <w:rsid w:val="000C4710"/>
    <w:rsid w:val="000C50B9"/>
    <w:rsid w:val="000C574D"/>
    <w:rsid w:val="000C59CB"/>
    <w:rsid w:val="000C5BEB"/>
    <w:rsid w:val="000C6215"/>
    <w:rsid w:val="000C657F"/>
    <w:rsid w:val="000C66E3"/>
    <w:rsid w:val="000C67AC"/>
    <w:rsid w:val="000C6E9E"/>
    <w:rsid w:val="000C7274"/>
    <w:rsid w:val="000C74A7"/>
    <w:rsid w:val="000C7A13"/>
    <w:rsid w:val="000C7D3E"/>
    <w:rsid w:val="000C7D69"/>
    <w:rsid w:val="000D06B4"/>
    <w:rsid w:val="000D11CA"/>
    <w:rsid w:val="000D1275"/>
    <w:rsid w:val="000D1760"/>
    <w:rsid w:val="000D1BFB"/>
    <w:rsid w:val="000D2E20"/>
    <w:rsid w:val="000D3567"/>
    <w:rsid w:val="000D358C"/>
    <w:rsid w:val="000D3D2C"/>
    <w:rsid w:val="000D3DBE"/>
    <w:rsid w:val="000D48CD"/>
    <w:rsid w:val="000D5A65"/>
    <w:rsid w:val="000D609C"/>
    <w:rsid w:val="000D60B8"/>
    <w:rsid w:val="000D61E0"/>
    <w:rsid w:val="000D655F"/>
    <w:rsid w:val="000D686E"/>
    <w:rsid w:val="000D6A76"/>
    <w:rsid w:val="000D6AB9"/>
    <w:rsid w:val="000D6D9A"/>
    <w:rsid w:val="000D6FC0"/>
    <w:rsid w:val="000D7127"/>
    <w:rsid w:val="000D7486"/>
    <w:rsid w:val="000D74E9"/>
    <w:rsid w:val="000D76E0"/>
    <w:rsid w:val="000D7BDE"/>
    <w:rsid w:val="000D7CDA"/>
    <w:rsid w:val="000E0483"/>
    <w:rsid w:val="000E0A6B"/>
    <w:rsid w:val="000E0B15"/>
    <w:rsid w:val="000E0BE3"/>
    <w:rsid w:val="000E0E71"/>
    <w:rsid w:val="000E0FC9"/>
    <w:rsid w:val="000E163E"/>
    <w:rsid w:val="000E1769"/>
    <w:rsid w:val="000E1A1D"/>
    <w:rsid w:val="000E1A75"/>
    <w:rsid w:val="000E1C0D"/>
    <w:rsid w:val="000E1C45"/>
    <w:rsid w:val="000E2635"/>
    <w:rsid w:val="000E278F"/>
    <w:rsid w:val="000E2C38"/>
    <w:rsid w:val="000E37DB"/>
    <w:rsid w:val="000E3B52"/>
    <w:rsid w:val="000E4088"/>
    <w:rsid w:val="000E4391"/>
    <w:rsid w:val="000E4955"/>
    <w:rsid w:val="000E4962"/>
    <w:rsid w:val="000E5229"/>
    <w:rsid w:val="000E5505"/>
    <w:rsid w:val="000E5BB1"/>
    <w:rsid w:val="000E5D24"/>
    <w:rsid w:val="000E6210"/>
    <w:rsid w:val="000E77C0"/>
    <w:rsid w:val="000E7A44"/>
    <w:rsid w:val="000E7A99"/>
    <w:rsid w:val="000F0B52"/>
    <w:rsid w:val="000F1040"/>
    <w:rsid w:val="000F17A4"/>
    <w:rsid w:val="000F1D2D"/>
    <w:rsid w:val="000F205F"/>
    <w:rsid w:val="000F2C8A"/>
    <w:rsid w:val="000F2CE9"/>
    <w:rsid w:val="000F31C9"/>
    <w:rsid w:val="000F3572"/>
    <w:rsid w:val="000F365E"/>
    <w:rsid w:val="000F3B92"/>
    <w:rsid w:val="000F44A4"/>
    <w:rsid w:val="000F4635"/>
    <w:rsid w:val="000F49A9"/>
    <w:rsid w:val="000F4C1F"/>
    <w:rsid w:val="000F4DDA"/>
    <w:rsid w:val="000F4FF2"/>
    <w:rsid w:val="000F5CBC"/>
    <w:rsid w:val="000F5E9A"/>
    <w:rsid w:val="000F5EBF"/>
    <w:rsid w:val="000F6007"/>
    <w:rsid w:val="000F65CD"/>
    <w:rsid w:val="000F65FD"/>
    <w:rsid w:val="000F6644"/>
    <w:rsid w:val="000F6973"/>
    <w:rsid w:val="000F6D30"/>
    <w:rsid w:val="000F6DE1"/>
    <w:rsid w:val="000F6E97"/>
    <w:rsid w:val="000F723A"/>
    <w:rsid w:val="00100879"/>
    <w:rsid w:val="00100D57"/>
    <w:rsid w:val="001016E3"/>
    <w:rsid w:val="0010191F"/>
    <w:rsid w:val="001019C0"/>
    <w:rsid w:val="00101CF7"/>
    <w:rsid w:val="00101E6A"/>
    <w:rsid w:val="0010207F"/>
    <w:rsid w:val="001021B4"/>
    <w:rsid w:val="00102CAE"/>
    <w:rsid w:val="00103046"/>
    <w:rsid w:val="00103464"/>
    <w:rsid w:val="00103799"/>
    <w:rsid w:val="00103ED0"/>
    <w:rsid w:val="0010443B"/>
    <w:rsid w:val="001047DB"/>
    <w:rsid w:val="00104A26"/>
    <w:rsid w:val="001050F2"/>
    <w:rsid w:val="00105125"/>
    <w:rsid w:val="001053EF"/>
    <w:rsid w:val="00105B1F"/>
    <w:rsid w:val="0010609A"/>
    <w:rsid w:val="00106361"/>
    <w:rsid w:val="0010676A"/>
    <w:rsid w:val="0010684B"/>
    <w:rsid w:val="001068EA"/>
    <w:rsid w:val="00107CB8"/>
    <w:rsid w:val="00110468"/>
    <w:rsid w:val="0011070A"/>
    <w:rsid w:val="0011100D"/>
    <w:rsid w:val="00111304"/>
    <w:rsid w:val="001115C3"/>
    <w:rsid w:val="00111836"/>
    <w:rsid w:val="00111865"/>
    <w:rsid w:val="001118D6"/>
    <w:rsid w:val="00111C5D"/>
    <w:rsid w:val="00112842"/>
    <w:rsid w:val="0011292E"/>
    <w:rsid w:val="00112947"/>
    <w:rsid w:val="00112B3D"/>
    <w:rsid w:val="00112B70"/>
    <w:rsid w:val="00112DF3"/>
    <w:rsid w:val="00112E4F"/>
    <w:rsid w:val="00112F9C"/>
    <w:rsid w:val="0011359F"/>
    <w:rsid w:val="00113687"/>
    <w:rsid w:val="00113C63"/>
    <w:rsid w:val="00114058"/>
    <w:rsid w:val="001149E8"/>
    <w:rsid w:val="001150EE"/>
    <w:rsid w:val="0011569C"/>
    <w:rsid w:val="00115841"/>
    <w:rsid w:val="00115BDF"/>
    <w:rsid w:val="00115D50"/>
    <w:rsid w:val="00115D98"/>
    <w:rsid w:val="00116240"/>
    <w:rsid w:val="00116D2B"/>
    <w:rsid w:val="00116E35"/>
    <w:rsid w:val="00117220"/>
    <w:rsid w:val="001176C9"/>
    <w:rsid w:val="001178F5"/>
    <w:rsid w:val="00117AD6"/>
    <w:rsid w:val="00120362"/>
    <w:rsid w:val="0012084A"/>
    <w:rsid w:val="00120C56"/>
    <w:rsid w:val="0012144A"/>
    <w:rsid w:val="00121CA5"/>
    <w:rsid w:val="00121F73"/>
    <w:rsid w:val="00122162"/>
    <w:rsid w:val="0012234C"/>
    <w:rsid w:val="0012235D"/>
    <w:rsid w:val="00122C98"/>
    <w:rsid w:val="00122E34"/>
    <w:rsid w:val="00122EC9"/>
    <w:rsid w:val="00123228"/>
    <w:rsid w:val="0012391D"/>
    <w:rsid w:val="0012393A"/>
    <w:rsid w:val="0012395B"/>
    <w:rsid w:val="00124AEE"/>
    <w:rsid w:val="00124C66"/>
    <w:rsid w:val="00124EB9"/>
    <w:rsid w:val="00124F57"/>
    <w:rsid w:val="00125330"/>
    <w:rsid w:val="001255C4"/>
    <w:rsid w:val="00125AE9"/>
    <w:rsid w:val="00125F31"/>
    <w:rsid w:val="001263E0"/>
    <w:rsid w:val="0012647D"/>
    <w:rsid w:val="0012661F"/>
    <w:rsid w:val="00126D2D"/>
    <w:rsid w:val="00127483"/>
    <w:rsid w:val="00127B52"/>
    <w:rsid w:val="00127CA2"/>
    <w:rsid w:val="00131048"/>
    <w:rsid w:val="00131339"/>
    <w:rsid w:val="00131ADF"/>
    <w:rsid w:val="00131B6E"/>
    <w:rsid w:val="00131BC2"/>
    <w:rsid w:val="00131EA8"/>
    <w:rsid w:val="00131FCA"/>
    <w:rsid w:val="001321E5"/>
    <w:rsid w:val="00132AB0"/>
    <w:rsid w:val="00132C0D"/>
    <w:rsid w:val="00132F5F"/>
    <w:rsid w:val="001331D2"/>
    <w:rsid w:val="00133926"/>
    <w:rsid w:val="00133BFF"/>
    <w:rsid w:val="001341B0"/>
    <w:rsid w:val="0013440B"/>
    <w:rsid w:val="0013442D"/>
    <w:rsid w:val="00134480"/>
    <w:rsid w:val="001348A9"/>
    <w:rsid w:val="00134A68"/>
    <w:rsid w:val="00134D1E"/>
    <w:rsid w:val="00135678"/>
    <w:rsid w:val="00135718"/>
    <w:rsid w:val="001359F4"/>
    <w:rsid w:val="001360CA"/>
    <w:rsid w:val="00136169"/>
    <w:rsid w:val="00136AB7"/>
    <w:rsid w:val="00137028"/>
    <w:rsid w:val="00137CCB"/>
    <w:rsid w:val="001405AD"/>
    <w:rsid w:val="00140CD5"/>
    <w:rsid w:val="00140D87"/>
    <w:rsid w:val="00141008"/>
    <w:rsid w:val="00142E96"/>
    <w:rsid w:val="00142FC8"/>
    <w:rsid w:val="00142FCE"/>
    <w:rsid w:val="0014313A"/>
    <w:rsid w:val="001432A9"/>
    <w:rsid w:val="001434B3"/>
    <w:rsid w:val="00144468"/>
    <w:rsid w:val="00144656"/>
    <w:rsid w:val="00144B94"/>
    <w:rsid w:val="001452C1"/>
    <w:rsid w:val="00145645"/>
    <w:rsid w:val="0014577F"/>
    <w:rsid w:val="0014580C"/>
    <w:rsid w:val="00145B3B"/>
    <w:rsid w:val="00146700"/>
    <w:rsid w:val="00146701"/>
    <w:rsid w:val="00146B72"/>
    <w:rsid w:val="00147985"/>
    <w:rsid w:val="00147C35"/>
    <w:rsid w:val="00147D34"/>
    <w:rsid w:val="00147F7A"/>
    <w:rsid w:val="00150408"/>
    <w:rsid w:val="001507AA"/>
    <w:rsid w:val="001508CD"/>
    <w:rsid w:val="00150AD1"/>
    <w:rsid w:val="00151128"/>
    <w:rsid w:val="001515D0"/>
    <w:rsid w:val="001515F3"/>
    <w:rsid w:val="001516D5"/>
    <w:rsid w:val="00151C02"/>
    <w:rsid w:val="00151EC4"/>
    <w:rsid w:val="001520A2"/>
    <w:rsid w:val="00152219"/>
    <w:rsid w:val="001522A8"/>
    <w:rsid w:val="00153B39"/>
    <w:rsid w:val="00153C2C"/>
    <w:rsid w:val="00153E7F"/>
    <w:rsid w:val="00153FED"/>
    <w:rsid w:val="001543B3"/>
    <w:rsid w:val="00154419"/>
    <w:rsid w:val="0015454F"/>
    <w:rsid w:val="001546AB"/>
    <w:rsid w:val="00154A74"/>
    <w:rsid w:val="001554ED"/>
    <w:rsid w:val="00155742"/>
    <w:rsid w:val="001559B3"/>
    <w:rsid w:val="00155CBA"/>
    <w:rsid w:val="00155FCF"/>
    <w:rsid w:val="00156328"/>
    <w:rsid w:val="00156354"/>
    <w:rsid w:val="001566D6"/>
    <w:rsid w:val="00156DF9"/>
    <w:rsid w:val="00156E7A"/>
    <w:rsid w:val="00156F34"/>
    <w:rsid w:val="001572B3"/>
    <w:rsid w:val="00157549"/>
    <w:rsid w:val="0015762F"/>
    <w:rsid w:val="00157655"/>
    <w:rsid w:val="00157ED9"/>
    <w:rsid w:val="001603BB"/>
    <w:rsid w:val="00160BDB"/>
    <w:rsid w:val="001610A6"/>
    <w:rsid w:val="001610A7"/>
    <w:rsid w:val="00161440"/>
    <w:rsid w:val="0016189B"/>
    <w:rsid w:val="00161956"/>
    <w:rsid w:val="0016199D"/>
    <w:rsid w:val="001624E4"/>
    <w:rsid w:val="00162634"/>
    <w:rsid w:val="00162708"/>
    <w:rsid w:val="00163F32"/>
    <w:rsid w:val="00163F34"/>
    <w:rsid w:val="001641A2"/>
    <w:rsid w:val="00164227"/>
    <w:rsid w:val="00164255"/>
    <w:rsid w:val="00164F5F"/>
    <w:rsid w:val="001657DC"/>
    <w:rsid w:val="001658A0"/>
    <w:rsid w:val="0016598C"/>
    <w:rsid w:val="001661E4"/>
    <w:rsid w:val="00166536"/>
    <w:rsid w:val="00166859"/>
    <w:rsid w:val="001672F7"/>
    <w:rsid w:val="001675A7"/>
    <w:rsid w:val="00167CC3"/>
    <w:rsid w:val="00167F09"/>
    <w:rsid w:val="001704FA"/>
    <w:rsid w:val="0017062B"/>
    <w:rsid w:val="001706D0"/>
    <w:rsid w:val="00170810"/>
    <w:rsid w:val="00170B52"/>
    <w:rsid w:val="00170D1B"/>
    <w:rsid w:val="00171236"/>
    <w:rsid w:val="001713EA"/>
    <w:rsid w:val="00171620"/>
    <w:rsid w:val="001718A9"/>
    <w:rsid w:val="00172132"/>
    <w:rsid w:val="001723AC"/>
    <w:rsid w:val="00172419"/>
    <w:rsid w:val="0017296E"/>
    <w:rsid w:val="00172B14"/>
    <w:rsid w:val="00172CD3"/>
    <w:rsid w:val="00172ED8"/>
    <w:rsid w:val="0017383D"/>
    <w:rsid w:val="00174EA3"/>
    <w:rsid w:val="0017506B"/>
    <w:rsid w:val="0017522F"/>
    <w:rsid w:val="00175395"/>
    <w:rsid w:val="00175CB8"/>
    <w:rsid w:val="00175F2F"/>
    <w:rsid w:val="00176042"/>
    <w:rsid w:val="00176596"/>
    <w:rsid w:val="001765F3"/>
    <w:rsid w:val="0017673C"/>
    <w:rsid w:val="00177061"/>
    <w:rsid w:val="001773E0"/>
    <w:rsid w:val="00177865"/>
    <w:rsid w:val="00177BC9"/>
    <w:rsid w:val="001801AC"/>
    <w:rsid w:val="0018023B"/>
    <w:rsid w:val="00180467"/>
    <w:rsid w:val="00180490"/>
    <w:rsid w:val="00180B8C"/>
    <w:rsid w:val="00180BD7"/>
    <w:rsid w:val="00180FB1"/>
    <w:rsid w:val="0018138C"/>
    <w:rsid w:val="00181620"/>
    <w:rsid w:val="001816BE"/>
    <w:rsid w:val="00181DA2"/>
    <w:rsid w:val="00181E02"/>
    <w:rsid w:val="0018214E"/>
    <w:rsid w:val="001822F0"/>
    <w:rsid w:val="00182A3E"/>
    <w:rsid w:val="00182D27"/>
    <w:rsid w:val="00183024"/>
    <w:rsid w:val="00183AEB"/>
    <w:rsid w:val="00183C0B"/>
    <w:rsid w:val="001845B0"/>
    <w:rsid w:val="0018563A"/>
    <w:rsid w:val="0018583E"/>
    <w:rsid w:val="0018661C"/>
    <w:rsid w:val="00186846"/>
    <w:rsid w:val="00186C64"/>
    <w:rsid w:val="00186D6F"/>
    <w:rsid w:val="00186F2A"/>
    <w:rsid w:val="00187192"/>
    <w:rsid w:val="00187CC0"/>
    <w:rsid w:val="00190229"/>
    <w:rsid w:val="00190ACD"/>
    <w:rsid w:val="00190BEA"/>
    <w:rsid w:val="00190DA8"/>
    <w:rsid w:val="001910C4"/>
    <w:rsid w:val="0019119C"/>
    <w:rsid w:val="001913E1"/>
    <w:rsid w:val="001914AF"/>
    <w:rsid w:val="0019185D"/>
    <w:rsid w:val="00192623"/>
    <w:rsid w:val="0019312B"/>
    <w:rsid w:val="00193242"/>
    <w:rsid w:val="00193853"/>
    <w:rsid w:val="00193C64"/>
    <w:rsid w:val="00193D67"/>
    <w:rsid w:val="00194D1B"/>
    <w:rsid w:val="00194DB4"/>
    <w:rsid w:val="00195450"/>
    <w:rsid w:val="0019570A"/>
    <w:rsid w:val="00196540"/>
    <w:rsid w:val="0019706A"/>
    <w:rsid w:val="0019747D"/>
    <w:rsid w:val="001978E8"/>
    <w:rsid w:val="001A0046"/>
    <w:rsid w:val="001A01F1"/>
    <w:rsid w:val="001A0366"/>
    <w:rsid w:val="001A03D4"/>
    <w:rsid w:val="001A0606"/>
    <w:rsid w:val="001A0633"/>
    <w:rsid w:val="001A0AFB"/>
    <w:rsid w:val="001A193C"/>
    <w:rsid w:val="001A21B8"/>
    <w:rsid w:val="001A2481"/>
    <w:rsid w:val="001A2936"/>
    <w:rsid w:val="001A2C7B"/>
    <w:rsid w:val="001A2E69"/>
    <w:rsid w:val="001A325C"/>
    <w:rsid w:val="001A35B8"/>
    <w:rsid w:val="001A377F"/>
    <w:rsid w:val="001A3B91"/>
    <w:rsid w:val="001A3C03"/>
    <w:rsid w:val="001A3EBD"/>
    <w:rsid w:val="001A4583"/>
    <w:rsid w:val="001A53CC"/>
    <w:rsid w:val="001A54CF"/>
    <w:rsid w:val="001A5F72"/>
    <w:rsid w:val="001A6438"/>
    <w:rsid w:val="001A66EA"/>
    <w:rsid w:val="001A754B"/>
    <w:rsid w:val="001A760D"/>
    <w:rsid w:val="001A7773"/>
    <w:rsid w:val="001B00CD"/>
    <w:rsid w:val="001B0745"/>
    <w:rsid w:val="001B0FC9"/>
    <w:rsid w:val="001B181D"/>
    <w:rsid w:val="001B18B7"/>
    <w:rsid w:val="001B1963"/>
    <w:rsid w:val="001B1984"/>
    <w:rsid w:val="001B1B2E"/>
    <w:rsid w:val="001B1C1D"/>
    <w:rsid w:val="001B1ED6"/>
    <w:rsid w:val="001B2132"/>
    <w:rsid w:val="001B21F7"/>
    <w:rsid w:val="001B2210"/>
    <w:rsid w:val="001B233F"/>
    <w:rsid w:val="001B2CC9"/>
    <w:rsid w:val="001B2F84"/>
    <w:rsid w:val="001B4B4C"/>
    <w:rsid w:val="001B4BD9"/>
    <w:rsid w:val="001B51B7"/>
    <w:rsid w:val="001B5A4F"/>
    <w:rsid w:val="001B5C9F"/>
    <w:rsid w:val="001B5E49"/>
    <w:rsid w:val="001B606C"/>
    <w:rsid w:val="001B6BEE"/>
    <w:rsid w:val="001B6FA5"/>
    <w:rsid w:val="001B741A"/>
    <w:rsid w:val="001B74C8"/>
    <w:rsid w:val="001B7861"/>
    <w:rsid w:val="001C026B"/>
    <w:rsid w:val="001C0313"/>
    <w:rsid w:val="001C03B2"/>
    <w:rsid w:val="001C05C2"/>
    <w:rsid w:val="001C063D"/>
    <w:rsid w:val="001C0C9A"/>
    <w:rsid w:val="001C0F64"/>
    <w:rsid w:val="001C2828"/>
    <w:rsid w:val="001C28B4"/>
    <w:rsid w:val="001C2975"/>
    <w:rsid w:val="001C32F6"/>
    <w:rsid w:val="001C3550"/>
    <w:rsid w:val="001C383B"/>
    <w:rsid w:val="001C3F88"/>
    <w:rsid w:val="001C3FC3"/>
    <w:rsid w:val="001C408A"/>
    <w:rsid w:val="001C4AF8"/>
    <w:rsid w:val="001C51F1"/>
    <w:rsid w:val="001C51FE"/>
    <w:rsid w:val="001C54E7"/>
    <w:rsid w:val="001C654F"/>
    <w:rsid w:val="001C66F0"/>
    <w:rsid w:val="001C6804"/>
    <w:rsid w:val="001C6A92"/>
    <w:rsid w:val="001C7084"/>
    <w:rsid w:val="001C7418"/>
    <w:rsid w:val="001D04B1"/>
    <w:rsid w:val="001D05E8"/>
    <w:rsid w:val="001D072D"/>
    <w:rsid w:val="001D0922"/>
    <w:rsid w:val="001D0E34"/>
    <w:rsid w:val="001D19E7"/>
    <w:rsid w:val="001D1DED"/>
    <w:rsid w:val="001D2708"/>
    <w:rsid w:val="001D2817"/>
    <w:rsid w:val="001D2B27"/>
    <w:rsid w:val="001D2F7D"/>
    <w:rsid w:val="001D2FDE"/>
    <w:rsid w:val="001D331F"/>
    <w:rsid w:val="001D4274"/>
    <w:rsid w:val="001D42D7"/>
    <w:rsid w:val="001D48E6"/>
    <w:rsid w:val="001D5305"/>
    <w:rsid w:val="001D628C"/>
    <w:rsid w:val="001D642E"/>
    <w:rsid w:val="001D64CB"/>
    <w:rsid w:val="001D6EDE"/>
    <w:rsid w:val="001D73BA"/>
    <w:rsid w:val="001D7515"/>
    <w:rsid w:val="001D7868"/>
    <w:rsid w:val="001D7D90"/>
    <w:rsid w:val="001D7E30"/>
    <w:rsid w:val="001E0817"/>
    <w:rsid w:val="001E2475"/>
    <w:rsid w:val="001E24DB"/>
    <w:rsid w:val="001E2633"/>
    <w:rsid w:val="001E2706"/>
    <w:rsid w:val="001E296B"/>
    <w:rsid w:val="001E2F59"/>
    <w:rsid w:val="001E396A"/>
    <w:rsid w:val="001E3B8F"/>
    <w:rsid w:val="001E4917"/>
    <w:rsid w:val="001E522B"/>
    <w:rsid w:val="001E5C2D"/>
    <w:rsid w:val="001E5CC6"/>
    <w:rsid w:val="001E5D60"/>
    <w:rsid w:val="001E6097"/>
    <w:rsid w:val="001E65AF"/>
    <w:rsid w:val="001E65DD"/>
    <w:rsid w:val="001E6783"/>
    <w:rsid w:val="001E69D4"/>
    <w:rsid w:val="001E7069"/>
    <w:rsid w:val="001E7C75"/>
    <w:rsid w:val="001E7E74"/>
    <w:rsid w:val="001E7F7F"/>
    <w:rsid w:val="001F01B9"/>
    <w:rsid w:val="001F06B8"/>
    <w:rsid w:val="001F09E4"/>
    <w:rsid w:val="001F0A8D"/>
    <w:rsid w:val="001F11FA"/>
    <w:rsid w:val="001F1864"/>
    <w:rsid w:val="001F19B8"/>
    <w:rsid w:val="001F19C3"/>
    <w:rsid w:val="001F20F9"/>
    <w:rsid w:val="001F22E7"/>
    <w:rsid w:val="001F24C9"/>
    <w:rsid w:val="001F2557"/>
    <w:rsid w:val="001F284C"/>
    <w:rsid w:val="001F2873"/>
    <w:rsid w:val="001F33D2"/>
    <w:rsid w:val="001F3684"/>
    <w:rsid w:val="001F38EB"/>
    <w:rsid w:val="001F3976"/>
    <w:rsid w:val="001F3A4E"/>
    <w:rsid w:val="001F3C85"/>
    <w:rsid w:val="001F3D1D"/>
    <w:rsid w:val="001F3D42"/>
    <w:rsid w:val="001F3D7C"/>
    <w:rsid w:val="001F4702"/>
    <w:rsid w:val="001F492C"/>
    <w:rsid w:val="001F4B08"/>
    <w:rsid w:val="001F4C62"/>
    <w:rsid w:val="001F4D4C"/>
    <w:rsid w:val="001F50C8"/>
    <w:rsid w:val="001F519E"/>
    <w:rsid w:val="001F53EB"/>
    <w:rsid w:val="001F5418"/>
    <w:rsid w:val="001F55EE"/>
    <w:rsid w:val="001F5843"/>
    <w:rsid w:val="001F5A6B"/>
    <w:rsid w:val="001F5C9F"/>
    <w:rsid w:val="001F5F53"/>
    <w:rsid w:val="001F6066"/>
    <w:rsid w:val="001F694A"/>
    <w:rsid w:val="001F698F"/>
    <w:rsid w:val="001F713B"/>
    <w:rsid w:val="001F79A3"/>
    <w:rsid w:val="001F7D58"/>
    <w:rsid w:val="00200826"/>
    <w:rsid w:val="00200D2E"/>
    <w:rsid w:val="00200F35"/>
    <w:rsid w:val="00201104"/>
    <w:rsid w:val="002013C8"/>
    <w:rsid w:val="00201907"/>
    <w:rsid w:val="00201992"/>
    <w:rsid w:val="00201A73"/>
    <w:rsid w:val="00201C26"/>
    <w:rsid w:val="002020CB"/>
    <w:rsid w:val="00202250"/>
    <w:rsid w:val="00202C8B"/>
    <w:rsid w:val="002030E1"/>
    <w:rsid w:val="00203316"/>
    <w:rsid w:val="002034C4"/>
    <w:rsid w:val="0020365B"/>
    <w:rsid w:val="00204CC6"/>
    <w:rsid w:val="00204F42"/>
    <w:rsid w:val="00204FF5"/>
    <w:rsid w:val="0020500C"/>
    <w:rsid w:val="002051F0"/>
    <w:rsid w:val="002056D7"/>
    <w:rsid w:val="002063C8"/>
    <w:rsid w:val="0020673C"/>
    <w:rsid w:val="002067FB"/>
    <w:rsid w:val="00206A2C"/>
    <w:rsid w:val="00206ECE"/>
    <w:rsid w:val="00206EF2"/>
    <w:rsid w:val="00207547"/>
    <w:rsid w:val="0020775E"/>
    <w:rsid w:val="002079CA"/>
    <w:rsid w:val="00207E33"/>
    <w:rsid w:val="002107F9"/>
    <w:rsid w:val="00211069"/>
    <w:rsid w:val="00211277"/>
    <w:rsid w:val="00211FE4"/>
    <w:rsid w:val="0021248F"/>
    <w:rsid w:val="00212708"/>
    <w:rsid w:val="002128C7"/>
    <w:rsid w:val="00212923"/>
    <w:rsid w:val="00212B76"/>
    <w:rsid w:val="00212C37"/>
    <w:rsid w:val="00212EF4"/>
    <w:rsid w:val="0021315A"/>
    <w:rsid w:val="0021319D"/>
    <w:rsid w:val="00213A9E"/>
    <w:rsid w:val="00213BD5"/>
    <w:rsid w:val="00213E14"/>
    <w:rsid w:val="0021400F"/>
    <w:rsid w:val="00214E97"/>
    <w:rsid w:val="00215247"/>
    <w:rsid w:val="002153B3"/>
    <w:rsid w:val="00215AF5"/>
    <w:rsid w:val="00216009"/>
    <w:rsid w:val="00216506"/>
    <w:rsid w:val="00216979"/>
    <w:rsid w:val="00217275"/>
    <w:rsid w:val="0021773D"/>
    <w:rsid w:val="0021789F"/>
    <w:rsid w:val="00217B46"/>
    <w:rsid w:val="00217CB1"/>
    <w:rsid w:val="00217E12"/>
    <w:rsid w:val="00217FC6"/>
    <w:rsid w:val="002205CE"/>
    <w:rsid w:val="00220712"/>
    <w:rsid w:val="00220C03"/>
    <w:rsid w:val="0022113A"/>
    <w:rsid w:val="002218E8"/>
    <w:rsid w:val="00221EED"/>
    <w:rsid w:val="0022287B"/>
    <w:rsid w:val="0022305B"/>
    <w:rsid w:val="0022317B"/>
    <w:rsid w:val="00223387"/>
    <w:rsid w:val="00223A12"/>
    <w:rsid w:val="00223BB6"/>
    <w:rsid w:val="00224243"/>
    <w:rsid w:val="002250CB"/>
    <w:rsid w:val="0022530F"/>
    <w:rsid w:val="0022617C"/>
    <w:rsid w:val="002262A1"/>
    <w:rsid w:val="0022662A"/>
    <w:rsid w:val="002272B4"/>
    <w:rsid w:val="00227990"/>
    <w:rsid w:val="00227A20"/>
    <w:rsid w:val="00227A55"/>
    <w:rsid w:val="00227A79"/>
    <w:rsid w:val="00230215"/>
    <w:rsid w:val="0023116C"/>
    <w:rsid w:val="00231C15"/>
    <w:rsid w:val="00232C22"/>
    <w:rsid w:val="00233C1D"/>
    <w:rsid w:val="00233C38"/>
    <w:rsid w:val="00233C5E"/>
    <w:rsid w:val="0023410F"/>
    <w:rsid w:val="002347B4"/>
    <w:rsid w:val="00234ABF"/>
    <w:rsid w:val="002351CC"/>
    <w:rsid w:val="0023569B"/>
    <w:rsid w:val="002359A0"/>
    <w:rsid w:val="002366FC"/>
    <w:rsid w:val="00236867"/>
    <w:rsid w:val="00236A01"/>
    <w:rsid w:val="002374EE"/>
    <w:rsid w:val="00237AB2"/>
    <w:rsid w:val="00237C83"/>
    <w:rsid w:val="00237D58"/>
    <w:rsid w:val="00237F37"/>
    <w:rsid w:val="0024058A"/>
    <w:rsid w:val="002407F8"/>
    <w:rsid w:val="00240EF7"/>
    <w:rsid w:val="00240FAE"/>
    <w:rsid w:val="0024115C"/>
    <w:rsid w:val="0024143C"/>
    <w:rsid w:val="002415D6"/>
    <w:rsid w:val="00241652"/>
    <w:rsid w:val="00241A41"/>
    <w:rsid w:val="00241D59"/>
    <w:rsid w:val="002426E4"/>
    <w:rsid w:val="0024302E"/>
    <w:rsid w:val="00243A50"/>
    <w:rsid w:val="00243EA7"/>
    <w:rsid w:val="00243EB6"/>
    <w:rsid w:val="00243F6F"/>
    <w:rsid w:val="002440A4"/>
    <w:rsid w:val="0024423B"/>
    <w:rsid w:val="0024452C"/>
    <w:rsid w:val="00244844"/>
    <w:rsid w:val="00244874"/>
    <w:rsid w:val="00244E0D"/>
    <w:rsid w:val="002461FF"/>
    <w:rsid w:val="0024666F"/>
    <w:rsid w:val="002468E1"/>
    <w:rsid w:val="002472B2"/>
    <w:rsid w:val="002473C7"/>
    <w:rsid w:val="00247434"/>
    <w:rsid w:val="0024786B"/>
    <w:rsid w:val="00247FDC"/>
    <w:rsid w:val="00250AEA"/>
    <w:rsid w:val="00250DD8"/>
    <w:rsid w:val="00251088"/>
    <w:rsid w:val="0025175F"/>
    <w:rsid w:val="00251CE0"/>
    <w:rsid w:val="00252A46"/>
    <w:rsid w:val="00253036"/>
    <w:rsid w:val="0025326A"/>
    <w:rsid w:val="0025382F"/>
    <w:rsid w:val="00253D75"/>
    <w:rsid w:val="00253E2B"/>
    <w:rsid w:val="0025401A"/>
    <w:rsid w:val="0025401D"/>
    <w:rsid w:val="002560CC"/>
    <w:rsid w:val="0025639E"/>
    <w:rsid w:val="0025671F"/>
    <w:rsid w:val="00256841"/>
    <w:rsid w:val="00256D67"/>
    <w:rsid w:val="00256DA9"/>
    <w:rsid w:val="002579B6"/>
    <w:rsid w:val="0026082F"/>
    <w:rsid w:val="002613C6"/>
    <w:rsid w:val="002617DB"/>
    <w:rsid w:val="002621AA"/>
    <w:rsid w:val="002623A8"/>
    <w:rsid w:val="0026258D"/>
    <w:rsid w:val="00262B51"/>
    <w:rsid w:val="00262F7C"/>
    <w:rsid w:val="002637F8"/>
    <w:rsid w:val="00263C8E"/>
    <w:rsid w:val="00263CFF"/>
    <w:rsid w:val="0026485C"/>
    <w:rsid w:val="002648EC"/>
    <w:rsid w:val="00264E77"/>
    <w:rsid w:val="00264FC0"/>
    <w:rsid w:val="002654E1"/>
    <w:rsid w:val="002657EA"/>
    <w:rsid w:val="002657F9"/>
    <w:rsid w:val="00265A0E"/>
    <w:rsid w:val="00265B4A"/>
    <w:rsid w:val="0026636E"/>
    <w:rsid w:val="00266D8F"/>
    <w:rsid w:val="0026720A"/>
    <w:rsid w:val="0026754D"/>
    <w:rsid w:val="0027000F"/>
    <w:rsid w:val="00270CA9"/>
    <w:rsid w:val="002710C5"/>
    <w:rsid w:val="00271176"/>
    <w:rsid w:val="0027168F"/>
    <w:rsid w:val="0027193D"/>
    <w:rsid w:val="00271C39"/>
    <w:rsid w:val="00272070"/>
    <w:rsid w:val="0027295F"/>
    <w:rsid w:val="002736B1"/>
    <w:rsid w:val="00273A05"/>
    <w:rsid w:val="0027429B"/>
    <w:rsid w:val="002742C9"/>
    <w:rsid w:val="002742E4"/>
    <w:rsid w:val="002743B9"/>
    <w:rsid w:val="00274AE1"/>
    <w:rsid w:val="00274C9A"/>
    <w:rsid w:val="00275103"/>
    <w:rsid w:val="00275763"/>
    <w:rsid w:val="00276083"/>
    <w:rsid w:val="00276D55"/>
    <w:rsid w:val="00276E82"/>
    <w:rsid w:val="0027714A"/>
    <w:rsid w:val="002773E5"/>
    <w:rsid w:val="00277F31"/>
    <w:rsid w:val="002812EB"/>
    <w:rsid w:val="00281C01"/>
    <w:rsid w:val="00281DB7"/>
    <w:rsid w:val="002820A8"/>
    <w:rsid w:val="00282197"/>
    <w:rsid w:val="0028285D"/>
    <w:rsid w:val="002828BC"/>
    <w:rsid w:val="00282A25"/>
    <w:rsid w:val="00282B09"/>
    <w:rsid w:val="00282E56"/>
    <w:rsid w:val="00282ECE"/>
    <w:rsid w:val="002832BC"/>
    <w:rsid w:val="00283571"/>
    <w:rsid w:val="00283D87"/>
    <w:rsid w:val="00283E21"/>
    <w:rsid w:val="00284329"/>
    <w:rsid w:val="00284496"/>
    <w:rsid w:val="0028460C"/>
    <w:rsid w:val="002850AF"/>
    <w:rsid w:val="00285F6F"/>
    <w:rsid w:val="0028641C"/>
    <w:rsid w:val="00287396"/>
    <w:rsid w:val="00287CAC"/>
    <w:rsid w:val="002907B8"/>
    <w:rsid w:val="00290C4F"/>
    <w:rsid w:val="00291218"/>
    <w:rsid w:val="002916B7"/>
    <w:rsid w:val="002917FD"/>
    <w:rsid w:val="002918E0"/>
    <w:rsid w:val="00291A09"/>
    <w:rsid w:val="00291CA6"/>
    <w:rsid w:val="00291E58"/>
    <w:rsid w:val="002923F4"/>
    <w:rsid w:val="00293233"/>
    <w:rsid w:val="0029383B"/>
    <w:rsid w:val="0029396B"/>
    <w:rsid w:val="00293ACE"/>
    <w:rsid w:val="00293ADD"/>
    <w:rsid w:val="00293BEA"/>
    <w:rsid w:val="00293D49"/>
    <w:rsid w:val="00293D73"/>
    <w:rsid w:val="0029441E"/>
    <w:rsid w:val="0029463A"/>
    <w:rsid w:val="00294712"/>
    <w:rsid w:val="00294D83"/>
    <w:rsid w:val="00296092"/>
    <w:rsid w:val="00296340"/>
    <w:rsid w:val="0029643F"/>
    <w:rsid w:val="00296BB0"/>
    <w:rsid w:val="00297A0A"/>
    <w:rsid w:val="002A097F"/>
    <w:rsid w:val="002A0D14"/>
    <w:rsid w:val="002A17AD"/>
    <w:rsid w:val="002A273F"/>
    <w:rsid w:val="002A3153"/>
    <w:rsid w:val="002A3186"/>
    <w:rsid w:val="002A319F"/>
    <w:rsid w:val="002A3419"/>
    <w:rsid w:val="002A39F1"/>
    <w:rsid w:val="002A3C1C"/>
    <w:rsid w:val="002A4681"/>
    <w:rsid w:val="002A4734"/>
    <w:rsid w:val="002A4D90"/>
    <w:rsid w:val="002A500B"/>
    <w:rsid w:val="002A518E"/>
    <w:rsid w:val="002A5495"/>
    <w:rsid w:val="002A54C4"/>
    <w:rsid w:val="002A5CEB"/>
    <w:rsid w:val="002A5ED4"/>
    <w:rsid w:val="002A665C"/>
    <w:rsid w:val="002A69D1"/>
    <w:rsid w:val="002A6C82"/>
    <w:rsid w:val="002A6EDC"/>
    <w:rsid w:val="002A761C"/>
    <w:rsid w:val="002A78AF"/>
    <w:rsid w:val="002A7DD3"/>
    <w:rsid w:val="002B03E6"/>
    <w:rsid w:val="002B071C"/>
    <w:rsid w:val="002B0CC2"/>
    <w:rsid w:val="002B2176"/>
    <w:rsid w:val="002B2398"/>
    <w:rsid w:val="002B2589"/>
    <w:rsid w:val="002B296E"/>
    <w:rsid w:val="002B323D"/>
    <w:rsid w:val="002B32A1"/>
    <w:rsid w:val="002B36E3"/>
    <w:rsid w:val="002B3D8A"/>
    <w:rsid w:val="002B4064"/>
    <w:rsid w:val="002B5465"/>
    <w:rsid w:val="002B579B"/>
    <w:rsid w:val="002B5809"/>
    <w:rsid w:val="002B5E0C"/>
    <w:rsid w:val="002B6323"/>
    <w:rsid w:val="002B6939"/>
    <w:rsid w:val="002B759F"/>
    <w:rsid w:val="002B766B"/>
    <w:rsid w:val="002B78CE"/>
    <w:rsid w:val="002B7AF8"/>
    <w:rsid w:val="002B7DB8"/>
    <w:rsid w:val="002C0488"/>
    <w:rsid w:val="002C0762"/>
    <w:rsid w:val="002C0787"/>
    <w:rsid w:val="002C092D"/>
    <w:rsid w:val="002C0D5E"/>
    <w:rsid w:val="002C0E07"/>
    <w:rsid w:val="002C1F4F"/>
    <w:rsid w:val="002C1FB2"/>
    <w:rsid w:val="002C21A7"/>
    <w:rsid w:val="002C2389"/>
    <w:rsid w:val="002C24FC"/>
    <w:rsid w:val="002C25B4"/>
    <w:rsid w:val="002C29AB"/>
    <w:rsid w:val="002C2BB7"/>
    <w:rsid w:val="002C396D"/>
    <w:rsid w:val="002C3AFD"/>
    <w:rsid w:val="002C3B5D"/>
    <w:rsid w:val="002C3B6E"/>
    <w:rsid w:val="002C3D38"/>
    <w:rsid w:val="002C3E89"/>
    <w:rsid w:val="002C4FD1"/>
    <w:rsid w:val="002C51A4"/>
    <w:rsid w:val="002C538E"/>
    <w:rsid w:val="002C57EA"/>
    <w:rsid w:val="002C689A"/>
    <w:rsid w:val="002D0260"/>
    <w:rsid w:val="002D03CA"/>
    <w:rsid w:val="002D121C"/>
    <w:rsid w:val="002D12AB"/>
    <w:rsid w:val="002D12D0"/>
    <w:rsid w:val="002D1585"/>
    <w:rsid w:val="002D20E5"/>
    <w:rsid w:val="002D26DA"/>
    <w:rsid w:val="002D2870"/>
    <w:rsid w:val="002D2E40"/>
    <w:rsid w:val="002D333E"/>
    <w:rsid w:val="002D3542"/>
    <w:rsid w:val="002D3560"/>
    <w:rsid w:val="002D379E"/>
    <w:rsid w:val="002D3907"/>
    <w:rsid w:val="002D43E3"/>
    <w:rsid w:val="002D6345"/>
    <w:rsid w:val="002D647E"/>
    <w:rsid w:val="002D6D63"/>
    <w:rsid w:val="002D715A"/>
    <w:rsid w:val="002D71EF"/>
    <w:rsid w:val="002D759E"/>
    <w:rsid w:val="002D787A"/>
    <w:rsid w:val="002E0A55"/>
    <w:rsid w:val="002E0A5E"/>
    <w:rsid w:val="002E186A"/>
    <w:rsid w:val="002E1935"/>
    <w:rsid w:val="002E1E8D"/>
    <w:rsid w:val="002E2301"/>
    <w:rsid w:val="002E2658"/>
    <w:rsid w:val="002E3215"/>
    <w:rsid w:val="002E3A54"/>
    <w:rsid w:val="002E3FA5"/>
    <w:rsid w:val="002E50EB"/>
    <w:rsid w:val="002E5529"/>
    <w:rsid w:val="002E55DA"/>
    <w:rsid w:val="002E563A"/>
    <w:rsid w:val="002E56E6"/>
    <w:rsid w:val="002E5E23"/>
    <w:rsid w:val="002E7002"/>
    <w:rsid w:val="002E700C"/>
    <w:rsid w:val="002E724B"/>
    <w:rsid w:val="002E7412"/>
    <w:rsid w:val="002E7661"/>
    <w:rsid w:val="002E7685"/>
    <w:rsid w:val="002E7702"/>
    <w:rsid w:val="002E7886"/>
    <w:rsid w:val="002F0114"/>
    <w:rsid w:val="002F03AE"/>
    <w:rsid w:val="002F03D2"/>
    <w:rsid w:val="002F046F"/>
    <w:rsid w:val="002F0A6D"/>
    <w:rsid w:val="002F179C"/>
    <w:rsid w:val="002F1BF3"/>
    <w:rsid w:val="002F1C24"/>
    <w:rsid w:val="002F1F3F"/>
    <w:rsid w:val="002F230B"/>
    <w:rsid w:val="002F26FA"/>
    <w:rsid w:val="002F2896"/>
    <w:rsid w:val="002F2E4B"/>
    <w:rsid w:val="002F39BE"/>
    <w:rsid w:val="002F3A61"/>
    <w:rsid w:val="002F3A91"/>
    <w:rsid w:val="002F3D34"/>
    <w:rsid w:val="002F4B88"/>
    <w:rsid w:val="002F4E9B"/>
    <w:rsid w:val="002F618E"/>
    <w:rsid w:val="002F63C3"/>
    <w:rsid w:val="002F6A07"/>
    <w:rsid w:val="002F6AF0"/>
    <w:rsid w:val="002F6B30"/>
    <w:rsid w:val="002F734E"/>
    <w:rsid w:val="002F79C4"/>
    <w:rsid w:val="002F7B25"/>
    <w:rsid w:val="002F7E37"/>
    <w:rsid w:val="002F7F2E"/>
    <w:rsid w:val="002F7F57"/>
    <w:rsid w:val="00300409"/>
    <w:rsid w:val="003005F3"/>
    <w:rsid w:val="0030115A"/>
    <w:rsid w:val="003020ED"/>
    <w:rsid w:val="00302123"/>
    <w:rsid w:val="00302307"/>
    <w:rsid w:val="0030291B"/>
    <w:rsid w:val="00302C4C"/>
    <w:rsid w:val="00302C5A"/>
    <w:rsid w:val="00302D52"/>
    <w:rsid w:val="0030380C"/>
    <w:rsid w:val="003044FE"/>
    <w:rsid w:val="00304CB5"/>
    <w:rsid w:val="003058B5"/>
    <w:rsid w:val="00305DA9"/>
    <w:rsid w:val="00305F34"/>
    <w:rsid w:val="00306575"/>
    <w:rsid w:val="0030661E"/>
    <w:rsid w:val="00306973"/>
    <w:rsid w:val="0030697B"/>
    <w:rsid w:val="00306E8F"/>
    <w:rsid w:val="00307378"/>
    <w:rsid w:val="00307B06"/>
    <w:rsid w:val="00310463"/>
    <w:rsid w:val="0031054E"/>
    <w:rsid w:val="0031068E"/>
    <w:rsid w:val="0031075E"/>
    <w:rsid w:val="0031083F"/>
    <w:rsid w:val="00310CE8"/>
    <w:rsid w:val="003110B5"/>
    <w:rsid w:val="00311438"/>
    <w:rsid w:val="00311D6A"/>
    <w:rsid w:val="00312855"/>
    <w:rsid w:val="00312CCE"/>
    <w:rsid w:val="00312D33"/>
    <w:rsid w:val="003134D2"/>
    <w:rsid w:val="003135CD"/>
    <w:rsid w:val="00313634"/>
    <w:rsid w:val="00313A11"/>
    <w:rsid w:val="00313C23"/>
    <w:rsid w:val="00313D39"/>
    <w:rsid w:val="0031469E"/>
    <w:rsid w:val="00315F43"/>
    <w:rsid w:val="00316DFC"/>
    <w:rsid w:val="00317509"/>
    <w:rsid w:val="003204DB"/>
    <w:rsid w:val="003207F3"/>
    <w:rsid w:val="003211F3"/>
    <w:rsid w:val="003212F6"/>
    <w:rsid w:val="003227D8"/>
    <w:rsid w:val="00322E20"/>
    <w:rsid w:val="0032378B"/>
    <w:rsid w:val="00323822"/>
    <w:rsid w:val="00323AFC"/>
    <w:rsid w:val="0032408F"/>
    <w:rsid w:val="003242FF"/>
    <w:rsid w:val="00324EA5"/>
    <w:rsid w:val="00325166"/>
    <w:rsid w:val="003258D5"/>
    <w:rsid w:val="00325979"/>
    <w:rsid w:val="00325EB9"/>
    <w:rsid w:val="00326382"/>
    <w:rsid w:val="003265DE"/>
    <w:rsid w:val="003268B4"/>
    <w:rsid w:val="003268F2"/>
    <w:rsid w:val="00326A6D"/>
    <w:rsid w:val="00330314"/>
    <w:rsid w:val="00330B90"/>
    <w:rsid w:val="0033115F"/>
    <w:rsid w:val="00331D6F"/>
    <w:rsid w:val="003321D3"/>
    <w:rsid w:val="003323B9"/>
    <w:rsid w:val="003325BE"/>
    <w:rsid w:val="003328F7"/>
    <w:rsid w:val="00332D84"/>
    <w:rsid w:val="003346EF"/>
    <w:rsid w:val="00334A6A"/>
    <w:rsid w:val="00334B2D"/>
    <w:rsid w:val="00335030"/>
    <w:rsid w:val="003351EE"/>
    <w:rsid w:val="00335224"/>
    <w:rsid w:val="00335359"/>
    <w:rsid w:val="003363D1"/>
    <w:rsid w:val="0033725E"/>
    <w:rsid w:val="003372D6"/>
    <w:rsid w:val="00337980"/>
    <w:rsid w:val="00337D1B"/>
    <w:rsid w:val="00337DD0"/>
    <w:rsid w:val="003403B8"/>
    <w:rsid w:val="00340736"/>
    <w:rsid w:val="003433A3"/>
    <w:rsid w:val="003437D2"/>
    <w:rsid w:val="00343833"/>
    <w:rsid w:val="003439B3"/>
    <w:rsid w:val="0034438E"/>
    <w:rsid w:val="00344529"/>
    <w:rsid w:val="003445BD"/>
    <w:rsid w:val="00344E42"/>
    <w:rsid w:val="003450FF"/>
    <w:rsid w:val="00345181"/>
    <w:rsid w:val="003458B5"/>
    <w:rsid w:val="00345A39"/>
    <w:rsid w:val="00345A52"/>
    <w:rsid w:val="00345B2C"/>
    <w:rsid w:val="00345E7C"/>
    <w:rsid w:val="00347614"/>
    <w:rsid w:val="00347BC9"/>
    <w:rsid w:val="0035000E"/>
    <w:rsid w:val="003501B8"/>
    <w:rsid w:val="00350395"/>
    <w:rsid w:val="00350454"/>
    <w:rsid w:val="00350871"/>
    <w:rsid w:val="00351123"/>
    <w:rsid w:val="00351EE8"/>
    <w:rsid w:val="0035214A"/>
    <w:rsid w:val="003523F5"/>
    <w:rsid w:val="00352A60"/>
    <w:rsid w:val="00352AB3"/>
    <w:rsid w:val="00353607"/>
    <w:rsid w:val="0035380B"/>
    <w:rsid w:val="00353C2A"/>
    <w:rsid w:val="003545C5"/>
    <w:rsid w:val="0035461F"/>
    <w:rsid w:val="003546BA"/>
    <w:rsid w:val="003547B0"/>
    <w:rsid w:val="00354E40"/>
    <w:rsid w:val="003551FE"/>
    <w:rsid w:val="00355A82"/>
    <w:rsid w:val="00356BA2"/>
    <w:rsid w:val="003570E6"/>
    <w:rsid w:val="00357750"/>
    <w:rsid w:val="00357DF1"/>
    <w:rsid w:val="003602FC"/>
    <w:rsid w:val="00360655"/>
    <w:rsid w:val="00360793"/>
    <w:rsid w:val="003609AE"/>
    <w:rsid w:val="00360FAE"/>
    <w:rsid w:val="0036146E"/>
    <w:rsid w:val="00361864"/>
    <w:rsid w:val="003619CF"/>
    <w:rsid w:val="00361D7C"/>
    <w:rsid w:val="003621B6"/>
    <w:rsid w:val="00362515"/>
    <w:rsid w:val="0036270C"/>
    <w:rsid w:val="00362AC1"/>
    <w:rsid w:val="00362D33"/>
    <w:rsid w:val="003632A7"/>
    <w:rsid w:val="003643ED"/>
    <w:rsid w:val="0036498D"/>
    <w:rsid w:val="00364A80"/>
    <w:rsid w:val="003654BC"/>
    <w:rsid w:val="00365754"/>
    <w:rsid w:val="00365E04"/>
    <w:rsid w:val="00366378"/>
    <w:rsid w:val="0036726D"/>
    <w:rsid w:val="00367CFA"/>
    <w:rsid w:val="003704C1"/>
    <w:rsid w:val="0037058A"/>
    <w:rsid w:val="003705EC"/>
    <w:rsid w:val="00370BC9"/>
    <w:rsid w:val="00370C4F"/>
    <w:rsid w:val="0037116A"/>
    <w:rsid w:val="003712D3"/>
    <w:rsid w:val="003715D7"/>
    <w:rsid w:val="00371957"/>
    <w:rsid w:val="0037198F"/>
    <w:rsid w:val="003725DA"/>
    <w:rsid w:val="00373299"/>
    <w:rsid w:val="00374285"/>
    <w:rsid w:val="00374372"/>
    <w:rsid w:val="00374902"/>
    <w:rsid w:val="00374D0F"/>
    <w:rsid w:val="00374D85"/>
    <w:rsid w:val="00374D87"/>
    <w:rsid w:val="003750E8"/>
    <w:rsid w:val="0037549C"/>
    <w:rsid w:val="00375D02"/>
    <w:rsid w:val="0037657E"/>
    <w:rsid w:val="0037727F"/>
    <w:rsid w:val="00377669"/>
    <w:rsid w:val="0037766B"/>
    <w:rsid w:val="00377C2F"/>
    <w:rsid w:val="00377DCF"/>
    <w:rsid w:val="00380386"/>
    <w:rsid w:val="00380447"/>
    <w:rsid w:val="00380D13"/>
    <w:rsid w:val="00381123"/>
    <w:rsid w:val="00381589"/>
    <w:rsid w:val="00381EBC"/>
    <w:rsid w:val="00382001"/>
    <w:rsid w:val="003826EF"/>
    <w:rsid w:val="003834EC"/>
    <w:rsid w:val="00383815"/>
    <w:rsid w:val="00383862"/>
    <w:rsid w:val="003842A8"/>
    <w:rsid w:val="00384368"/>
    <w:rsid w:val="0038457B"/>
    <w:rsid w:val="003846C0"/>
    <w:rsid w:val="00384A13"/>
    <w:rsid w:val="00385145"/>
    <w:rsid w:val="003852D2"/>
    <w:rsid w:val="003855F1"/>
    <w:rsid w:val="003857F7"/>
    <w:rsid w:val="003859CA"/>
    <w:rsid w:val="00385EE4"/>
    <w:rsid w:val="00385F3B"/>
    <w:rsid w:val="00386252"/>
    <w:rsid w:val="003866CA"/>
    <w:rsid w:val="00386951"/>
    <w:rsid w:val="00386CCA"/>
    <w:rsid w:val="00386D6C"/>
    <w:rsid w:val="003872AF"/>
    <w:rsid w:val="00387568"/>
    <w:rsid w:val="003875AB"/>
    <w:rsid w:val="00387E56"/>
    <w:rsid w:val="00387EAC"/>
    <w:rsid w:val="00390334"/>
    <w:rsid w:val="00390738"/>
    <w:rsid w:val="003908AB"/>
    <w:rsid w:val="00390C10"/>
    <w:rsid w:val="00391023"/>
    <w:rsid w:val="003915D4"/>
    <w:rsid w:val="00391B67"/>
    <w:rsid w:val="00392681"/>
    <w:rsid w:val="00392A45"/>
    <w:rsid w:val="00392AFE"/>
    <w:rsid w:val="003930C4"/>
    <w:rsid w:val="0039310C"/>
    <w:rsid w:val="003935D1"/>
    <w:rsid w:val="003939DC"/>
    <w:rsid w:val="00393A74"/>
    <w:rsid w:val="00394151"/>
    <w:rsid w:val="003942CD"/>
    <w:rsid w:val="003946EA"/>
    <w:rsid w:val="00394C98"/>
    <w:rsid w:val="00394DB7"/>
    <w:rsid w:val="00395378"/>
    <w:rsid w:val="003953CB"/>
    <w:rsid w:val="003955C5"/>
    <w:rsid w:val="003960B6"/>
    <w:rsid w:val="003962E3"/>
    <w:rsid w:val="003967C9"/>
    <w:rsid w:val="003A212A"/>
    <w:rsid w:val="003A2DA3"/>
    <w:rsid w:val="003A32B4"/>
    <w:rsid w:val="003A37DC"/>
    <w:rsid w:val="003A3CF7"/>
    <w:rsid w:val="003A3D65"/>
    <w:rsid w:val="003A41B6"/>
    <w:rsid w:val="003A4243"/>
    <w:rsid w:val="003A4340"/>
    <w:rsid w:val="003A43A7"/>
    <w:rsid w:val="003A449C"/>
    <w:rsid w:val="003A4AAE"/>
    <w:rsid w:val="003A4D4C"/>
    <w:rsid w:val="003A5312"/>
    <w:rsid w:val="003A606D"/>
    <w:rsid w:val="003A6BFE"/>
    <w:rsid w:val="003A7051"/>
    <w:rsid w:val="003A73F0"/>
    <w:rsid w:val="003A7733"/>
    <w:rsid w:val="003A7FFE"/>
    <w:rsid w:val="003B0838"/>
    <w:rsid w:val="003B0A1E"/>
    <w:rsid w:val="003B0CB6"/>
    <w:rsid w:val="003B0EBF"/>
    <w:rsid w:val="003B0FFC"/>
    <w:rsid w:val="003B155B"/>
    <w:rsid w:val="003B16CC"/>
    <w:rsid w:val="003B1802"/>
    <w:rsid w:val="003B1C08"/>
    <w:rsid w:val="003B1C26"/>
    <w:rsid w:val="003B1D63"/>
    <w:rsid w:val="003B1DAC"/>
    <w:rsid w:val="003B20F1"/>
    <w:rsid w:val="003B24F9"/>
    <w:rsid w:val="003B2528"/>
    <w:rsid w:val="003B2630"/>
    <w:rsid w:val="003B3295"/>
    <w:rsid w:val="003B3490"/>
    <w:rsid w:val="003B3494"/>
    <w:rsid w:val="003B3F57"/>
    <w:rsid w:val="003B4423"/>
    <w:rsid w:val="003B4735"/>
    <w:rsid w:val="003B52F3"/>
    <w:rsid w:val="003B53E3"/>
    <w:rsid w:val="003B577E"/>
    <w:rsid w:val="003B5A6B"/>
    <w:rsid w:val="003B68AA"/>
    <w:rsid w:val="003B6934"/>
    <w:rsid w:val="003B6F48"/>
    <w:rsid w:val="003B709F"/>
    <w:rsid w:val="003B7B78"/>
    <w:rsid w:val="003C0933"/>
    <w:rsid w:val="003C0E5E"/>
    <w:rsid w:val="003C0FA0"/>
    <w:rsid w:val="003C1477"/>
    <w:rsid w:val="003C1482"/>
    <w:rsid w:val="003C1899"/>
    <w:rsid w:val="003C205B"/>
    <w:rsid w:val="003C20BC"/>
    <w:rsid w:val="003C2334"/>
    <w:rsid w:val="003C26AD"/>
    <w:rsid w:val="003C295F"/>
    <w:rsid w:val="003C2B9A"/>
    <w:rsid w:val="003C2F0B"/>
    <w:rsid w:val="003C2F28"/>
    <w:rsid w:val="003C3155"/>
    <w:rsid w:val="003C3563"/>
    <w:rsid w:val="003C3679"/>
    <w:rsid w:val="003C3DAD"/>
    <w:rsid w:val="003C3DFD"/>
    <w:rsid w:val="003C457C"/>
    <w:rsid w:val="003C47ED"/>
    <w:rsid w:val="003C4802"/>
    <w:rsid w:val="003C494C"/>
    <w:rsid w:val="003C4AA9"/>
    <w:rsid w:val="003C4BE3"/>
    <w:rsid w:val="003C5859"/>
    <w:rsid w:val="003C5ACA"/>
    <w:rsid w:val="003C5B89"/>
    <w:rsid w:val="003C5FE1"/>
    <w:rsid w:val="003C61EE"/>
    <w:rsid w:val="003C6567"/>
    <w:rsid w:val="003C65AE"/>
    <w:rsid w:val="003C662C"/>
    <w:rsid w:val="003C6DC3"/>
    <w:rsid w:val="003C7205"/>
    <w:rsid w:val="003C7623"/>
    <w:rsid w:val="003C7AD5"/>
    <w:rsid w:val="003C7CAA"/>
    <w:rsid w:val="003C7F52"/>
    <w:rsid w:val="003D0310"/>
    <w:rsid w:val="003D0B01"/>
    <w:rsid w:val="003D11F8"/>
    <w:rsid w:val="003D1512"/>
    <w:rsid w:val="003D16BF"/>
    <w:rsid w:val="003D18DB"/>
    <w:rsid w:val="003D1D2A"/>
    <w:rsid w:val="003D2080"/>
    <w:rsid w:val="003D208A"/>
    <w:rsid w:val="003D2743"/>
    <w:rsid w:val="003D32B5"/>
    <w:rsid w:val="003D3911"/>
    <w:rsid w:val="003D3F0E"/>
    <w:rsid w:val="003D4088"/>
    <w:rsid w:val="003D46AD"/>
    <w:rsid w:val="003D4FB5"/>
    <w:rsid w:val="003D50FB"/>
    <w:rsid w:val="003D538A"/>
    <w:rsid w:val="003D5585"/>
    <w:rsid w:val="003D571A"/>
    <w:rsid w:val="003D589A"/>
    <w:rsid w:val="003D5A14"/>
    <w:rsid w:val="003D5A97"/>
    <w:rsid w:val="003D64E6"/>
    <w:rsid w:val="003D780A"/>
    <w:rsid w:val="003D78FD"/>
    <w:rsid w:val="003D7ABC"/>
    <w:rsid w:val="003E038F"/>
    <w:rsid w:val="003E0503"/>
    <w:rsid w:val="003E051A"/>
    <w:rsid w:val="003E07BE"/>
    <w:rsid w:val="003E08EA"/>
    <w:rsid w:val="003E0C07"/>
    <w:rsid w:val="003E1622"/>
    <w:rsid w:val="003E1929"/>
    <w:rsid w:val="003E2066"/>
    <w:rsid w:val="003E29B9"/>
    <w:rsid w:val="003E2DDC"/>
    <w:rsid w:val="003E3375"/>
    <w:rsid w:val="003E3A44"/>
    <w:rsid w:val="003E3A8A"/>
    <w:rsid w:val="003E3CE3"/>
    <w:rsid w:val="003E3E9F"/>
    <w:rsid w:val="003E4598"/>
    <w:rsid w:val="003E4DA9"/>
    <w:rsid w:val="003E4E85"/>
    <w:rsid w:val="003E51C7"/>
    <w:rsid w:val="003E51C8"/>
    <w:rsid w:val="003E53A5"/>
    <w:rsid w:val="003E583C"/>
    <w:rsid w:val="003E5898"/>
    <w:rsid w:val="003E618A"/>
    <w:rsid w:val="003E6AA7"/>
    <w:rsid w:val="003E6BB5"/>
    <w:rsid w:val="003E6D27"/>
    <w:rsid w:val="003E6F7F"/>
    <w:rsid w:val="003E7305"/>
    <w:rsid w:val="003E7ED8"/>
    <w:rsid w:val="003F0654"/>
    <w:rsid w:val="003F069D"/>
    <w:rsid w:val="003F0A70"/>
    <w:rsid w:val="003F0F25"/>
    <w:rsid w:val="003F1A8A"/>
    <w:rsid w:val="003F1EDB"/>
    <w:rsid w:val="003F1F8B"/>
    <w:rsid w:val="003F248A"/>
    <w:rsid w:val="003F25AC"/>
    <w:rsid w:val="003F28E6"/>
    <w:rsid w:val="003F2E07"/>
    <w:rsid w:val="003F31AF"/>
    <w:rsid w:val="003F4191"/>
    <w:rsid w:val="003F47D9"/>
    <w:rsid w:val="003F4861"/>
    <w:rsid w:val="003F4D10"/>
    <w:rsid w:val="003F4D46"/>
    <w:rsid w:val="003F5346"/>
    <w:rsid w:val="003F58FF"/>
    <w:rsid w:val="003F5976"/>
    <w:rsid w:val="003F62A5"/>
    <w:rsid w:val="003F65D6"/>
    <w:rsid w:val="003F6ACD"/>
    <w:rsid w:val="003F6CAD"/>
    <w:rsid w:val="003F6E46"/>
    <w:rsid w:val="003F6F1E"/>
    <w:rsid w:val="003F72A8"/>
    <w:rsid w:val="003F740F"/>
    <w:rsid w:val="003F75F2"/>
    <w:rsid w:val="003F79CB"/>
    <w:rsid w:val="003F7ACE"/>
    <w:rsid w:val="003F7B40"/>
    <w:rsid w:val="0040079D"/>
    <w:rsid w:val="004009D0"/>
    <w:rsid w:val="00400C20"/>
    <w:rsid w:val="00400E95"/>
    <w:rsid w:val="00401304"/>
    <w:rsid w:val="004015AA"/>
    <w:rsid w:val="00401F82"/>
    <w:rsid w:val="00402184"/>
    <w:rsid w:val="004021D4"/>
    <w:rsid w:val="00402465"/>
    <w:rsid w:val="00402542"/>
    <w:rsid w:val="0040292A"/>
    <w:rsid w:val="00402F78"/>
    <w:rsid w:val="00403052"/>
    <w:rsid w:val="004031A5"/>
    <w:rsid w:val="00403F65"/>
    <w:rsid w:val="004041B2"/>
    <w:rsid w:val="0040430A"/>
    <w:rsid w:val="004043A4"/>
    <w:rsid w:val="00404D2E"/>
    <w:rsid w:val="00404F03"/>
    <w:rsid w:val="00405529"/>
    <w:rsid w:val="004057A7"/>
    <w:rsid w:val="00405AFB"/>
    <w:rsid w:val="004061BA"/>
    <w:rsid w:val="00406375"/>
    <w:rsid w:val="004066CE"/>
    <w:rsid w:val="00406D59"/>
    <w:rsid w:val="00407CF5"/>
    <w:rsid w:val="00407FAA"/>
    <w:rsid w:val="0041000F"/>
    <w:rsid w:val="004105CF"/>
    <w:rsid w:val="00410683"/>
    <w:rsid w:val="00410A96"/>
    <w:rsid w:val="00410E8C"/>
    <w:rsid w:val="0041107F"/>
    <w:rsid w:val="004121FD"/>
    <w:rsid w:val="004130C2"/>
    <w:rsid w:val="004132E2"/>
    <w:rsid w:val="004134EB"/>
    <w:rsid w:val="00413550"/>
    <w:rsid w:val="00413B27"/>
    <w:rsid w:val="004142AA"/>
    <w:rsid w:val="004143CA"/>
    <w:rsid w:val="00414EB8"/>
    <w:rsid w:val="00415616"/>
    <w:rsid w:val="00415D6B"/>
    <w:rsid w:val="0041626D"/>
    <w:rsid w:val="004169C5"/>
    <w:rsid w:val="00416F33"/>
    <w:rsid w:val="00417079"/>
    <w:rsid w:val="004174C4"/>
    <w:rsid w:val="0041754A"/>
    <w:rsid w:val="004175BE"/>
    <w:rsid w:val="004179B8"/>
    <w:rsid w:val="00417ADB"/>
    <w:rsid w:val="00417F9C"/>
    <w:rsid w:val="00420462"/>
    <w:rsid w:val="00420D0A"/>
    <w:rsid w:val="004214FB"/>
    <w:rsid w:val="00421539"/>
    <w:rsid w:val="00421577"/>
    <w:rsid w:val="00421752"/>
    <w:rsid w:val="00421758"/>
    <w:rsid w:val="00421C77"/>
    <w:rsid w:val="00421D43"/>
    <w:rsid w:val="00421E50"/>
    <w:rsid w:val="00421EF2"/>
    <w:rsid w:val="00422626"/>
    <w:rsid w:val="004227D7"/>
    <w:rsid w:val="004228D8"/>
    <w:rsid w:val="004228FA"/>
    <w:rsid w:val="00422D3F"/>
    <w:rsid w:val="004230A8"/>
    <w:rsid w:val="0042341B"/>
    <w:rsid w:val="0042346B"/>
    <w:rsid w:val="00423768"/>
    <w:rsid w:val="00423B1A"/>
    <w:rsid w:val="00424F4C"/>
    <w:rsid w:val="00425173"/>
    <w:rsid w:val="00425347"/>
    <w:rsid w:val="004254A2"/>
    <w:rsid w:val="004257EB"/>
    <w:rsid w:val="00425DF7"/>
    <w:rsid w:val="00426484"/>
    <w:rsid w:val="004268DF"/>
    <w:rsid w:val="00426A4D"/>
    <w:rsid w:val="00426F3A"/>
    <w:rsid w:val="0042743D"/>
    <w:rsid w:val="00427BE7"/>
    <w:rsid w:val="00427F34"/>
    <w:rsid w:val="00430594"/>
    <w:rsid w:val="0043072F"/>
    <w:rsid w:val="004307B6"/>
    <w:rsid w:val="004308CF"/>
    <w:rsid w:val="00431798"/>
    <w:rsid w:val="00431D5B"/>
    <w:rsid w:val="00431FD8"/>
    <w:rsid w:val="004324BD"/>
    <w:rsid w:val="0043287B"/>
    <w:rsid w:val="0043302C"/>
    <w:rsid w:val="00433194"/>
    <w:rsid w:val="004334EC"/>
    <w:rsid w:val="00433BCE"/>
    <w:rsid w:val="00434360"/>
    <w:rsid w:val="00434437"/>
    <w:rsid w:val="004358FF"/>
    <w:rsid w:val="00435C75"/>
    <w:rsid w:val="00435CB4"/>
    <w:rsid w:val="0043606F"/>
    <w:rsid w:val="00436710"/>
    <w:rsid w:val="00436D69"/>
    <w:rsid w:val="004374AE"/>
    <w:rsid w:val="004375BC"/>
    <w:rsid w:val="004379CB"/>
    <w:rsid w:val="00437CB9"/>
    <w:rsid w:val="00437D72"/>
    <w:rsid w:val="0044008C"/>
    <w:rsid w:val="0044081A"/>
    <w:rsid w:val="00440C52"/>
    <w:rsid w:val="00440EBE"/>
    <w:rsid w:val="00440F24"/>
    <w:rsid w:val="00441376"/>
    <w:rsid w:val="004418E8"/>
    <w:rsid w:val="00441A75"/>
    <w:rsid w:val="00441FBE"/>
    <w:rsid w:val="004422A1"/>
    <w:rsid w:val="004424DB"/>
    <w:rsid w:val="00442581"/>
    <w:rsid w:val="0044259F"/>
    <w:rsid w:val="00442F6C"/>
    <w:rsid w:val="0044337E"/>
    <w:rsid w:val="00443F23"/>
    <w:rsid w:val="00444150"/>
    <w:rsid w:val="00444265"/>
    <w:rsid w:val="00444520"/>
    <w:rsid w:val="00444B63"/>
    <w:rsid w:val="00445119"/>
    <w:rsid w:val="00445608"/>
    <w:rsid w:val="004459BA"/>
    <w:rsid w:val="004469BE"/>
    <w:rsid w:val="004477EF"/>
    <w:rsid w:val="00447801"/>
    <w:rsid w:val="00447C89"/>
    <w:rsid w:val="00447D2A"/>
    <w:rsid w:val="00447E97"/>
    <w:rsid w:val="0045015E"/>
    <w:rsid w:val="00450A8D"/>
    <w:rsid w:val="00450DD5"/>
    <w:rsid w:val="00450E5E"/>
    <w:rsid w:val="0045119C"/>
    <w:rsid w:val="004519E7"/>
    <w:rsid w:val="00452477"/>
    <w:rsid w:val="00452E7E"/>
    <w:rsid w:val="00452F4D"/>
    <w:rsid w:val="004532F1"/>
    <w:rsid w:val="00453BDA"/>
    <w:rsid w:val="00453DAD"/>
    <w:rsid w:val="004540CA"/>
    <w:rsid w:val="004543EF"/>
    <w:rsid w:val="0045475D"/>
    <w:rsid w:val="00454F15"/>
    <w:rsid w:val="00455676"/>
    <w:rsid w:val="0045567F"/>
    <w:rsid w:val="004556F4"/>
    <w:rsid w:val="00455AEF"/>
    <w:rsid w:val="00456397"/>
    <w:rsid w:val="004563D6"/>
    <w:rsid w:val="00456635"/>
    <w:rsid w:val="0045688D"/>
    <w:rsid w:val="00456A10"/>
    <w:rsid w:val="00456CC9"/>
    <w:rsid w:val="00456D1B"/>
    <w:rsid w:val="004574EF"/>
    <w:rsid w:val="004577EC"/>
    <w:rsid w:val="004579B8"/>
    <w:rsid w:val="00457A2A"/>
    <w:rsid w:val="00457C5D"/>
    <w:rsid w:val="00457EB6"/>
    <w:rsid w:val="0046048F"/>
    <w:rsid w:val="00460775"/>
    <w:rsid w:val="00460AE4"/>
    <w:rsid w:val="00460B43"/>
    <w:rsid w:val="004611F9"/>
    <w:rsid w:val="00461790"/>
    <w:rsid w:val="00461840"/>
    <w:rsid w:val="00461F14"/>
    <w:rsid w:val="004623E1"/>
    <w:rsid w:val="004624CB"/>
    <w:rsid w:val="004629B6"/>
    <w:rsid w:val="004633E7"/>
    <w:rsid w:val="004635AC"/>
    <w:rsid w:val="00463725"/>
    <w:rsid w:val="00463C68"/>
    <w:rsid w:val="00463EF7"/>
    <w:rsid w:val="00464884"/>
    <w:rsid w:val="00464889"/>
    <w:rsid w:val="00464CDF"/>
    <w:rsid w:val="00465BFE"/>
    <w:rsid w:val="00465E01"/>
    <w:rsid w:val="0046624F"/>
    <w:rsid w:val="00466462"/>
    <w:rsid w:val="00467272"/>
    <w:rsid w:val="0046740A"/>
    <w:rsid w:val="004677A8"/>
    <w:rsid w:val="0047027D"/>
    <w:rsid w:val="0047076C"/>
    <w:rsid w:val="004714CE"/>
    <w:rsid w:val="00471BCC"/>
    <w:rsid w:val="00471E90"/>
    <w:rsid w:val="00472711"/>
    <w:rsid w:val="0047284D"/>
    <w:rsid w:val="00472A30"/>
    <w:rsid w:val="00472CBA"/>
    <w:rsid w:val="004732CD"/>
    <w:rsid w:val="00473519"/>
    <w:rsid w:val="00473720"/>
    <w:rsid w:val="00473A13"/>
    <w:rsid w:val="0047417E"/>
    <w:rsid w:val="0047424B"/>
    <w:rsid w:val="00474A45"/>
    <w:rsid w:val="00474FF8"/>
    <w:rsid w:val="004750F9"/>
    <w:rsid w:val="004752A8"/>
    <w:rsid w:val="00475664"/>
    <w:rsid w:val="00475B01"/>
    <w:rsid w:val="00475EF2"/>
    <w:rsid w:val="0047649A"/>
    <w:rsid w:val="00476B3F"/>
    <w:rsid w:val="00480795"/>
    <w:rsid w:val="004809B7"/>
    <w:rsid w:val="00480E54"/>
    <w:rsid w:val="004810F0"/>
    <w:rsid w:val="004827D9"/>
    <w:rsid w:val="004828B4"/>
    <w:rsid w:val="00483715"/>
    <w:rsid w:val="00483E26"/>
    <w:rsid w:val="0048459A"/>
    <w:rsid w:val="004845A7"/>
    <w:rsid w:val="004846D2"/>
    <w:rsid w:val="004849CC"/>
    <w:rsid w:val="00484AA1"/>
    <w:rsid w:val="00484ABD"/>
    <w:rsid w:val="004850E7"/>
    <w:rsid w:val="0048559B"/>
    <w:rsid w:val="004859FB"/>
    <w:rsid w:val="00485D82"/>
    <w:rsid w:val="0048623E"/>
    <w:rsid w:val="004866E5"/>
    <w:rsid w:val="00486D3E"/>
    <w:rsid w:val="0048715F"/>
    <w:rsid w:val="0048718B"/>
    <w:rsid w:val="00490060"/>
    <w:rsid w:val="0049038A"/>
    <w:rsid w:val="004909E1"/>
    <w:rsid w:val="004912EB"/>
    <w:rsid w:val="00491B44"/>
    <w:rsid w:val="00491C31"/>
    <w:rsid w:val="00491D54"/>
    <w:rsid w:val="00492150"/>
    <w:rsid w:val="004924A6"/>
    <w:rsid w:val="004928AC"/>
    <w:rsid w:val="00493363"/>
    <w:rsid w:val="0049425A"/>
    <w:rsid w:val="00494274"/>
    <w:rsid w:val="0049430B"/>
    <w:rsid w:val="004944AF"/>
    <w:rsid w:val="004948A9"/>
    <w:rsid w:val="00494D6B"/>
    <w:rsid w:val="00494D87"/>
    <w:rsid w:val="00494D90"/>
    <w:rsid w:val="00495AD7"/>
    <w:rsid w:val="0049635B"/>
    <w:rsid w:val="00496595"/>
    <w:rsid w:val="0049684A"/>
    <w:rsid w:val="00496ADD"/>
    <w:rsid w:val="004A002B"/>
    <w:rsid w:val="004A02B3"/>
    <w:rsid w:val="004A041C"/>
    <w:rsid w:val="004A069A"/>
    <w:rsid w:val="004A07D6"/>
    <w:rsid w:val="004A17EC"/>
    <w:rsid w:val="004A1E90"/>
    <w:rsid w:val="004A1F56"/>
    <w:rsid w:val="004A21DB"/>
    <w:rsid w:val="004A26F7"/>
    <w:rsid w:val="004A2D00"/>
    <w:rsid w:val="004A2EBF"/>
    <w:rsid w:val="004A2F49"/>
    <w:rsid w:val="004A300C"/>
    <w:rsid w:val="004A3313"/>
    <w:rsid w:val="004A3E13"/>
    <w:rsid w:val="004A4DE5"/>
    <w:rsid w:val="004A56FE"/>
    <w:rsid w:val="004A5CD4"/>
    <w:rsid w:val="004A71B4"/>
    <w:rsid w:val="004A7834"/>
    <w:rsid w:val="004A7A76"/>
    <w:rsid w:val="004A7CCA"/>
    <w:rsid w:val="004B067C"/>
    <w:rsid w:val="004B06B6"/>
    <w:rsid w:val="004B0728"/>
    <w:rsid w:val="004B0744"/>
    <w:rsid w:val="004B0B59"/>
    <w:rsid w:val="004B0C80"/>
    <w:rsid w:val="004B1181"/>
    <w:rsid w:val="004B168D"/>
    <w:rsid w:val="004B2150"/>
    <w:rsid w:val="004B21CA"/>
    <w:rsid w:val="004B2314"/>
    <w:rsid w:val="004B2898"/>
    <w:rsid w:val="004B3649"/>
    <w:rsid w:val="004B36EB"/>
    <w:rsid w:val="004B3CB6"/>
    <w:rsid w:val="004B401F"/>
    <w:rsid w:val="004B41C4"/>
    <w:rsid w:val="004B422D"/>
    <w:rsid w:val="004B4D10"/>
    <w:rsid w:val="004B4EC8"/>
    <w:rsid w:val="004B5800"/>
    <w:rsid w:val="004B5E2D"/>
    <w:rsid w:val="004B6711"/>
    <w:rsid w:val="004B6B39"/>
    <w:rsid w:val="004B6B99"/>
    <w:rsid w:val="004B6FC2"/>
    <w:rsid w:val="004B7789"/>
    <w:rsid w:val="004B77E8"/>
    <w:rsid w:val="004B78D6"/>
    <w:rsid w:val="004B79CB"/>
    <w:rsid w:val="004B7E38"/>
    <w:rsid w:val="004C101A"/>
    <w:rsid w:val="004C109A"/>
    <w:rsid w:val="004C1170"/>
    <w:rsid w:val="004C13F0"/>
    <w:rsid w:val="004C1E11"/>
    <w:rsid w:val="004C2744"/>
    <w:rsid w:val="004C299D"/>
    <w:rsid w:val="004C2A5D"/>
    <w:rsid w:val="004C2BAF"/>
    <w:rsid w:val="004C2FC8"/>
    <w:rsid w:val="004C32EF"/>
    <w:rsid w:val="004C3671"/>
    <w:rsid w:val="004C3A7D"/>
    <w:rsid w:val="004C48C4"/>
    <w:rsid w:val="004C57DD"/>
    <w:rsid w:val="004C5E75"/>
    <w:rsid w:val="004C618B"/>
    <w:rsid w:val="004C6A1A"/>
    <w:rsid w:val="004C73CD"/>
    <w:rsid w:val="004C7692"/>
    <w:rsid w:val="004C76F5"/>
    <w:rsid w:val="004C7A54"/>
    <w:rsid w:val="004C7F62"/>
    <w:rsid w:val="004D0567"/>
    <w:rsid w:val="004D1A71"/>
    <w:rsid w:val="004D1D77"/>
    <w:rsid w:val="004D225D"/>
    <w:rsid w:val="004D260B"/>
    <w:rsid w:val="004D3387"/>
    <w:rsid w:val="004D384C"/>
    <w:rsid w:val="004D38BB"/>
    <w:rsid w:val="004D3909"/>
    <w:rsid w:val="004D43E8"/>
    <w:rsid w:val="004D46F7"/>
    <w:rsid w:val="004D59EE"/>
    <w:rsid w:val="004D5B1B"/>
    <w:rsid w:val="004D5BF7"/>
    <w:rsid w:val="004D6720"/>
    <w:rsid w:val="004D691F"/>
    <w:rsid w:val="004D6AB2"/>
    <w:rsid w:val="004D6B8C"/>
    <w:rsid w:val="004D71DE"/>
    <w:rsid w:val="004D7632"/>
    <w:rsid w:val="004D7A75"/>
    <w:rsid w:val="004D7A79"/>
    <w:rsid w:val="004D7E22"/>
    <w:rsid w:val="004D7ED8"/>
    <w:rsid w:val="004E0F5B"/>
    <w:rsid w:val="004E13EF"/>
    <w:rsid w:val="004E1C73"/>
    <w:rsid w:val="004E1D1A"/>
    <w:rsid w:val="004E1E3A"/>
    <w:rsid w:val="004E27E2"/>
    <w:rsid w:val="004E28F9"/>
    <w:rsid w:val="004E2C2D"/>
    <w:rsid w:val="004E3036"/>
    <w:rsid w:val="004E3A63"/>
    <w:rsid w:val="004E3B62"/>
    <w:rsid w:val="004E4153"/>
    <w:rsid w:val="004E4222"/>
    <w:rsid w:val="004E459A"/>
    <w:rsid w:val="004E4603"/>
    <w:rsid w:val="004E476A"/>
    <w:rsid w:val="004E482B"/>
    <w:rsid w:val="004E498B"/>
    <w:rsid w:val="004E5AAC"/>
    <w:rsid w:val="004E5FA8"/>
    <w:rsid w:val="004E61DA"/>
    <w:rsid w:val="004E6707"/>
    <w:rsid w:val="004E69A8"/>
    <w:rsid w:val="004E6E6B"/>
    <w:rsid w:val="004E75AD"/>
    <w:rsid w:val="004E75F3"/>
    <w:rsid w:val="004E79C0"/>
    <w:rsid w:val="004E7DA7"/>
    <w:rsid w:val="004E7DC0"/>
    <w:rsid w:val="004F073F"/>
    <w:rsid w:val="004F0B2F"/>
    <w:rsid w:val="004F0F38"/>
    <w:rsid w:val="004F156E"/>
    <w:rsid w:val="004F2A7A"/>
    <w:rsid w:val="004F2C2F"/>
    <w:rsid w:val="004F2DDA"/>
    <w:rsid w:val="004F2FCF"/>
    <w:rsid w:val="004F39D3"/>
    <w:rsid w:val="004F3C5D"/>
    <w:rsid w:val="004F4F08"/>
    <w:rsid w:val="004F6026"/>
    <w:rsid w:val="004F681A"/>
    <w:rsid w:val="004F6A26"/>
    <w:rsid w:val="004F7205"/>
    <w:rsid w:val="004F7324"/>
    <w:rsid w:val="004F7E34"/>
    <w:rsid w:val="004F7F79"/>
    <w:rsid w:val="00500A30"/>
    <w:rsid w:val="0050128F"/>
    <w:rsid w:val="0050133C"/>
    <w:rsid w:val="005013CA"/>
    <w:rsid w:val="00501A93"/>
    <w:rsid w:val="00501DBB"/>
    <w:rsid w:val="00502846"/>
    <w:rsid w:val="005031BC"/>
    <w:rsid w:val="0050373A"/>
    <w:rsid w:val="00503989"/>
    <w:rsid w:val="005047D9"/>
    <w:rsid w:val="00504B60"/>
    <w:rsid w:val="00505503"/>
    <w:rsid w:val="005058E7"/>
    <w:rsid w:val="0050595F"/>
    <w:rsid w:val="00505E45"/>
    <w:rsid w:val="0050656C"/>
    <w:rsid w:val="0050664A"/>
    <w:rsid w:val="0050671A"/>
    <w:rsid w:val="00506951"/>
    <w:rsid w:val="00506D7E"/>
    <w:rsid w:val="00506E39"/>
    <w:rsid w:val="005073C2"/>
    <w:rsid w:val="00507EDC"/>
    <w:rsid w:val="0051016C"/>
    <w:rsid w:val="005103F5"/>
    <w:rsid w:val="00510501"/>
    <w:rsid w:val="00510AF0"/>
    <w:rsid w:val="00510EF2"/>
    <w:rsid w:val="0051111C"/>
    <w:rsid w:val="005115C3"/>
    <w:rsid w:val="00511784"/>
    <w:rsid w:val="00511C23"/>
    <w:rsid w:val="00512ED6"/>
    <w:rsid w:val="0051336B"/>
    <w:rsid w:val="0051360C"/>
    <w:rsid w:val="005138FB"/>
    <w:rsid w:val="00513B36"/>
    <w:rsid w:val="00513C23"/>
    <w:rsid w:val="00513D30"/>
    <w:rsid w:val="0051454A"/>
    <w:rsid w:val="005146F0"/>
    <w:rsid w:val="00514801"/>
    <w:rsid w:val="00515141"/>
    <w:rsid w:val="0051530B"/>
    <w:rsid w:val="00515BFA"/>
    <w:rsid w:val="005160BD"/>
    <w:rsid w:val="00516528"/>
    <w:rsid w:val="00517137"/>
    <w:rsid w:val="0051754F"/>
    <w:rsid w:val="0051759B"/>
    <w:rsid w:val="005178C8"/>
    <w:rsid w:val="005179D5"/>
    <w:rsid w:val="00517A7C"/>
    <w:rsid w:val="00520089"/>
    <w:rsid w:val="005201C0"/>
    <w:rsid w:val="0052085A"/>
    <w:rsid w:val="005208D8"/>
    <w:rsid w:val="00520967"/>
    <w:rsid w:val="005209A5"/>
    <w:rsid w:val="00520C25"/>
    <w:rsid w:val="00520EBC"/>
    <w:rsid w:val="00520FD9"/>
    <w:rsid w:val="00521550"/>
    <w:rsid w:val="00521610"/>
    <w:rsid w:val="005216CA"/>
    <w:rsid w:val="005221DC"/>
    <w:rsid w:val="00522A32"/>
    <w:rsid w:val="00522A77"/>
    <w:rsid w:val="00522C0D"/>
    <w:rsid w:val="00523313"/>
    <w:rsid w:val="0052397D"/>
    <w:rsid w:val="00523CDA"/>
    <w:rsid w:val="005249DE"/>
    <w:rsid w:val="00524C12"/>
    <w:rsid w:val="00524F1B"/>
    <w:rsid w:val="0052540D"/>
    <w:rsid w:val="005256BE"/>
    <w:rsid w:val="00525C4A"/>
    <w:rsid w:val="00525FD0"/>
    <w:rsid w:val="005262AC"/>
    <w:rsid w:val="005263D5"/>
    <w:rsid w:val="00526844"/>
    <w:rsid w:val="0052697D"/>
    <w:rsid w:val="005274C4"/>
    <w:rsid w:val="0052782B"/>
    <w:rsid w:val="00527A80"/>
    <w:rsid w:val="00527DD4"/>
    <w:rsid w:val="005305A8"/>
    <w:rsid w:val="00530A28"/>
    <w:rsid w:val="00530D37"/>
    <w:rsid w:val="005315B6"/>
    <w:rsid w:val="005318A0"/>
    <w:rsid w:val="00531BB8"/>
    <w:rsid w:val="00531F1A"/>
    <w:rsid w:val="0053203F"/>
    <w:rsid w:val="00532473"/>
    <w:rsid w:val="0053276E"/>
    <w:rsid w:val="00532815"/>
    <w:rsid w:val="0053292C"/>
    <w:rsid w:val="00532D2C"/>
    <w:rsid w:val="00533725"/>
    <w:rsid w:val="0053400B"/>
    <w:rsid w:val="0053403A"/>
    <w:rsid w:val="005341B5"/>
    <w:rsid w:val="00534942"/>
    <w:rsid w:val="005356F7"/>
    <w:rsid w:val="00535B22"/>
    <w:rsid w:val="00535E83"/>
    <w:rsid w:val="00535EAC"/>
    <w:rsid w:val="00536B8B"/>
    <w:rsid w:val="00536E3E"/>
    <w:rsid w:val="00537237"/>
    <w:rsid w:val="005375ED"/>
    <w:rsid w:val="005377A4"/>
    <w:rsid w:val="005377BD"/>
    <w:rsid w:val="00537BDE"/>
    <w:rsid w:val="00540015"/>
    <w:rsid w:val="0054067E"/>
    <w:rsid w:val="00540778"/>
    <w:rsid w:val="00540AED"/>
    <w:rsid w:val="0054128F"/>
    <w:rsid w:val="00541440"/>
    <w:rsid w:val="005415A5"/>
    <w:rsid w:val="00541AEA"/>
    <w:rsid w:val="00541D1F"/>
    <w:rsid w:val="00542404"/>
    <w:rsid w:val="00542B03"/>
    <w:rsid w:val="00542F08"/>
    <w:rsid w:val="005432D8"/>
    <w:rsid w:val="00543A92"/>
    <w:rsid w:val="00543AE6"/>
    <w:rsid w:val="00544226"/>
    <w:rsid w:val="005444D8"/>
    <w:rsid w:val="00544D36"/>
    <w:rsid w:val="00545347"/>
    <w:rsid w:val="005453F9"/>
    <w:rsid w:val="005460C7"/>
    <w:rsid w:val="005462A0"/>
    <w:rsid w:val="00546515"/>
    <w:rsid w:val="0054677B"/>
    <w:rsid w:val="00546ECF"/>
    <w:rsid w:val="00546F59"/>
    <w:rsid w:val="005475BF"/>
    <w:rsid w:val="00547638"/>
    <w:rsid w:val="0054785B"/>
    <w:rsid w:val="005501EB"/>
    <w:rsid w:val="00550205"/>
    <w:rsid w:val="00550E23"/>
    <w:rsid w:val="00551324"/>
    <w:rsid w:val="00552513"/>
    <w:rsid w:val="00552519"/>
    <w:rsid w:val="00552B6D"/>
    <w:rsid w:val="00552D22"/>
    <w:rsid w:val="00553194"/>
    <w:rsid w:val="0055356F"/>
    <w:rsid w:val="00553E17"/>
    <w:rsid w:val="005545B0"/>
    <w:rsid w:val="00554AA1"/>
    <w:rsid w:val="00554B1E"/>
    <w:rsid w:val="00554B79"/>
    <w:rsid w:val="00554F15"/>
    <w:rsid w:val="00557103"/>
    <w:rsid w:val="00557411"/>
    <w:rsid w:val="00557809"/>
    <w:rsid w:val="005601BD"/>
    <w:rsid w:val="00560315"/>
    <w:rsid w:val="00560333"/>
    <w:rsid w:val="00560A23"/>
    <w:rsid w:val="00561214"/>
    <w:rsid w:val="005612E4"/>
    <w:rsid w:val="00561C3A"/>
    <w:rsid w:val="005622D9"/>
    <w:rsid w:val="00563215"/>
    <w:rsid w:val="00563300"/>
    <w:rsid w:val="005635AF"/>
    <w:rsid w:val="00563941"/>
    <w:rsid w:val="00564D63"/>
    <w:rsid w:val="00564E0A"/>
    <w:rsid w:val="0056515C"/>
    <w:rsid w:val="00565633"/>
    <w:rsid w:val="005657BB"/>
    <w:rsid w:val="00565AFF"/>
    <w:rsid w:val="005662A0"/>
    <w:rsid w:val="00566666"/>
    <w:rsid w:val="00566922"/>
    <w:rsid w:val="00567077"/>
    <w:rsid w:val="00567A13"/>
    <w:rsid w:val="00567FF0"/>
    <w:rsid w:val="005700FB"/>
    <w:rsid w:val="00570B05"/>
    <w:rsid w:val="00570F4A"/>
    <w:rsid w:val="00571391"/>
    <w:rsid w:val="005713E3"/>
    <w:rsid w:val="005715DD"/>
    <w:rsid w:val="00571CC4"/>
    <w:rsid w:val="00571D4C"/>
    <w:rsid w:val="00572728"/>
    <w:rsid w:val="00572BFC"/>
    <w:rsid w:val="0057374D"/>
    <w:rsid w:val="00573C8D"/>
    <w:rsid w:val="00573D85"/>
    <w:rsid w:val="00574192"/>
    <w:rsid w:val="00574529"/>
    <w:rsid w:val="005755C8"/>
    <w:rsid w:val="005756CA"/>
    <w:rsid w:val="00575AA7"/>
    <w:rsid w:val="00575BE0"/>
    <w:rsid w:val="00575DEB"/>
    <w:rsid w:val="00575FE8"/>
    <w:rsid w:val="0057620F"/>
    <w:rsid w:val="005762EF"/>
    <w:rsid w:val="00577C4B"/>
    <w:rsid w:val="00577F68"/>
    <w:rsid w:val="0058022A"/>
    <w:rsid w:val="005804A6"/>
    <w:rsid w:val="0058084E"/>
    <w:rsid w:val="00580B85"/>
    <w:rsid w:val="00581129"/>
    <w:rsid w:val="0058178E"/>
    <w:rsid w:val="00582247"/>
    <w:rsid w:val="00582532"/>
    <w:rsid w:val="005826E3"/>
    <w:rsid w:val="005834D2"/>
    <w:rsid w:val="0058362A"/>
    <w:rsid w:val="00583A84"/>
    <w:rsid w:val="005843B2"/>
    <w:rsid w:val="005846E4"/>
    <w:rsid w:val="00584802"/>
    <w:rsid w:val="00584B96"/>
    <w:rsid w:val="00584F73"/>
    <w:rsid w:val="0058508E"/>
    <w:rsid w:val="0058549A"/>
    <w:rsid w:val="005861AB"/>
    <w:rsid w:val="00586481"/>
    <w:rsid w:val="00586EF5"/>
    <w:rsid w:val="00587A24"/>
    <w:rsid w:val="005900C4"/>
    <w:rsid w:val="005902F4"/>
    <w:rsid w:val="00590626"/>
    <w:rsid w:val="00590943"/>
    <w:rsid w:val="00591240"/>
    <w:rsid w:val="00591935"/>
    <w:rsid w:val="00591CE1"/>
    <w:rsid w:val="00592130"/>
    <w:rsid w:val="00592830"/>
    <w:rsid w:val="0059297F"/>
    <w:rsid w:val="00592B3B"/>
    <w:rsid w:val="00592B5B"/>
    <w:rsid w:val="00592EF9"/>
    <w:rsid w:val="00593072"/>
    <w:rsid w:val="0059377E"/>
    <w:rsid w:val="00593A8E"/>
    <w:rsid w:val="00593CD9"/>
    <w:rsid w:val="0059428A"/>
    <w:rsid w:val="005942D6"/>
    <w:rsid w:val="005945B7"/>
    <w:rsid w:val="00594D68"/>
    <w:rsid w:val="0059689A"/>
    <w:rsid w:val="00596BC7"/>
    <w:rsid w:val="00597008"/>
    <w:rsid w:val="00597C8A"/>
    <w:rsid w:val="005A02EA"/>
    <w:rsid w:val="005A0376"/>
    <w:rsid w:val="005A0775"/>
    <w:rsid w:val="005A10C3"/>
    <w:rsid w:val="005A16AC"/>
    <w:rsid w:val="005A1B1E"/>
    <w:rsid w:val="005A1F03"/>
    <w:rsid w:val="005A2150"/>
    <w:rsid w:val="005A2579"/>
    <w:rsid w:val="005A34C7"/>
    <w:rsid w:val="005A38C5"/>
    <w:rsid w:val="005A3966"/>
    <w:rsid w:val="005A3D51"/>
    <w:rsid w:val="005A4923"/>
    <w:rsid w:val="005A4A22"/>
    <w:rsid w:val="005A5075"/>
    <w:rsid w:val="005A55DE"/>
    <w:rsid w:val="005A5681"/>
    <w:rsid w:val="005A576C"/>
    <w:rsid w:val="005A5A58"/>
    <w:rsid w:val="005A607D"/>
    <w:rsid w:val="005A68F4"/>
    <w:rsid w:val="005A6ACD"/>
    <w:rsid w:val="005A6D65"/>
    <w:rsid w:val="005A6F6D"/>
    <w:rsid w:val="005A7253"/>
    <w:rsid w:val="005A7380"/>
    <w:rsid w:val="005A78A8"/>
    <w:rsid w:val="005A799E"/>
    <w:rsid w:val="005B04DD"/>
    <w:rsid w:val="005B0E3D"/>
    <w:rsid w:val="005B22B7"/>
    <w:rsid w:val="005B24B2"/>
    <w:rsid w:val="005B2A3C"/>
    <w:rsid w:val="005B34D8"/>
    <w:rsid w:val="005B3645"/>
    <w:rsid w:val="005B3718"/>
    <w:rsid w:val="005B3C7C"/>
    <w:rsid w:val="005B4117"/>
    <w:rsid w:val="005B426A"/>
    <w:rsid w:val="005B4FD0"/>
    <w:rsid w:val="005B664B"/>
    <w:rsid w:val="005B6DBF"/>
    <w:rsid w:val="005B6F1F"/>
    <w:rsid w:val="005B6F4C"/>
    <w:rsid w:val="005B71A1"/>
    <w:rsid w:val="005B788E"/>
    <w:rsid w:val="005B7C6A"/>
    <w:rsid w:val="005C09E4"/>
    <w:rsid w:val="005C0FE6"/>
    <w:rsid w:val="005C118E"/>
    <w:rsid w:val="005C1B55"/>
    <w:rsid w:val="005C1B71"/>
    <w:rsid w:val="005C1C1B"/>
    <w:rsid w:val="005C1EF0"/>
    <w:rsid w:val="005C1FA8"/>
    <w:rsid w:val="005C2499"/>
    <w:rsid w:val="005C27B9"/>
    <w:rsid w:val="005C2926"/>
    <w:rsid w:val="005C29B9"/>
    <w:rsid w:val="005C2A3D"/>
    <w:rsid w:val="005C31FA"/>
    <w:rsid w:val="005C3260"/>
    <w:rsid w:val="005C32E4"/>
    <w:rsid w:val="005C3336"/>
    <w:rsid w:val="005C39CE"/>
    <w:rsid w:val="005C3BD5"/>
    <w:rsid w:val="005C4118"/>
    <w:rsid w:val="005C443D"/>
    <w:rsid w:val="005C4A67"/>
    <w:rsid w:val="005C4B1F"/>
    <w:rsid w:val="005C4C2A"/>
    <w:rsid w:val="005C4F52"/>
    <w:rsid w:val="005C5FE2"/>
    <w:rsid w:val="005C6062"/>
    <w:rsid w:val="005C6835"/>
    <w:rsid w:val="005C6C76"/>
    <w:rsid w:val="005C6F1B"/>
    <w:rsid w:val="005C7107"/>
    <w:rsid w:val="005C778B"/>
    <w:rsid w:val="005C7A03"/>
    <w:rsid w:val="005C7D03"/>
    <w:rsid w:val="005C7F5B"/>
    <w:rsid w:val="005D057D"/>
    <w:rsid w:val="005D0BB2"/>
    <w:rsid w:val="005D0E35"/>
    <w:rsid w:val="005D12DC"/>
    <w:rsid w:val="005D1531"/>
    <w:rsid w:val="005D1671"/>
    <w:rsid w:val="005D169E"/>
    <w:rsid w:val="005D1E3D"/>
    <w:rsid w:val="005D1FB8"/>
    <w:rsid w:val="005D2350"/>
    <w:rsid w:val="005D24FE"/>
    <w:rsid w:val="005D2ED6"/>
    <w:rsid w:val="005D3A6C"/>
    <w:rsid w:val="005D3F2C"/>
    <w:rsid w:val="005D40B4"/>
    <w:rsid w:val="005D453D"/>
    <w:rsid w:val="005D485F"/>
    <w:rsid w:val="005D4AA1"/>
    <w:rsid w:val="005D50EC"/>
    <w:rsid w:val="005D5850"/>
    <w:rsid w:val="005D5DA8"/>
    <w:rsid w:val="005D6499"/>
    <w:rsid w:val="005D6B99"/>
    <w:rsid w:val="005D6BFC"/>
    <w:rsid w:val="005D6FB8"/>
    <w:rsid w:val="005D721F"/>
    <w:rsid w:val="005D7A3D"/>
    <w:rsid w:val="005D7A5B"/>
    <w:rsid w:val="005E0986"/>
    <w:rsid w:val="005E0A10"/>
    <w:rsid w:val="005E0C79"/>
    <w:rsid w:val="005E145C"/>
    <w:rsid w:val="005E2851"/>
    <w:rsid w:val="005E2F90"/>
    <w:rsid w:val="005E333E"/>
    <w:rsid w:val="005E44A1"/>
    <w:rsid w:val="005E46B9"/>
    <w:rsid w:val="005E4D84"/>
    <w:rsid w:val="005E5226"/>
    <w:rsid w:val="005E585D"/>
    <w:rsid w:val="005E620F"/>
    <w:rsid w:val="005E7D3B"/>
    <w:rsid w:val="005F036D"/>
    <w:rsid w:val="005F11DE"/>
    <w:rsid w:val="005F218F"/>
    <w:rsid w:val="005F233C"/>
    <w:rsid w:val="005F2458"/>
    <w:rsid w:val="005F27C5"/>
    <w:rsid w:val="005F2EA5"/>
    <w:rsid w:val="005F2EC3"/>
    <w:rsid w:val="005F4074"/>
    <w:rsid w:val="005F4DA5"/>
    <w:rsid w:val="005F542C"/>
    <w:rsid w:val="005F548F"/>
    <w:rsid w:val="005F5DAC"/>
    <w:rsid w:val="005F6094"/>
    <w:rsid w:val="005F639F"/>
    <w:rsid w:val="005F6BCD"/>
    <w:rsid w:val="005F6D47"/>
    <w:rsid w:val="005F7040"/>
    <w:rsid w:val="005F7D1F"/>
    <w:rsid w:val="005F7EB7"/>
    <w:rsid w:val="00600138"/>
    <w:rsid w:val="0060071B"/>
    <w:rsid w:val="00600739"/>
    <w:rsid w:val="006011A9"/>
    <w:rsid w:val="00601BDB"/>
    <w:rsid w:val="0060202C"/>
    <w:rsid w:val="00602A14"/>
    <w:rsid w:val="00602E66"/>
    <w:rsid w:val="006034DE"/>
    <w:rsid w:val="006035DC"/>
    <w:rsid w:val="00603BB7"/>
    <w:rsid w:val="0060414D"/>
    <w:rsid w:val="006042D9"/>
    <w:rsid w:val="006043CE"/>
    <w:rsid w:val="0060468A"/>
    <w:rsid w:val="00604866"/>
    <w:rsid w:val="00605201"/>
    <w:rsid w:val="0060587F"/>
    <w:rsid w:val="00605DF0"/>
    <w:rsid w:val="006062FB"/>
    <w:rsid w:val="00606694"/>
    <w:rsid w:val="006101B6"/>
    <w:rsid w:val="006107DB"/>
    <w:rsid w:val="0061097C"/>
    <w:rsid w:val="00610B9A"/>
    <w:rsid w:val="00610C9B"/>
    <w:rsid w:val="00610E42"/>
    <w:rsid w:val="00611F56"/>
    <w:rsid w:val="0061277C"/>
    <w:rsid w:val="00612C41"/>
    <w:rsid w:val="00612EF0"/>
    <w:rsid w:val="00612FA5"/>
    <w:rsid w:val="006130A2"/>
    <w:rsid w:val="006130E2"/>
    <w:rsid w:val="00613C1B"/>
    <w:rsid w:val="00613DCE"/>
    <w:rsid w:val="00613EC5"/>
    <w:rsid w:val="00614490"/>
    <w:rsid w:val="0061451E"/>
    <w:rsid w:val="00614788"/>
    <w:rsid w:val="00614B43"/>
    <w:rsid w:val="00615041"/>
    <w:rsid w:val="006151E8"/>
    <w:rsid w:val="00615575"/>
    <w:rsid w:val="0061589B"/>
    <w:rsid w:val="00615EE2"/>
    <w:rsid w:val="00616254"/>
    <w:rsid w:val="00616D18"/>
    <w:rsid w:val="00616E28"/>
    <w:rsid w:val="00617514"/>
    <w:rsid w:val="00617C48"/>
    <w:rsid w:val="00620516"/>
    <w:rsid w:val="006207CB"/>
    <w:rsid w:val="006212D7"/>
    <w:rsid w:val="00621500"/>
    <w:rsid w:val="006219BE"/>
    <w:rsid w:val="00621FC7"/>
    <w:rsid w:val="0062201B"/>
    <w:rsid w:val="0062216C"/>
    <w:rsid w:val="006222FC"/>
    <w:rsid w:val="00622311"/>
    <w:rsid w:val="0062284B"/>
    <w:rsid w:val="0062294F"/>
    <w:rsid w:val="00622D4E"/>
    <w:rsid w:val="006231CE"/>
    <w:rsid w:val="00623794"/>
    <w:rsid w:val="00623876"/>
    <w:rsid w:val="00623CE3"/>
    <w:rsid w:val="00623FAD"/>
    <w:rsid w:val="00624326"/>
    <w:rsid w:val="00624A5E"/>
    <w:rsid w:val="00624C84"/>
    <w:rsid w:val="00624D5E"/>
    <w:rsid w:val="00624DD5"/>
    <w:rsid w:val="00625A7D"/>
    <w:rsid w:val="00625B3C"/>
    <w:rsid w:val="00625F89"/>
    <w:rsid w:val="00625F8B"/>
    <w:rsid w:val="0062638E"/>
    <w:rsid w:val="00626452"/>
    <w:rsid w:val="0062701E"/>
    <w:rsid w:val="006271E0"/>
    <w:rsid w:val="00627583"/>
    <w:rsid w:val="00627796"/>
    <w:rsid w:val="00627A3C"/>
    <w:rsid w:val="0063137C"/>
    <w:rsid w:val="006316D9"/>
    <w:rsid w:val="006329EE"/>
    <w:rsid w:val="00632F85"/>
    <w:rsid w:val="00633337"/>
    <w:rsid w:val="006333E4"/>
    <w:rsid w:val="006337C9"/>
    <w:rsid w:val="00634097"/>
    <w:rsid w:val="00634D1D"/>
    <w:rsid w:val="00634F0C"/>
    <w:rsid w:val="00635345"/>
    <w:rsid w:val="0063582D"/>
    <w:rsid w:val="00635DEE"/>
    <w:rsid w:val="0063664D"/>
    <w:rsid w:val="00636C83"/>
    <w:rsid w:val="00637DCD"/>
    <w:rsid w:val="00640126"/>
    <w:rsid w:val="0064023C"/>
    <w:rsid w:val="0064044B"/>
    <w:rsid w:val="00640A3B"/>
    <w:rsid w:val="00641156"/>
    <w:rsid w:val="0064139B"/>
    <w:rsid w:val="0064177A"/>
    <w:rsid w:val="00641A94"/>
    <w:rsid w:val="00641DCB"/>
    <w:rsid w:val="00642594"/>
    <w:rsid w:val="006427FC"/>
    <w:rsid w:val="00642F4D"/>
    <w:rsid w:val="00643052"/>
    <w:rsid w:val="006430ED"/>
    <w:rsid w:val="00643AA7"/>
    <w:rsid w:val="00643F4C"/>
    <w:rsid w:val="00646190"/>
    <w:rsid w:val="0064622F"/>
    <w:rsid w:val="00647963"/>
    <w:rsid w:val="00647F80"/>
    <w:rsid w:val="0065041D"/>
    <w:rsid w:val="00650798"/>
    <w:rsid w:val="00650C21"/>
    <w:rsid w:val="00650E9C"/>
    <w:rsid w:val="006517BE"/>
    <w:rsid w:val="0065195D"/>
    <w:rsid w:val="0065221E"/>
    <w:rsid w:val="006524BE"/>
    <w:rsid w:val="006528D5"/>
    <w:rsid w:val="00652A24"/>
    <w:rsid w:val="006537C0"/>
    <w:rsid w:val="00653F4D"/>
    <w:rsid w:val="00653FF8"/>
    <w:rsid w:val="0065410C"/>
    <w:rsid w:val="006541A3"/>
    <w:rsid w:val="00654268"/>
    <w:rsid w:val="006547FB"/>
    <w:rsid w:val="00654841"/>
    <w:rsid w:val="00654A29"/>
    <w:rsid w:val="00654A7C"/>
    <w:rsid w:val="00654FFD"/>
    <w:rsid w:val="006553A1"/>
    <w:rsid w:val="006556F2"/>
    <w:rsid w:val="00655DD4"/>
    <w:rsid w:val="00656110"/>
    <w:rsid w:val="0065648E"/>
    <w:rsid w:val="0065655E"/>
    <w:rsid w:val="0065719A"/>
    <w:rsid w:val="00657718"/>
    <w:rsid w:val="00657746"/>
    <w:rsid w:val="006579D7"/>
    <w:rsid w:val="00657B98"/>
    <w:rsid w:val="00657C86"/>
    <w:rsid w:val="00657DC6"/>
    <w:rsid w:val="00660035"/>
    <w:rsid w:val="00660081"/>
    <w:rsid w:val="006605F1"/>
    <w:rsid w:val="00660977"/>
    <w:rsid w:val="00660A4D"/>
    <w:rsid w:val="00660B16"/>
    <w:rsid w:val="00660E70"/>
    <w:rsid w:val="00660E95"/>
    <w:rsid w:val="00660F10"/>
    <w:rsid w:val="006618A0"/>
    <w:rsid w:val="006618DC"/>
    <w:rsid w:val="006633F9"/>
    <w:rsid w:val="00663682"/>
    <w:rsid w:val="006636C6"/>
    <w:rsid w:val="006642D9"/>
    <w:rsid w:val="00664BE2"/>
    <w:rsid w:val="006653D2"/>
    <w:rsid w:val="006662D7"/>
    <w:rsid w:val="0066635D"/>
    <w:rsid w:val="006663D0"/>
    <w:rsid w:val="00667395"/>
    <w:rsid w:val="00667C05"/>
    <w:rsid w:val="00667D6F"/>
    <w:rsid w:val="00667E9C"/>
    <w:rsid w:val="0067013B"/>
    <w:rsid w:val="0067016E"/>
    <w:rsid w:val="0067039C"/>
    <w:rsid w:val="00670619"/>
    <w:rsid w:val="006707BB"/>
    <w:rsid w:val="00670803"/>
    <w:rsid w:val="00670B56"/>
    <w:rsid w:val="00671046"/>
    <w:rsid w:val="0067155E"/>
    <w:rsid w:val="00671AA8"/>
    <w:rsid w:val="006722B8"/>
    <w:rsid w:val="006727E5"/>
    <w:rsid w:val="00672960"/>
    <w:rsid w:val="00672BAE"/>
    <w:rsid w:val="00672C65"/>
    <w:rsid w:val="00672CB4"/>
    <w:rsid w:val="006736FC"/>
    <w:rsid w:val="00673E7B"/>
    <w:rsid w:val="00674C59"/>
    <w:rsid w:val="00674DD5"/>
    <w:rsid w:val="006754B2"/>
    <w:rsid w:val="00675585"/>
    <w:rsid w:val="00675639"/>
    <w:rsid w:val="00675AA8"/>
    <w:rsid w:val="00675CBD"/>
    <w:rsid w:val="00675F71"/>
    <w:rsid w:val="006764EA"/>
    <w:rsid w:val="0067651C"/>
    <w:rsid w:val="0067686B"/>
    <w:rsid w:val="0067690C"/>
    <w:rsid w:val="00676949"/>
    <w:rsid w:val="00676DFC"/>
    <w:rsid w:val="00676F22"/>
    <w:rsid w:val="00676F40"/>
    <w:rsid w:val="00677CFD"/>
    <w:rsid w:val="006812F0"/>
    <w:rsid w:val="006819BA"/>
    <w:rsid w:val="00681E1E"/>
    <w:rsid w:val="00681F10"/>
    <w:rsid w:val="00682094"/>
    <w:rsid w:val="00682184"/>
    <w:rsid w:val="0068253C"/>
    <w:rsid w:val="00682B08"/>
    <w:rsid w:val="00682B2D"/>
    <w:rsid w:val="006831D8"/>
    <w:rsid w:val="0068385D"/>
    <w:rsid w:val="00683B68"/>
    <w:rsid w:val="00683ED6"/>
    <w:rsid w:val="006844C3"/>
    <w:rsid w:val="0068454A"/>
    <w:rsid w:val="00684997"/>
    <w:rsid w:val="00684A25"/>
    <w:rsid w:val="00684B88"/>
    <w:rsid w:val="00685657"/>
    <w:rsid w:val="00685920"/>
    <w:rsid w:val="00685D9B"/>
    <w:rsid w:val="00685E89"/>
    <w:rsid w:val="0068610A"/>
    <w:rsid w:val="006864D8"/>
    <w:rsid w:val="00686A0E"/>
    <w:rsid w:val="00686A4C"/>
    <w:rsid w:val="00686BD1"/>
    <w:rsid w:val="00687143"/>
    <w:rsid w:val="006871C1"/>
    <w:rsid w:val="006906A7"/>
    <w:rsid w:val="00690A78"/>
    <w:rsid w:val="00690C8A"/>
    <w:rsid w:val="00690D15"/>
    <w:rsid w:val="006917AD"/>
    <w:rsid w:val="00691A15"/>
    <w:rsid w:val="006928BE"/>
    <w:rsid w:val="00692B65"/>
    <w:rsid w:val="00692C95"/>
    <w:rsid w:val="00693036"/>
    <w:rsid w:val="00693071"/>
    <w:rsid w:val="0069460D"/>
    <w:rsid w:val="0069472E"/>
    <w:rsid w:val="00694BDB"/>
    <w:rsid w:val="00694F2D"/>
    <w:rsid w:val="00695113"/>
    <w:rsid w:val="0069545C"/>
    <w:rsid w:val="00695D40"/>
    <w:rsid w:val="00695EEC"/>
    <w:rsid w:val="00696141"/>
    <w:rsid w:val="0069634D"/>
    <w:rsid w:val="006966F2"/>
    <w:rsid w:val="00696BB5"/>
    <w:rsid w:val="00697024"/>
    <w:rsid w:val="00697355"/>
    <w:rsid w:val="00697A4E"/>
    <w:rsid w:val="006A00CF"/>
    <w:rsid w:val="006A0368"/>
    <w:rsid w:val="006A066D"/>
    <w:rsid w:val="006A0FEE"/>
    <w:rsid w:val="006A14E7"/>
    <w:rsid w:val="006A1675"/>
    <w:rsid w:val="006A18ED"/>
    <w:rsid w:val="006A1DE1"/>
    <w:rsid w:val="006A2C15"/>
    <w:rsid w:val="006A2D8A"/>
    <w:rsid w:val="006A300B"/>
    <w:rsid w:val="006A35C3"/>
    <w:rsid w:val="006A35D4"/>
    <w:rsid w:val="006A3826"/>
    <w:rsid w:val="006A3986"/>
    <w:rsid w:val="006A3B1C"/>
    <w:rsid w:val="006A4346"/>
    <w:rsid w:val="006A4678"/>
    <w:rsid w:val="006A52F8"/>
    <w:rsid w:val="006A53E5"/>
    <w:rsid w:val="006A5522"/>
    <w:rsid w:val="006A5AE6"/>
    <w:rsid w:val="006A5AEC"/>
    <w:rsid w:val="006A618F"/>
    <w:rsid w:val="006A6245"/>
    <w:rsid w:val="006A6C42"/>
    <w:rsid w:val="006A6FB7"/>
    <w:rsid w:val="006A75C9"/>
    <w:rsid w:val="006B0BDE"/>
    <w:rsid w:val="006B0C1D"/>
    <w:rsid w:val="006B1096"/>
    <w:rsid w:val="006B1356"/>
    <w:rsid w:val="006B14F7"/>
    <w:rsid w:val="006B18F7"/>
    <w:rsid w:val="006B1C9D"/>
    <w:rsid w:val="006B26CD"/>
    <w:rsid w:val="006B28A6"/>
    <w:rsid w:val="006B2A4D"/>
    <w:rsid w:val="006B2B7D"/>
    <w:rsid w:val="006B2D63"/>
    <w:rsid w:val="006B2EDE"/>
    <w:rsid w:val="006B35B5"/>
    <w:rsid w:val="006B37E3"/>
    <w:rsid w:val="006B3A7D"/>
    <w:rsid w:val="006B3D02"/>
    <w:rsid w:val="006B3E23"/>
    <w:rsid w:val="006B4275"/>
    <w:rsid w:val="006B521A"/>
    <w:rsid w:val="006B5A96"/>
    <w:rsid w:val="006B5D5A"/>
    <w:rsid w:val="006B5D79"/>
    <w:rsid w:val="006B6068"/>
    <w:rsid w:val="006B61E1"/>
    <w:rsid w:val="006B685F"/>
    <w:rsid w:val="006B692D"/>
    <w:rsid w:val="006B695D"/>
    <w:rsid w:val="006B75CE"/>
    <w:rsid w:val="006B7641"/>
    <w:rsid w:val="006B7696"/>
    <w:rsid w:val="006C010F"/>
    <w:rsid w:val="006C0A16"/>
    <w:rsid w:val="006C11B0"/>
    <w:rsid w:val="006C158C"/>
    <w:rsid w:val="006C19E9"/>
    <w:rsid w:val="006C1C4C"/>
    <w:rsid w:val="006C252C"/>
    <w:rsid w:val="006C2A72"/>
    <w:rsid w:val="006C2C9E"/>
    <w:rsid w:val="006C2E66"/>
    <w:rsid w:val="006C3FD7"/>
    <w:rsid w:val="006C420A"/>
    <w:rsid w:val="006C4529"/>
    <w:rsid w:val="006C45C4"/>
    <w:rsid w:val="006C4B49"/>
    <w:rsid w:val="006C525D"/>
    <w:rsid w:val="006C556B"/>
    <w:rsid w:val="006C5BAF"/>
    <w:rsid w:val="006C5CEE"/>
    <w:rsid w:val="006C5E83"/>
    <w:rsid w:val="006C6A98"/>
    <w:rsid w:val="006C7E04"/>
    <w:rsid w:val="006D0593"/>
    <w:rsid w:val="006D06E4"/>
    <w:rsid w:val="006D07CC"/>
    <w:rsid w:val="006D0996"/>
    <w:rsid w:val="006D09D4"/>
    <w:rsid w:val="006D0BDF"/>
    <w:rsid w:val="006D1113"/>
    <w:rsid w:val="006D1183"/>
    <w:rsid w:val="006D1427"/>
    <w:rsid w:val="006D1690"/>
    <w:rsid w:val="006D1AB7"/>
    <w:rsid w:val="006D1D3F"/>
    <w:rsid w:val="006D1FFA"/>
    <w:rsid w:val="006D22F8"/>
    <w:rsid w:val="006D239A"/>
    <w:rsid w:val="006D23CF"/>
    <w:rsid w:val="006D2408"/>
    <w:rsid w:val="006D2451"/>
    <w:rsid w:val="006D28D1"/>
    <w:rsid w:val="006D292F"/>
    <w:rsid w:val="006D2B20"/>
    <w:rsid w:val="006D2BCD"/>
    <w:rsid w:val="006D2F2E"/>
    <w:rsid w:val="006D2F80"/>
    <w:rsid w:val="006D3004"/>
    <w:rsid w:val="006D3EF3"/>
    <w:rsid w:val="006D4220"/>
    <w:rsid w:val="006D491C"/>
    <w:rsid w:val="006D4A61"/>
    <w:rsid w:val="006D4F98"/>
    <w:rsid w:val="006D6052"/>
    <w:rsid w:val="006D6661"/>
    <w:rsid w:val="006D6AD4"/>
    <w:rsid w:val="006D77B7"/>
    <w:rsid w:val="006E06BA"/>
    <w:rsid w:val="006E0714"/>
    <w:rsid w:val="006E08D8"/>
    <w:rsid w:val="006E0CDB"/>
    <w:rsid w:val="006E14E0"/>
    <w:rsid w:val="006E1B60"/>
    <w:rsid w:val="006E24AC"/>
    <w:rsid w:val="006E2670"/>
    <w:rsid w:val="006E295F"/>
    <w:rsid w:val="006E2B0D"/>
    <w:rsid w:val="006E30C8"/>
    <w:rsid w:val="006E3B0E"/>
    <w:rsid w:val="006E3BD5"/>
    <w:rsid w:val="006E3FC4"/>
    <w:rsid w:val="006E470C"/>
    <w:rsid w:val="006E47E7"/>
    <w:rsid w:val="006E4D28"/>
    <w:rsid w:val="006E4DEF"/>
    <w:rsid w:val="006E54B4"/>
    <w:rsid w:val="006E56C8"/>
    <w:rsid w:val="006E5B89"/>
    <w:rsid w:val="006E648F"/>
    <w:rsid w:val="006E6617"/>
    <w:rsid w:val="006E6FE4"/>
    <w:rsid w:val="006E7075"/>
    <w:rsid w:val="006E7840"/>
    <w:rsid w:val="006E7845"/>
    <w:rsid w:val="006E7AF8"/>
    <w:rsid w:val="006E7CA5"/>
    <w:rsid w:val="006E7EA5"/>
    <w:rsid w:val="006E7FB8"/>
    <w:rsid w:val="006F011C"/>
    <w:rsid w:val="006F086A"/>
    <w:rsid w:val="006F0906"/>
    <w:rsid w:val="006F0BDC"/>
    <w:rsid w:val="006F10CA"/>
    <w:rsid w:val="006F1129"/>
    <w:rsid w:val="006F1386"/>
    <w:rsid w:val="006F17AB"/>
    <w:rsid w:val="006F1A12"/>
    <w:rsid w:val="006F1C32"/>
    <w:rsid w:val="006F1E18"/>
    <w:rsid w:val="006F1EB1"/>
    <w:rsid w:val="006F2305"/>
    <w:rsid w:val="006F24CD"/>
    <w:rsid w:val="006F27BE"/>
    <w:rsid w:val="006F28E5"/>
    <w:rsid w:val="006F2E04"/>
    <w:rsid w:val="006F2F69"/>
    <w:rsid w:val="006F30F4"/>
    <w:rsid w:val="006F3736"/>
    <w:rsid w:val="006F3B09"/>
    <w:rsid w:val="006F419B"/>
    <w:rsid w:val="006F4A05"/>
    <w:rsid w:val="006F4E47"/>
    <w:rsid w:val="006F50FC"/>
    <w:rsid w:val="006F572E"/>
    <w:rsid w:val="006F5DC5"/>
    <w:rsid w:val="006F6A72"/>
    <w:rsid w:val="006F6CB2"/>
    <w:rsid w:val="006F713D"/>
    <w:rsid w:val="006F72C2"/>
    <w:rsid w:val="006F7514"/>
    <w:rsid w:val="007004EB"/>
    <w:rsid w:val="007007E7"/>
    <w:rsid w:val="007008E8"/>
    <w:rsid w:val="00700B2D"/>
    <w:rsid w:val="00700DC0"/>
    <w:rsid w:val="00701183"/>
    <w:rsid w:val="00701191"/>
    <w:rsid w:val="007011D5"/>
    <w:rsid w:val="007013B4"/>
    <w:rsid w:val="007019AE"/>
    <w:rsid w:val="00701C5E"/>
    <w:rsid w:val="00702A33"/>
    <w:rsid w:val="00702BFB"/>
    <w:rsid w:val="00702E23"/>
    <w:rsid w:val="00703AFF"/>
    <w:rsid w:val="00703C8C"/>
    <w:rsid w:val="00703E5A"/>
    <w:rsid w:val="00704607"/>
    <w:rsid w:val="007049AA"/>
    <w:rsid w:val="00704A29"/>
    <w:rsid w:val="00704E31"/>
    <w:rsid w:val="00704E69"/>
    <w:rsid w:val="00705389"/>
    <w:rsid w:val="007060A3"/>
    <w:rsid w:val="0070653A"/>
    <w:rsid w:val="0070701C"/>
    <w:rsid w:val="0070712E"/>
    <w:rsid w:val="007074F9"/>
    <w:rsid w:val="00707E1A"/>
    <w:rsid w:val="00710147"/>
    <w:rsid w:val="00710ED2"/>
    <w:rsid w:val="007118E4"/>
    <w:rsid w:val="00711A47"/>
    <w:rsid w:val="00711C52"/>
    <w:rsid w:val="00712144"/>
    <w:rsid w:val="00712334"/>
    <w:rsid w:val="00712BC9"/>
    <w:rsid w:val="00712DA3"/>
    <w:rsid w:val="00712DFC"/>
    <w:rsid w:val="007130E9"/>
    <w:rsid w:val="007135B5"/>
    <w:rsid w:val="00713DFE"/>
    <w:rsid w:val="00714295"/>
    <w:rsid w:val="007146BE"/>
    <w:rsid w:val="00714C9F"/>
    <w:rsid w:val="0071524D"/>
    <w:rsid w:val="007152A7"/>
    <w:rsid w:val="00715C18"/>
    <w:rsid w:val="00715DC6"/>
    <w:rsid w:val="00716040"/>
    <w:rsid w:val="007161A5"/>
    <w:rsid w:val="00716450"/>
    <w:rsid w:val="00716C1C"/>
    <w:rsid w:val="00717ACD"/>
    <w:rsid w:val="007202E5"/>
    <w:rsid w:val="0072032A"/>
    <w:rsid w:val="0072048C"/>
    <w:rsid w:val="00720A1D"/>
    <w:rsid w:val="00721183"/>
    <w:rsid w:val="00721E32"/>
    <w:rsid w:val="00721F78"/>
    <w:rsid w:val="00722434"/>
    <w:rsid w:val="00722941"/>
    <w:rsid w:val="00722C21"/>
    <w:rsid w:val="0072305F"/>
    <w:rsid w:val="00724112"/>
    <w:rsid w:val="007242A6"/>
    <w:rsid w:val="00724CE1"/>
    <w:rsid w:val="00725061"/>
    <w:rsid w:val="00725270"/>
    <w:rsid w:val="00725C11"/>
    <w:rsid w:val="00726420"/>
    <w:rsid w:val="00726AB6"/>
    <w:rsid w:val="00726B78"/>
    <w:rsid w:val="00726C76"/>
    <w:rsid w:val="00726F36"/>
    <w:rsid w:val="00726FFD"/>
    <w:rsid w:val="0072734E"/>
    <w:rsid w:val="00727904"/>
    <w:rsid w:val="00727CDD"/>
    <w:rsid w:val="00727D24"/>
    <w:rsid w:val="00727E4C"/>
    <w:rsid w:val="00727EF4"/>
    <w:rsid w:val="00730A24"/>
    <w:rsid w:val="007311AB"/>
    <w:rsid w:val="007315AE"/>
    <w:rsid w:val="007315DA"/>
    <w:rsid w:val="00731EC7"/>
    <w:rsid w:val="00731F32"/>
    <w:rsid w:val="0073221B"/>
    <w:rsid w:val="00732400"/>
    <w:rsid w:val="007328D1"/>
    <w:rsid w:val="00732AE1"/>
    <w:rsid w:val="00732C60"/>
    <w:rsid w:val="0073309A"/>
    <w:rsid w:val="00733774"/>
    <w:rsid w:val="0073455E"/>
    <w:rsid w:val="00734E2D"/>
    <w:rsid w:val="00735082"/>
    <w:rsid w:val="007352D2"/>
    <w:rsid w:val="00735794"/>
    <w:rsid w:val="00735AEB"/>
    <w:rsid w:val="00735E96"/>
    <w:rsid w:val="00735F35"/>
    <w:rsid w:val="0073608E"/>
    <w:rsid w:val="00736391"/>
    <w:rsid w:val="00736590"/>
    <w:rsid w:val="0073677F"/>
    <w:rsid w:val="007369EC"/>
    <w:rsid w:val="00736D19"/>
    <w:rsid w:val="00737B0B"/>
    <w:rsid w:val="0074021B"/>
    <w:rsid w:val="0074053A"/>
    <w:rsid w:val="0074075E"/>
    <w:rsid w:val="00740822"/>
    <w:rsid w:val="00741304"/>
    <w:rsid w:val="0074141F"/>
    <w:rsid w:val="0074197C"/>
    <w:rsid w:val="00741FD9"/>
    <w:rsid w:val="007421F3"/>
    <w:rsid w:val="007429F9"/>
    <w:rsid w:val="0074349C"/>
    <w:rsid w:val="00744026"/>
    <w:rsid w:val="00744DCD"/>
    <w:rsid w:val="00746B18"/>
    <w:rsid w:val="0074711E"/>
    <w:rsid w:val="007473A2"/>
    <w:rsid w:val="0074792B"/>
    <w:rsid w:val="00747B92"/>
    <w:rsid w:val="0075025D"/>
    <w:rsid w:val="007505D7"/>
    <w:rsid w:val="00750970"/>
    <w:rsid w:val="007514A9"/>
    <w:rsid w:val="00751625"/>
    <w:rsid w:val="0075184E"/>
    <w:rsid w:val="00751F50"/>
    <w:rsid w:val="00752019"/>
    <w:rsid w:val="007521A6"/>
    <w:rsid w:val="007526AD"/>
    <w:rsid w:val="00752A9B"/>
    <w:rsid w:val="00753473"/>
    <w:rsid w:val="0075352D"/>
    <w:rsid w:val="007538A7"/>
    <w:rsid w:val="00753B70"/>
    <w:rsid w:val="007547C7"/>
    <w:rsid w:val="00754D49"/>
    <w:rsid w:val="00754E77"/>
    <w:rsid w:val="007565D0"/>
    <w:rsid w:val="00756899"/>
    <w:rsid w:val="007569F7"/>
    <w:rsid w:val="00756C9C"/>
    <w:rsid w:val="00756F50"/>
    <w:rsid w:val="00757354"/>
    <w:rsid w:val="007578C9"/>
    <w:rsid w:val="007602D8"/>
    <w:rsid w:val="0076036D"/>
    <w:rsid w:val="00760743"/>
    <w:rsid w:val="00760E13"/>
    <w:rsid w:val="0076132B"/>
    <w:rsid w:val="00761830"/>
    <w:rsid w:val="00761CD3"/>
    <w:rsid w:val="007628FD"/>
    <w:rsid w:val="00762BE3"/>
    <w:rsid w:val="00762DD7"/>
    <w:rsid w:val="0076328B"/>
    <w:rsid w:val="00763404"/>
    <w:rsid w:val="007634DD"/>
    <w:rsid w:val="0076356B"/>
    <w:rsid w:val="0076390E"/>
    <w:rsid w:val="00763917"/>
    <w:rsid w:val="00763FF0"/>
    <w:rsid w:val="007642B8"/>
    <w:rsid w:val="00764731"/>
    <w:rsid w:val="00764926"/>
    <w:rsid w:val="007652B9"/>
    <w:rsid w:val="00765A79"/>
    <w:rsid w:val="00765D74"/>
    <w:rsid w:val="007664E9"/>
    <w:rsid w:val="0076694A"/>
    <w:rsid w:val="00766AE9"/>
    <w:rsid w:val="00766D75"/>
    <w:rsid w:val="00766F65"/>
    <w:rsid w:val="00766FA3"/>
    <w:rsid w:val="00767FD5"/>
    <w:rsid w:val="00770020"/>
    <w:rsid w:val="0077024D"/>
    <w:rsid w:val="0077200D"/>
    <w:rsid w:val="0077201E"/>
    <w:rsid w:val="00772AAA"/>
    <w:rsid w:val="00772C72"/>
    <w:rsid w:val="00773186"/>
    <w:rsid w:val="007734F1"/>
    <w:rsid w:val="00773CFD"/>
    <w:rsid w:val="00774002"/>
    <w:rsid w:val="00774237"/>
    <w:rsid w:val="007745ED"/>
    <w:rsid w:val="00774676"/>
    <w:rsid w:val="007754F6"/>
    <w:rsid w:val="00775A69"/>
    <w:rsid w:val="00775ABD"/>
    <w:rsid w:val="00775F2D"/>
    <w:rsid w:val="0077668E"/>
    <w:rsid w:val="00776AD5"/>
    <w:rsid w:val="00776B77"/>
    <w:rsid w:val="00776C82"/>
    <w:rsid w:val="00776DAA"/>
    <w:rsid w:val="007779AB"/>
    <w:rsid w:val="00780494"/>
    <w:rsid w:val="00780BB6"/>
    <w:rsid w:val="00780FC9"/>
    <w:rsid w:val="007810C2"/>
    <w:rsid w:val="007815CB"/>
    <w:rsid w:val="00781924"/>
    <w:rsid w:val="00781CF7"/>
    <w:rsid w:val="00781E4A"/>
    <w:rsid w:val="00781E9F"/>
    <w:rsid w:val="00782008"/>
    <w:rsid w:val="00782626"/>
    <w:rsid w:val="007826E5"/>
    <w:rsid w:val="00782AD1"/>
    <w:rsid w:val="00782C24"/>
    <w:rsid w:val="00782C90"/>
    <w:rsid w:val="00782D63"/>
    <w:rsid w:val="00782EDC"/>
    <w:rsid w:val="00783404"/>
    <w:rsid w:val="00783C7D"/>
    <w:rsid w:val="00783DAA"/>
    <w:rsid w:val="00783E3E"/>
    <w:rsid w:val="00783F44"/>
    <w:rsid w:val="007845EB"/>
    <w:rsid w:val="007845F0"/>
    <w:rsid w:val="00784AD1"/>
    <w:rsid w:val="00784BAA"/>
    <w:rsid w:val="00784CE8"/>
    <w:rsid w:val="00784D8E"/>
    <w:rsid w:val="00784E8D"/>
    <w:rsid w:val="00786072"/>
    <w:rsid w:val="0078615B"/>
    <w:rsid w:val="007861EF"/>
    <w:rsid w:val="007862E7"/>
    <w:rsid w:val="00786743"/>
    <w:rsid w:val="00786E09"/>
    <w:rsid w:val="00787087"/>
    <w:rsid w:val="007870D3"/>
    <w:rsid w:val="0078737F"/>
    <w:rsid w:val="00787981"/>
    <w:rsid w:val="00790235"/>
    <w:rsid w:val="007906AA"/>
    <w:rsid w:val="00790D35"/>
    <w:rsid w:val="00791789"/>
    <w:rsid w:val="00791840"/>
    <w:rsid w:val="00791B48"/>
    <w:rsid w:val="00791D21"/>
    <w:rsid w:val="007920DC"/>
    <w:rsid w:val="00792262"/>
    <w:rsid w:val="00792845"/>
    <w:rsid w:val="00792DBF"/>
    <w:rsid w:val="00793215"/>
    <w:rsid w:val="00793DE7"/>
    <w:rsid w:val="0079406E"/>
    <w:rsid w:val="00794391"/>
    <w:rsid w:val="00794681"/>
    <w:rsid w:val="007952ED"/>
    <w:rsid w:val="0079585B"/>
    <w:rsid w:val="00795A54"/>
    <w:rsid w:val="00795E64"/>
    <w:rsid w:val="00795F47"/>
    <w:rsid w:val="00796280"/>
    <w:rsid w:val="00796B3E"/>
    <w:rsid w:val="00796DDE"/>
    <w:rsid w:val="007970F6"/>
    <w:rsid w:val="007973B3"/>
    <w:rsid w:val="00797492"/>
    <w:rsid w:val="00797C92"/>
    <w:rsid w:val="00797F8D"/>
    <w:rsid w:val="007A0B63"/>
    <w:rsid w:val="007A0E64"/>
    <w:rsid w:val="007A147F"/>
    <w:rsid w:val="007A1990"/>
    <w:rsid w:val="007A199A"/>
    <w:rsid w:val="007A2607"/>
    <w:rsid w:val="007A27F7"/>
    <w:rsid w:val="007A324F"/>
    <w:rsid w:val="007A3A26"/>
    <w:rsid w:val="007A3F56"/>
    <w:rsid w:val="007A4352"/>
    <w:rsid w:val="007A4B0F"/>
    <w:rsid w:val="007A4B62"/>
    <w:rsid w:val="007A4E4A"/>
    <w:rsid w:val="007A50A1"/>
    <w:rsid w:val="007A5512"/>
    <w:rsid w:val="007A560A"/>
    <w:rsid w:val="007A5990"/>
    <w:rsid w:val="007A5B51"/>
    <w:rsid w:val="007A698B"/>
    <w:rsid w:val="007A7070"/>
    <w:rsid w:val="007A7518"/>
    <w:rsid w:val="007A7991"/>
    <w:rsid w:val="007A7FB0"/>
    <w:rsid w:val="007B050F"/>
    <w:rsid w:val="007B0565"/>
    <w:rsid w:val="007B05B6"/>
    <w:rsid w:val="007B0B5A"/>
    <w:rsid w:val="007B13DD"/>
    <w:rsid w:val="007B1430"/>
    <w:rsid w:val="007B181C"/>
    <w:rsid w:val="007B1BB8"/>
    <w:rsid w:val="007B257D"/>
    <w:rsid w:val="007B2BDD"/>
    <w:rsid w:val="007B2F7D"/>
    <w:rsid w:val="007B31E6"/>
    <w:rsid w:val="007B4140"/>
    <w:rsid w:val="007B4593"/>
    <w:rsid w:val="007B4933"/>
    <w:rsid w:val="007B4CC4"/>
    <w:rsid w:val="007B4FDB"/>
    <w:rsid w:val="007B5678"/>
    <w:rsid w:val="007B5C70"/>
    <w:rsid w:val="007B5F59"/>
    <w:rsid w:val="007B6A9B"/>
    <w:rsid w:val="007B6BF6"/>
    <w:rsid w:val="007B6D89"/>
    <w:rsid w:val="007B78D4"/>
    <w:rsid w:val="007B7D0E"/>
    <w:rsid w:val="007C0318"/>
    <w:rsid w:val="007C044F"/>
    <w:rsid w:val="007C072C"/>
    <w:rsid w:val="007C1F04"/>
    <w:rsid w:val="007C219A"/>
    <w:rsid w:val="007C2431"/>
    <w:rsid w:val="007C2A60"/>
    <w:rsid w:val="007C38A2"/>
    <w:rsid w:val="007C3C35"/>
    <w:rsid w:val="007C42EE"/>
    <w:rsid w:val="007C45F8"/>
    <w:rsid w:val="007C512B"/>
    <w:rsid w:val="007C5BF2"/>
    <w:rsid w:val="007C6154"/>
    <w:rsid w:val="007C61CD"/>
    <w:rsid w:val="007C6944"/>
    <w:rsid w:val="007C6955"/>
    <w:rsid w:val="007C6A51"/>
    <w:rsid w:val="007C6C1B"/>
    <w:rsid w:val="007C7016"/>
    <w:rsid w:val="007C7070"/>
    <w:rsid w:val="007C732C"/>
    <w:rsid w:val="007C735F"/>
    <w:rsid w:val="007D0001"/>
    <w:rsid w:val="007D03D4"/>
    <w:rsid w:val="007D0D7C"/>
    <w:rsid w:val="007D120A"/>
    <w:rsid w:val="007D1232"/>
    <w:rsid w:val="007D1732"/>
    <w:rsid w:val="007D185C"/>
    <w:rsid w:val="007D1CD0"/>
    <w:rsid w:val="007D1CD2"/>
    <w:rsid w:val="007D1D5D"/>
    <w:rsid w:val="007D2BD8"/>
    <w:rsid w:val="007D2CC8"/>
    <w:rsid w:val="007D2DD9"/>
    <w:rsid w:val="007D3112"/>
    <w:rsid w:val="007D318D"/>
    <w:rsid w:val="007D3458"/>
    <w:rsid w:val="007D3B79"/>
    <w:rsid w:val="007D3F03"/>
    <w:rsid w:val="007D40B4"/>
    <w:rsid w:val="007D4459"/>
    <w:rsid w:val="007D4C89"/>
    <w:rsid w:val="007D52F8"/>
    <w:rsid w:val="007D55B8"/>
    <w:rsid w:val="007D57A2"/>
    <w:rsid w:val="007D6470"/>
    <w:rsid w:val="007D6B95"/>
    <w:rsid w:val="007D6CE5"/>
    <w:rsid w:val="007D6D66"/>
    <w:rsid w:val="007D7302"/>
    <w:rsid w:val="007D7B4C"/>
    <w:rsid w:val="007D7C25"/>
    <w:rsid w:val="007D7CFF"/>
    <w:rsid w:val="007D7E5C"/>
    <w:rsid w:val="007D7F4F"/>
    <w:rsid w:val="007D7F9C"/>
    <w:rsid w:val="007E05F6"/>
    <w:rsid w:val="007E06E8"/>
    <w:rsid w:val="007E0845"/>
    <w:rsid w:val="007E0B59"/>
    <w:rsid w:val="007E0E6E"/>
    <w:rsid w:val="007E0F01"/>
    <w:rsid w:val="007E14F6"/>
    <w:rsid w:val="007E196C"/>
    <w:rsid w:val="007E1ED3"/>
    <w:rsid w:val="007E221A"/>
    <w:rsid w:val="007E2CF4"/>
    <w:rsid w:val="007E2D48"/>
    <w:rsid w:val="007E2DB0"/>
    <w:rsid w:val="007E2F14"/>
    <w:rsid w:val="007E3C24"/>
    <w:rsid w:val="007E3D4E"/>
    <w:rsid w:val="007E41B9"/>
    <w:rsid w:val="007E4BD8"/>
    <w:rsid w:val="007E56C8"/>
    <w:rsid w:val="007E586B"/>
    <w:rsid w:val="007E6601"/>
    <w:rsid w:val="007E70AF"/>
    <w:rsid w:val="007E7504"/>
    <w:rsid w:val="007E75D0"/>
    <w:rsid w:val="007E75EE"/>
    <w:rsid w:val="007E7A7C"/>
    <w:rsid w:val="007E7B51"/>
    <w:rsid w:val="007F0046"/>
    <w:rsid w:val="007F01D2"/>
    <w:rsid w:val="007F06B8"/>
    <w:rsid w:val="007F0F10"/>
    <w:rsid w:val="007F103C"/>
    <w:rsid w:val="007F12DF"/>
    <w:rsid w:val="007F13AF"/>
    <w:rsid w:val="007F181E"/>
    <w:rsid w:val="007F1AE3"/>
    <w:rsid w:val="007F1CB1"/>
    <w:rsid w:val="007F2029"/>
    <w:rsid w:val="007F21BB"/>
    <w:rsid w:val="007F21E1"/>
    <w:rsid w:val="007F2A27"/>
    <w:rsid w:val="007F2A89"/>
    <w:rsid w:val="007F3535"/>
    <w:rsid w:val="007F4339"/>
    <w:rsid w:val="007F48AD"/>
    <w:rsid w:val="007F4AEA"/>
    <w:rsid w:val="007F54C9"/>
    <w:rsid w:val="007F5AF2"/>
    <w:rsid w:val="007F5C6C"/>
    <w:rsid w:val="007F5CE8"/>
    <w:rsid w:val="007F6598"/>
    <w:rsid w:val="007F6C9B"/>
    <w:rsid w:val="007F77C8"/>
    <w:rsid w:val="007F7830"/>
    <w:rsid w:val="007F7AB5"/>
    <w:rsid w:val="007F7F51"/>
    <w:rsid w:val="00800183"/>
    <w:rsid w:val="0080030E"/>
    <w:rsid w:val="00801590"/>
    <w:rsid w:val="00801B3B"/>
    <w:rsid w:val="00802004"/>
    <w:rsid w:val="008021F3"/>
    <w:rsid w:val="008023CF"/>
    <w:rsid w:val="00802B58"/>
    <w:rsid w:val="00802C3F"/>
    <w:rsid w:val="0080316A"/>
    <w:rsid w:val="008036B5"/>
    <w:rsid w:val="00803C96"/>
    <w:rsid w:val="008047D4"/>
    <w:rsid w:val="00804D95"/>
    <w:rsid w:val="00804E97"/>
    <w:rsid w:val="00804F41"/>
    <w:rsid w:val="0080549F"/>
    <w:rsid w:val="00805CD0"/>
    <w:rsid w:val="00805E9E"/>
    <w:rsid w:val="00805FEA"/>
    <w:rsid w:val="008063AC"/>
    <w:rsid w:val="00806747"/>
    <w:rsid w:val="00806A81"/>
    <w:rsid w:val="00806BFD"/>
    <w:rsid w:val="00806D13"/>
    <w:rsid w:val="00807423"/>
    <w:rsid w:val="008106E1"/>
    <w:rsid w:val="008108CC"/>
    <w:rsid w:val="00810DDC"/>
    <w:rsid w:val="00811967"/>
    <w:rsid w:val="00811F42"/>
    <w:rsid w:val="00812BC3"/>
    <w:rsid w:val="00812FAB"/>
    <w:rsid w:val="00813244"/>
    <w:rsid w:val="00813838"/>
    <w:rsid w:val="00813AD8"/>
    <w:rsid w:val="008140C3"/>
    <w:rsid w:val="008146FD"/>
    <w:rsid w:val="00815347"/>
    <w:rsid w:val="0081551B"/>
    <w:rsid w:val="00815764"/>
    <w:rsid w:val="0081633D"/>
    <w:rsid w:val="00817114"/>
    <w:rsid w:val="008172BF"/>
    <w:rsid w:val="00817EE1"/>
    <w:rsid w:val="0082027B"/>
    <w:rsid w:val="00820461"/>
    <w:rsid w:val="008204A6"/>
    <w:rsid w:val="00820CD5"/>
    <w:rsid w:val="008214DF"/>
    <w:rsid w:val="008217BE"/>
    <w:rsid w:val="00821862"/>
    <w:rsid w:val="008222C9"/>
    <w:rsid w:val="0082285C"/>
    <w:rsid w:val="00822960"/>
    <w:rsid w:val="00822D6E"/>
    <w:rsid w:val="00822FF7"/>
    <w:rsid w:val="008231A6"/>
    <w:rsid w:val="008232F5"/>
    <w:rsid w:val="00823457"/>
    <w:rsid w:val="0082359D"/>
    <w:rsid w:val="0082386A"/>
    <w:rsid w:val="00823F88"/>
    <w:rsid w:val="008240A9"/>
    <w:rsid w:val="00824539"/>
    <w:rsid w:val="00824A75"/>
    <w:rsid w:val="00824C59"/>
    <w:rsid w:val="00824E9F"/>
    <w:rsid w:val="00825263"/>
    <w:rsid w:val="0082526F"/>
    <w:rsid w:val="008252B8"/>
    <w:rsid w:val="008256B6"/>
    <w:rsid w:val="00825FC4"/>
    <w:rsid w:val="00826075"/>
    <w:rsid w:val="0082682B"/>
    <w:rsid w:val="00826E12"/>
    <w:rsid w:val="008279A4"/>
    <w:rsid w:val="00827C04"/>
    <w:rsid w:val="00827C18"/>
    <w:rsid w:val="00827E4F"/>
    <w:rsid w:val="00830282"/>
    <w:rsid w:val="008304EE"/>
    <w:rsid w:val="008306AC"/>
    <w:rsid w:val="008307AC"/>
    <w:rsid w:val="008309F5"/>
    <w:rsid w:val="00830B1D"/>
    <w:rsid w:val="00830DDB"/>
    <w:rsid w:val="00830FDF"/>
    <w:rsid w:val="00831543"/>
    <w:rsid w:val="00831A75"/>
    <w:rsid w:val="00831B88"/>
    <w:rsid w:val="00831C76"/>
    <w:rsid w:val="00831D53"/>
    <w:rsid w:val="00832761"/>
    <w:rsid w:val="00832985"/>
    <w:rsid w:val="00832EFA"/>
    <w:rsid w:val="0083303F"/>
    <w:rsid w:val="00833B18"/>
    <w:rsid w:val="00833E13"/>
    <w:rsid w:val="0083499C"/>
    <w:rsid w:val="00834E14"/>
    <w:rsid w:val="00835616"/>
    <w:rsid w:val="00835869"/>
    <w:rsid w:val="00835C5B"/>
    <w:rsid w:val="00836E45"/>
    <w:rsid w:val="00837084"/>
    <w:rsid w:val="008371DC"/>
    <w:rsid w:val="00837687"/>
    <w:rsid w:val="0083794B"/>
    <w:rsid w:val="00837E6F"/>
    <w:rsid w:val="00837FEC"/>
    <w:rsid w:val="008401AC"/>
    <w:rsid w:val="00840ABE"/>
    <w:rsid w:val="008410F9"/>
    <w:rsid w:val="00841898"/>
    <w:rsid w:val="00841C1E"/>
    <w:rsid w:val="00841D98"/>
    <w:rsid w:val="00841E3F"/>
    <w:rsid w:val="00842044"/>
    <w:rsid w:val="0084272C"/>
    <w:rsid w:val="008427FD"/>
    <w:rsid w:val="00842CBE"/>
    <w:rsid w:val="00843502"/>
    <w:rsid w:val="00843893"/>
    <w:rsid w:val="00844EF9"/>
    <w:rsid w:val="00845121"/>
    <w:rsid w:val="00845299"/>
    <w:rsid w:val="008453EB"/>
    <w:rsid w:val="00845531"/>
    <w:rsid w:val="0084567C"/>
    <w:rsid w:val="00845A81"/>
    <w:rsid w:val="0084617F"/>
    <w:rsid w:val="0084623B"/>
    <w:rsid w:val="008462E4"/>
    <w:rsid w:val="008464F3"/>
    <w:rsid w:val="00847B29"/>
    <w:rsid w:val="00847D7F"/>
    <w:rsid w:val="00847DE8"/>
    <w:rsid w:val="00847F91"/>
    <w:rsid w:val="008512FE"/>
    <w:rsid w:val="008517A9"/>
    <w:rsid w:val="00851BB3"/>
    <w:rsid w:val="00851C14"/>
    <w:rsid w:val="008520CC"/>
    <w:rsid w:val="0085284F"/>
    <w:rsid w:val="008528D1"/>
    <w:rsid w:val="00852F66"/>
    <w:rsid w:val="0085376D"/>
    <w:rsid w:val="00853825"/>
    <w:rsid w:val="00853A60"/>
    <w:rsid w:val="00853B70"/>
    <w:rsid w:val="0085421B"/>
    <w:rsid w:val="00854E8B"/>
    <w:rsid w:val="0085613F"/>
    <w:rsid w:val="0085614D"/>
    <w:rsid w:val="008562D7"/>
    <w:rsid w:val="008570E7"/>
    <w:rsid w:val="00857334"/>
    <w:rsid w:val="0085748E"/>
    <w:rsid w:val="0085766F"/>
    <w:rsid w:val="00857AA1"/>
    <w:rsid w:val="00857ABE"/>
    <w:rsid w:val="00857BDB"/>
    <w:rsid w:val="00857DE2"/>
    <w:rsid w:val="0086090F"/>
    <w:rsid w:val="00860AD8"/>
    <w:rsid w:val="0086103B"/>
    <w:rsid w:val="008616E4"/>
    <w:rsid w:val="00861ADD"/>
    <w:rsid w:val="00861E4A"/>
    <w:rsid w:val="00861E89"/>
    <w:rsid w:val="00862552"/>
    <w:rsid w:val="00862595"/>
    <w:rsid w:val="00862715"/>
    <w:rsid w:val="0086277D"/>
    <w:rsid w:val="008627A8"/>
    <w:rsid w:val="00862E70"/>
    <w:rsid w:val="00862FC0"/>
    <w:rsid w:val="008631C0"/>
    <w:rsid w:val="0086383E"/>
    <w:rsid w:val="00864104"/>
    <w:rsid w:val="0086413F"/>
    <w:rsid w:val="00864709"/>
    <w:rsid w:val="00864B75"/>
    <w:rsid w:val="00864F2F"/>
    <w:rsid w:val="00864F60"/>
    <w:rsid w:val="00865227"/>
    <w:rsid w:val="00865238"/>
    <w:rsid w:val="008655BB"/>
    <w:rsid w:val="0086574E"/>
    <w:rsid w:val="00866108"/>
    <w:rsid w:val="00866158"/>
    <w:rsid w:val="00866D8F"/>
    <w:rsid w:val="00866F33"/>
    <w:rsid w:val="008674EE"/>
    <w:rsid w:val="00867E98"/>
    <w:rsid w:val="00870D27"/>
    <w:rsid w:val="00870F12"/>
    <w:rsid w:val="00870F93"/>
    <w:rsid w:val="00871436"/>
    <w:rsid w:val="00871BBD"/>
    <w:rsid w:val="00871BC6"/>
    <w:rsid w:val="0087281E"/>
    <w:rsid w:val="00872A2A"/>
    <w:rsid w:val="00872B7C"/>
    <w:rsid w:val="00873345"/>
    <w:rsid w:val="00873606"/>
    <w:rsid w:val="00873BC5"/>
    <w:rsid w:val="008748FA"/>
    <w:rsid w:val="00874C96"/>
    <w:rsid w:val="00874D2A"/>
    <w:rsid w:val="0087556C"/>
    <w:rsid w:val="0087565F"/>
    <w:rsid w:val="008762DE"/>
    <w:rsid w:val="008764C2"/>
    <w:rsid w:val="0087713F"/>
    <w:rsid w:val="008775F7"/>
    <w:rsid w:val="00877FD5"/>
    <w:rsid w:val="0088020C"/>
    <w:rsid w:val="00880529"/>
    <w:rsid w:val="00880A8B"/>
    <w:rsid w:val="00881CBB"/>
    <w:rsid w:val="00881E06"/>
    <w:rsid w:val="008822EB"/>
    <w:rsid w:val="0088231A"/>
    <w:rsid w:val="00882A02"/>
    <w:rsid w:val="00882BA9"/>
    <w:rsid w:val="00882DF8"/>
    <w:rsid w:val="008833E7"/>
    <w:rsid w:val="008837E6"/>
    <w:rsid w:val="00883932"/>
    <w:rsid w:val="00883D45"/>
    <w:rsid w:val="008840E5"/>
    <w:rsid w:val="00884249"/>
    <w:rsid w:val="008843A2"/>
    <w:rsid w:val="00884711"/>
    <w:rsid w:val="00884C94"/>
    <w:rsid w:val="00884D96"/>
    <w:rsid w:val="00884E71"/>
    <w:rsid w:val="00885364"/>
    <w:rsid w:val="00885E66"/>
    <w:rsid w:val="008861C7"/>
    <w:rsid w:val="008869C6"/>
    <w:rsid w:val="00886CBA"/>
    <w:rsid w:val="00886D28"/>
    <w:rsid w:val="00887218"/>
    <w:rsid w:val="00887D4B"/>
    <w:rsid w:val="00887F74"/>
    <w:rsid w:val="0089004D"/>
    <w:rsid w:val="00890564"/>
    <w:rsid w:val="00890910"/>
    <w:rsid w:val="00890A8C"/>
    <w:rsid w:val="00890AFC"/>
    <w:rsid w:val="00890CBF"/>
    <w:rsid w:val="00891278"/>
    <w:rsid w:val="00892149"/>
    <w:rsid w:val="008923A0"/>
    <w:rsid w:val="008924C8"/>
    <w:rsid w:val="00892846"/>
    <w:rsid w:val="00892DD8"/>
    <w:rsid w:val="008931C8"/>
    <w:rsid w:val="00893233"/>
    <w:rsid w:val="00893B8B"/>
    <w:rsid w:val="00893BAA"/>
    <w:rsid w:val="00893F5D"/>
    <w:rsid w:val="0089421B"/>
    <w:rsid w:val="00894A5B"/>
    <w:rsid w:val="00894F88"/>
    <w:rsid w:val="00894FE0"/>
    <w:rsid w:val="00895828"/>
    <w:rsid w:val="00895D69"/>
    <w:rsid w:val="0089626E"/>
    <w:rsid w:val="0089747E"/>
    <w:rsid w:val="00897815"/>
    <w:rsid w:val="0089785F"/>
    <w:rsid w:val="00897A46"/>
    <w:rsid w:val="00897ABE"/>
    <w:rsid w:val="00897BE1"/>
    <w:rsid w:val="00897DB7"/>
    <w:rsid w:val="008A0174"/>
    <w:rsid w:val="008A019B"/>
    <w:rsid w:val="008A02B5"/>
    <w:rsid w:val="008A055E"/>
    <w:rsid w:val="008A1377"/>
    <w:rsid w:val="008A229F"/>
    <w:rsid w:val="008A3021"/>
    <w:rsid w:val="008A34EC"/>
    <w:rsid w:val="008A376A"/>
    <w:rsid w:val="008A3D9F"/>
    <w:rsid w:val="008A3EE8"/>
    <w:rsid w:val="008A4066"/>
    <w:rsid w:val="008A43B5"/>
    <w:rsid w:val="008A562F"/>
    <w:rsid w:val="008A5686"/>
    <w:rsid w:val="008A67EF"/>
    <w:rsid w:val="008A6B29"/>
    <w:rsid w:val="008A6D4A"/>
    <w:rsid w:val="008A70D2"/>
    <w:rsid w:val="008A74F4"/>
    <w:rsid w:val="008A7C5B"/>
    <w:rsid w:val="008A7E54"/>
    <w:rsid w:val="008B0150"/>
    <w:rsid w:val="008B0467"/>
    <w:rsid w:val="008B04A5"/>
    <w:rsid w:val="008B0733"/>
    <w:rsid w:val="008B0735"/>
    <w:rsid w:val="008B07BB"/>
    <w:rsid w:val="008B093F"/>
    <w:rsid w:val="008B0D5D"/>
    <w:rsid w:val="008B0D8E"/>
    <w:rsid w:val="008B0EFD"/>
    <w:rsid w:val="008B1064"/>
    <w:rsid w:val="008B10FE"/>
    <w:rsid w:val="008B1D6D"/>
    <w:rsid w:val="008B24B6"/>
    <w:rsid w:val="008B2EED"/>
    <w:rsid w:val="008B312C"/>
    <w:rsid w:val="008B341E"/>
    <w:rsid w:val="008B3491"/>
    <w:rsid w:val="008B3859"/>
    <w:rsid w:val="008B3B40"/>
    <w:rsid w:val="008B3F18"/>
    <w:rsid w:val="008B4D03"/>
    <w:rsid w:val="008B4FA3"/>
    <w:rsid w:val="008B532A"/>
    <w:rsid w:val="008B5466"/>
    <w:rsid w:val="008B5A5B"/>
    <w:rsid w:val="008B669F"/>
    <w:rsid w:val="008B6CC5"/>
    <w:rsid w:val="008B7237"/>
    <w:rsid w:val="008B7A7C"/>
    <w:rsid w:val="008B7DB4"/>
    <w:rsid w:val="008C0749"/>
    <w:rsid w:val="008C0D6B"/>
    <w:rsid w:val="008C1465"/>
    <w:rsid w:val="008C1F69"/>
    <w:rsid w:val="008C37FE"/>
    <w:rsid w:val="008C3A03"/>
    <w:rsid w:val="008C3BDD"/>
    <w:rsid w:val="008C4403"/>
    <w:rsid w:val="008C48A6"/>
    <w:rsid w:val="008C48BF"/>
    <w:rsid w:val="008C5221"/>
    <w:rsid w:val="008C53F9"/>
    <w:rsid w:val="008C5992"/>
    <w:rsid w:val="008C5BE7"/>
    <w:rsid w:val="008C5C88"/>
    <w:rsid w:val="008C61DA"/>
    <w:rsid w:val="008C6259"/>
    <w:rsid w:val="008C711E"/>
    <w:rsid w:val="008C722A"/>
    <w:rsid w:val="008C788C"/>
    <w:rsid w:val="008C78CB"/>
    <w:rsid w:val="008D012C"/>
    <w:rsid w:val="008D079B"/>
    <w:rsid w:val="008D0E2D"/>
    <w:rsid w:val="008D126C"/>
    <w:rsid w:val="008D2919"/>
    <w:rsid w:val="008D2AAA"/>
    <w:rsid w:val="008D2D8D"/>
    <w:rsid w:val="008D2F5E"/>
    <w:rsid w:val="008D3096"/>
    <w:rsid w:val="008D31E8"/>
    <w:rsid w:val="008D3408"/>
    <w:rsid w:val="008D37FA"/>
    <w:rsid w:val="008D392A"/>
    <w:rsid w:val="008D3B9D"/>
    <w:rsid w:val="008D3BF6"/>
    <w:rsid w:val="008D3F78"/>
    <w:rsid w:val="008D40B0"/>
    <w:rsid w:val="008D4293"/>
    <w:rsid w:val="008D4777"/>
    <w:rsid w:val="008D4E4F"/>
    <w:rsid w:val="008D510E"/>
    <w:rsid w:val="008D5380"/>
    <w:rsid w:val="008D589E"/>
    <w:rsid w:val="008D5D83"/>
    <w:rsid w:val="008D64EF"/>
    <w:rsid w:val="008D7791"/>
    <w:rsid w:val="008D7B0F"/>
    <w:rsid w:val="008D7D8C"/>
    <w:rsid w:val="008E0B37"/>
    <w:rsid w:val="008E0C0D"/>
    <w:rsid w:val="008E0DBD"/>
    <w:rsid w:val="008E1AD8"/>
    <w:rsid w:val="008E1ADD"/>
    <w:rsid w:val="008E268F"/>
    <w:rsid w:val="008E29F1"/>
    <w:rsid w:val="008E2C65"/>
    <w:rsid w:val="008E3BC7"/>
    <w:rsid w:val="008E3D18"/>
    <w:rsid w:val="008E3E70"/>
    <w:rsid w:val="008E42CE"/>
    <w:rsid w:val="008E4892"/>
    <w:rsid w:val="008E4CB8"/>
    <w:rsid w:val="008E5102"/>
    <w:rsid w:val="008E5152"/>
    <w:rsid w:val="008E70A7"/>
    <w:rsid w:val="008E7346"/>
    <w:rsid w:val="008E784E"/>
    <w:rsid w:val="008E795C"/>
    <w:rsid w:val="008F0BC9"/>
    <w:rsid w:val="008F1CB5"/>
    <w:rsid w:val="008F2014"/>
    <w:rsid w:val="008F26EB"/>
    <w:rsid w:val="008F2D2B"/>
    <w:rsid w:val="008F2F8C"/>
    <w:rsid w:val="008F443B"/>
    <w:rsid w:val="008F45D9"/>
    <w:rsid w:val="008F4846"/>
    <w:rsid w:val="008F548D"/>
    <w:rsid w:val="008F5665"/>
    <w:rsid w:val="008F5CA8"/>
    <w:rsid w:val="008F606D"/>
    <w:rsid w:val="008F616B"/>
    <w:rsid w:val="008F655F"/>
    <w:rsid w:val="008F656D"/>
    <w:rsid w:val="008F691D"/>
    <w:rsid w:val="008F6A89"/>
    <w:rsid w:val="008F6AB1"/>
    <w:rsid w:val="008F6D7D"/>
    <w:rsid w:val="008F7213"/>
    <w:rsid w:val="008F7B9E"/>
    <w:rsid w:val="008F7FEB"/>
    <w:rsid w:val="00900513"/>
    <w:rsid w:val="009005EB"/>
    <w:rsid w:val="00901508"/>
    <w:rsid w:val="00901D94"/>
    <w:rsid w:val="00901E1B"/>
    <w:rsid w:val="00901F86"/>
    <w:rsid w:val="0090362B"/>
    <w:rsid w:val="00903BC6"/>
    <w:rsid w:val="00903F4A"/>
    <w:rsid w:val="009043E0"/>
    <w:rsid w:val="0090476E"/>
    <w:rsid w:val="0090478D"/>
    <w:rsid w:val="00904A5D"/>
    <w:rsid w:val="00905008"/>
    <w:rsid w:val="009050CA"/>
    <w:rsid w:val="009055B4"/>
    <w:rsid w:val="00906135"/>
    <w:rsid w:val="00906157"/>
    <w:rsid w:val="0090663B"/>
    <w:rsid w:val="00906771"/>
    <w:rsid w:val="00906BD1"/>
    <w:rsid w:val="00906FDD"/>
    <w:rsid w:val="00907348"/>
    <w:rsid w:val="009073F2"/>
    <w:rsid w:val="00907E41"/>
    <w:rsid w:val="00907FDE"/>
    <w:rsid w:val="00910581"/>
    <w:rsid w:val="00910842"/>
    <w:rsid w:val="00910988"/>
    <w:rsid w:val="009118EC"/>
    <w:rsid w:val="009125AF"/>
    <w:rsid w:val="0091302E"/>
    <w:rsid w:val="009136D2"/>
    <w:rsid w:val="009137C2"/>
    <w:rsid w:val="00913C8A"/>
    <w:rsid w:val="0091431B"/>
    <w:rsid w:val="00914361"/>
    <w:rsid w:val="00914818"/>
    <w:rsid w:val="00914EBD"/>
    <w:rsid w:val="009151F8"/>
    <w:rsid w:val="0091538B"/>
    <w:rsid w:val="009158ED"/>
    <w:rsid w:val="00916077"/>
    <w:rsid w:val="0091653F"/>
    <w:rsid w:val="00916A91"/>
    <w:rsid w:val="00916AAE"/>
    <w:rsid w:val="00917B6F"/>
    <w:rsid w:val="009205ED"/>
    <w:rsid w:val="00920680"/>
    <w:rsid w:val="00920E56"/>
    <w:rsid w:val="00920F22"/>
    <w:rsid w:val="0092149B"/>
    <w:rsid w:val="00921862"/>
    <w:rsid w:val="0092206C"/>
    <w:rsid w:val="009223B6"/>
    <w:rsid w:val="00923568"/>
    <w:rsid w:val="00923D33"/>
    <w:rsid w:val="009241CF"/>
    <w:rsid w:val="009249E4"/>
    <w:rsid w:val="00924D47"/>
    <w:rsid w:val="00924F39"/>
    <w:rsid w:val="00924F65"/>
    <w:rsid w:val="00925194"/>
    <w:rsid w:val="00925289"/>
    <w:rsid w:val="009253B3"/>
    <w:rsid w:val="00925829"/>
    <w:rsid w:val="009258B0"/>
    <w:rsid w:val="00925F7A"/>
    <w:rsid w:val="0092612F"/>
    <w:rsid w:val="00927563"/>
    <w:rsid w:val="00927939"/>
    <w:rsid w:val="00927CA2"/>
    <w:rsid w:val="00927E84"/>
    <w:rsid w:val="00930004"/>
    <w:rsid w:val="009307B2"/>
    <w:rsid w:val="00930904"/>
    <w:rsid w:val="00930D7D"/>
    <w:rsid w:val="00931728"/>
    <w:rsid w:val="0093217D"/>
    <w:rsid w:val="00932219"/>
    <w:rsid w:val="00932362"/>
    <w:rsid w:val="0093242B"/>
    <w:rsid w:val="00932992"/>
    <w:rsid w:val="00932AA2"/>
    <w:rsid w:val="009330FA"/>
    <w:rsid w:val="00933238"/>
    <w:rsid w:val="009334E4"/>
    <w:rsid w:val="0093374A"/>
    <w:rsid w:val="00933A91"/>
    <w:rsid w:val="009347E5"/>
    <w:rsid w:val="009347F1"/>
    <w:rsid w:val="00934CB5"/>
    <w:rsid w:val="00934EBB"/>
    <w:rsid w:val="0093573A"/>
    <w:rsid w:val="0093582A"/>
    <w:rsid w:val="009358E2"/>
    <w:rsid w:val="009359E8"/>
    <w:rsid w:val="00935B9B"/>
    <w:rsid w:val="0093606F"/>
    <w:rsid w:val="00936454"/>
    <w:rsid w:val="00936CFE"/>
    <w:rsid w:val="00936EEE"/>
    <w:rsid w:val="00936FB3"/>
    <w:rsid w:val="009374CB"/>
    <w:rsid w:val="00937631"/>
    <w:rsid w:val="009378BF"/>
    <w:rsid w:val="00940529"/>
    <w:rsid w:val="0094064D"/>
    <w:rsid w:val="00940E03"/>
    <w:rsid w:val="009415F5"/>
    <w:rsid w:val="009419C1"/>
    <w:rsid w:val="00941B6C"/>
    <w:rsid w:val="00942178"/>
    <w:rsid w:val="00942ABD"/>
    <w:rsid w:val="00942C7B"/>
    <w:rsid w:val="00942CAA"/>
    <w:rsid w:val="00942D0F"/>
    <w:rsid w:val="00942D7B"/>
    <w:rsid w:val="00943648"/>
    <w:rsid w:val="00943A1F"/>
    <w:rsid w:val="00943A28"/>
    <w:rsid w:val="00944155"/>
    <w:rsid w:val="009441C8"/>
    <w:rsid w:val="0094479E"/>
    <w:rsid w:val="00944A34"/>
    <w:rsid w:val="00944D86"/>
    <w:rsid w:val="00945360"/>
    <w:rsid w:val="00945638"/>
    <w:rsid w:val="00945DB4"/>
    <w:rsid w:val="00946629"/>
    <w:rsid w:val="00946B3E"/>
    <w:rsid w:val="00946CDD"/>
    <w:rsid w:val="00947185"/>
    <w:rsid w:val="009472A8"/>
    <w:rsid w:val="00947824"/>
    <w:rsid w:val="00947B72"/>
    <w:rsid w:val="00947EF2"/>
    <w:rsid w:val="0095046B"/>
    <w:rsid w:val="0095077D"/>
    <w:rsid w:val="00950991"/>
    <w:rsid w:val="009509C1"/>
    <w:rsid w:val="0095188E"/>
    <w:rsid w:val="0095275E"/>
    <w:rsid w:val="00952C41"/>
    <w:rsid w:val="00952F66"/>
    <w:rsid w:val="0095334D"/>
    <w:rsid w:val="009533CA"/>
    <w:rsid w:val="00953504"/>
    <w:rsid w:val="00953814"/>
    <w:rsid w:val="00953BCD"/>
    <w:rsid w:val="00954409"/>
    <w:rsid w:val="00954A24"/>
    <w:rsid w:val="00954F5E"/>
    <w:rsid w:val="00955734"/>
    <w:rsid w:val="0095578B"/>
    <w:rsid w:val="0095596C"/>
    <w:rsid w:val="00956E7D"/>
    <w:rsid w:val="00957293"/>
    <w:rsid w:val="00957977"/>
    <w:rsid w:val="00957C93"/>
    <w:rsid w:val="00957CA4"/>
    <w:rsid w:val="00957F6E"/>
    <w:rsid w:val="009609A3"/>
    <w:rsid w:val="00960AE4"/>
    <w:rsid w:val="00960E4F"/>
    <w:rsid w:val="00960F59"/>
    <w:rsid w:val="00961073"/>
    <w:rsid w:val="00961420"/>
    <w:rsid w:val="0096423B"/>
    <w:rsid w:val="009645BA"/>
    <w:rsid w:val="00964DD2"/>
    <w:rsid w:val="00964F79"/>
    <w:rsid w:val="0096580B"/>
    <w:rsid w:val="009662AE"/>
    <w:rsid w:val="0096662B"/>
    <w:rsid w:val="009667A5"/>
    <w:rsid w:val="009671AE"/>
    <w:rsid w:val="009675FA"/>
    <w:rsid w:val="009678A9"/>
    <w:rsid w:val="009679A0"/>
    <w:rsid w:val="00967D5C"/>
    <w:rsid w:val="00967E92"/>
    <w:rsid w:val="00970379"/>
    <w:rsid w:val="00970976"/>
    <w:rsid w:val="00970D0E"/>
    <w:rsid w:val="0097101B"/>
    <w:rsid w:val="0097136D"/>
    <w:rsid w:val="00971546"/>
    <w:rsid w:val="00971547"/>
    <w:rsid w:val="00971BAE"/>
    <w:rsid w:val="00972AC9"/>
    <w:rsid w:val="00973035"/>
    <w:rsid w:val="009739BA"/>
    <w:rsid w:val="00973D02"/>
    <w:rsid w:val="009740BE"/>
    <w:rsid w:val="009743B6"/>
    <w:rsid w:val="00974745"/>
    <w:rsid w:val="00975060"/>
    <w:rsid w:val="00975621"/>
    <w:rsid w:val="0097573B"/>
    <w:rsid w:val="00975778"/>
    <w:rsid w:val="00975A67"/>
    <w:rsid w:val="00976B3C"/>
    <w:rsid w:val="009777BE"/>
    <w:rsid w:val="00977A0E"/>
    <w:rsid w:val="00980578"/>
    <w:rsid w:val="0098060B"/>
    <w:rsid w:val="009812B0"/>
    <w:rsid w:val="009818B5"/>
    <w:rsid w:val="00981908"/>
    <w:rsid w:val="00981BF3"/>
    <w:rsid w:val="009820A3"/>
    <w:rsid w:val="009822B8"/>
    <w:rsid w:val="0098278B"/>
    <w:rsid w:val="00982D4E"/>
    <w:rsid w:val="00982F39"/>
    <w:rsid w:val="0098307A"/>
    <w:rsid w:val="0098341A"/>
    <w:rsid w:val="009837C5"/>
    <w:rsid w:val="009839E3"/>
    <w:rsid w:val="0098400F"/>
    <w:rsid w:val="00984B51"/>
    <w:rsid w:val="00984FC1"/>
    <w:rsid w:val="00985192"/>
    <w:rsid w:val="00985652"/>
    <w:rsid w:val="00985656"/>
    <w:rsid w:val="00985A0B"/>
    <w:rsid w:val="00985BC6"/>
    <w:rsid w:val="0098691A"/>
    <w:rsid w:val="009870A9"/>
    <w:rsid w:val="00987207"/>
    <w:rsid w:val="0098733F"/>
    <w:rsid w:val="00987547"/>
    <w:rsid w:val="009876A8"/>
    <w:rsid w:val="0098774F"/>
    <w:rsid w:val="00987EED"/>
    <w:rsid w:val="00991031"/>
    <w:rsid w:val="00991514"/>
    <w:rsid w:val="00991DC2"/>
    <w:rsid w:val="00991F81"/>
    <w:rsid w:val="00992074"/>
    <w:rsid w:val="0099295F"/>
    <w:rsid w:val="00992AB6"/>
    <w:rsid w:val="00992B37"/>
    <w:rsid w:val="00992B51"/>
    <w:rsid w:val="00993ADB"/>
    <w:rsid w:val="00993D8B"/>
    <w:rsid w:val="00993D8C"/>
    <w:rsid w:val="00994017"/>
    <w:rsid w:val="009940F8"/>
    <w:rsid w:val="00994191"/>
    <w:rsid w:val="009946E7"/>
    <w:rsid w:val="00994C8F"/>
    <w:rsid w:val="00994CA9"/>
    <w:rsid w:val="00994EFF"/>
    <w:rsid w:val="0099513F"/>
    <w:rsid w:val="009954B5"/>
    <w:rsid w:val="00995540"/>
    <w:rsid w:val="00995AB0"/>
    <w:rsid w:val="00995C19"/>
    <w:rsid w:val="00995CAD"/>
    <w:rsid w:val="00995FC7"/>
    <w:rsid w:val="00996466"/>
    <w:rsid w:val="00996670"/>
    <w:rsid w:val="00996747"/>
    <w:rsid w:val="00996ABE"/>
    <w:rsid w:val="00996D2F"/>
    <w:rsid w:val="00996E74"/>
    <w:rsid w:val="009975A2"/>
    <w:rsid w:val="009A0BD0"/>
    <w:rsid w:val="009A0CAF"/>
    <w:rsid w:val="009A0E5A"/>
    <w:rsid w:val="009A12FA"/>
    <w:rsid w:val="009A17B4"/>
    <w:rsid w:val="009A1BDB"/>
    <w:rsid w:val="009A2575"/>
    <w:rsid w:val="009A2AA7"/>
    <w:rsid w:val="009A2C06"/>
    <w:rsid w:val="009A2DBE"/>
    <w:rsid w:val="009A3265"/>
    <w:rsid w:val="009A3937"/>
    <w:rsid w:val="009A3D9C"/>
    <w:rsid w:val="009A402F"/>
    <w:rsid w:val="009A425B"/>
    <w:rsid w:val="009A54FB"/>
    <w:rsid w:val="009A578F"/>
    <w:rsid w:val="009A5E74"/>
    <w:rsid w:val="009A5F61"/>
    <w:rsid w:val="009A690C"/>
    <w:rsid w:val="009A6AFF"/>
    <w:rsid w:val="009A71BA"/>
    <w:rsid w:val="009A73BD"/>
    <w:rsid w:val="009A754D"/>
    <w:rsid w:val="009A7688"/>
    <w:rsid w:val="009A7815"/>
    <w:rsid w:val="009A7839"/>
    <w:rsid w:val="009A7AE5"/>
    <w:rsid w:val="009B01B2"/>
    <w:rsid w:val="009B027C"/>
    <w:rsid w:val="009B1395"/>
    <w:rsid w:val="009B1BE5"/>
    <w:rsid w:val="009B25A8"/>
    <w:rsid w:val="009B2957"/>
    <w:rsid w:val="009B2D3A"/>
    <w:rsid w:val="009B37BC"/>
    <w:rsid w:val="009B399F"/>
    <w:rsid w:val="009B3B5F"/>
    <w:rsid w:val="009B489E"/>
    <w:rsid w:val="009B4B10"/>
    <w:rsid w:val="009B53B3"/>
    <w:rsid w:val="009B5686"/>
    <w:rsid w:val="009B56B6"/>
    <w:rsid w:val="009B5756"/>
    <w:rsid w:val="009B5D24"/>
    <w:rsid w:val="009B651C"/>
    <w:rsid w:val="009B65C2"/>
    <w:rsid w:val="009B6DD9"/>
    <w:rsid w:val="009B71EC"/>
    <w:rsid w:val="009B77CA"/>
    <w:rsid w:val="009B7ABC"/>
    <w:rsid w:val="009B7BCC"/>
    <w:rsid w:val="009B7CC2"/>
    <w:rsid w:val="009C06E8"/>
    <w:rsid w:val="009C08C1"/>
    <w:rsid w:val="009C129D"/>
    <w:rsid w:val="009C13F4"/>
    <w:rsid w:val="009C144D"/>
    <w:rsid w:val="009C1A47"/>
    <w:rsid w:val="009C21A7"/>
    <w:rsid w:val="009C2375"/>
    <w:rsid w:val="009C26DA"/>
    <w:rsid w:val="009C2B49"/>
    <w:rsid w:val="009C329C"/>
    <w:rsid w:val="009C3C01"/>
    <w:rsid w:val="009C3FD2"/>
    <w:rsid w:val="009C3FF7"/>
    <w:rsid w:val="009C4630"/>
    <w:rsid w:val="009C50BE"/>
    <w:rsid w:val="009C5188"/>
    <w:rsid w:val="009C543A"/>
    <w:rsid w:val="009C57B3"/>
    <w:rsid w:val="009C5ACE"/>
    <w:rsid w:val="009C5DC8"/>
    <w:rsid w:val="009C693A"/>
    <w:rsid w:val="009C6DD8"/>
    <w:rsid w:val="009C6FD8"/>
    <w:rsid w:val="009C70BC"/>
    <w:rsid w:val="009C75AC"/>
    <w:rsid w:val="009C7666"/>
    <w:rsid w:val="009D07F4"/>
    <w:rsid w:val="009D09C0"/>
    <w:rsid w:val="009D0CE9"/>
    <w:rsid w:val="009D0E87"/>
    <w:rsid w:val="009D0FE0"/>
    <w:rsid w:val="009D1196"/>
    <w:rsid w:val="009D1246"/>
    <w:rsid w:val="009D1643"/>
    <w:rsid w:val="009D1679"/>
    <w:rsid w:val="009D19F1"/>
    <w:rsid w:val="009D1D0F"/>
    <w:rsid w:val="009D1FF9"/>
    <w:rsid w:val="009D2495"/>
    <w:rsid w:val="009D28B0"/>
    <w:rsid w:val="009D3126"/>
    <w:rsid w:val="009D335B"/>
    <w:rsid w:val="009D40EE"/>
    <w:rsid w:val="009D4BFB"/>
    <w:rsid w:val="009D5081"/>
    <w:rsid w:val="009D55C4"/>
    <w:rsid w:val="009D5D98"/>
    <w:rsid w:val="009D616A"/>
    <w:rsid w:val="009D649E"/>
    <w:rsid w:val="009D683F"/>
    <w:rsid w:val="009D6B09"/>
    <w:rsid w:val="009D6BC8"/>
    <w:rsid w:val="009D70F5"/>
    <w:rsid w:val="009D78C7"/>
    <w:rsid w:val="009D7E8B"/>
    <w:rsid w:val="009E06CA"/>
    <w:rsid w:val="009E0CE2"/>
    <w:rsid w:val="009E1317"/>
    <w:rsid w:val="009E13D4"/>
    <w:rsid w:val="009E168E"/>
    <w:rsid w:val="009E17C0"/>
    <w:rsid w:val="009E1850"/>
    <w:rsid w:val="009E1D4F"/>
    <w:rsid w:val="009E22C0"/>
    <w:rsid w:val="009E2525"/>
    <w:rsid w:val="009E28E1"/>
    <w:rsid w:val="009E33DA"/>
    <w:rsid w:val="009E3780"/>
    <w:rsid w:val="009E37F1"/>
    <w:rsid w:val="009E394A"/>
    <w:rsid w:val="009E39D4"/>
    <w:rsid w:val="009E3E01"/>
    <w:rsid w:val="009E3F20"/>
    <w:rsid w:val="009E4455"/>
    <w:rsid w:val="009E51CA"/>
    <w:rsid w:val="009E5968"/>
    <w:rsid w:val="009E5B1C"/>
    <w:rsid w:val="009E5C1C"/>
    <w:rsid w:val="009E673D"/>
    <w:rsid w:val="009E71C8"/>
    <w:rsid w:val="009E7864"/>
    <w:rsid w:val="009E7887"/>
    <w:rsid w:val="009E7B76"/>
    <w:rsid w:val="009E7F35"/>
    <w:rsid w:val="009F0217"/>
    <w:rsid w:val="009F0884"/>
    <w:rsid w:val="009F0C7D"/>
    <w:rsid w:val="009F1EAF"/>
    <w:rsid w:val="009F2154"/>
    <w:rsid w:val="009F2B32"/>
    <w:rsid w:val="009F40A3"/>
    <w:rsid w:val="009F40DE"/>
    <w:rsid w:val="009F4647"/>
    <w:rsid w:val="009F4CFE"/>
    <w:rsid w:val="009F519D"/>
    <w:rsid w:val="009F548B"/>
    <w:rsid w:val="009F54E9"/>
    <w:rsid w:val="009F61A4"/>
    <w:rsid w:val="009F6C5B"/>
    <w:rsid w:val="009F6EC8"/>
    <w:rsid w:val="009F6FFE"/>
    <w:rsid w:val="009F72FB"/>
    <w:rsid w:val="009F7B99"/>
    <w:rsid w:val="009F7D43"/>
    <w:rsid w:val="00A00BD4"/>
    <w:rsid w:val="00A00D7D"/>
    <w:rsid w:val="00A01282"/>
    <w:rsid w:val="00A0153F"/>
    <w:rsid w:val="00A017B1"/>
    <w:rsid w:val="00A021F1"/>
    <w:rsid w:val="00A022CB"/>
    <w:rsid w:val="00A022EA"/>
    <w:rsid w:val="00A025F5"/>
    <w:rsid w:val="00A0331E"/>
    <w:rsid w:val="00A0373C"/>
    <w:rsid w:val="00A03A93"/>
    <w:rsid w:val="00A043ED"/>
    <w:rsid w:val="00A04C9C"/>
    <w:rsid w:val="00A05167"/>
    <w:rsid w:val="00A052B9"/>
    <w:rsid w:val="00A05310"/>
    <w:rsid w:val="00A064DC"/>
    <w:rsid w:val="00A06815"/>
    <w:rsid w:val="00A06BA3"/>
    <w:rsid w:val="00A0717F"/>
    <w:rsid w:val="00A0718C"/>
    <w:rsid w:val="00A0727D"/>
    <w:rsid w:val="00A078DB"/>
    <w:rsid w:val="00A07B67"/>
    <w:rsid w:val="00A07D46"/>
    <w:rsid w:val="00A104E8"/>
    <w:rsid w:val="00A105A8"/>
    <w:rsid w:val="00A10A4D"/>
    <w:rsid w:val="00A10BB2"/>
    <w:rsid w:val="00A10D50"/>
    <w:rsid w:val="00A11062"/>
    <w:rsid w:val="00A115BB"/>
    <w:rsid w:val="00A115E9"/>
    <w:rsid w:val="00A11B92"/>
    <w:rsid w:val="00A121FF"/>
    <w:rsid w:val="00A12521"/>
    <w:rsid w:val="00A126C5"/>
    <w:rsid w:val="00A1277D"/>
    <w:rsid w:val="00A13143"/>
    <w:rsid w:val="00A13E0B"/>
    <w:rsid w:val="00A13F84"/>
    <w:rsid w:val="00A14051"/>
    <w:rsid w:val="00A1408E"/>
    <w:rsid w:val="00A1486B"/>
    <w:rsid w:val="00A14B0B"/>
    <w:rsid w:val="00A1532A"/>
    <w:rsid w:val="00A15378"/>
    <w:rsid w:val="00A15599"/>
    <w:rsid w:val="00A156CB"/>
    <w:rsid w:val="00A1598A"/>
    <w:rsid w:val="00A15DAA"/>
    <w:rsid w:val="00A16152"/>
    <w:rsid w:val="00A16620"/>
    <w:rsid w:val="00A16679"/>
    <w:rsid w:val="00A1682D"/>
    <w:rsid w:val="00A1684B"/>
    <w:rsid w:val="00A1688F"/>
    <w:rsid w:val="00A16EDE"/>
    <w:rsid w:val="00A16F72"/>
    <w:rsid w:val="00A17239"/>
    <w:rsid w:val="00A176DF"/>
    <w:rsid w:val="00A17CFD"/>
    <w:rsid w:val="00A205FC"/>
    <w:rsid w:val="00A21375"/>
    <w:rsid w:val="00A219BA"/>
    <w:rsid w:val="00A22198"/>
    <w:rsid w:val="00A223B1"/>
    <w:rsid w:val="00A22567"/>
    <w:rsid w:val="00A23021"/>
    <w:rsid w:val="00A23B41"/>
    <w:rsid w:val="00A23DC1"/>
    <w:rsid w:val="00A2446E"/>
    <w:rsid w:val="00A244A8"/>
    <w:rsid w:val="00A2481F"/>
    <w:rsid w:val="00A251BB"/>
    <w:rsid w:val="00A25996"/>
    <w:rsid w:val="00A25A72"/>
    <w:rsid w:val="00A2607D"/>
    <w:rsid w:val="00A26346"/>
    <w:rsid w:val="00A2657A"/>
    <w:rsid w:val="00A26597"/>
    <w:rsid w:val="00A26865"/>
    <w:rsid w:val="00A27479"/>
    <w:rsid w:val="00A3040B"/>
    <w:rsid w:val="00A307C9"/>
    <w:rsid w:val="00A30E45"/>
    <w:rsid w:val="00A314A8"/>
    <w:rsid w:val="00A316F7"/>
    <w:rsid w:val="00A31B79"/>
    <w:rsid w:val="00A31D4E"/>
    <w:rsid w:val="00A3229C"/>
    <w:rsid w:val="00A322B0"/>
    <w:rsid w:val="00A322DA"/>
    <w:rsid w:val="00A32574"/>
    <w:rsid w:val="00A32C50"/>
    <w:rsid w:val="00A32FB8"/>
    <w:rsid w:val="00A33127"/>
    <w:rsid w:val="00A33B73"/>
    <w:rsid w:val="00A33F65"/>
    <w:rsid w:val="00A3420D"/>
    <w:rsid w:val="00A3520F"/>
    <w:rsid w:val="00A3537D"/>
    <w:rsid w:val="00A35945"/>
    <w:rsid w:val="00A35B89"/>
    <w:rsid w:val="00A366D7"/>
    <w:rsid w:val="00A36C3A"/>
    <w:rsid w:val="00A36F1A"/>
    <w:rsid w:val="00A3767F"/>
    <w:rsid w:val="00A378C1"/>
    <w:rsid w:val="00A41BA2"/>
    <w:rsid w:val="00A41CFB"/>
    <w:rsid w:val="00A42596"/>
    <w:rsid w:val="00A42B38"/>
    <w:rsid w:val="00A42DB9"/>
    <w:rsid w:val="00A432FF"/>
    <w:rsid w:val="00A4376F"/>
    <w:rsid w:val="00A441C0"/>
    <w:rsid w:val="00A4425D"/>
    <w:rsid w:val="00A442BD"/>
    <w:rsid w:val="00A4458C"/>
    <w:rsid w:val="00A447E9"/>
    <w:rsid w:val="00A44E24"/>
    <w:rsid w:val="00A45141"/>
    <w:rsid w:val="00A45576"/>
    <w:rsid w:val="00A457BD"/>
    <w:rsid w:val="00A4590C"/>
    <w:rsid w:val="00A45951"/>
    <w:rsid w:val="00A45F2A"/>
    <w:rsid w:val="00A4617A"/>
    <w:rsid w:val="00A46181"/>
    <w:rsid w:val="00A466FC"/>
    <w:rsid w:val="00A467CE"/>
    <w:rsid w:val="00A46D9C"/>
    <w:rsid w:val="00A46F00"/>
    <w:rsid w:val="00A502B0"/>
    <w:rsid w:val="00A50569"/>
    <w:rsid w:val="00A50839"/>
    <w:rsid w:val="00A51385"/>
    <w:rsid w:val="00A51611"/>
    <w:rsid w:val="00A524B9"/>
    <w:rsid w:val="00A52F8F"/>
    <w:rsid w:val="00A5311E"/>
    <w:rsid w:val="00A5377F"/>
    <w:rsid w:val="00A539E1"/>
    <w:rsid w:val="00A54021"/>
    <w:rsid w:val="00A540C4"/>
    <w:rsid w:val="00A544B4"/>
    <w:rsid w:val="00A546E6"/>
    <w:rsid w:val="00A5473F"/>
    <w:rsid w:val="00A54ABD"/>
    <w:rsid w:val="00A54CDF"/>
    <w:rsid w:val="00A54ECF"/>
    <w:rsid w:val="00A54F1F"/>
    <w:rsid w:val="00A54FA3"/>
    <w:rsid w:val="00A55324"/>
    <w:rsid w:val="00A5579F"/>
    <w:rsid w:val="00A5670E"/>
    <w:rsid w:val="00A569BA"/>
    <w:rsid w:val="00A5711E"/>
    <w:rsid w:val="00A57E3E"/>
    <w:rsid w:val="00A60210"/>
    <w:rsid w:val="00A6063C"/>
    <w:rsid w:val="00A60659"/>
    <w:rsid w:val="00A60AC9"/>
    <w:rsid w:val="00A60E1D"/>
    <w:rsid w:val="00A6139F"/>
    <w:rsid w:val="00A61482"/>
    <w:rsid w:val="00A6184F"/>
    <w:rsid w:val="00A61AF4"/>
    <w:rsid w:val="00A61D2A"/>
    <w:rsid w:val="00A61D90"/>
    <w:rsid w:val="00A61F3A"/>
    <w:rsid w:val="00A61FBA"/>
    <w:rsid w:val="00A62097"/>
    <w:rsid w:val="00A627CE"/>
    <w:rsid w:val="00A62DB2"/>
    <w:rsid w:val="00A62F74"/>
    <w:rsid w:val="00A630A5"/>
    <w:rsid w:val="00A636C9"/>
    <w:rsid w:val="00A63804"/>
    <w:rsid w:val="00A6387E"/>
    <w:rsid w:val="00A638DB"/>
    <w:rsid w:val="00A63BAB"/>
    <w:rsid w:val="00A63C73"/>
    <w:rsid w:val="00A63CA6"/>
    <w:rsid w:val="00A63CD8"/>
    <w:rsid w:val="00A6429E"/>
    <w:rsid w:val="00A6467F"/>
    <w:rsid w:val="00A64895"/>
    <w:rsid w:val="00A64A2B"/>
    <w:rsid w:val="00A652EA"/>
    <w:rsid w:val="00A65637"/>
    <w:rsid w:val="00A65FE9"/>
    <w:rsid w:val="00A66A4F"/>
    <w:rsid w:val="00A6712E"/>
    <w:rsid w:val="00A6723B"/>
    <w:rsid w:val="00A6798B"/>
    <w:rsid w:val="00A67F76"/>
    <w:rsid w:val="00A70656"/>
    <w:rsid w:val="00A707A8"/>
    <w:rsid w:val="00A708DD"/>
    <w:rsid w:val="00A70A09"/>
    <w:rsid w:val="00A70C38"/>
    <w:rsid w:val="00A70DDD"/>
    <w:rsid w:val="00A70EDE"/>
    <w:rsid w:val="00A717E8"/>
    <w:rsid w:val="00A719C8"/>
    <w:rsid w:val="00A71ECF"/>
    <w:rsid w:val="00A72399"/>
    <w:rsid w:val="00A7246D"/>
    <w:rsid w:val="00A726B5"/>
    <w:rsid w:val="00A734A2"/>
    <w:rsid w:val="00A740FD"/>
    <w:rsid w:val="00A742E1"/>
    <w:rsid w:val="00A7439B"/>
    <w:rsid w:val="00A7469C"/>
    <w:rsid w:val="00A74754"/>
    <w:rsid w:val="00A75295"/>
    <w:rsid w:val="00A75779"/>
    <w:rsid w:val="00A757F7"/>
    <w:rsid w:val="00A75C17"/>
    <w:rsid w:val="00A760E7"/>
    <w:rsid w:val="00A7682B"/>
    <w:rsid w:val="00A769BA"/>
    <w:rsid w:val="00A769BB"/>
    <w:rsid w:val="00A77626"/>
    <w:rsid w:val="00A779F1"/>
    <w:rsid w:val="00A8006C"/>
    <w:rsid w:val="00A80B57"/>
    <w:rsid w:val="00A80C52"/>
    <w:rsid w:val="00A80F31"/>
    <w:rsid w:val="00A81167"/>
    <w:rsid w:val="00A819BF"/>
    <w:rsid w:val="00A81C52"/>
    <w:rsid w:val="00A81D2F"/>
    <w:rsid w:val="00A8214B"/>
    <w:rsid w:val="00A82CE8"/>
    <w:rsid w:val="00A832CB"/>
    <w:rsid w:val="00A83493"/>
    <w:rsid w:val="00A834E6"/>
    <w:rsid w:val="00A83DA3"/>
    <w:rsid w:val="00A83DD4"/>
    <w:rsid w:val="00A84040"/>
    <w:rsid w:val="00A8405F"/>
    <w:rsid w:val="00A8484F"/>
    <w:rsid w:val="00A84E41"/>
    <w:rsid w:val="00A85852"/>
    <w:rsid w:val="00A85BF2"/>
    <w:rsid w:val="00A85C32"/>
    <w:rsid w:val="00A85C5A"/>
    <w:rsid w:val="00A86105"/>
    <w:rsid w:val="00A863AA"/>
    <w:rsid w:val="00A8669B"/>
    <w:rsid w:val="00A86B56"/>
    <w:rsid w:val="00A86D86"/>
    <w:rsid w:val="00A86EFB"/>
    <w:rsid w:val="00A873BA"/>
    <w:rsid w:val="00A87903"/>
    <w:rsid w:val="00A87BFE"/>
    <w:rsid w:val="00A87C83"/>
    <w:rsid w:val="00A87C91"/>
    <w:rsid w:val="00A87CDF"/>
    <w:rsid w:val="00A87DCB"/>
    <w:rsid w:val="00A90C39"/>
    <w:rsid w:val="00A90E35"/>
    <w:rsid w:val="00A910E5"/>
    <w:rsid w:val="00A91A8B"/>
    <w:rsid w:val="00A91B0D"/>
    <w:rsid w:val="00A91DBE"/>
    <w:rsid w:val="00A91F56"/>
    <w:rsid w:val="00A92144"/>
    <w:rsid w:val="00A9275D"/>
    <w:rsid w:val="00A93297"/>
    <w:rsid w:val="00A937A0"/>
    <w:rsid w:val="00A93C73"/>
    <w:rsid w:val="00A9425A"/>
    <w:rsid w:val="00A943B8"/>
    <w:rsid w:val="00A9471A"/>
    <w:rsid w:val="00A94829"/>
    <w:rsid w:val="00A95055"/>
    <w:rsid w:val="00A95D42"/>
    <w:rsid w:val="00A95F42"/>
    <w:rsid w:val="00A9604D"/>
    <w:rsid w:val="00A969E9"/>
    <w:rsid w:val="00A96ABC"/>
    <w:rsid w:val="00A9713D"/>
    <w:rsid w:val="00A97455"/>
    <w:rsid w:val="00A97D4F"/>
    <w:rsid w:val="00A97F1B"/>
    <w:rsid w:val="00AA0124"/>
    <w:rsid w:val="00AA062F"/>
    <w:rsid w:val="00AA0D1D"/>
    <w:rsid w:val="00AA0F28"/>
    <w:rsid w:val="00AA0FE1"/>
    <w:rsid w:val="00AA0FEC"/>
    <w:rsid w:val="00AA2408"/>
    <w:rsid w:val="00AA281A"/>
    <w:rsid w:val="00AA2B7B"/>
    <w:rsid w:val="00AA30AC"/>
    <w:rsid w:val="00AA32A9"/>
    <w:rsid w:val="00AA37ED"/>
    <w:rsid w:val="00AA3D39"/>
    <w:rsid w:val="00AA40E7"/>
    <w:rsid w:val="00AA438D"/>
    <w:rsid w:val="00AA4770"/>
    <w:rsid w:val="00AA4CDC"/>
    <w:rsid w:val="00AA4F24"/>
    <w:rsid w:val="00AA5090"/>
    <w:rsid w:val="00AA578C"/>
    <w:rsid w:val="00AA5AF1"/>
    <w:rsid w:val="00AA5E81"/>
    <w:rsid w:val="00AA5F06"/>
    <w:rsid w:val="00AA6A6C"/>
    <w:rsid w:val="00AA6AC9"/>
    <w:rsid w:val="00AA7544"/>
    <w:rsid w:val="00AA77AA"/>
    <w:rsid w:val="00AA7992"/>
    <w:rsid w:val="00AA79D4"/>
    <w:rsid w:val="00AA7B8D"/>
    <w:rsid w:val="00AB0084"/>
    <w:rsid w:val="00AB028C"/>
    <w:rsid w:val="00AB032F"/>
    <w:rsid w:val="00AB055F"/>
    <w:rsid w:val="00AB0823"/>
    <w:rsid w:val="00AB0C34"/>
    <w:rsid w:val="00AB0F58"/>
    <w:rsid w:val="00AB1286"/>
    <w:rsid w:val="00AB14F6"/>
    <w:rsid w:val="00AB1C12"/>
    <w:rsid w:val="00AB2791"/>
    <w:rsid w:val="00AB27AB"/>
    <w:rsid w:val="00AB2FE5"/>
    <w:rsid w:val="00AB363A"/>
    <w:rsid w:val="00AB3761"/>
    <w:rsid w:val="00AB3D79"/>
    <w:rsid w:val="00AB3DB3"/>
    <w:rsid w:val="00AB408E"/>
    <w:rsid w:val="00AB4114"/>
    <w:rsid w:val="00AB49DA"/>
    <w:rsid w:val="00AB5595"/>
    <w:rsid w:val="00AB5745"/>
    <w:rsid w:val="00AB5DA7"/>
    <w:rsid w:val="00AB5DD7"/>
    <w:rsid w:val="00AB5E9E"/>
    <w:rsid w:val="00AB7300"/>
    <w:rsid w:val="00AB73FD"/>
    <w:rsid w:val="00AB7598"/>
    <w:rsid w:val="00AB76B3"/>
    <w:rsid w:val="00AB7A53"/>
    <w:rsid w:val="00AC0839"/>
    <w:rsid w:val="00AC0F24"/>
    <w:rsid w:val="00AC10F5"/>
    <w:rsid w:val="00AC1266"/>
    <w:rsid w:val="00AC1282"/>
    <w:rsid w:val="00AC1647"/>
    <w:rsid w:val="00AC17D5"/>
    <w:rsid w:val="00AC1B9F"/>
    <w:rsid w:val="00AC1C8A"/>
    <w:rsid w:val="00AC1D6F"/>
    <w:rsid w:val="00AC1DF6"/>
    <w:rsid w:val="00AC1EA6"/>
    <w:rsid w:val="00AC23E8"/>
    <w:rsid w:val="00AC2803"/>
    <w:rsid w:val="00AC3859"/>
    <w:rsid w:val="00AC3A28"/>
    <w:rsid w:val="00AC3FDB"/>
    <w:rsid w:val="00AC4347"/>
    <w:rsid w:val="00AC474C"/>
    <w:rsid w:val="00AC4878"/>
    <w:rsid w:val="00AC5519"/>
    <w:rsid w:val="00AC63F5"/>
    <w:rsid w:val="00AC6567"/>
    <w:rsid w:val="00AC69F2"/>
    <w:rsid w:val="00AC6BA8"/>
    <w:rsid w:val="00AC6D2F"/>
    <w:rsid w:val="00AC6D37"/>
    <w:rsid w:val="00AC6F0B"/>
    <w:rsid w:val="00AC712E"/>
    <w:rsid w:val="00AC7B47"/>
    <w:rsid w:val="00AD011E"/>
    <w:rsid w:val="00AD09E8"/>
    <w:rsid w:val="00AD112F"/>
    <w:rsid w:val="00AD1615"/>
    <w:rsid w:val="00AD200E"/>
    <w:rsid w:val="00AD2885"/>
    <w:rsid w:val="00AD2D97"/>
    <w:rsid w:val="00AD2DEC"/>
    <w:rsid w:val="00AD3023"/>
    <w:rsid w:val="00AD3174"/>
    <w:rsid w:val="00AD343B"/>
    <w:rsid w:val="00AD40BD"/>
    <w:rsid w:val="00AD44A5"/>
    <w:rsid w:val="00AD4772"/>
    <w:rsid w:val="00AD56F3"/>
    <w:rsid w:val="00AD5795"/>
    <w:rsid w:val="00AD5B99"/>
    <w:rsid w:val="00AD5B9D"/>
    <w:rsid w:val="00AD5CE7"/>
    <w:rsid w:val="00AD6EE9"/>
    <w:rsid w:val="00AD716D"/>
    <w:rsid w:val="00AD75AD"/>
    <w:rsid w:val="00AD75AF"/>
    <w:rsid w:val="00AD773C"/>
    <w:rsid w:val="00AD7C32"/>
    <w:rsid w:val="00AE0229"/>
    <w:rsid w:val="00AE06C7"/>
    <w:rsid w:val="00AE0FB0"/>
    <w:rsid w:val="00AE101D"/>
    <w:rsid w:val="00AE11E5"/>
    <w:rsid w:val="00AE127A"/>
    <w:rsid w:val="00AE146E"/>
    <w:rsid w:val="00AE167D"/>
    <w:rsid w:val="00AE1A5A"/>
    <w:rsid w:val="00AE2443"/>
    <w:rsid w:val="00AE279E"/>
    <w:rsid w:val="00AE2E67"/>
    <w:rsid w:val="00AE3AE1"/>
    <w:rsid w:val="00AE3D17"/>
    <w:rsid w:val="00AE4989"/>
    <w:rsid w:val="00AE50C0"/>
    <w:rsid w:val="00AE54B7"/>
    <w:rsid w:val="00AE5752"/>
    <w:rsid w:val="00AE5A67"/>
    <w:rsid w:val="00AE61B5"/>
    <w:rsid w:val="00AE6519"/>
    <w:rsid w:val="00AE6F94"/>
    <w:rsid w:val="00AE7227"/>
    <w:rsid w:val="00AE73A1"/>
    <w:rsid w:val="00AE7856"/>
    <w:rsid w:val="00AE7A30"/>
    <w:rsid w:val="00AF0272"/>
    <w:rsid w:val="00AF07F3"/>
    <w:rsid w:val="00AF0825"/>
    <w:rsid w:val="00AF08B5"/>
    <w:rsid w:val="00AF0BAC"/>
    <w:rsid w:val="00AF0F29"/>
    <w:rsid w:val="00AF10C4"/>
    <w:rsid w:val="00AF168D"/>
    <w:rsid w:val="00AF1902"/>
    <w:rsid w:val="00AF1DD7"/>
    <w:rsid w:val="00AF200D"/>
    <w:rsid w:val="00AF2101"/>
    <w:rsid w:val="00AF2DD3"/>
    <w:rsid w:val="00AF3107"/>
    <w:rsid w:val="00AF33A0"/>
    <w:rsid w:val="00AF3801"/>
    <w:rsid w:val="00AF3881"/>
    <w:rsid w:val="00AF3B86"/>
    <w:rsid w:val="00AF3D8E"/>
    <w:rsid w:val="00AF3E8B"/>
    <w:rsid w:val="00AF3F5C"/>
    <w:rsid w:val="00AF4448"/>
    <w:rsid w:val="00AF44CF"/>
    <w:rsid w:val="00AF4E5F"/>
    <w:rsid w:val="00AF509D"/>
    <w:rsid w:val="00AF5759"/>
    <w:rsid w:val="00AF590B"/>
    <w:rsid w:val="00AF59C6"/>
    <w:rsid w:val="00AF61F2"/>
    <w:rsid w:val="00AF6382"/>
    <w:rsid w:val="00AF63D6"/>
    <w:rsid w:val="00AF68F9"/>
    <w:rsid w:val="00AF6B24"/>
    <w:rsid w:val="00AF7B8B"/>
    <w:rsid w:val="00AF7FD1"/>
    <w:rsid w:val="00B0010D"/>
    <w:rsid w:val="00B003F0"/>
    <w:rsid w:val="00B00649"/>
    <w:rsid w:val="00B00C49"/>
    <w:rsid w:val="00B0111E"/>
    <w:rsid w:val="00B02C01"/>
    <w:rsid w:val="00B02F2B"/>
    <w:rsid w:val="00B0349A"/>
    <w:rsid w:val="00B036D4"/>
    <w:rsid w:val="00B03DA5"/>
    <w:rsid w:val="00B043E7"/>
    <w:rsid w:val="00B04A69"/>
    <w:rsid w:val="00B04C89"/>
    <w:rsid w:val="00B04CB6"/>
    <w:rsid w:val="00B04D1D"/>
    <w:rsid w:val="00B05274"/>
    <w:rsid w:val="00B05F6D"/>
    <w:rsid w:val="00B0641C"/>
    <w:rsid w:val="00B06ED1"/>
    <w:rsid w:val="00B073B2"/>
    <w:rsid w:val="00B0790F"/>
    <w:rsid w:val="00B07A34"/>
    <w:rsid w:val="00B1072A"/>
    <w:rsid w:val="00B10AC9"/>
    <w:rsid w:val="00B10EDA"/>
    <w:rsid w:val="00B11094"/>
    <w:rsid w:val="00B114CD"/>
    <w:rsid w:val="00B1187C"/>
    <w:rsid w:val="00B12040"/>
    <w:rsid w:val="00B12041"/>
    <w:rsid w:val="00B12268"/>
    <w:rsid w:val="00B12BEE"/>
    <w:rsid w:val="00B12E72"/>
    <w:rsid w:val="00B1372C"/>
    <w:rsid w:val="00B139EC"/>
    <w:rsid w:val="00B13B3D"/>
    <w:rsid w:val="00B14029"/>
    <w:rsid w:val="00B14449"/>
    <w:rsid w:val="00B14A51"/>
    <w:rsid w:val="00B15016"/>
    <w:rsid w:val="00B1529A"/>
    <w:rsid w:val="00B152FF"/>
    <w:rsid w:val="00B154DC"/>
    <w:rsid w:val="00B15D1C"/>
    <w:rsid w:val="00B15F93"/>
    <w:rsid w:val="00B16437"/>
    <w:rsid w:val="00B16AA8"/>
    <w:rsid w:val="00B16AB9"/>
    <w:rsid w:val="00B16E03"/>
    <w:rsid w:val="00B17216"/>
    <w:rsid w:val="00B17761"/>
    <w:rsid w:val="00B17E01"/>
    <w:rsid w:val="00B17FB9"/>
    <w:rsid w:val="00B2063C"/>
    <w:rsid w:val="00B2075C"/>
    <w:rsid w:val="00B20829"/>
    <w:rsid w:val="00B20FFF"/>
    <w:rsid w:val="00B210D4"/>
    <w:rsid w:val="00B21428"/>
    <w:rsid w:val="00B21566"/>
    <w:rsid w:val="00B219EF"/>
    <w:rsid w:val="00B21DF8"/>
    <w:rsid w:val="00B21EB6"/>
    <w:rsid w:val="00B22EF7"/>
    <w:rsid w:val="00B247DD"/>
    <w:rsid w:val="00B24C4D"/>
    <w:rsid w:val="00B24CE4"/>
    <w:rsid w:val="00B24FD3"/>
    <w:rsid w:val="00B25232"/>
    <w:rsid w:val="00B267BF"/>
    <w:rsid w:val="00B26856"/>
    <w:rsid w:val="00B2697F"/>
    <w:rsid w:val="00B274ED"/>
    <w:rsid w:val="00B27721"/>
    <w:rsid w:val="00B3123B"/>
    <w:rsid w:val="00B31635"/>
    <w:rsid w:val="00B31738"/>
    <w:rsid w:val="00B3189B"/>
    <w:rsid w:val="00B31928"/>
    <w:rsid w:val="00B31985"/>
    <w:rsid w:val="00B31DDE"/>
    <w:rsid w:val="00B32221"/>
    <w:rsid w:val="00B32446"/>
    <w:rsid w:val="00B325AB"/>
    <w:rsid w:val="00B328E4"/>
    <w:rsid w:val="00B3307D"/>
    <w:rsid w:val="00B3352A"/>
    <w:rsid w:val="00B33995"/>
    <w:rsid w:val="00B34077"/>
    <w:rsid w:val="00B34645"/>
    <w:rsid w:val="00B34F1F"/>
    <w:rsid w:val="00B35011"/>
    <w:rsid w:val="00B35336"/>
    <w:rsid w:val="00B35C69"/>
    <w:rsid w:val="00B362A4"/>
    <w:rsid w:val="00B36690"/>
    <w:rsid w:val="00B36C19"/>
    <w:rsid w:val="00B37980"/>
    <w:rsid w:val="00B37AD2"/>
    <w:rsid w:val="00B40340"/>
    <w:rsid w:val="00B4038E"/>
    <w:rsid w:val="00B403A0"/>
    <w:rsid w:val="00B40DB4"/>
    <w:rsid w:val="00B40F36"/>
    <w:rsid w:val="00B416E3"/>
    <w:rsid w:val="00B4197D"/>
    <w:rsid w:val="00B41E16"/>
    <w:rsid w:val="00B42430"/>
    <w:rsid w:val="00B4286F"/>
    <w:rsid w:val="00B42D42"/>
    <w:rsid w:val="00B42EF4"/>
    <w:rsid w:val="00B43358"/>
    <w:rsid w:val="00B43883"/>
    <w:rsid w:val="00B43B76"/>
    <w:rsid w:val="00B445C6"/>
    <w:rsid w:val="00B44DC7"/>
    <w:rsid w:val="00B45139"/>
    <w:rsid w:val="00B4538C"/>
    <w:rsid w:val="00B45430"/>
    <w:rsid w:val="00B454A8"/>
    <w:rsid w:val="00B45903"/>
    <w:rsid w:val="00B45ADA"/>
    <w:rsid w:val="00B461D2"/>
    <w:rsid w:val="00B46247"/>
    <w:rsid w:val="00B46BDD"/>
    <w:rsid w:val="00B47141"/>
    <w:rsid w:val="00B47429"/>
    <w:rsid w:val="00B47969"/>
    <w:rsid w:val="00B47C2F"/>
    <w:rsid w:val="00B5043B"/>
    <w:rsid w:val="00B505BF"/>
    <w:rsid w:val="00B50BD1"/>
    <w:rsid w:val="00B50D44"/>
    <w:rsid w:val="00B50DA2"/>
    <w:rsid w:val="00B51597"/>
    <w:rsid w:val="00B5181E"/>
    <w:rsid w:val="00B5191D"/>
    <w:rsid w:val="00B522F7"/>
    <w:rsid w:val="00B529CD"/>
    <w:rsid w:val="00B52A0C"/>
    <w:rsid w:val="00B52B3D"/>
    <w:rsid w:val="00B531EB"/>
    <w:rsid w:val="00B5336F"/>
    <w:rsid w:val="00B53603"/>
    <w:rsid w:val="00B5385D"/>
    <w:rsid w:val="00B538A4"/>
    <w:rsid w:val="00B53C76"/>
    <w:rsid w:val="00B54737"/>
    <w:rsid w:val="00B54CD4"/>
    <w:rsid w:val="00B550C8"/>
    <w:rsid w:val="00B55344"/>
    <w:rsid w:val="00B55893"/>
    <w:rsid w:val="00B55AFB"/>
    <w:rsid w:val="00B56078"/>
    <w:rsid w:val="00B56210"/>
    <w:rsid w:val="00B56D2E"/>
    <w:rsid w:val="00B56E05"/>
    <w:rsid w:val="00B56E2F"/>
    <w:rsid w:val="00B5778E"/>
    <w:rsid w:val="00B578E3"/>
    <w:rsid w:val="00B57A9D"/>
    <w:rsid w:val="00B600C6"/>
    <w:rsid w:val="00B60430"/>
    <w:rsid w:val="00B6096A"/>
    <w:rsid w:val="00B60A58"/>
    <w:rsid w:val="00B60ADA"/>
    <w:rsid w:val="00B60F14"/>
    <w:rsid w:val="00B61486"/>
    <w:rsid w:val="00B619F2"/>
    <w:rsid w:val="00B61A60"/>
    <w:rsid w:val="00B6253C"/>
    <w:rsid w:val="00B6329D"/>
    <w:rsid w:val="00B636AA"/>
    <w:rsid w:val="00B637D8"/>
    <w:rsid w:val="00B64096"/>
    <w:rsid w:val="00B644E9"/>
    <w:rsid w:val="00B6462C"/>
    <w:rsid w:val="00B64926"/>
    <w:rsid w:val="00B64CEF"/>
    <w:rsid w:val="00B64FD2"/>
    <w:rsid w:val="00B65137"/>
    <w:rsid w:val="00B651DF"/>
    <w:rsid w:val="00B65824"/>
    <w:rsid w:val="00B65ED7"/>
    <w:rsid w:val="00B663D9"/>
    <w:rsid w:val="00B6679F"/>
    <w:rsid w:val="00B66E44"/>
    <w:rsid w:val="00B671DA"/>
    <w:rsid w:val="00B6720C"/>
    <w:rsid w:val="00B67D22"/>
    <w:rsid w:val="00B67FD1"/>
    <w:rsid w:val="00B702A8"/>
    <w:rsid w:val="00B70C45"/>
    <w:rsid w:val="00B70CD1"/>
    <w:rsid w:val="00B70D95"/>
    <w:rsid w:val="00B711C5"/>
    <w:rsid w:val="00B713FD"/>
    <w:rsid w:val="00B71559"/>
    <w:rsid w:val="00B71A52"/>
    <w:rsid w:val="00B71B4E"/>
    <w:rsid w:val="00B71C2B"/>
    <w:rsid w:val="00B71D12"/>
    <w:rsid w:val="00B72CB0"/>
    <w:rsid w:val="00B72D43"/>
    <w:rsid w:val="00B732B9"/>
    <w:rsid w:val="00B734C1"/>
    <w:rsid w:val="00B738DA"/>
    <w:rsid w:val="00B73AAF"/>
    <w:rsid w:val="00B74131"/>
    <w:rsid w:val="00B742E9"/>
    <w:rsid w:val="00B74311"/>
    <w:rsid w:val="00B74822"/>
    <w:rsid w:val="00B74A54"/>
    <w:rsid w:val="00B75189"/>
    <w:rsid w:val="00B753D9"/>
    <w:rsid w:val="00B756E8"/>
    <w:rsid w:val="00B760C1"/>
    <w:rsid w:val="00B76B72"/>
    <w:rsid w:val="00B76DCD"/>
    <w:rsid w:val="00B76F8B"/>
    <w:rsid w:val="00B7723B"/>
    <w:rsid w:val="00B77260"/>
    <w:rsid w:val="00B800B0"/>
    <w:rsid w:val="00B803D0"/>
    <w:rsid w:val="00B8046D"/>
    <w:rsid w:val="00B80813"/>
    <w:rsid w:val="00B81387"/>
    <w:rsid w:val="00B8190C"/>
    <w:rsid w:val="00B81E3F"/>
    <w:rsid w:val="00B82078"/>
    <w:rsid w:val="00B82BE7"/>
    <w:rsid w:val="00B82D81"/>
    <w:rsid w:val="00B82E37"/>
    <w:rsid w:val="00B831B5"/>
    <w:rsid w:val="00B8394F"/>
    <w:rsid w:val="00B83AC1"/>
    <w:rsid w:val="00B83C0C"/>
    <w:rsid w:val="00B84272"/>
    <w:rsid w:val="00B84345"/>
    <w:rsid w:val="00B84979"/>
    <w:rsid w:val="00B84B64"/>
    <w:rsid w:val="00B84BB3"/>
    <w:rsid w:val="00B850A4"/>
    <w:rsid w:val="00B85AFE"/>
    <w:rsid w:val="00B85C29"/>
    <w:rsid w:val="00B8615F"/>
    <w:rsid w:val="00B8730C"/>
    <w:rsid w:val="00B90909"/>
    <w:rsid w:val="00B90A96"/>
    <w:rsid w:val="00B90AC8"/>
    <w:rsid w:val="00B91137"/>
    <w:rsid w:val="00B914B5"/>
    <w:rsid w:val="00B915D9"/>
    <w:rsid w:val="00B91960"/>
    <w:rsid w:val="00B921C6"/>
    <w:rsid w:val="00B925BF"/>
    <w:rsid w:val="00B928AB"/>
    <w:rsid w:val="00B92CDE"/>
    <w:rsid w:val="00B92D4F"/>
    <w:rsid w:val="00B92F8F"/>
    <w:rsid w:val="00B938D3"/>
    <w:rsid w:val="00B93912"/>
    <w:rsid w:val="00B93EF8"/>
    <w:rsid w:val="00B93FCF"/>
    <w:rsid w:val="00B94024"/>
    <w:rsid w:val="00B94383"/>
    <w:rsid w:val="00B945B6"/>
    <w:rsid w:val="00B94C4F"/>
    <w:rsid w:val="00B94E01"/>
    <w:rsid w:val="00B94F02"/>
    <w:rsid w:val="00B95588"/>
    <w:rsid w:val="00B95F1F"/>
    <w:rsid w:val="00B96A3D"/>
    <w:rsid w:val="00B97176"/>
    <w:rsid w:val="00B97447"/>
    <w:rsid w:val="00B977CA"/>
    <w:rsid w:val="00B97A8D"/>
    <w:rsid w:val="00B97B48"/>
    <w:rsid w:val="00B97E4E"/>
    <w:rsid w:val="00BA05BE"/>
    <w:rsid w:val="00BA05FD"/>
    <w:rsid w:val="00BA0877"/>
    <w:rsid w:val="00BA095B"/>
    <w:rsid w:val="00BA0CA2"/>
    <w:rsid w:val="00BA0DD0"/>
    <w:rsid w:val="00BA129C"/>
    <w:rsid w:val="00BA1AB6"/>
    <w:rsid w:val="00BA1ADB"/>
    <w:rsid w:val="00BA22F1"/>
    <w:rsid w:val="00BA2585"/>
    <w:rsid w:val="00BA26A1"/>
    <w:rsid w:val="00BA2B12"/>
    <w:rsid w:val="00BA2CF1"/>
    <w:rsid w:val="00BA2E26"/>
    <w:rsid w:val="00BA2F9D"/>
    <w:rsid w:val="00BA34C6"/>
    <w:rsid w:val="00BA3990"/>
    <w:rsid w:val="00BA4026"/>
    <w:rsid w:val="00BA4402"/>
    <w:rsid w:val="00BA49D3"/>
    <w:rsid w:val="00BA4A4F"/>
    <w:rsid w:val="00BA4BB0"/>
    <w:rsid w:val="00BA4C72"/>
    <w:rsid w:val="00BA4D0B"/>
    <w:rsid w:val="00BA53FC"/>
    <w:rsid w:val="00BA5830"/>
    <w:rsid w:val="00BA5894"/>
    <w:rsid w:val="00BA5B73"/>
    <w:rsid w:val="00BA6148"/>
    <w:rsid w:val="00BB006E"/>
    <w:rsid w:val="00BB0CC5"/>
    <w:rsid w:val="00BB11F8"/>
    <w:rsid w:val="00BB18A9"/>
    <w:rsid w:val="00BB1E39"/>
    <w:rsid w:val="00BB1E70"/>
    <w:rsid w:val="00BB1F56"/>
    <w:rsid w:val="00BB269B"/>
    <w:rsid w:val="00BB30FF"/>
    <w:rsid w:val="00BB33B6"/>
    <w:rsid w:val="00BB4080"/>
    <w:rsid w:val="00BB498A"/>
    <w:rsid w:val="00BB4A7C"/>
    <w:rsid w:val="00BB502B"/>
    <w:rsid w:val="00BB51FF"/>
    <w:rsid w:val="00BB5214"/>
    <w:rsid w:val="00BB5624"/>
    <w:rsid w:val="00BB58FE"/>
    <w:rsid w:val="00BB597D"/>
    <w:rsid w:val="00BB5C46"/>
    <w:rsid w:val="00BB5CEC"/>
    <w:rsid w:val="00BB6896"/>
    <w:rsid w:val="00BB6D9C"/>
    <w:rsid w:val="00BB6EC9"/>
    <w:rsid w:val="00BB714B"/>
    <w:rsid w:val="00BB771A"/>
    <w:rsid w:val="00BB7F53"/>
    <w:rsid w:val="00BC028F"/>
    <w:rsid w:val="00BC0400"/>
    <w:rsid w:val="00BC054B"/>
    <w:rsid w:val="00BC0C1A"/>
    <w:rsid w:val="00BC1566"/>
    <w:rsid w:val="00BC1590"/>
    <w:rsid w:val="00BC15FB"/>
    <w:rsid w:val="00BC16B2"/>
    <w:rsid w:val="00BC1BF3"/>
    <w:rsid w:val="00BC1E83"/>
    <w:rsid w:val="00BC1F3D"/>
    <w:rsid w:val="00BC2335"/>
    <w:rsid w:val="00BC2595"/>
    <w:rsid w:val="00BC26BB"/>
    <w:rsid w:val="00BC298A"/>
    <w:rsid w:val="00BC29CF"/>
    <w:rsid w:val="00BC2BFA"/>
    <w:rsid w:val="00BC2E2D"/>
    <w:rsid w:val="00BC2EDA"/>
    <w:rsid w:val="00BC2F4F"/>
    <w:rsid w:val="00BC30BF"/>
    <w:rsid w:val="00BC333B"/>
    <w:rsid w:val="00BC3CF4"/>
    <w:rsid w:val="00BC3DEC"/>
    <w:rsid w:val="00BC3F54"/>
    <w:rsid w:val="00BC3FE8"/>
    <w:rsid w:val="00BC4950"/>
    <w:rsid w:val="00BC5BEF"/>
    <w:rsid w:val="00BC5D73"/>
    <w:rsid w:val="00BC6153"/>
    <w:rsid w:val="00BC69F9"/>
    <w:rsid w:val="00BC6A26"/>
    <w:rsid w:val="00BC7934"/>
    <w:rsid w:val="00BC7DAB"/>
    <w:rsid w:val="00BD0666"/>
    <w:rsid w:val="00BD0920"/>
    <w:rsid w:val="00BD0D38"/>
    <w:rsid w:val="00BD1FC4"/>
    <w:rsid w:val="00BD2A76"/>
    <w:rsid w:val="00BD2E2C"/>
    <w:rsid w:val="00BD2FDB"/>
    <w:rsid w:val="00BD3172"/>
    <w:rsid w:val="00BD3611"/>
    <w:rsid w:val="00BD3640"/>
    <w:rsid w:val="00BD40F1"/>
    <w:rsid w:val="00BD47C9"/>
    <w:rsid w:val="00BD497B"/>
    <w:rsid w:val="00BD4B63"/>
    <w:rsid w:val="00BD4BF9"/>
    <w:rsid w:val="00BD4FB9"/>
    <w:rsid w:val="00BD5425"/>
    <w:rsid w:val="00BD5FF6"/>
    <w:rsid w:val="00BD6093"/>
    <w:rsid w:val="00BD664F"/>
    <w:rsid w:val="00BD6C55"/>
    <w:rsid w:val="00BD74F9"/>
    <w:rsid w:val="00BD77B7"/>
    <w:rsid w:val="00BD783D"/>
    <w:rsid w:val="00BD7C90"/>
    <w:rsid w:val="00BE0BC3"/>
    <w:rsid w:val="00BE1D60"/>
    <w:rsid w:val="00BE1F8F"/>
    <w:rsid w:val="00BE235B"/>
    <w:rsid w:val="00BE2A87"/>
    <w:rsid w:val="00BE316C"/>
    <w:rsid w:val="00BE3804"/>
    <w:rsid w:val="00BE3B4E"/>
    <w:rsid w:val="00BE3DCF"/>
    <w:rsid w:val="00BE3F72"/>
    <w:rsid w:val="00BE42B1"/>
    <w:rsid w:val="00BE4F70"/>
    <w:rsid w:val="00BE58E1"/>
    <w:rsid w:val="00BF164F"/>
    <w:rsid w:val="00BF1B6D"/>
    <w:rsid w:val="00BF2553"/>
    <w:rsid w:val="00BF2556"/>
    <w:rsid w:val="00BF269B"/>
    <w:rsid w:val="00BF26FA"/>
    <w:rsid w:val="00BF2EC8"/>
    <w:rsid w:val="00BF2FDC"/>
    <w:rsid w:val="00BF385A"/>
    <w:rsid w:val="00BF3DEA"/>
    <w:rsid w:val="00BF49A3"/>
    <w:rsid w:val="00BF4AD6"/>
    <w:rsid w:val="00BF4B3A"/>
    <w:rsid w:val="00BF4C9F"/>
    <w:rsid w:val="00BF4F03"/>
    <w:rsid w:val="00BF54CF"/>
    <w:rsid w:val="00BF5876"/>
    <w:rsid w:val="00BF58A7"/>
    <w:rsid w:val="00BF5A89"/>
    <w:rsid w:val="00BF5F49"/>
    <w:rsid w:val="00BF60F0"/>
    <w:rsid w:val="00BF64E4"/>
    <w:rsid w:val="00BF6793"/>
    <w:rsid w:val="00BF69F7"/>
    <w:rsid w:val="00BF6A1F"/>
    <w:rsid w:val="00BF6A35"/>
    <w:rsid w:val="00BF6C58"/>
    <w:rsid w:val="00BF7297"/>
    <w:rsid w:val="00BF78B3"/>
    <w:rsid w:val="00BF7C3D"/>
    <w:rsid w:val="00C00483"/>
    <w:rsid w:val="00C01D31"/>
    <w:rsid w:val="00C01ECD"/>
    <w:rsid w:val="00C01F1E"/>
    <w:rsid w:val="00C01FA2"/>
    <w:rsid w:val="00C02095"/>
    <w:rsid w:val="00C02E5F"/>
    <w:rsid w:val="00C03556"/>
    <w:rsid w:val="00C037EC"/>
    <w:rsid w:val="00C04232"/>
    <w:rsid w:val="00C0429F"/>
    <w:rsid w:val="00C04554"/>
    <w:rsid w:val="00C046F0"/>
    <w:rsid w:val="00C049B9"/>
    <w:rsid w:val="00C04CFA"/>
    <w:rsid w:val="00C04D11"/>
    <w:rsid w:val="00C0508C"/>
    <w:rsid w:val="00C05829"/>
    <w:rsid w:val="00C05E07"/>
    <w:rsid w:val="00C0653A"/>
    <w:rsid w:val="00C06BAF"/>
    <w:rsid w:val="00C07203"/>
    <w:rsid w:val="00C079D4"/>
    <w:rsid w:val="00C10180"/>
    <w:rsid w:val="00C1026F"/>
    <w:rsid w:val="00C10563"/>
    <w:rsid w:val="00C105D8"/>
    <w:rsid w:val="00C106F4"/>
    <w:rsid w:val="00C10B98"/>
    <w:rsid w:val="00C10F4B"/>
    <w:rsid w:val="00C10F58"/>
    <w:rsid w:val="00C10FB2"/>
    <w:rsid w:val="00C1179E"/>
    <w:rsid w:val="00C1183B"/>
    <w:rsid w:val="00C11AB4"/>
    <w:rsid w:val="00C11B56"/>
    <w:rsid w:val="00C12958"/>
    <w:rsid w:val="00C12C70"/>
    <w:rsid w:val="00C12F96"/>
    <w:rsid w:val="00C1323D"/>
    <w:rsid w:val="00C1380E"/>
    <w:rsid w:val="00C13E96"/>
    <w:rsid w:val="00C1425F"/>
    <w:rsid w:val="00C142AE"/>
    <w:rsid w:val="00C146AE"/>
    <w:rsid w:val="00C14B52"/>
    <w:rsid w:val="00C15082"/>
    <w:rsid w:val="00C150E2"/>
    <w:rsid w:val="00C1525B"/>
    <w:rsid w:val="00C15A53"/>
    <w:rsid w:val="00C15BEA"/>
    <w:rsid w:val="00C15C1E"/>
    <w:rsid w:val="00C16229"/>
    <w:rsid w:val="00C16C17"/>
    <w:rsid w:val="00C17D29"/>
    <w:rsid w:val="00C200AD"/>
    <w:rsid w:val="00C20125"/>
    <w:rsid w:val="00C20336"/>
    <w:rsid w:val="00C20E1F"/>
    <w:rsid w:val="00C210FA"/>
    <w:rsid w:val="00C213B6"/>
    <w:rsid w:val="00C2142A"/>
    <w:rsid w:val="00C21737"/>
    <w:rsid w:val="00C21881"/>
    <w:rsid w:val="00C21B10"/>
    <w:rsid w:val="00C22359"/>
    <w:rsid w:val="00C22E5A"/>
    <w:rsid w:val="00C23523"/>
    <w:rsid w:val="00C23B07"/>
    <w:rsid w:val="00C23D08"/>
    <w:rsid w:val="00C23E82"/>
    <w:rsid w:val="00C241C3"/>
    <w:rsid w:val="00C2493A"/>
    <w:rsid w:val="00C24A3A"/>
    <w:rsid w:val="00C25139"/>
    <w:rsid w:val="00C25683"/>
    <w:rsid w:val="00C256A5"/>
    <w:rsid w:val="00C25A49"/>
    <w:rsid w:val="00C2606D"/>
    <w:rsid w:val="00C26678"/>
    <w:rsid w:val="00C277D4"/>
    <w:rsid w:val="00C3008C"/>
    <w:rsid w:val="00C300D0"/>
    <w:rsid w:val="00C30734"/>
    <w:rsid w:val="00C307E3"/>
    <w:rsid w:val="00C30FB8"/>
    <w:rsid w:val="00C310F7"/>
    <w:rsid w:val="00C31C92"/>
    <w:rsid w:val="00C31F2F"/>
    <w:rsid w:val="00C32019"/>
    <w:rsid w:val="00C324BE"/>
    <w:rsid w:val="00C32F33"/>
    <w:rsid w:val="00C33BDD"/>
    <w:rsid w:val="00C33EA3"/>
    <w:rsid w:val="00C34845"/>
    <w:rsid w:val="00C3593C"/>
    <w:rsid w:val="00C3640D"/>
    <w:rsid w:val="00C36DC6"/>
    <w:rsid w:val="00C36F16"/>
    <w:rsid w:val="00C37345"/>
    <w:rsid w:val="00C37994"/>
    <w:rsid w:val="00C37D4F"/>
    <w:rsid w:val="00C411D9"/>
    <w:rsid w:val="00C413A6"/>
    <w:rsid w:val="00C413BD"/>
    <w:rsid w:val="00C4153A"/>
    <w:rsid w:val="00C4159B"/>
    <w:rsid w:val="00C415F4"/>
    <w:rsid w:val="00C41B8B"/>
    <w:rsid w:val="00C422DE"/>
    <w:rsid w:val="00C42449"/>
    <w:rsid w:val="00C42F8C"/>
    <w:rsid w:val="00C430CB"/>
    <w:rsid w:val="00C43326"/>
    <w:rsid w:val="00C436AF"/>
    <w:rsid w:val="00C43C3D"/>
    <w:rsid w:val="00C444F3"/>
    <w:rsid w:val="00C4477B"/>
    <w:rsid w:val="00C44919"/>
    <w:rsid w:val="00C45609"/>
    <w:rsid w:val="00C4561C"/>
    <w:rsid w:val="00C45BF4"/>
    <w:rsid w:val="00C45CE1"/>
    <w:rsid w:val="00C46323"/>
    <w:rsid w:val="00C46358"/>
    <w:rsid w:val="00C46741"/>
    <w:rsid w:val="00C467C1"/>
    <w:rsid w:val="00C46928"/>
    <w:rsid w:val="00C469C5"/>
    <w:rsid w:val="00C47443"/>
    <w:rsid w:val="00C47951"/>
    <w:rsid w:val="00C50047"/>
    <w:rsid w:val="00C507DF"/>
    <w:rsid w:val="00C511B6"/>
    <w:rsid w:val="00C52564"/>
    <w:rsid w:val="00C52A0F"/>
    <w:rsid w:val="00C52C20"/>
    <w:rsid w:val="00C531C6"/>
    <w:rsid w:val="00C5320E"/>
    <w:rsid w:val="00C53312"/>
    <w:rsid w:val="00C5356F"/>
    <w:rsid w:val="00C536E8"/>
    <w:rsid w:val="00C540B7"/>
    <w:rsid w:val="00C540F8"/>
    <w:rsid w:val="00C5427F"/>
    <w:rsid w:val="00C54852"/>
    <w:rsid w:val="00C549CA"/>
    <w:rsid w:val="00C5638A"/>
    <w:rsid w:val="00C56593"/>
    <w:rsid w:val="00C5689D"/>
    <w:rsid w:val="00C5728A"/>
    <w:rsid w:val="00C57C5D"/>
    <w:rsid w:val="00C57E2C"/>
    <w:rsid w:val="00C60227"/>
    <w:rsid w:val="00C60B21"/>
    <w:rsid w:val="00C61077"/>
    <w:rsid w:val="00C61289"/>
    <w:rsid w:val="00C6162D"/>
    <w:rsid w:val="00C619B3"/>
    <w:rsid w:val="00C61E25"/>
    <w:rsid w:val="00C621C4"/>
    <w:rsid w:val="00C6223B"/>
    <w:rsid w:val="00C6225A"/>
    <w:rsid w:val="00C62679"/>
    <w:rsid w:val="00C6270A"/>
    <w:rsid w:val="00C62A44"/>
    <w:rsid w:val="00C62D93"/>
    <w:rsid w:val="00C62E5C"/>
    <w:rsid w:val="00C6300E"/>
    <w:rsid w:val="00C63423"/>
    <w:rsid w:val="00C63BBB"/>
    <w:rsid w:val="00C64ABE"/>
    <w:rsid w:val="00C64E77"/>
    <w:rsid w:val="00C64EE1"/>
    <w:rsid w:val="00C651EE"/>
    <w:rsid w:val="00C65422"/>
    <w:rsid w:val="00C65A1A"/>
    <w:rsid w:val="00C65A40"/>
    <w:rsid w:val="00C65C74"/>
    <w:rsid w:val="00C661D0"/>
    <w:rsid w:val="00C661EA"/>
    <w:rsid w:val="00C66327"/>
    <w:rsid w:val="00C666B0"/>
    <w:rsid w:val="00C66BB6"/>
    <w:rsid w:val="00C66E81"/>
    <w:rsid w:val="00C673A1"/>
    <w:rsid w:val="00C67EB1"/>
    <w:rsid w:val="00C70278"/>
    <w:rsid w:val="00C70373"/>
    <w:rsid w:val="00C70C7B"/>
    <w:rsid w:val="00C70D18"/>
    <w:rsid w:val="00C70E69"/>
    <w:rsid w:val="00C71A7E"/>
    <w:rsid w:val="00C71CE4"/>
    <w:rsid w:val="00C724E1"/>
    <w:rsid w:val="00C72C72"/>
    <w:rsid w:val="00C7306E"/>
    <w:rsid w:val="00C7363A"/>
    <w:rsid w:val="00C73670"/>
    <w:rsid w:val="00C73A1A"/>
    <w:rsid w:val="00C73A9D"/>
    <w:rsid w:val="00C74330"/>
    <w:rsid w:val="00C746D6"/>
    <w:rsid w:val="00C748B0"/>
    <w:rsid w:val="00C74F86"/>
    <w:rsid w:val="00C751C7"/>
    <w:rsid w:val="00C755A7"/>
    <w:rsid w:val="00C76353"/>
    <w:rsid w:val="00C7642E"/>
    <w:rsid w:val="00C767E5"/>
    <w:rsid w:val="00C76E4B"/>
    <w:rsid w:val="00C770E3"/>
    <w:rsid w:val="00C77CDE"/>
    <w:rsid w:val="00C77FA8"/>
    <w:rsid w:val="00C8005F"/>
    <w:rsid w:val="00C8038E"/>
    <w:rsid w:val="00C80432"/>
    <w:rsid w:val="00C8072C"/>
    <w:rsid w:val="00C80EBC"/>
    <w:rsid w:val="00C811EE"/>
    <w:rsid w:val="00C81731"/>
    <w:rsid w:val="00C81FA5"/>
    <w:rsid w:val="00C81FD1"/>
    <w:rsid w:val="00C82183"/>
    <w:rsid w:val="00C821E9"/>
    <w:rsid w:val="00C82436"/>
    <w:rsid w:val="00C825CD"/>
    <w:rsid w:val="00C826E5"/>
    <w:rsid w:val="00C82FDE"/>
    <w:rsid w:val="00C834A7"/>
    <w:rsid w:val="00C837BC"/>
    <w:rsid w:val="00C84A9F"/>
    <w:rsid w:val="00C84CED"/>
    <w:rsid w:val="00C854B0"/>
    <w:rsid w:val="00C85731"/>
    <w:rsid w:val="00C8580E"/>
    <w:rsid w:val="00C8591A"/>
    <w:rsid w:val="00C86720"/>
    <w:rsid w:val="00C86792"/>
    <w:rsid w:val="00C86931"/>
    <w:rsid w:val="00C86A49"/>
    <w:rsid w:val="00C9077A"/>
    <w:rsid w:val="00C90965"/>
    <w:rsid w:val="00C909BE"/>
    <w:rsid w:val="00C90C88"/>
    <w:rsid w:val="00C91152"/>
    <w:rsid w:val="00C912B2"/>
    <w:rsid w:val="00C9148E"/>
    <w:rsid w:val="00C91CCB"/>
    <w:rsid w:val="00C91FDD"/>
    <w:rsid w:val="00C928F9"/>
    <w:rsid w:val="00C93245"/>
    <w:rsid w:val="00C93916"/>
    <w:rsid w:val="00C93C9B"/>
    <w:rsid w:val="00C93F29"/>
    <w:rsid w:val="00C94148"/>
    <w:rsid w:val="00C94246"/>
    <w:rsid w:val="00C943FB"/>
    <w:rsid w:val="00C95436"/>
    <w:rsid w:val="00C9547A"/>
    <w:rsid w:val="00C9580C"/>
    <w:rsid w:val="00C958FE"/>
    <w:rsid w:val="00C9595D"/>
    <w:rsid w:val="00C96330"/>
    <w:rsid w:val="00C96E2C"/>
    <w:rsid w:val="00C9722D"/>
    <w:rsid w:val="00C9744B"/>
    <w:rsid w:val="00CA0577"/>
    <w:rsid w:val="00CA0C09"/>
    <w:rsid w:val="00CA1500"/>
    <w:rsid w:val="00CA19F2"/>
    <w:rsid w:val="00CA1BBE"/>
    <w:rsid w:val="00CA1CB2"/>
    <w:rsid w:val="00CA1EC6"/>
    <w:rsid w:val="00CA2E67"/>
    <w:rsid w:val="00CA331A"/>
    <w:rsid w:val="00CA3C6F"/>
    <w:rsid w:val="00CA3CB4"/>
    <w:rsid w:val="00CA3FF1"/>
    <w:rsid w:val="00CA4096"/>
    <w:rsid w:val="00CA4344"/>
    <w:rsid w:val="00CA4B92"/>
    <w:rsid w:val="00CA51E3"/>
    <w:rsid w:val="00CA543D"/>
    <w:rsid w:val="00CA5447"/>
    <w:rsid w:val="00CA55CB"/>
    <w:rsid w:val="00CA579E"/>
    <w:rsid w:val="00CA589D"/>
    <w:rsid w:val="00CA62F4"/>
    <w:rsid w:val="00CA68D3"/>
    <w:rsid w:val="00CA6C03"/>
    <w:rsid w:val="00CA7215"/>
    <w:rsid w:val="00CA721E"/>
    <w:rsid w:val="00CA78D6"/>
    <w:rsid w:val="00CA7C59"/>
    <w:rsid w:val="00CA7D77"/>
    <w:rsid w:val="00CB0642"/>
    <w:rsid w:val="00CB065B"/>
    <w:rsid w:val="00CB0E06"/>
    <w:rsid w:val="00CB12B3"/>
    <w:rsid w:val="00CB2428"/>
    <w:rsid w:val="00CB2ECA"/>
    <w:rsid w:val="00CB331E"/>
    <w:rsid w:val="00CB3684"/>
    <w:rsid w:val="00CB40B7"/>
    <w:rsid w:val="00CB41A6"/>
    <w:rsid w:val="00CB4239"/>
    <w:rsid w:val="00CB4430"/>
    <w:rsid w:val="00CB4A61"/>
    <w:rsid w:val="00CB50A1"/>
    <w:rsid w:val="00CB5492"/>
    <w:rsid w:val="00CB5561"/>
    <w:rsid w:val="00CB57AD"/>
    <w:rsid w:val="00CB5820"/>
    <w:rsid w:val="00CB589D"/>
    <w:rsid w:val="00CB5A02"/>
    <w:rsid w:val="00CB5C7C"/>
    <w:rsid w:val="00CB5EC0"/>
    <w:rsid w:val="00CB5EDB"/>
    <w:rsid w:val="00CB5EFF"/>
    <w:rsid w:val="00CB6347"/>
    <w:rsid w:val="00CB6B94"/>
    <w:rsid w:val="00CB7429"/>
    <w:rsid w:val="00CB761E"/>
    <w:rsid w:val="00CB78B2"/>
    <w:rsid w:val="00CC023B"/>
    <w:rsid w:val="00CC0A10"/>
    <w:rsid w:val="00CC1165"/>
    <w:rsid w:val="00CC18CE"/>
    <w:rsid w:val="00CC1BFC"/>
    <w:rsid w:val="00CC1C84"/>
    <w:rsid w:val="00CC2027"/>
    <w:rsid w:val="00CC2841"/>
    <w:rsid w:val="00CC2C9E"/>
    <w:rsid w:val="00CC34D8"/>
    <w:rsid w:val="00CC3D5F"/>
    <w:rsid w:val="00CC3F4C"/>
    <w:rsid w:val="00CC4094"/>
    <w:rsid w:val="00CC4B48"/>
    <w:rsid w:val="00CC4CDD"/>
    <w:rsid w:val="00CC5244"/>
    <w:rsid w:val="00CC5BA5"/>
    <w:rsid w:val="00CC5EF0"/>
    <w:rsid w:val="00CC622A"/>
    <w:rsid w:val="00CC6538"/>
    <w:rsid w:val="00CC6C53"/>
    <w:rsid w:val="00CC6CF7"/>
    <w:rsid w:val="00CC7823"/>
    <w:rsid w:val="00CC785A"/>
    <w:rsid w:val="00CD0418"/>
    <w:rsid w:val="00CD0A7B"/>
    <w:rsid w:val="00CD0E29"/>
    <w:rsid w:val="00CD14AD"/>
    <w:rsid w:val="00CD167F"/>
    <w:rsid w:val="00CD16B9"/>
    <w:rsid w:val="00CD1F5A"/>
    <w:rsid w:val="00CD289E"/>
    <w:rsid w:val="00CD30AA"/>
    <w:rsid w:val="00CD3260"/>
    <w:rsid w:val="00CD32DD"/>
    <w:rsid w:val="00CD33D2"/>
    <w:rsid w:val="00CD3A23"/>
    <w:rsid w:val="00CD43AF"/>
    <w:rsid w:val="00CD4AD0"/>
    <w:rsid w:val="00CD4ADE"/>
    <w:rsid w:val="00CD4EE1"/>
    <w:rsid w:val="00CD5191"/>
    <w:rsid w:val="00CD5776"/>
    <w:rsid w:val="00CD5D28"/>
    <w:rsid w:val="00CD6047"/>
    <w:rsid w:val="00CD6104"/>
    <w:rsid w:val="00CD6BDF"/>
    <w:rsid w:val="00CD6DE6"/>
    <w:rsid w:val="00CD7258"/>
    <w:rsid w:val="00CD791C"/>
    <w:rsid w:val="00CD796C"/>
    <w:rsid w:val="00CD7AD0"/>
    <w:rsid w:val="00CD7D38"/>
    <w:rsid w:val="00CE01B0"/>
    <w:rsid w:val="00CE06D5"/>
    <w:rsid w:val="00CE08F5"/>
    <w:rsid w:val="00CE1362"/>
    <w:rsid w:val="00CE1624"/>
    <w:rsid w:val="00CE16E5"/>
    <w:rsid w:val="00CE1A90"/>
    <w:rsid w:val="00CE1FDC"/>
    <w:rsid w:val="00CE258E"/>
    <w:rsid w:val="00CE26EE"/>
    <w:rsid w:val="00CE2AC2"/>
    <w:rsid w:val="00CE32B2"/>
    <w:rsid w:val="00CE34AE"/>
    <w:rsid w:val="00CE35D3"/>
    <w:rsid w:val="00CE391F"/>
    <w:rsid w:val="00CE452C"/>
    <w:rsid w:val="00CE4B7E"/>
    <w:rsid w:val="00CE4FD8"/>
    <w:rsid w:val="00CE5122"/>
    <w:rsid w:val="00CE560F"/>
    <w:rsid w:val="00CE58BF"/>
    <w:rsid w:val="00CE5F74"/>
    <w:rsid w:val="00CE61B6"/>
    <w:rsid w:val="00CE65FF"/>
    <w:rsid w:val="00CE7753"/>
    <w:rsid w:val="00CE78D4"/>
    <w:rsid w:val="00CE7FAD"/>
    <w:rsid w:val="00CF010E"/>
    <w:rsid w:val="00CF0253"/>
    <w:rsid w:val="00CF0617"/>
    <w:rsid w:val="00CF0AD3"/>
    <w:rsid w:val="00CF0CB3"/>
    <w:rsid w:val="00CF14B7"/>
    <w:rsid w:val="00CF1630"/>
    <w:rsid w:val="00CF185C"/>
    <w:rsid w:val="00CF28A9"/>
    <w:rsid w:val="00CF2CE6"/>
    <w:rsid w:val="00CF2F1F"/>
    <w:rsid w:val="00CF2F84"/>
    <w:rsid w:val="00CF344B"/>
    <w:rsid w:val="00CF35C5"/>
    <w:rsid w:val="00CF3678"/>
    <w:rsid w:val="00CF37DA"/>
    <w:rsid w:val="00CF3881"/>
    <w:rsid w:val="00CF3DC3"/>
    <w:rsid w:val="00CF3E8C"/>
    <w:rsid w:val="00CF3FD5"/>
    <w:rsid w:val="00CF403A"/>
    <w:rsid w:val="00CF47E5"/>
    <w:rsid w:val="00CF5082"/>
    <w:rsid w:val="00CF56E2"/>
    <w:rsid w:val="00CF573A"/>
    <w:rsid w:val="00CF573C"/>
    <w:rsid w:val="00CF5E13"/>
    <w:rsid w:val="00CF631C"/>
    <w:rsid w:val="00CF6530"/>
    <w:rsid w:val="00CF6E7A"/>
    <w:rsid w:val="00CF6EFD"/>
    <w:rsid w:val="00CF70A3"/>
    <w:rsid w:val="00CF726B"/>
    <w:rsid w:val="00CF72A2"/>
    <w:rsid w:val="00CF7428"/>
    <w:rsid w:val="00CF758A"/>
    <w:rsid w:val="00CF78F3"/>
    <w:rsid w:val="00CF79F4"/>
    <w:rsid w:val="00CF7C84"/>
    <w:rsid w:val="00CF7D43"/>
    <w:rsid w:val="00D018CB"/>
    <w:rsid w:val="00D01BAA"/>
    <w:rsid w:val="00D01BC6"/>
    <w:rsid w:val="00D02CAD"/>
    <w:rsid w:val="00D02D7A"/>
    <w:rsid w:val="00D036CD"/>
    <w:rsid w:val="00D03750"/>
    <w:rsid w:val="00D04136"/>
    <w:rsid w:val="00D04740"/>
    <w:rsid w:val="00D04CDB"/>
    <w:rsid w:val="00D050B5"/>
    <w:rsid w:val="00D053C3"/>
    <w:rsid w:val="00D054FB"/>
    <w:rsid w:val="00D05B7F"/>
    <w:rsid w:val="00D05E33"/>
    <w:rsid w:val="00D06027"/>
    <w:rsid w:val="00D063B5"/>
    <w:rsid w:val="00D06604"/>
    <w:rsid w:val="00D06FEF"/>
    <w:rsid w:val="00D07364"/>
    <w:rsid w:val="00D07D0C"/>
    <w:rsid w:val="00D1000D"/>
    <w:rsid w:val="00D10372"/>
    <w:rsid w:val="00D103E9"/>
    <w:rsid w:val="00D10427"/>
    <w:rsid w:val="00D10BBD"/>
    <w:rsid w:val="00D113D2"/>
    <w:rsid w:val="00D11C6F"/>
    <w:rsid w:val="00D12307"/>
    <w:rsid w:val="00D12D7C"/>
    <w:rsid w:val="00D132B0"/>
    <w:rsid w:val="00D13648"/>
    <w:rsid w:val="00D13A58"/>
    <w:rsid w:val="00D13CF3"/>
    <w:rsid w:val="00D142FD"/>
    <w:rsid w:val="00D145AB"/>
    <w:rsid w:val="00D14EA8"/>
    <w:rsid w:val="00D14F01"/>
    <w:rsid w:val="00D15430"/>
    <w:rsid w:val="00D15545"/>
    <w:rsid w:val="00D1592A"/>
    <w:rsid w:val="00D1599A"/>
    <w:rsid w:val="00D15B13"/>
    <w:rsid w:val="00D15B61"/>
    <w:rsid w:val="00D15CBB"/>
    <w:rsid w:val="00D1615A"/>
    <w:rsid w:val="00D164CE"/>
    <w:rsid w:val="00D16961"/>
    <w:rsid w:val="00D169C5"/>
    <w:rsid w:val="00D17C1F"/>
    <w:rsid w:val="00D17C64"/>
    <w:rsid w:val="00D17CBC"/>
    <w:rsid w:val="00D17DC9"/>
    <w:rsid w:val="00D20148"/>
    <w:rsid w:val="00D20625"/>
    <w:rsid w:val="00D20763"/>
    <w:rsid w:val="00D20E50"/>
    <w:rsid w:val="00D2123C"/>
    <w:rsid w:val="00D21368"/>
    <w:rsid w:val="00D214A8"/>
    <w:rsid w:val="00D21BF0"/>
    <w:rsid w:val="00D223EA"/>
    <w:rsid w:val="00D22835"/>
    <w:rsid w:val="00D22945"/>
    <w:rsid w:val="00D22E0E"/>
    <w:rsid w:val="00D22E7E"/>
    <w:rsid w:val="00D23066"/>
    <w:rsid w:val="00D24346"/>
    <w:rsid w:val="00D247AE"/>
    <w:rsid w:val="00D24889"/>
    <w:rsid w:val="00D24A3F"/>
    <w:rsid w:val="00D25592"/>
    <w:rsid w:val="00D25635"/>
    <w:rsid w:val="00D26A77"/>
    <w:rsid w:val="00D27EA9"/>
    <w:rsid w:val="00D303C8"/>
    <w:rsid w:val="00D3066A"/>
    <w:rsid w:val="00D3083E"/>
    <w:rsid w:val="00D308B2"/>
    <w:rsid w:val="00D30AC8"/>
    <w:rsid w:val="00D31113"/>
    <w:rsid w:val="00D31153"/>
    <w:rsid w:val="00D3181E"/>
    <w:rsid w:val="00D31CA0"/>
    <w:rsid w:val="00D31FFA"/>
    <w:rsid w:val="00D3231A"/>
    <w:rsid w:val="00D32484"/>
    <w:rsid w:val="00D32598"/>
    <w:rsid w:val="00D329EC"/>
    <w:rsid w:val="00D32A49"/>
    <w:rsid w:val="00D32BBF"/>
    <w:rsid w:val="00D32ED1"/>
    <w:rsid w:val="00D32FAA"/>
    <w:rsid w:val="00D33481"/>
    <w:rsid w:val="00D3373A"/>
    <w:rsid w:val="00D33A7A"/>
    <w:rsid w:val="00D342E8"/>
    <w:rsid w:val="00D346B1"/>
    <w:rsid w:val="00D3499C"/>
    <w:rsid w:val="00D34A9E"/>
    <w:rsid w:val="00D34ADF"/>
    <w:rsid w:val="00D34B81"/>
    <w:rsid w:val="00D35033"/>
    <w:rsid w:val="00D35110"/>
    <w:rsid w:val="00D3517D"/>
    <w:rsid w:val="00D366C0"/>
    <w:rsid w:val="00D36AEB"/>
    <w:rsid w:val="00D3729A"/>
    <w:rsid w:val="00D373CF"/>
    <w:rsid w:val="00D37859"/>
    <w:rsid w:val="00D401CF"/>
    <w:rsid w:val="00D40207"/>
    <w:rsid w:val="00D4036F"/>
    <w:rsid w:val="00D4095E"/>
    <w:rsid w:val="00D41CCE"/>
    <w:rsid w:val="00D42A28"/>
    <w:rsid w:val="00D43239"/>
    <w:rsid w:val="00D43387"/>
    <w:rsid w:val="00D43820"/>
    <w:rsid w:val="00D43832"/>
    <w:rsid w:val="00D44244"/>
    <w:rsid w:val="00D442CC"/>
    <w:rsid w:val="00D44548"/>
    <w:rsid w:val="00D44805"/>
    <w:rsid w:val="00D44911"/>
    <w:rsid w:val="00D4516B"/>
    <w:rsid w:val="00D45584"/>
    <w:rsid w:val="00D455A3"/>
    <w:rsid w:val="00D45742"/>
    <w:rsid w:val="00D45F35"/>
    <w:rsid w:val="00D46195"/>
    <w:rsid w:val="00D465A9"/>
    <w:rsid w:val="00D468BF"/>
    <w:rsid w:val="00D46977"/>
    <w:rsid w:val="00D474A1"/>
    <w:rsid w:val="00D501BE"/>
    <w:rsid w:val="00D50869"/>
    <w:rsid w:val="00D50AA2"/>
    <w:rsid w:val="00D50BCA"/>
    <w:rsid w:val="00D50F5F"/>
    <w:rsid w:val="00D51489"/>
    <w:rsid w:val="00D51B7B"/>
    <w:rsid w:val="00D51CDA"/>
    <w:rsid w:val="00D51FEB"/>
    <w:rsid w:val="00D52074"/>
    <w:rsid w:val="00D520BE"/>
    <w:rsid w:val="00D52375"/>
    <w:rsid w:val="00D53397"/>
    <w:rsid w:val="00D53677"/>
    <w:rsid w:val="00D53CC3"/>
    <w:rsid w:val="00D54087"/>
    <w:rsid w:val="00D54258"/>
    <w:rsid w:val="00D5438C"/>
    <w:rsid w:val="00D54A42"/>
    <w:rsid w:val="00D54B25"/>
    <w:rsid w:val="00D54C47"/>
    <w:rsid w:val="00D5545C"/>
    <w:rsid w:val="00D5577E"/>
    <w:rsid w:val="00D55C74"/>
    <w:rsid w:val="00D55E4B"/>
    <w:rsid w:val="00D563B8"/>
    <w:rsid w:val="00D56805"/>
    <w:rsid w:val="00D56AA6"/>
    <w:rsid w:val="00D56DC1"/>
    <w:rsid w:val="00D56DF0"/>
    <w:rsid w:val="00D578E1"/>
    <w:rsid w:val="00D57B7B"/>
    <w:rsid w:val="00D60008"/>
    <w:rsid w:val="00D60467"/>
    <w:rsid w:val="00D60FB7"/>
    <w:rsid w:val="00D616CA"/>
    <w:rsid w:val="00D61931"/>
    <w:rsid w:val="00D61EF8"/>
    <w:rsid w:val="00D61F03"/>
    <w:rsid w:val="00D62746"/>
    <w:rsid w:val="00D63027"/>
    <w:rsid w:val="00D630B9"/>
    <w:rsid w:val="00D636D1"/>
    <w:rsid w:val="00D63EB6"/>
    <w:rsid w:val="00D64DB4"/>
    <w:rsid w:val="00D656B3"/>
    <w:rsid w:val="00D6605B"/>
    <w:rsid w:val="00D66265"/>
    <w:rsid w:val="00D66308"/>
    <w:rsid w:val="00D66DF2"/>
    <w:rsid w:val="00D674BB"/>
    <w:rsid w:val="00D67863"/>
    <w:rsid w:val="00D67AE3"/>
    <w:rsid w:val="00D67C83"/>
    <w:rsid w:val="00D67C92"/>
    <w:rsid w:val="00D67E23"/>
    <w:rsid w:val="00D7011B"/>
    <w:rsid w:val="00D705F9"/>
    <w:rsid w:val="00D70874"/>
    <w:rsid w:val="00D70DC5"/>
    <w:rsid w:val="00D70DE1"/>
    <w:rsid w:val="00D70E23"/>
    <w:rsid w:val="00D71064"/>
    <w:rsid w:val="00D718B8"/>
    <w:rsid w:val="00D71B90"/>
    <w:rsid w:val="00D71E48"/>
    <w:rsid w:val="00D71F34"/>
    <w:rsid w:val="00D7236C"/>
    <w:rsid w:val="00D72BBF"/>
    <w:rsid w:val="00D72DD8"/>
    <w:rsid w:val="00D72E4B"/>
    <w:rsid w:val="00D73201"/>
    <w:rsid w:val="00D733E0"/>
    <w:rsid w:val="00D73425"/>
    <w:rsid w:val="00D73451"/>
    <w:rsid w:val="00D73663"/>
    <w:rsid w:val="00D737C2"/>
    <w:rsid w:val="00D73883"/>
    <w:rsid w:val="00D740E7"/>
    <w:rsid w:val="00D7435C"/>
    <w:rsid w:val="00D747FE"/>
    <w:rsid w:val="00D74AC3"/>
    <w:rsid w:val="00D74CA5"/>
    <w:rsid w:val="00D74F39"/>
    <w:rsid w:val="00D752C2"/>
    <w:rsid w:val="00D75607"/>
    <w:rsid w:val="00D756F3"/>
    <w:rsid w:val="00D75BD7"/>
    <w:rsid w:val="00D76752"/>
    <w:rsid w:val="00D76D08"/>
    <w:rsid w:val="00D76E56"/>
    <w:rsid w:val="00D76FC3"/>
    <w:rsid w:val="00D77785"/>
    <w:rsid w:val="00D777DF"/>
    <w:rsid w:val="00D80263"/>
    <w:rsid w:val="00D8030F"/>
    <w:rsid w:val="00D803A4"/>
    <w:rsid w:val="00D80813"/>
    <w:rsid w:val="00D80925"/>
    <w:rsid w:val="00D810D7"/>
    <w:rsid w:val="00D8154D"/>
    <w:rsid w:val="00D81C4B"/>
    <w:rsid w:val="00D822EE"/>
    <w:rsid w:val="00D8276C"/>
    <w:rsid w:val="00D82811"/>
    <w:rsid w:val="00D82A28"/>
    <w:rsid w:val="00D82B38"/>
    <w:rsid w:val="00D82E41"/>
    <w:rsid w:val="00D82F11"/>
    <w:rsid w:val="00D83601"/>
    <w:rsid w:val="00D83B0F"/>
    <w:rsid w:val="00D83FE7"/>
    <w:rsid w:val="00D84863"/>
    <w:rsid w:val="00D8498D"/>
    <w:rsid w:val="00D84CCC"/>
    <w:rsid w:val="00D84FCA"/>
    <w:rsid w:val="00D85121"/>
    <w:rsid w:val="00D85421"/>
    <w:rsid w:val="00D855E6"/>
    <w:rsid w:val="00D85B91"/>
    <w:rsid w:val="00D85D43"/>
    <w:rsid w:val="00D863E5"/>
    <w:rsid w:val="00D866E4"/>
    <w:rsid w:val="00D868F0"/>
    <w:rsid w:val="00D87236"/>
    <w:rsid w:val="00D874FA"/>
    <w:rsid w:val="00D87725"/>
    <w:rsid w:val="00D906BB"/>
    <w:rsid w:val="00D9081E"/>
    <w:rsid w:val="00D90CD1"/>
    <w:rsid w:val="00D910FB"/>
    <w:rsid w:val="00D911CC"/>
    <w:rsid w:val="00D91699"/>
    <w:rsid w:val="00D92425"/>
    <w:rsid w:val="00D9267E"/>
    <w:rsid w:val="00D926B0"/>
    <w:rsid w:val="00D9291D"/>
    <w:rsid w:val="00D93613"/>
    <w:rsid w:val="00D93F1C"/>
    <w:rsid w:val="00D94A4F"/>
    <w:rsid w:val="00D95424"/>
    <w:rsid w:val="00D955A3"/>
    <w:rsid w:val="00D95A6A"/>
    <w:rsid w:val="00D95CD9"/>
    <w:rsid w:val="00D95D52"/>
    <w:rsid w:val="00D9657B"/>
    <w:rsid w:val="00D97B30"/>
    <w:rsid w:val="00D97C58"/>
    <w:rsid w:val="00DA0488"/>
    <w:rsid w:val="00DA04AD"/>
    <w:rsid w:val="00DA09CB"/>
    <w:rsid w:val="00DA121E"/>
    <w:rsid w:val="00DA1476"/>
    <w:rsid w:val="00DA148C"/>
    <w:rsid w:val="00DA16B4"/>
    <w:rsid w:val="00DA1774"/>
    <w:rsid w:val="00DA1D59"/>
    <w:rsid w:val="00DA34AA"/>
    <w:rsid w:val="00DA3562"/>
    <w:rsid w:val="00DA3633"/>
    <w:rsid w:val="00DA37EF"/>
    <w:rsid w:val="00DA3C2A"/>
    <w:rsid w:val="00DA3E6E"/>
    <w:rsid w:val="00DA4B5E"/>
    <w:rsid w:val="00DA4D68"/>
    <w:rsid w:val="00DA4F93"/>
    <w:rsid w:val="00DA51F9"/>
    <w:rsid w:val="00DA5E36"/>
    <w:rsid w:val="00DA5F66"/>
    <w:rsid w:val="00DA63FD"/>
    <w:rsid w:val="00DA65FF"/>
    <w:rsid w:val="00DA6C54"/>
    <w:rsid w:val="00DA6D39"/>
    <w:rsid w:val="00DA70BA"/>
    <w:rsid w:val="00DA72EC"/>
    <w:rsid w:val="00DA7886"/>
    <w:rsid w:val="00DA799C"/>
    <w:rsid w:val="00DA7FCF"/>
    <w:rsid w:val="00DB00E9"/>
    <w:rsid w:val="00DB0BC3"/>
    <w:rsid w:val="00DB0DE2"/>
    <w:rsid w:val="00DB0EA2"/>
    <w:rsid w:val="00DB0F45"/>
    <w:rsid w:val="00DB1266"/>
    <w:rsid w:val="00DB1271"/>
    <w:rsid w:val="00DB14B7"/>
    <w:rsid w:val="00DB17B1"/>
    <w:rsid w:val="00DB19F9"/>
    <w:rsid w:val="00DB1F30"/>
    <w:rsid w:val="00DB1FF9"/>
    <w:rsid w:val="00DB2014"/>
    <w:rsid w:val="00DB25FC"/>
    <w:rsid w:val="00DB2D28"/>
    <w:rsid w:val="00DB2DDF"/>
    <w:rsid w:val="00DB33E8"/>
    <w:rsid w:val="00DB37F9"/>
    <w:rsid w:val="00DB396C"/>
    <w:rsid w:val="00DB39EC"/>
    <w:rsid w:val="00DB4483"/>
    <w:rsid w:val="00DB46F7"/>
    <w:rsid w:val="00DB4726"/>
    <w:rsid w:val="00DB49A9"/>
    <w:rsid w:val="00DB4F95"/>
    <w:rsid w:val="00DB5DCC"/>
    <w:rsid w:val="00DB6328"/>
    <w:rsid w:val="00DB63C9"/>
    <w:rsid w:val="00DB642F"/>
    <w:rsid w:val="00DB682E"/>
    <w:rsid w:val="00DB6A88"/>
    <w:rsid w:val="00DB73DF"/>
    <w:rsid w:val="00DB7D44"/>
    <w:rsid w:val="00DC03A2"/>
    <w:rsid w:val="00DC13DF"/>
    <w:rsid w:val="00DC1AFC"/>
    <w:rsid w:val="00DC27C9"/>
    <w:rsid w:val="00DC2EA3"/>
    <w:rsid w:val="00DC379D"/>
    <w:rsid w:val="00DC38D9"/>
    <w:rsid w:val="00DC3BB6"/>
    <w:rsid w:val="00DC43D8"/>
    <w:rsid w:val="00DC4C5A"/>
    <w:rsid w:val="00DC4EB3"/>
    <w:rsid w:val="00DC51C5"/>
    <w:rsid w:val="00DC5789"/>
    <w:rsid w:val="00DC60C3"/>
    <w:rsid w:val="00DC618B"/>
    <w:rsid w:val="00DC6212"/>
    <w:rsid w:val="00DD0255"/>
    <w:rsid w:val="00DD1195"/>
    <w:rsid w:val="00DD21C4"/>
    <w:rsid w:val="00DD24A9"/>
    <w:rsid w:val="00DD24F1"/>
    <w:rsid w:val="00DD25DC"/>
    <w:rsid w:val="00DD2807"/>
    <w:rsid w:val="00DD299C"/>
    <w:rsid w:val="00DD3DF0"/>
    <w:rsid w:val="00DD41B2"/>
    <w:rsid w:val="00DD4A12"/>
    <w:rsid w:val="00DD56DB"/>
    <w:rsid w:val="00DD6040"/>
    <w:rsid w:val="00DD66BF"/>
    <w:rsid w:val="00DD6D2F"/>
    <w:rsid w:val="00DD6D34"/>
    <w:rsid w:val="00DD70B1"/>
    <w:rsid w:val="00DD7821"/>
    <w:rsid w:val="00DD7BA3"/>
    <w:rsid w:val="00DD7F0F"/>
    <w:rsid w:val="00DE0451"/>
    <w:rsid w:val="00DE0BB9"/>
    <w:rsid w:val="00DE0C36"/>
    <w:rsid w:val="00DE0C71"/>
    <w:rsid w:val="00DE12FA"/>
    <w:rsid w:val="00DE1661"/>
    <w:rsid w:val="00DE20D3"/>
    <w:rsid w:val="00DE26F9"/>
    <w:rsid w:val="00DE2CDA"/>
    <w:rsid w:val="00DE3850"/>
    <w:rsid w:val="00DE3CDE"/>
    <w:rsid w:val="00DE443B"/>
    <w:rsid w:val="00DE4A68"/>
    <w:rsid w:val="00DE4EDA"/>
    <w:rsid w:val="00DE504D"/>
    <w:rsid w:val="00DE545C"/>
    <w:rsid w:val="00DE5B16"/>
    <w:rsid w:val="00DE66EB"/>
    <w:rsid w:val="00DE6803"/>
    <w:rsid w:val="00DE7117"/>
    <w:rsid w:val="00DE72CF"/>
    <w:rsid w:val="00DE734E"/>
    <w:rsid w:val="00DE7BC9"/>
    <w:rsid w:val="00DF0283"/>
    <w:rsid w:val="00DF0323"/>
    <w:rsid w:val="00DF0335"/>
    <w:rsid w:val="00DF05B7"/>
    <w:rsid w:val="00DF06FB"/>
    <w:rsid w:val="00DF1530"/>
    <w:rsid w:val="00DF2A3B"/>
    <w:rsid w:val="00DF307D"/>
    <w:rsid w:val="00DF3164"/>
    <w:rsid w:val="00DF3410"/>
    <w:rsid w:val="00DF4389"/>
    <w:rsid w:val="00DF44C5"/>
    <w:rsid w:val="00DF4670"/>
    <w:rsid w:val="00DF4709"/>
    <w:rsid w:val="00DF4794"/>
    <w:rsid w:val="00DF4C1F"/>
    <w:rsid w:val="00DF5712"/>
    <w:rsid w:val="00DF5ADE"/>
    <w:rsid w:val="00DF5BBD"/>
    <w:rsid w:val="00DF5D20"/>
    <w:rsid w:val="00DF5D40"/>
    <w:rsid w:val="00DF5E51"/>
    <w:rsid w:val="00DF60F2"/>
    <w:rsid w:val="00DF655C"/>
    <w:rsid w:val="00DF6F14"/>
    <w:rsid w:val="00DF7219"/>
    <w:rsid w:val="00DF74B4"/>
    <w:rsid w:val="00DF7B2D"/>
    <w:rsid w:val="00DF7D8A"/>
    <w:rsid w:val="00DF7E60"/>
    <w:rsid w:val="00E00067"/>
    <w:rsid w:val="00E0010F"/>
    <w:rsid w:val="00E00FB2"/>
    <w:rsid w:val="00E0115B"/>
    <w:rsid w:val="00E014F1"/>
    <w:rsid w:val="00E01775"/>
    <w:rsid w:val="00E01C5C"/>
    <w:rsid w:val="00E02EBB"/>
    <w:rsid w:val="00E033AE"/>
    <w:rsid w:val="00E03534"/>
    <w:rsid w:val="00E03862"/>
    <w:rsid w:val="00E03FE0"/>
    <w:rsid w:val="00E0455C"/>
    <w:rsid w:val="00E04935"/>
    <w:rsid w:val="00E04D4B"/>
    <w:rsid w:val="00E04E0C"/>
    <w:rsid w:val="00E05098"/>
    <w:rsid w:val="00E056B0"/>
    <w:rsid w:val="00E05C32"/>
    <w:rsid w:val="00E05C51"/>
    <w:rsid w:val="00E06783"/>
    <w:rsid w:val="00E06893"/>
    <w:rsid w:val="00E06D1D"/>
    <w:rsid w:val="00E06D65"/>
    <w:rsid w:val="00E06F75"/>
    <w:rsid w:val="00E071B4"/>
    <w:rsid w:val="00E07AAE"/>
    <w:rsid w:val="00E10698"/>
    <w:rsid w:val="00E10A44"/>
    <w:rsid w:val="00E10C1A"/>
    <w:rsid w:val="00E112D6"/>
    <w:rsid w:val="00E11308"/>
    <w:rsid w:val="00E11733"/>
    <w:rsid w:val="00E11A92"/>
    <w:rsid w:val="00E1230C"/>
    <w:rsid w:val="00E123F8"/>
    <w:rsid w:val="00E1328D"/>
    <w:rsid w:val="00E13556"/>
    <w:rsid w:val="00E1364D"/>
    <w:rsid w:val="00E1366A"/>
    <w:rsid w:val="00E13778"/>
    <w:rsid w:val="00E13A2C"/>
    <w:rsid w:val="00E14092"/>
    <w:rsid w:val="00E146FF"/>
    <w:rsid w:val="00E14991"/>
    <w:rsid w:val="00E14B3E"/>
    <w:rsid w:val="00E14EA9"/>
    <w:rsid w:val="00E152F0"/>
    <w:rsid w:val="00E15E54"/>
    <w:rsid w:val="00E164EF"/>
    <w:rsid w:val="00E16C61"/>
    <w:rsid w:val="00E17932"/>
    <w:rsid w:val="00E17A9B"/>
    <w:rsid w:val="00E200DA"/>
    <w:rsid w:val="00E205B1"/>
    <w:rsid w:val="00E21140"/>
    <w:rsid w:val="00E226B3"/>
    <w:rsid w:val="00E22832"/>
    <w:rsid w:val="00E22B98"/>
    <w:rsid w:val="00E23189"/>
    <w:rsid w:val="00E23718"/>
    <w:rsid w:val="00E2378E"/>
    <w:rsid w:val="00E238D3"/>
    <w:rsid w:val="00E23934"/>
    <w:rsid w:val="00E239A1"/>
    <w:rsid w:val="00E24161"/>
    <w:rsid w:val="00E25027"/>
    <w:rsid w:val="00E25190"/>
    <w:rsid w:val="00E255D4"/>
    <w:rsid w:val="00E25964"/>
    <w:rsid w:val="00E25A6D"/>
    <w:rsid w:val="00E25AA1"/>
    <w:rsid w:val="00E25CE2"/>
    <w:rsid w:val="00E2634A"/>
    <w:rsid w:val="00E26DC9"/>
    <w:rsid w:val="00E26EF6"/>
    <w:rsid w:val="00E2737F"/>
    <w:rsid w:val="00E27688"/>
    <w:rsid w:val="00E278A4"/>
    <w:rsid w:val="00E3015A"/>
    <w:rsid w:val="00E308CC"/>
    <w:rsid w:val="00E317AA"/>
    <w:rsid w:val="00E3203E"/>
    <w:rsid w:val="00E3298D"/>
    <w:rsid w:val="00E32C13"/>
    <w:rsid w:val="00E33186"/>
    <w:rsid w:val="00E338F8"/>
    <w:rsid w:val="00E3393B"/>
    <w:rsid w:val="00E33DB1"/>
    <w:rsid w:val="00E340D8"/>
    <w:rsid w:val="00E3428B"/>
    <w:rsid w:val="00E347EF"/>
    <w:rsid w:val="00E34A05"/>
    <w:rsid w:val="00E35318"/>
    <w:rsid w:val="00E356DB"/>
    <w:rsid w:val="00E357D8"/>
    <w:rsid w:val="00E35A3D"/>
    <w:rsid w:val="00E35DE6"/>
    <w:rsid w:val="00E360F8"/>
    <w:rsid w:val="00E36488"/>
    <w:rsid w:val="00E365BC"/>
    <w:rsid w:val="00E365CD"/>
    <w:rsid w:val="00E36649"/>
    <w:rsid w:val="00E368DA"/>
    <w:rsid w:val="00E36D9B"/>
    <w:rsid w:val="00E3726B"/>
    <w:rsid w:val="00E37419"/>
    <w:rsid w:val="00E379EA"/>
    <w:rsid w:val="00E379FE"/>
    <w:rsid w:val="00E37B73"/>
    <w:rsid w:val="00E40143"/>
    <w:rsid w:val="00E40273"/>
    <w:rsid w:val="00E40BE3"/>
    <w:rsid w:val="00E40D39"/>
    <w:rsid w:val="00E41628"/>
    <w:rsid w:val="00E41B3A"/>
    <w:rsid w:val="00E41DEF"/>
    <w:rsid w:val="00E42514"/>
    <w:rsid w:val="00E42750"/>
    <w:rsid w:val="00E4308A"/>
    <w:rsid w:val="00E4341D"/>
    <w:rsid w:val="00E439B8"/>
    <w:rsid w:val="00E44A6B"/>
    <w:rsid w:val="00E455DD"/>
    <w:rsid w:val="00E4608C"/>
    <w:rsid w:val="00E4609A"/>
    <w:rsid w:val="00E4615D"/>
    <w:rsid w:val="00E4624C"/>
    <w:rsid w:val="00E465CD"/>
    <w:rsid w:val="00E4663C"/>
    <w:rsid w:val="00E46695"/>
    <w:rsid w:val="00E46BF6"/>
    <w:rsid w:val="00E46CB4"/>
    <w:rsid w:val="00E46E3C"/>
    <w:rsid w:val="00E47032"/>
    <w:rsid w:val="00E4719A"/>
    <w:rsid w:val="00E4729A"/>
    <w:rsid w:val="00E50083"/>
    <w:rsid w:val="00E50545"/>
    <w:rsid w:val="00E50C97"/>
    <w:rsid w:val="00E5153D"/>
    <w:rsid w:val="00E51C05"/>
    <w:rsid w:val="00E5245F"/>
    <w:rsid w:val="00E52476"/>
    <w:rsid w:val="00E526EA"/>
    <w:rsid w:val="00E52B96"/>
    <w:rsid w:val="00E52BFE"/>
    <w:rsid w:val="00E531BB"/>
    <w:rsid w:val="00E53382"/>
    <w:rsid w:val="00E5355D"/>
    <w:rsid w:val="00E535C5"/>
    <w:rsid w:val="00E53E45"/>
    <w:rsid w:val="00E53F94"/>
    <w:rsid w:val="00E5424F"/>
    <w:rsid w:val="00E548C8"/>
    <w:rsid w:val="00E54E12"/>
    <w:rsid w:val="00E55363"/>
    <w:rsid w:val="00E553AE"/>
    <w:rsid w:val="00E5595A"/>
    <w:rsid w:val="00E55AA5"/>
    <w:rsid w:val="00E55D85"/>
    <w:rsid w:val="00E562D9"/>
    <w:rsid w:val="00E56CE1"/>
    <w:rsid w:val="00E56D4E"/>
    <w:rsid w:val="00E56E16"/>
    <w:rsid w:val="00E56FEF"/>
    <w:rsid w:val="00E57B11"/>
    <w:rsid w:val="00E57EB8"/>
    <w:rsid w:val="00E6024D"/>
    <w:rsid w:val="00E6027C"/>
    <w:rsid w:val="00E60434"/>
    <w:rsid w:val="00E6066C"/>
    <w:rsid w:val="00E613C5"/>
    <w:rsid w:val="00E61509"/>
    <w:rsid w:val="00E6181C"/>
    <w:rsid w:val="00E61B76"/>
    <w:rsid w:val="00E61BE9"/>
    <w:rsid w:val="00E61FF9"/>
    <w:rsid w:val="00E6233F"/>
    <w:rsid w:val="00E62A55"/>
    <w:rsid w:val="00E62FB2"/>
    <w:rsid w:val="00E634EC"/>
    <w:rsid w:val="00E63798"/>
    <w:rsid w:val="00E6384E"/>
    <w:rsid w:val="00E638A2"/>
    <w:rsid w:val="00E63F92"/>
    <w:rsid w:val="00E64113"/>
    <w:rsid w:val="00E643F6"/>
    <w:rsid w:val="00E6470E"/>
    <w:rsid w:val="00E64739"/>
    <w:rsid w:val="00E64E76"/>
    <w:rsid w:val="00E65214"/>
    <w:rsid w:val="00E658E0"/>
    <w:rsid w:val="00E665A4"/>
    <w:rsid w:val="00E66B36"/>
    <w:rsid w:val="00E66D2D"/>
    <w:rsid w:val="00E66F88"/>
    <w:rsid w:val="00E6757C"/>
    <w:rsid w:val="00E6773A"/>
    <w:rsid w:val="00E67886"/>
    <w:rsid w:val="00E6796B"/>
    <w:rsid w:val="00E70001"/>
    <w:rsid w:val="00E7043F"/>
    <w:rsid w:val="00E706E0"/>
    <w:rsid w:val="00E708BF"/>
    <w:rsid w:val="00E70959"/>
    <w:rsid w:val="00E71404"/>
    <w:rsid w:val="00E71893"/>
    <w:rsid w:val="00E721B5"/>
    <w:rsid w:val="00E725F8"/>
    <w:rsid w:val="00E728C7"/>
    <w:rsid w:val="00E72FF9"/>
    <w:rsid w:val="00E733E4"/>
    <w:rsid w:val="00E73473"/>
    <w:rsid w:val="00E737AD"/>
    <w:rsid w:val="00E73A05"/>
    <w:rsid w:val="00E745A6"/>
    <w:rsid w:val="00E748FA"/>
    <w:rsid w:val="00E74C47"/>
    <w:rsid w:val="00E74F02"/>
    <w:rsid w:val="00E755A3"/>
    <w:rsid w:val="00E75D9F"/>
    <w:rsid w:val="00E75E64"/>
    <w:rsid w:val="00E75F1B"/>
    <w:rsid w:val="00E76181"/>
    <w:rsid w:val="00E76668"/>
    <w:rsid w:val="00E76798"/>
    <w:rsid w:val="00E76A4B"/>
    <w:rsid w:val="00E772F5"/>
    <w:rsid w:val="00E775BD"/>
    <w:rsid w:val="00E77745"/>
    <w:rsid w:val="00E77ED4"/>
    <w:rsid w:val="00E801CF"/>
    <w:rsid w:val="00E808E7"/>
    <w:rsid w:val="00E80A90"/>
    <w:rsid w:val="00E80C5F"/>
    <w:rsid w:val="00E80D9A"/>
    <w:rsid w:val="00E81428"/>
    <w:rsid w:val="00E814E2"/>
    <w:rsid w:val="00E81CFD"/>
    <w:rsid w:val="00E82837"/>
    <w:rsid w:val="00E83203"/>
    <w:rsid w:val="00E8389F"/>
    <w:rsid w:val="00E83907"/>
    <w:rsid w:val="00E83C3C"/>
    <w:rsid w:val="00E83C5F"/>
    <w:rsid w:val="00E8434E"/>
    <w:rsid w:val="00E84860"/>
    <w:rsid w:val="00E84C0C"/>
    <w:rsid w:val="00E852E1"/>
    <w:rsid w:val="00E856C1"/>
    <w:rsid w:val="00E85B7E"/>
    <w:rsid w:val="00E85D8E"/>
    <w:rsid w:val="00E861E3"/>
    <w:rsid w:val="00E86490"/>
    <w:rsid w:val="00E87088"/>
    <w:rsid w:val="00E871CF"/>
    <w:rsid w:val="00E87786"/>
    <w:rsid w:val="00E87F37"/>
    <w:rsid w:val="00E90691"/>
    <w:rsid w:val="00E90F08"/>
    <w:rsid w:val="00E91112"/>
    <w:rsid w:val="00E91852"/>
    <w:rsid w:val="00E92651"/>
    <w:rsid w:val="00E92D76"/>
    <w:rsid w:val="00E93481"/>
    <w:rsid w:val="00E942F7"/>
    <w:rsid w:val="00E94995"/>
    <w:rsid w:val="00E94AB8"/>
    <w:rsid w:val="00E9506B"/>
    <w:rsid w:val="00E962D2"/>
    <w:rsid w:val="00E962F8"/>
    <w:rsid w:val="00E9630E"/>
    <w:rsid w:val="00E965F1"/>
    <w:rsid w:val="00E96865"/>
    <w:rsid w:val="00E9698B"/>
    <w:rsid w:val="00E971FD"/>
    <w:rsid w:val="00E9772B"/>
    <w:rsid w:val="00E978D5"/>
    <w:rsid w:val="00EA00DD"/>
    <w:rsid w:val="00EA0C3B"/>
    <w:rsid w:val="00EA1DB7"/>
    <w:rsid w:val="00EA2110"/>
    <w:rsid w:val="00EA2165"/>
    <w:rsid w:val="00EA2789"/>
    <w:rsid w:val="00EA2C0E"/>
    <w:rsid w:val="00EA3568"/>
    <w:rsid w:val="00EA373A"/>
    <w:rsid w:val="00EA3B9E"/>
    <w:rsid w:val="00EA3F08"/>
    <w:rsid w:val="00EA456E"/>
    <w:rsid w:val="00EA459C"/>
    <w:rsid w:val="00EA4D0E"/>
    <w:rsid w:val="00EA4EB9"/>
    <w:rsid w:val="00EA5147"/>
    <w:rsid w:val="00EA5589"/>
    <w:rsid w:val="00EA5BF5"/>
    <w:rsid w:val="00EA5C22"/>
    <w:rsid w:val="00EA614E"/>
    <w:rsid w:val="00EA6464"/>
    <w:rsid w:val="00EA6A44"/>
    <w:rsid w:val="00EA70DC"/>
    <w:rsid w:val="00EA76B3"/>
    <w:rsid w:val="00EA7B0B"/>
    <w:rsid w:val="00EB0160"/>
    <w:rsid w:val="00EB09B1"/>
    <w:rsid w:val="00EB0CD5"/>
    <w:rsid w:val="00EB0DEC"/>
    <w:rsid w:val="00EB141F"/>
    <w:rsid w:val="00EB161C"/>
    <w:rsid w:val="00EB1A63"/>
    <w:rsid w:val="00EB1CAC"/>
    <w:rsid w:val="00EB21FB"/>
    <w:rsid w:val="00EB292A"/>
    <w:rsid w:val="00EB4199"/>
    <w:rsid w:val="00EB4528"/>
    <w:rsid w:val="00EB47A7"/>
    <w:rsid w:val="00EB4819"/>
    <w:rsid w:val="00EB504E"/>
    <w:rsid w:val="00EB56F4"/>
    <w:rsid w:val="00EB5CA8"/>
    <w:rsid w:val="00EB5D0D"/>
    <w:rsid w:val="00EB6204"/>
    <w:rsid w:val="00EB672F"/>
    <w:rsid w:val="00EB6909"/>
    <w:rsid w:val="00EB6F26"/>
    <w:rsid w:val="00EB6FAF"/>
    <w:rsid w:val="00EB7020"/>
    <w:rsid w:val="00EB7FC1"/>
    <w:rsid w:val="00EC0293"/>
    <w:rsid w:val="00EC0340"/>
    <w:rsid w:val="00EC082D"/>
    <w:rsid w:val="00EC0DBF"/>
    <w:rsid w:val="00EC11B5"/>
    <w:rsid w:val="00EC1379"/>
    <w:rsid w:val="00EC1627"/>
    <w:rsid w:val="00EC1D25"/>
    <w:rsid w:val="00EC2B65"/>
    <w:rsid w:val="00EC3081"/>
    <w:rsid w:val="00EC30D1"/>
    <w:rsid w:val="00EC351D"/>
    <w:rsid w:val="00EC37B3"/>
    <w:rsid w:val="00EC38BB"/>
    <w:rsid w:val="00EC3A6B"/>
    <w:rsid w:val="00EC3FAC"/>
    <w:rsid w:val="00EC40AA"/>
    <w:rsid w:val="00EC424C"/>
    <w:rsid w:val="00EC4434"/>
    <w:rsid w:val="00EC45EE"/>
    <w:rsid w:val="00EC45FC"/>
    <w:rsid w:val="00EC480F"/>
    <w:rsid w:val="00EC4A37"/>
    <w:rsid w:val="00EC4D03"/>
    <w:rsid w:val="00EC4E2D"/>
    <w:rsid w:val="00EC4EA4"/>
    <w:rsid w:val="00EC54D9"/>
    <w:rsid w:val="00EC5CF6"/>
    <w:rsid w:val="00EC609E"/>
    <w:rsid w:val="00EC60FD"/>
    <w:rsid w:val="00EC6109"/>
    <w:rsid w:val="00EC656D"/>
    <w:rsid w:val="00EC6BF0"/>
    <w:rsid w:val="00EC6F16"/>
    <w:rsid w:val="00EC6FA9"/>
    <w:rsid w:val="00EC7236"/>
    <w:rsid w:val="00EC7E48"/>
    <w:rsid w:val="00ED011F"/>
    <w:rsid w:val="00ED057A"/>
    <w:rsid w:val="00ED0FCA"/>
    <w:rsid w:val="00ED0FDE"/>
    <w:rsid w:val="00ED136D"/>
    <w:rsid w:val="00ED13AA"/>
    <w:rsid w:val="00ED14BE"/>
    <w:rsid w:val="00ED1A4E"/>
    <w:rsid w:val="00ED1E53"/>
    <w:rsid w:val="00ED1EA3"/>
    <w:rsid w:val="00ED233B"/>
    <w:rsid w:val="00ED2A2A"/>
    <w:rsid w:val="00ED2A4F"/>
    <w:rsid w:val="00ED3004"/>
    <w:rsid w:val="00ED30B1"/>
    <w:rsid w:val="00ED36BD"/>
    <w:rsid w:val="00ED3EBA"/>
    <w:rsid w:val="00ED3EDA"/>
    <w:rsid w:val="00ED407D"/>
    <w:rsid w:val="00ED4191"/>
    <w:rsid w:val="00ED4F86"/>
    <w:rsid w:val="00ED5034"/>
    <w:rsid w:val="00ED522F"/>
    <w:rsid w:val="00ED5293"/>
    <w:rsid w:val="00ED54E0"/>
    <w:rsid w:val="00ED55BB"/>
    <w:rsid w:val="00ED5E5D"/>
    <w:rsid w:val="00ED62A4"/>
    <w:rsid w:val="00ED6853"/>
    <w:rsid w:val="00ED6939"/>
    <w:rsid w:val="00ED696E"/>
    <w:rsid w:val="00ED6FDC"/>
    <w:rsid w:val="00ED716A"/>
    <w:rsid w:val="00ED74E5"/>
    <w:rsid w:val="00ED7768"/>
    <w:rsid w:val="00ED77D0"/>
    <w:rsid w:val="00ED789B"/>
    <w:rsid w:val="00ED79E3"/>
    <w:rsid w:val="00ED7A37"/>
    <w:rsid w:val="00EE022A"/>
    <w:rsid w:val="00EE1766"/>
    <w:rsid w:val="00EE1809"/>
    <w:rsid w:val="00EE1950"/>
    <w:rsid w:val="00EE1A29"/>
    <w:rsid w:val="00EE2DE6"/>
    <w:rsid w:val="00EE2E4C"/>
    <w:rsid w:val="00EE3171"/>
    <w:rsid w:val="00EE317C"/>
    <w:rsid w:val="00EE349E"/>
    <w:rsid w:val="00EE3525"/>
    <w:rsid w:val="00EE3850"/>
    <w:rsid w:val="00EE3884"/>
    <w:rsid w:val="00EE397B"/>
    <w:rsid w:val="00EE40D0"/>
    <w:rsid w:val="00EE4162"/>
    <w:rsid w:val="00EE4957"/>
    <w:rsid w:val="00EE58D1"/>
    <w:rsid w:val="00EE5EF8"/>
    <w:rsid w:val="00EE642F"/>
    <w:rsid w:val="00EE646E"/>
    <w:rsid w:val="00EE6B1C"/>
    <w:rsid w:val="00EE6C31"/>
    <w:rsid w:val="00EE70D9"/>
    <w:rsid w:val="00EE7128"/>
    <w:rsid w:val="00EE767B"/>
    <w:rsid w:val="00EE7CFE"/>
    <w:rsid w:val="00EF077A"/>
    <w:rsid w:val="00EF08D6"/>
    <w:rsid w:val="00EF095F"/>
    <w:rsid w:val="00EF0CB2"/>
    <w:rsid w:val="00EF10EA"/>
    <w:rsid w:val="00EF12E9"/>
    <w:rsid w:val="00EF1389"/>
    <w:rsid w:val="00EF13F5"/>
    <w:rsid w:val="00EF14B7"/>
    <w:rsid w:val="00EF14CD"/>
    <w:rsid w:val="00EF1C58"/>
    <w:rsid w:val="00EF1EBF"/>
    <w:rsid w:val="00EF29D0"/>
    <w:rsid w:val="00EF2D0C"/>
    <w:rsid w:val="00EF34B7"/>
    <w:rsid w:val="00EF3D46"/>
    <w:rsid w:val="00EF3EFB"/>
    <w:rsid w:val="00EF403E"/>
    <w:rsid w:val="00EF41B0"/>
    <w:rsid w:val="00EF449C"/>
    <w:rsid w:val="00EF465F"/>
    <w:rsid w:val="00EF4D8A"/>
    <w:rsid w:val="00EF4FC5"/>
    <w:rsid w:val="00EF5061"/>
    <w:rsid w:val="00EF55A8"/>
    <w:rsid w:val="00EF573E"/>
    <w:rsid w:val="00EF5BEC"/>
    <w:rsid w:val="00EF5E64"/>
    <w:rsid w:val="00EF6000"/>
    <w:rsid w:val="00EF6A11"/>
    <w:rsid w:val="00EF706F"/>
    <w:rsid w:val="00EF709B"/>
    <w:rsid w:val="00F0008E"/>
    <w:rsid w:val="00F00C89"/>
    <w:rsid w:val="00F01693"/>
    <w:rsid w:val="00F018E9"/>
    <w:rsid w:val="00F0198B"/>
    <w:rsid w:val="00F01A02"/>
    <w:rsid w:val="00F01BBB"/>
    <w:rsid w:val="00F024A0"/>
    <w:rsid w:val="00F024D3"/>
    <w:rsid w:val="00F025AE"/>
    <w:rsid w:val="00F0263C"/>
    <w:rsid w:val="00F0300F"/>
    <w:rsid w:val="00F03172"/>
    <w:rsid w:val="00F03174"/>
    <w:rsid w:val="00F031EE"/>
    <w:rsid w:val="00F03890"/>
    <w:rsid w:val="00F04010"/>
    <w:rsid w:val="00F04A4C"/>
    <w:rsid w:val="00F04C20"/>
    <w:rsid w:val="00F04DC5"/>
    <w:rsid w:val="00F05501"/>
    <w:rsid w:val="00F06AD5"/>
    <w:rsid w:val="00F07188"/>
    <w:rsid w:val="00F0759E"/>
    <w:rsid w:val="00F077B7"/>
    <w:rsid w:val="00F07A00"/>
    <w:rsid w:val="00F07B33"/>
    <w:rsid w:val="00F07D77"/>
    <w:rsid w:val="00F10002"/>
    <w:rsid w:val="00F10306"/>
    <w:rsid w:val="00F10576"/>
    <w:rsid w:val="00F10656"/>
    <w:rsid w:val="00F10806"/>
    <w:rsid w:val="00F10CBD"/>
    <w:rsid w:val="00F10E30"/>
    <w:rsid w:val="00F10FAD"/>
    <w:rsid w:val="00F1111E"/>
    <w:rsid w:val="00F114EB"/>
    <w:rsid w:val="00F116F8"/>
    <w:rsid w:val="00F11B33"/>
    <w:rsid w:val="00F123B8"/>
    <w:rsid w:val="00F1243C"/>
    <w:rsid w:val="00F13536"/>
    <w:rsid w:val="00F13697"/>
    <w:rsid w:val="00F1424C"/>
    <w:rsid w:val="00F14611"/>
    <w:rsid w:val="00F146A1"/>
    <w:rsid w:val="00F1486E"/>
    <w:rsid w:val="00F1489F"/>
    <w:rsid w:val="00F14E89"/>
    <w:rsid w:val="00F15128"/>
    <w:rsid w:val="00F15284"/>
    <w:rsid w:val="00F1578F"/>
    <w:rsid w:val="00F1596E"/>
    <w:rsid w:val="00F15F47"/>
    <w:rsid w:val="00F16913"/>
    <w:rsid w:val="00F16B2F"/>
    <w:rsid w:val="00F17127"/>
    <w:rsid w:val="00F175F1"/>
    <w:rsid w:val="00F17DA3"/>
    <w:rsid w:val="00F2060B"/>
    <w:rsid w:val="00F20843"/>
    <w:rsid w:val="00F20C16"/>
    <w:rsid w:val="00F21B10"/>
    <w:rsid w:val="00F21D41"/>
    <w:rsid w:val="00F21E23"/>
    <w:rsid w:val="00F22057"/>
    <w:rsid w:val="00F22A6C"/>
    <w:rsid w:val="00F2318E"/>
    <w:rsid w:val="00F2350E"/>
    <w:rsid w:val="00F23526"/>
    <w:rsid w:val="00F238D1"/>
    <w:rsid w:val="00F239CF"/>
    <w:rsid w:val="00F23BEB"/>
    <w:rsid w:val="00F24A8D"/>
    <w:rsid w:val="00F24E8D"/>
    <w:rsid w:val="00F2519D"/>
    <w:rsid w:val="00F2522C"/>
    <w:rsid w:val="00F25E58"/>
    <w:rsid w:val="00F26CA0"/>
    <w:rsid w:val="00F27095"/>
    <w:rsid w:val="00F274FC"/>
    <w:rsid w:val="00F27CB3"/>
    <w:rsid w:val="00F302DE"/>
    <w:rsid w:val="00F304D1"/>
    <w:rsid w:val="00F306E7"/>
    <w:rsid w:val="00F30D2C"/>
    <w:rsid w:val="00F30D79"/>
    <w:rsid w:val="00F30F6B"/>
    <w:rsid w:val="00F31F85"/>
    <w:rsid w:val="00F324AB"/>
    <w:rsid w:val="00F3288F"/>
    <w:rsid w:val="00F328AC"/>
    <w:rsid w:val="00F328E3"/>
    <w:rsid w:val="00F32CF4"/>
    <w:rsid w:val="00F33045"/>
    <w:rsid w:val="00F3310A"/>
    <w:rsid w:val="00F337CE"/>
    <w:rsid w:val="00F33D71"/>
    <w:rsid w:val="00F35491"/>
    <w:rsid w:val="00F35A20"/>
    <w:rsid w:val="00F35B4F"/>
    <w:rsid w:val="00F35D35"/>
    <w:rsid w:val="00F35DDC"/>
    <w:rsid w:val="00F36083"/>
    <w:rsid w:val="00F360DC"/>
    <w:rsid w:val="00F3622F"/>
    <w:rsid w:val="00F367B6"/>
    <w:rsid w:val="00F36B43"/>
    <w:rsid w:val="00F36D6A"/>
    <w:rsid w:val="00F3749E"/>
    <w:rsid w:val="00F37A4C"/>
    <w:rsid w:val="00F37BFF"/>
    <w:rsid w:val="00F37EED"/>
    <w:rsid w:val="00F4006A"/>
    <w:rsid w:val="00F405D2"/>
    <w:rsid w:val="00F40738"/>
    <w:rsid w:val="00F4128B"/>
    <w:rsid w:val="00F416CE"/>
    <w:rsid w:val="00F42B9D"/>
    <w:rsid w:val="00F431B6"/>
    <w:rsid w:val="00F434F7"/>
    <w:rsid w:val="00F43894"/>
    <w:rsid w:val="00F451A0"/>
    <w:rsid w:val="00F45365"/>
    <w:rsid w:val="00F453FD"/>
    <w:rsid w:val="00F45432"/>
    <w:rsid w:val="00F45549"/>
    <w:rsid w:val="00F45739"/>
    <w:rsid w:val="00F46104"/>
    <w:rsid w:val="00F4635F"/>
    <w:rsid w:val="00F46729"/>
    <w:rsid w:val="00F4752D"/>
    <w:rsid w:val="00F47CA3"/>
    <w:rsid w:val="00F47FD5"/>
    <w:rsid w:val="00F50B65"/>
    <w:rsid w:val="00F50F8D"/>
    <w:rsid w:val="00F512C2"/>
    <w:rsid w:val="00F51E4F"/>
    <w:rsid w:val="00F5205E"/>
    <w:rsid w:val="00F52078"/>
    <w:rsid w:val="00F522B3"/>
    <w:rsid w:val="00F52878"/>
    <w:rsid w:val="00F52897"/>
    <w:rsid w:val="00F5298D"/>
    <w:rsid w:val="00F529CB"/>
    <w:rsid w:val="00F52D27"/>
    <w:rsid w:val="00F52F9A"/>
    <w:rsid w:val="00F53466"/>
    <w:rsid w:val="00F53645"/>
    <w:rsid w:val="00F53FC6"/>
    <w:rsid w:val="00F545A2"/>
    <w:rsid w:val="00F5467A"/>
    <w:rsid w:val="00F547A2"/>
    <w:rsid w:val="00F54A68"/>
    <w:rsid w:val="00F54CC3"/>
    <w:rsid w:val="00F54F2A"/>
    <w:rsid w:val="00F552C2"/>
    <w:rsid w:val="00F55398"/>
    <w:rsid w:val="00F55677"/>
    <w:rsid w:val="00F556B9"/>
    <w:rsid w:val="00F5571A"/>
    <w:rsid w:val="00F55DAF"/>
    <w:rsid w:val="00F55F2C"/>
    <w:rsid w:val="00F564A5"/>
    <w:rsid w:val="00F5672F"/>
    <w:rsid w:val="00F56D0A"/>
    <w:rsid w:val="00F56D94"/>
    <w:rsid w:val="00F6017E"/>
    <w:rsid w:val="00F6028C"/>
    <w:rsid w:val="00F60371"/>
    <w:rsid w:val="00F60E81"/>
    <w:rsid w:val="00F6177C"/>
    <w:rsid w:val="00F618C8"/>
    <w:rsid w:val="00F6389D"/>
    <w:rsid w:val="00F63CAB"/>
    <w:rsid w:val="00F63CDD"/>
    <w:rsid w:val="00F63D4E"/>
    <w:rsid w:val="00F63D85"/>
    <w:rsid w:val="00F6402F"/>
    <w:rsid w:val="00F64219"/>
    <w:rsid w:val="00F644EF"/>
    <w:rsid w:val="00F64BE3"/>
    <w:rsid w:val="00F652BA"/>
    <w:rsid w:val="00F66267"/>
    <w:rsid w:val="00F6640E"/>
    <w:rsid w:val="00F665A9"/>
    <w:rsid w:val="00F66D44"/>
    <w:rsid w:val="00F6700A"/>
    <w:rsid w:val="00F67374"/>
    <w:rsid w:val="00F675E7"/>
    <w:rsid w:val="00F676B5"/>
    <w:rsid w:val="00F67B45"/>
    <w:rsid w:val="00F67EC7"/>
    <w:rsid w:val="00F67FA2"/>
    <w:rsid w:val="00F705D9"/>
    <w:rsid w:val="00F70F84"/>
    <w:rsid w:val="00F71575"/>
    <w:rsid w:val="00F721C6"/>
    <w:rsid w:val="00F725FB"/>
    <w:rsid w:val="00F72B97"/>
    <w:rsid w:val="00F730A2"/>
    <w:rsid w:val="00F73F87"/>
    <w:rsid w:val="00F74044"/>
    <w:rsid w:val="00F743B4"/>
    <w:rsid w:val="00F7457A"/>
    <w:rsid w:val="00F7475C"/>
    <w:rsid w:val="00F74EDC"/>
    <w:rsid w:val="00F74FE2"/>
    <w:rsid w:val="00F7510C"/>
    <w:rsid w:val="00F75147"/>
    <w:rsid w:val="00F7527D"/>
    <w:rsid w:val="00F75A8A"/>
    <w:rsid w:val="00F760E7"/>
    <w:rsid w:val="00F763CE"/>
    <w:rsid w:val="00F76BE7"/>
    <w:rsid w:val="00F76CF7"/>
    <w:rsid w:val="00F77074"/>
    <w:rsid w:val="00F770C9"/>
    <w:rsid w:val="00F77184"/>
    <w:rsid w:val="00F77294"/>
    <w:rsid w:val="00F77B81"/>
    <w:rsid w:val="00F77CD4"/>
    <w:rsid w:val="00F80128"/>
    <w:rsid w:val="00F8044D"/>
    <w:rsid w:val="00F809D3"/>
    <w:rsid w:val="00F80B36"/>
    <w:rsid w:val="00F818A8"/>
    <w:rsid w:val="00F818BA"/>
    <w:rsid w:val="00F818FF"/>
    <w:rsid w:val="00F824E5"/>
    <w:rsid w:val="00F8274E"/>
    <w:rsid w:val="00F8296B"/>
    <w:rsid w:val="00F82E2B"/>
    <w:rsid w:val="00F83239"/>
    <w:rsid w:val="00F83516"/>
    <w:rsid w:val="00F83ACF"/>
    <w:rsid w:val="00F83C68"/>
    <w:rsid w:val="00F83C76"/>
    <w:rsid w:val="00F83E8F"/>
    <w:rsid w:val="00F83FAB"/>
    <w:rsid w:val="00F84B5A"/>
    <w:rsid w:val="00F84CC7"/>
    <w:rsid w:val="00F84E57"/>
    <w:rsid w:val="00F84F65"/>
    <w:rsid w:val="00F8516D"/>
    <w:rsid w:val="00F8520A"/>
    <w:rsid w:val="00F85445"/>
    <w:rsid w:val="00F8572C"/>
    <w:rsid w:val="00F857E5"/>
    <w:rsid w:val="00F85B68"/>
    <w:rsid w:val="00F86214"/>
    <w:rsid w:val="00F86438"/>
    <w:rsid w:val="00F867EF"/>
    <w:rsid w:val="00F86805"/>
    <w:rsid w:val="00F8698E"/>
    <w:rsid w:val="00F87137"/>
    <w:rsid w:val="00F873E7"/>
    <w:rsid w:val="00F874E7"/>
    <w:rsid w:val="00F87CA8"/>
    <w:rsid w:val="00F90156"/>
    <w:rsid w:val="00F90D2D"/>
    <w:rsid w:val="00F9135D"/>
    <w:rsid w:val="00F9145A"/>
    <w:rsid w:val="00F9151D"/>
    <w:rsid w:val="00F9176B"/>
    <w:rsid w:val="00F91E51"/>
    <w:rsid w:val="00F91F8E"/>
    <w:rsid w:val="00F92096"/>
    <w:rsid w:val="00F923C5"/>
    <w:rsid w:val="00F92451"/>
    <w:rsid w:val="00F924C5"/>
    <w:rsid w:val="00F92D0E"/>
    <w:rsid w:val="00F92F6C"/>
    <w:rsid w:val="00F937BE"/>
    <w:rsid w:val="00F93ADD"/>
    <w:rsid w:val="00F94018"/>
    <w:rsid w:val="00F945D9"/>
    <w:rsid w:val="00F9486E"/>
    <w:rsid w:val="00F94990"/>
    <w:rsid w:val="00F94C16"/>
    <w:rsid w:val="00F94CB6"/>
    <w:rsid w:val="00F95064"/>
    <w:rsid w:val="00F95519"/>
    <w:rsid w:val="00F961EB"/>
    <w:rsid w:val="00F96566"/>
    <w:rsid w:val="00F9673C"/>
    <w:rsid w:val="00F96A1E"/>
    <w:rsid w:val="00F96DDA"/>
    <w:rsid w:val="00F97805"/>
    <w:rsid w:val="00F97ECD"/>
    <w:rsid w:val="00FA0874"/>
    <w:rsid w:val="00FA0913"/>
    <w:rsid w:val="00FA0C6E"/>
    <w:rsid w:val="00FA138A"/>
    <w:rsid w:val="00FA1C52"/>
    <w:rsid w:val="00FA24F6"/>
    <w:rsid w:val="00FA2CA0"/>
    <w:rsid w:val="00FA3973"/>
    <w:rsid w:val="00FA3D70"/>
    <w:rsid w:val="00FA3F27"/>
    <w:rsid w:val="00FA44B7"/>
    <w:rsid w:val="00FA45B9"/>
    <w:rsid w:val="00FA4CEF"/>
    <w:rsid w:val="00FA4FE7"/>
    <w:rsid w:val="00FA531F"/>
    <w:rsid w:val="00FA5387"/>
    <w:rsid w:val="00FA54B3"/>
    <w:rsid w:val="00FA5FD3"/>
    <w:rsid w:val="00FA628F"/>
    <w:rsid w:val="00FA677A"/>
    <w:rsid w:val="00FA695B"/>
    <w:rsid w:val="00FA6B9B"/>
    <w:rsid w:val="00FA7128"/>
    <w:rsid w:val="00FA76C1"/>
    <w:rsid w:val="00FA79A0"/>
    <w:rsid w:val="00FA7A14"/>
    <w:rsid w:val="00FA7EF3"/>
    <w:rsid w:val="00FB02D6"/>
    <w:rsid w:val="00FB05FC"/>
    <w:rsid w:val="00FB06AB"/>
    <w:rsid w:val="00FB0F28"/>
    <w:rsid w:val="00FB0FC6"/>
    <w:rsid w:val="00FB25F3"/>
    <w:rsid w:val="00FB26DD"/>
    <w:rsid w:val="00FB3F89"/>
    <w:rsid w:val="00FB4234"/>
    <w:rsid w:val="00FB46B3"/>
    <w:rsid w:val="00FB4A50"/>
    <w:rsid w:val="00FB5741"/>
    <w:rsid w:val="00FB582A"/>
    <w:rsid w:val="00FB5C8B"/>
    <w:rsid w:val="00FB5DD5"/>
    <w:rsid w:val="00FB60EE"/>
    <w:rsid w:val="00FB616B"/>
    <w:rsid w:val="00FB68EA"/>
    <w:rsid w:val="00FB6D63"/>
    <w:rsid w:val="00FB6E45"/>
    <w:rsid w:val="00FB6F9D"/>
    <w:rsid w:val="00FB7583"/>
    <w:rsid w:val="00FB78C1"/>
    <w:rsid w:val="00FB7D41"/>
    <w:rsid w:val="00FB7DAF"/>
    <w:rsid w:val="00FB7E14"/>
    <w:rsid w:val="00FC0988"/>
    <w:rsid w:val="00FC0B83"/>
    <w:rsid w:val="00FC1211"/>
    <w:rsid w:val="00FC12F6"/>
    <w:rsid w:val="00FC1437"/>
    <w:rsid w:val="00FC1607"/>
    <w:rsid w:val="00FC1B25"/>
    <w:rsid w:val="00FC1E72"/>
    <w:rsid w:val="00FC1FD8"/>
    <w:rsid w:val="00FC249D"/>
    <w:rsid w:val="00FC2532"/>
    <w:rsid w:val="00FC2713"/>
    <w:rsid w:val="00FC281D"/>
    <w:rsid w:val="00FC31E2"/>
    <w:rsid w:val="00FC3209"/>
    <w:rsid w:val="00FC358B"/>
    <w:rsid w:val="00FC36A0"/>
    <w:rsid w:val="00FC386C"/>
    <w:rsid w:val="00FC40CC"/>
    <w:rsid w:val="00FC4572"/>
    <w:rsid w:val="00FC47B5"/>
    <w:rsid w:val="00FC47F7"/>
    <w:rsid w:val="00FC540B"/>
    <w:rsid w:val="00FC5543"/>
    <w:rsid w:val="00FC59CC"/>
    <w:rsid w:val="00FC5D30"/>
    <w:rsid w:val="00FC68F6"/>
    <w:rsid w:val="00FC6C55"/>
    <w:rsid w:val="00FC6C7F"/>
    <w:rsid w:val="00FC6CAE"/>
    <w:rsid w:val="00FC717F"/>
    <w:rsid w:val="00FC7F51"/>
    <w:rsid w:val="00FD052D"/>
    <w:rsid w:val="00FD07BD"/>
    <w:rsid w:val="00FD0BE6"/>
    <w:rsid w:val="00FD0D15"/>
    <w:rsid w:val="00FD1781"/>
    <w:rsid w:val="00FD1859"/>
    <w:rsid w:val="00FD1A15"/>
    <w:rsid w:val="00FD1C28"/>
    <w:rsid w:val="00FD2066"/>
    <w:rsid w:val="00FD2C8D"/>
    <w:rsid w:val="00FD2EDB"/>
    <w:rsid w:val="00FD4486"/>
    <w:rsid w:val="00FD4502"/>
    <w:rsid w:val="00FD4610"/>
    <w:rsid w:val="00FD4A55"/>
    <w:rsid w:val="00FD4D3E"/>
    <w:rsid w:val="00FD4F6B"/>
    <w:rsid w:val="00FD515F"/>
    <w:rsid w:val="00FD5500"/>
    <w:rsid w:val="00FD558F"/>
    <w:rsid w:val="00FD55A2"/>
    <w:rsid w:val="00FD5C6B"/>
    <w:rsid w:val="00FD636A"/>
    <w:rsid w:val="00FD63D2"/>
    <w:rsid w:val="00FD6BBA"/>
    <w:rsid w:val="00FD6FF1"/>
    <w:rsid w:val="00FD7157"/>
    <w:rsid w:val="00FD75DE"/>
    <w:rsid w:val="00FD766E"/>
    <w:rsid w:val="00FD76FA"/>
    <w:rsid w:val="00FE00AC"/>
    <w:rsid w:val="00FE01BB"/>
    <w:rsid w:val="00FE0C08"/>
    <w:rsid w:val="00FE11C1"/>
    <w:rsid w:val="00FE1B19"/>
    <w:rsid w:val="00FE1F82"/>
    <w:rsid w:val="00FE2624"/>
    <w:rsid w:val="00FE3237"/>
    <w:rsid w:val="00FE3688"/>
    <w:rsid w:val="00FE36C4"/>
    <w:rsid w:val="00FE384E"/>
    <w:rsid w:val="00FE38FE"/>
    <w:rsid w:val="00FE3932"/>
    <w:rsid w:val="00FE3996"/>
    <w:rsid w:val="00FE3DD2"/>
    <w:rsid w:val="00FE434D"/>
    <w:rsid w:val="00FE4D8D"/>
    <w:rsid w:val="00FE51E5"/>
    <w:rsid w:val="00FE5DF5"/>
    <w:rsid w:val="00FE6275"/>
    <w:rsid w:val="00FE6400"/>
    <w:rsid w:val="00FE6451"/>
    <w:rsid w:val="00FE69AE"/>
    <w:rsid w:val="00FE6A41"/>
    <w:rsid w:val="00FE6AE0"/>
    <w:rsid w:val="00FF05B6"/>
    <w:rsid w:val="00FF10D8"/>
    <w:rsid w:val="00FF190A"/>
    <w:rsid w:val="00FF2031"/>
    <w:rsid w:val="00FF22D7"/>
    <w:rsid w:val="00FF233F"/>
    <w:rsid w:val="00FF250E"/>
    <w:rsid w:val="00FF28DC"/>
    <w:rsid w:val="00FF29B2"/>
    <w:rsid w:val="00FF322F"/>
    <w:rsid w:val="00FF323F"/>
    <w:rsid w:val="00FF3731"/>
    <w:rsid w:val="00FF39F6"/>
    <w:rsid w:val="00FF3AEE"/>
    <w:rsid w:val="00FF3D2B"/>
    <w:rsid w:val="00FF41E2"/>
    <w:rsid w:val="00FF458B"/>
    <w:rsid w:val="00FF478C"/>
    <w:rsid w:val="00FF4820"/>
    <w:rsid w:val="00FF4893"/>
    <w:rsid w:val="00FF50BA"/>
    <w:rsid w:val="00FF52AB"/>
    <w:rsid w:val="00FF54AE"/>
    <w:rsid w:val="00FF5AB8"/>
    <w:rsid w:val="00FF6560"/>
    <w:rsid w:val="00FF69EA"/>
    <w:rsid w:val="00FF74B8"/>
    <w:rsid w:val="00FF7682"/>
    <w:rsid w:val="00FF7C86"/>
    <w:rsid w:val="00FF7D04"/>
    <w:rsid w:val="00FF7E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B7419"/>
  <w15:chartTrackingRefBased/>
  <w15:docId w15:val="{74FD5BF4-0EE0-4A5D-88F8-713B651BC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E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20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00D"/>
  </w:style>
  <w:style w:type="paragraph" w:styleId="Footer">
    <w:name w:val="footer"/>
    <w:basedOn w:val="Normal"/>
    <w:link w:val="FooterChar"/>
    <w:uiPriority w:val="99"/>
    <w:unhideWhenUsed/>
    <w:rsid w:val="007720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00D"/>
  </w:style>
  <w:style w:type="table" w:styleId="TableGrid">
    <w:name w:val="Table Grid"/>
    <w:basedOn w:val="TableNormal"/>
    <w:uiPriority w:val="39"/>
    <w:rsid w:val="007720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D28D1"/>
    <w:pPr>
      <w:spacing w:after="0" w:line="240" w:lineRule="auto"/>
    </w:pPr>
  </w:style>
  <w:style w:type="character" w:styleId="Hyperlink">
    <w:name w:val="Hyperlink"/>
    <w:basedOn w:val="DefaultParagraphFont"/>
    <w:uiPriority w:val="99"/>
    <w:unhideWhenUsed/>
    <w:rsid w:val="00FA7EF3"/>
    <w:rPr>
      <w:color w:val="0563C1" w:themeColor="hyperlink"/>
      <w:u w:val="single"/>
    </w:rPr>
  </w:style>
  <w:style w:type="character" w:customStyle="1" w:styleId="tx">
    <w:name w:val="tx"/>
    <w:basedOn w:val="DefaultParagraphFont"/>
    <w:rsid w:val="009B65C2"/>
  </w:style>
  <w:style w:type="character" w:styleId="SubtleEmphasis">
    <w:name w:val="Subtle Emphasis"/>
    <w:basedOn w:val="DefaultParagraphFont"/>
    <w:uiPriority w:val="19"/>
    <w:qFormat/>
    <w:rsid w:val="00D67AE3"/>
    <w:rPr>
      <w:i/>
      <w:iCs/>
      <w:color w:val="404040" w:themeColor="text1" w:themeTint="BF"/>
    </w:rPr>
  </w:style>
  <w:style w:type="character" w:styleId="Strong">
    <w:name w:val="Strong"/>
    <w:basedOn w:val="DefaultParagraphFont"/>
    <w:uiPriority w:val="22"/>
    <w:qFormat/>
    <w:rsid w:val="0076390E"/>
    <w:rPr>
      <w:b/>
      <w:bCs/>
    </w:rPr>
  </w:style>
  <w:style w:type="character" w:customStyle="1" w:styleId="datalabel">
    <w:name w:val="datalabel"/>
    <w:basedOn w:val="DefaultParagraphFont"/>
    <w:rsid w:val="00252A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223">
      <w:bodyDiv w:val="1"/>
      <w:marLeft w:val="0"/>
      <w:marRight w:val="0"/>
      <w:marTop w:val="0"/>
      <w:marBottom w:val="0"/>
      <w:divBdr>
        <w:top w:val="none" w:sz="0" w:space="0" w:color="auto"/>
        <w:left w:val="none" w:sz="0" w:space="0" w:color="auto"/>
        <w:bottom w:val="none" w:sz="0" w:space="0" w:color="auto"/>
        <w:right w:val="none" w:sz="0" w:space="0" w:color="auto"/>
      </w:divBdr>
    </w:div>
    <w:div w:id="6181062">
      <w:bodyDiv w:val="1"/>
      <w:marLeft w:val="0"/>
      <w:marRight w:val="0"/>
      <w:marTop w:val="0"/>
      <w:marBottom w:val="0"/>
      <w:divBdr>
        <w:top w:val="none" w:sz="0" w:space="0" w:color="auto"/>
        <w:left w:val="none" w:sz="0" w:space="0" w:color="auto"/>
        <w:bottom w:val="none" w:sz="0" w:space="0" w:color="auto"/>
        <w:right w:val="none" w:sz="0" w:space="0" w:color="auto"/>
      </w:divBdr>
    </w:div>
    <w:div w:id="13500424">
      <w:bodyDiv w:val="1"/>
      <w:marLeft w:val="0"/>
      <w:marRight w:val="0"/>
      <w:marTop w:val="0"/>
      <w:marBottom w:val="0"/>
      <w:divBdr>
        <w:top w:val="none" w:sz="0" w:space="0" w:color="auto"/>
        <w:left w:val="none" w:sz="0" w:space="0" w:color="auto"/>
        <w:bottom w:val="none" w:sz="0" w:space="0" w:color="auto"/>
        <w:right w:val="none" w:sz="0" w:space="0" w:color="auto"/>
      </w:divBdr>
    </w:div>
    <w:div w:id="17396418">
      <w:bodyDiv w:val="1"/>
      <w:marLeft w:val="0"/>
      <w:marRight w:val="0"/>
      <w:marTop w:val="0"/>
      <w:marBottom w:val="0"/>
      <w:divBdr>
        <w:top w:val="none" w:sz="0" w:space="0" w:color="auto"/>
        <w:left w:val="none" w:sz="0" w:space="0" w:color="auto"/>
        <w:bottom w:val="none" w:sz="0" w:space="0" w:color="auto"/>
        <w:right w:val="none" w:sz="0" w:space="0" w:color="auto"/>
      </w:divBdr>
    </w:div>
    <w:div w:id="34044655">
      <w:bodyDiv w:val="1"/>
      <w:marLeft w:val="0"/>
      <w:marRight w:val="0"/>
      <w:marTop w:val="0"/>
      <w:marBottom w:val="0"/>
      <w:divBdr>
        <w:top w:val="none" w:sz="0" w:space="0" w:color="auto"/>
        <w:left w:val="none" w:sz="0" w:space="0" w:color="auto"/>
        <w:bottom w:val="none" w:sz="0" w:space="0" w:color="auto"/>
        <w:right w:val="none" w:sz="0" w:space="0" w:color="auto"/>
      </w:divBdr>
    </w:div>
    <w:div w:id="61030695">
      <w:bodyDiv w:val="1"/>
      <w:marLeft w:val="0"/>
      <w:marRight w:val="0"/>
      <w:marTop w:val="0"/>
      <w:marBottom w:val="0"/>
      <w:divBdr>
        <w:top w:val="none" w:sz="0" w:space="0" w:color="auto"/>
        <w:left w:val="none" w:sz="0" w:space="0" w:color="auto"/>
        <w:bottom w:val="none" w:sz="0" w:space="0" w:color="auto"/>
        <w:right w:val="none" w:sz="0" w:space="0" w:color="auto"/>
      </w:divBdr>
    </w:div>
    <w:div w:id="64305833">
      <w:bodyDiv w:val="1"/>
      <w:marLeft w:val="0"/>
      <w:marRight w:val="0"/>
      <w:marTop w:val="0"/>
      <w:marBottom w:val="0"/>
      <w:divBdr>
        <w:top w:val="none" w:sz="0" w:space="0" w:color="auto"/>
        <w:left w:val="none" w:sz="0" w:space="0" w:color="auto"/>
        <w:bottom w:val="none" w:sz="0" w:space="0" w:color="auto"/>
        <w:right w:val="none" w:sz="0" w:space="0" w:color="auto"/>
      </w:divBdr>
    </w:div>
    <w:div w:id="87233861">
      <w:bodyDiv w:val="1"/>
      <w:marLeft w:val="0"/>
      <w:marRight w:val="0"/>
      <w:marTop w:val="0"/>
      <w:marBottom w:val="0"/>
      <w:divBdr>
        <w:top w:val="none" w:sz="0" w:space="0" w:color="auto"/>
        <w:left w:val="none" w:sz="0" w:space="0" w:color="auto"/>
        <w:bottom w:val="none" w:sz="0" w:space="0" w:color="auto"/>
        <w:right w:val="none" w:sz="0" w:space="0" w:color="auto"/>
      </w:divBdr>
    </w:div>
    <w:div w:id="92482928">
      <w:bodyDiv w:val="1"/>
      <w:marLeft w:val="0"/>
      <w:marRight w:val="0"/>
      <w:marTop w:val="0"/>
      <w:marBottom w:val="0"/>
      <w:divBdr>
        <w:top w:val="none" w:sz="0" w:space="0" w:color="auto"/>
        <w:left w:val="none" w:sz="0" w:space="0" w:color="auto"/>
        <w:bottom w:val="none" w:sz="0" w:space="0" w:color="auto"/>
        <w:right w:val="none" w:sz="0" w:space="0" w:color="auto"/>
      </w:divBdr>
    </w:div>
    <w:div w:id="110326578">
      <w:bodyDiv w:val="1"/>
      <w:marLeft w:val="0"/>
      <w:marRight w:val="0"/>
      <w:marTop w:val="0"/>
      <w:marBottom w:val="0"/>
      <w:divBdr>
        <w:top w:val="none" w:sz="0" w:space="0" w:color="auto"/>
        <w:left w:val="none" w:sz="0" w:space="0" w:color="auto"/>
        <w:bottom w:val="none" w:sz="0" w:space="0" w:color="auto"/>
        <w:right w:val="none" w:sz="0" w:space="0" w:color="auto"/>
      </w:divBdr>
    </w:div>
    <w:div w:id="122578331">
      <w:bodyDiv w:val="1"/>
      <w:marLeft w:val="0"/>
      <w:marRight w:val="0"/>
      <w:marTop w:val="0"/>
      <w:marBottom w:val="0"/>
      <w:divBdr>
        <w:top w:val="none" w:sz="0" w:space="0" w:color="auto"/>
        <w:left w:val="none" w:sz="0" w:space="0" w:color="auto"/>
        <w:bottom w:val="none" w:sz="0" w:space="0" w:color="auto"/>
        <w:right w:val="none" w:sz="0" w:space="0" w:color="auto"/>
      </w:divBdr>
    </w:div>
    <w:div w:id="125512536">
      <w:bodyDiv w:val="1"/>
      <w:marLeft w:val="0"/>
      <w:marRight w:val="0"/>
      <w:marTop w:val="0"/>
      <w:marBottom w:val="0"/>
      <w:divBdr>
        <w:top w:val="none" w:sz="0" w:space="0" w:color="auto"/>
        <w:left w:val="none" w:sz="0" w:space="0" w:color="auto"/>
        <w:bottom w:val="none" w:sz="0" w:space="0" w:color="auto"/>
        <w:right w:val="none" w:sz="0" w:space="0" w:color="auto"/>
      </w:divBdr>
    </w:div>
    <w:div w:id="132480629">
      <w:bodyDiv w:val="1"/>
      <w:marLeft w:val="0"/>
      <w:marRight w:val="0"/>
      <w:marTop w:val="0"/>
      <w:marBottom w:val="0"/>
      <w:divBdr>
        <w:top w:val="none" w:sz="0" w:space="0" w:color="auto"/>
        <w:left w:val="none" w:sz="0" w:space="0" w:color="auto"/>
        <w:bottom w:val="none" w:sz="0" w:space="0" w:color="auto"/>
        <w:right w:val="none" w:sz="0" w:space="0" w:color="auto"/>
      </w:divBdr>
    </w:div>
    <w:div w:id="143663897">
      <w:bodyDiv w:val="1"/>
      <w:marLeft w:val="0"/>
      <w:marRight w:val="0"/>
      <w:marTop w:val="0"/>
      <w:marBottom w:val="0"/>
      <w:divBdr>
        <w:top w:val="none" w:sz="0" w:space="0" w:color="auto"/>
        <w:left w:val="none" w:sz="0" w:space="0" w:color="auto"/>
        <w:bottom w:val="none" w:sz="0" w:space="0" w:color="auto"/>
        <w:right w:val="none" w:sz="0" w:space="0" w:color="auto"/>
      </w:divBdr>
    </w:div>
    <w:div w:id="148907876">
      <w:bodyDiv w:val="1"/>
      <w:marLeft w:val="0"/>
      <w:marRight w:val="0"/>
      <w:marTop w:val="0"/>
      <w:marBottom w:val="0"/>
      <w:divBdr>
        <w:top w:val="none" w:sz="0" w:space="0" w:color="auto"/>
        <w:left w:val="none" w:sz="0" w:space="0" w:color="auto"/>
        <w:bottom w:val="none" w:sz="0" w:space="0" w:color="auto"/>
        <w:right w:val="none" w:sz="0" w:space="0" w:color="auto"/>
      </w:divBdr>
    </w:div>
    <w:div w:id="171799448">
      <w:bodyDiv w:val="1"/>
      <w:marLeft w:val="0"/>
      <w:marRight w:val="0"/>
      <w:marTop w:val="0"/>
      <w:marBottom w:val="0"/>
      <w:divBdr>
        <w:top w:val="none" w:sz="0" w:space="0" w:color="auto"/>
        <w:left w:val="none" w:sz="0" w:space="0" w:color="auto"/>
        <w:bottom w:val="none" w:sz="0" w:space="0" w:color="auto"/>
        <w:right w:val="none" w:sz="0" w:space="0" w:color="auto"/>
      </w:divBdr>
    </w:div>
    <w:div w:id="207649830">
      <w:bodyDiv w:val="1"/>
      <w:marLeft w:val="0"/>
      <w:marRight w:val="0"/>
      <w:marTop w:val="0"/>
      <w:marBottom w:val="0"/>
      <w:divBdr>
        <w:top w:val="none" w:sz="0" w:space="0" w:color="auto"/>
        <w:left w:val="none" w:sz="0" w:space="0" w:color="auto"/>
        <w:bottom w:val="none" w:sz="0" w:space="0" w:color="auto"/>
        <w:right w:val="none" w:sz="0" w:space="0" w:color="auto"/>
      </w:divBdr>
    </w:div>
    <w:div w:id="225991084">
      <w:bodyDiv w:val="1"/>
      <w:marLeft w:val="0"/>
      <w:marRight w:val="0"/>
      <w:marTop w:val="0"/>
      <w:marBottom w:val="0"/>
      <w:divBdr>
        <w:top w:val="none" w:sz="0" w:space="0" w:color="auto"/>
        <w:left w:val="none" w:sz="0" w:space="0" w:color="auto"/>
        <w:bottom w:val="none" w:sz="0" w:space="0" w:color="auto"/>
        <w:right w:val="none" w:sz="0" w:space="0" w:color="auto"/>
      </w:divBdr>
    </w:div>
    <w:div w:id="233248376">
      <w:bodyDiv w:val="1"/>
      <w:marLeft w:val="0"/>
      <w:marRight w:val="0"/>
      <w:marTop w:val="0"/>
      <w:marBottom w:val="0"/>
      <w:divBdr>
        <w:top w:val="none" w:sz="0" w:space="0" w:color="auto"/>
        <w:left w:val="none" w:sz="0" w:space="0" w:color="auto"/>
        <w:bottom w:val="none" w:sz="0" w:space="0" w:color="auto"/>
        <w:right w:val="none" w:sz="0" w:space="0" w:color="auto"/>
      </w:divBdr>
    </w:div>
    <w:div w:id="285427582">
      <w:bodyDiv w:val="1"/>
      <w:marLeft w:val="0"/>
      <w:marRight w:val="0"/>
      <w:marTop w:val="0"/>
      <w:marBottom w:val="0"/>
      <w:divBdr>
        <w:top w:val="none" w:sz="0" w:space="0" w:color="auto"/>
        <w:left w:val="none" w:sz="0" w:space="0" w:color="auto"/>
        <w:bottom w:val="none" w:sz="0" w:space="0" w:color="auto"/>
        <w:right w:val="none" w:sz="0" w:space="0" w:color="auto"/>
      </w:divBdr>
    </w:div>
    <w:div w:id="324475400">
      <w:bodyDiv w:val="1"/>
      <w:marLeft w:val="0"/>
      <w:marRight w:val="0"/>
      <w:marTop w:val="0"/>
      <w:marBottom w:val="0"/>
      <w:divBdr>
        <w:top w:val="none" w:sz="0" w:space="0" w:color="auto"/>
        <w:left w:val="none" w:sz="0" w:space="0" w:color="auto"/>
        <w:bottom w:val="none" w:sz="0" w:space="0" w:color="auto"/>
        <w:right w:val="none" w:sz="0" w:space="0" w:color="auto"/>
      </w:divBdr>
    </w:div>
    <w:div w:id="333074088">
      <w:bodyDiv w:val="1"/>
      <w:marLeft w:val="0"/>
      <w:marRight w:val="0"/>
      <w:marTop w:val="0"/>
      <w:marBottom w:val="0"/>
      <w:divBdr>
        <w:top w:val="none" w:sz="0" w:space="0" w:color="auto"/>
        <w:left w:val="none" w:sz="0" w:space="0" w:color="auto"/>
        <w:bottom w:val="none" w:sz="0" w:space="0" w:color="auto"/>
        <w:right w:val="none" w:sz="0" w:space="0" w:color="auto"/>
      </w:divBdr>
    </w:div>
    <w:div w:id="353387559">
      <w:bodyDiv w:val="1"/>
      <w:marLeft w:val="0"/>
      <w:marRight w:val="0"/>
      <w:marTop w:val="0"/>
      <w:marBottom w:val="0"/>
      <w:divBdr>
        <w:top w:val="none" w:sz="0" w:space="0" w:color="auto"/>
        <w:left w:val="none" w:sz="0" w:space="0" w:color="auto"/>
        <w:bottom w:val="none" w:sz="0" w:space="0" w:color="auto"/>
        <w:right w:val="none" w:sz="0" w:space="0" w:color="auto"/>
      </w:divBdr>
    </w:div>
    <w:div w:id="382291074">
      <w:bodyDiv w:val="1"/>
      <w:marLeft w:val="0"/>
      <w:marRight w:val="0"/>
      <w:marTop w:val="0"/>
      <w:marBottom w:val="0"/>
      <w:divBdr>
        <w:top w:val="none" w:sz="0" w:space="0" w:color="auto"/>
        <w:left w:val="none" w:sz="0" w:space="0" w:color="auto"/>
        <w:bottom w:val="none" w:sz="0" w:space="0" w:color="auto"/>
        <w:right w:val="none" w:sz="0" w:space="0" w:color="auto"/>
      </w:divBdr>
    </w:div>
    <w:div w:id="412623889">
      <w:bodyDiv w:val="1"/>
      <w:marLeft w:val="0"/>
      <w:marRight w:val="0"/>
      <w:marTop w:val="0"/>
      <w:marBottom w:val="0"/>
      <w:divBdr>
        <w:top w:val="none" w:sz="0" w:space="0" w:color="auto"/>
        <w:left w:val="none" w:sz="0" w:space="0" w:color="auto"/>
        <w:bottom w:val="none" w:sz="0" w:space="0" w:color="auto"/>
        <w:right w:val="none" w:sz="0" w:space="0" w:color="auto"/>
      </w:divBdr>
    </w:div>
    <w:div w:id="415789952">
      <w:bodyDiv w:val="1"/>
      <w:marLeft w:val="0"/>
      <w:marRight w:val="0"/>
      <w:marTop w:val="0"/>
      <w:marBottom w:val="0"/>
      <w:divBdr>
        <w:top w:val="none" w:sz="0" w:space="0" w:color="auto"/>
        <w:left w:val="none" w:sz="0" w:space="0" w:color="auto"/>
        <w:bottom w:val="none" w:sz="0" w:space="0" w:color="auto"/>
        <w:right w:val="none" w:sz="0" w:space="0" w:color="auto"/>
      </w:divBdr>
    </w:div>
    <w:div w:id="430207283">
      <w:bodyDiv w:val="1"/>
      <w:marLeft w:val="0"/>
      <w:marRight w:val="0"/>
      <w:marTop w:val="0"/>
      <w:marBottom w:val="0"/>
      <w:divBdr>
        <w:top w:val="none" w:sz="0" w:space="0" w:color="auto"/>
        <w:left w:val="none" w:sz="0" w:space="0" w:color="auto"/>
        <w:bottom w:val="none" w:sz="0" w:space="0" w:color="auto"/>
        <w:right w:val="none" w:sz="0" w:space="0" w:color="auto"/>
      </w:divBdr>
    </w:div>
    <w:div w:id="445273365">
      <w:bodyDiv w:val="1"/>
      <w:marLeft w:val="0"/>
      <w:marRight w:val="0"/>
      <w:marTop w:val="0"/>
      <w:marBottom w:val="0"/>
      <w:divBdr>
        <w:top w:val="none" w:sz="0" w:space="0" w:color="auto"/>
        <w:left w:val="none" w:sz="0" w:space="0" w:color="auto"/>
        <w:bottom w:val="none" w:sz="0" w:space="0" w:color="auto"/>
        <w:right w:val="none" w:sz="0" w:space="0" w:color="auto"/>
      </w:divBdr>
    </w:div>
    <w:div w:id="448015500">
      <w:bodyDiv w:val="1"/>
      <w:marLeft w:val="0"/>
      <w:marRight w:val="0"/>
      <w:marTop w:val="0"/>
      <w:marBottom w:val="0"/>
      <w:divBdr>
        <w:top w:val="none" w:sz="0" w:space="0" w:color="auto"/>
        <w:left w:val="none" w:sz="0" w:space="0" w:color="auto"/>
        <w:bottom w:val="none" w:sz="0" w:space="0" w:color="auto"/>
        <w:right w:val="none" w:sz="0" w:space="0" w:color="auto"/>
      </w:divBdr>
    </w:div>
    <w:div w:id="464394060">
      <w:bodyDiv w:val="1"/>
      <w:marLeft w:val="0"/>
      <w:marRight w:val="0"/>
      <w:marTop w:val="0"/>
      <w:marBottom w:val="0"/>
      <w:divBdr>
        <w:top w:val="none" w:sz="0" w:space="0" w:color="auto"/>
        <w:left w:val="none" w:sz="0" w:space="0" w:color="auto"/>
        <w:bottom w:val="none" w:sz="0" w:space="0" w:color="auto"/>
        <w:right w:val="none" w:sz="0" w:space="0" w:color="auto"/>
      </w:divBdr>
    </w:div>
    <w:div w:id="466750647">
      <w:bodyDiv w:val="1"/>
      <w:marLeft w:val="0"/>
      <w:marRight w:val="0"/>
      <w:marTop w:val="0"/>
      <w:marBottom w:val="0"/>
      <w:divBdr>
        <w:top w:val="none" w:sz="0" w:space="0" w:color="auto"/>
        <w:left w:val="none" w:sz="0" w:space="0" w:color="auto"/>
        <w:bottom w:val="none" w:sz="0" w:space="0" w:color="auto"/>
        <w:right w:val="none" w:sz="0" w:space="0" w:color="auto"/>
      </w:divBdr>
    </w:div>
    <w:div w:id="476189451">
      <w:bodyDiv w:val="1"/>
      <w:marLeft w:val="0"/>
      <w:marRight w:val="0"/>
      <w:marTop w:val="0"/>
      <w:marBottom w:val="0"/>
      <w:divBdr>
        <w:top w:val="none" w:sz="0" w:space="0" w:color="auto"/>
        <w:left w:val="none" w:sz="0" w:space="0" w:color="auto"/>
        <w:bottom w:val="none" w:sz="0" w:space="0" w:color="auto"/>
        <w:right w:val="none" w:sz="0" w:space="0" w:color="auto"/>
      </w:divBdr>
    </w:div>
    <w:div w:id="493843090">
      <w:bodyDiv w:val="1"/>
      <w:marLeft w:val="0"/>
      <w:marRight w:val="0"/>
      <w:marTop w:val="0"/>
      <w:marBottom w:val="0"/>
      <w:divBdr>
        <w:top w:val="none" w:sz="0" w:space="0" w:color="auto"/>
        <w:left w:val="none" w:sz="0" w:space="0" w:color="auto"/>
        <w:bottom w:val="none" w:sz="0" w:space="0" w:color="auto"/>
        <w:right w:val="none" w:sz="0" w:space="0" w:color="auto"/>
      </w:divBdr>
    </w:div>
    <w:div w:id="493885353">
      <w:bodyDiv w:val="1"/>
      <w:marLeft w:val="0"/>
      <w:marRight w:val="0"/>
      <w:marTop w:val="0"/>
      <w:marBottom w:val="0"/>
      <w:divBdr>
        <w:top w:val="none" w:sz="0" w:space="0" w:color="auto"/>
        <w:left w:val="none" w:sz="0" w:space="0" w:color="auto"/>
        <w:bottom w:val="none" w:sz="0" w:space="0" w:color="auto"/>
        <w:right w:val="none" w:sz="0" w:space="0" w:color="auto"/>
      </w:divBdr>
    </w:div>
    <w:div w:id="516650531">
      <w:bodyDiv w:val="1"/>
      <w:marLeft w:val="0"/>
      <w:marRight w:val="0"/>
      <w:marTop w:val="0"/>
      <w:marBottom w:val="0"/>
      <w:divBdr>
        <w:top w:val="none" w:sz="0" w:space="0" w:color="auto"/>
        <w:left w:val="none" w:sz="0" w:space="0" w:color="auto"/>
        <w:bottom w:val="none" w:sz="0" w:space="0" w:color="auto"/>
        <w:right w:val="none" w:sz="0" w:space="0" w:color="auto"/>
      </w:divBdr>
    </w:div>
    <w:div w:id="550306665">
      <w:bodyDiv w:val="1"/>
      <w:marLeft w:val="0"/>
      <w:marRight w:val="0"/>
      <w:marTop w:val="0"/>
      <w:marBottom w:val="0"/>
      <w:divBdr>
        <w:top w:val="none" w:sz="0" w:space="0" w:color="auto"/>
        <w:left w:val="none" w:sz="0" w:space="0" w:color="auto"/>
        <w:bottom w:val="none" w:sz="0" w:space="0" w:color="auto"/>
        <w:right w:val="none" w:sz="0" w:space="0" w:color="auto"/>
      </w:divBdr>
    </w:div>
    <w:div w:id="563175879">
      <w:bodyDiv w:val="1"/>
      <w:marLeft w:val="0"/>
      <w:marRight w:val="0"/>
      <w:marTop w:val="0"/>
      <w:marBottom w:val="0"/>
      <w:divBdr>
        <w:top w:val="none" w:sz="0" w:space="0" w:color="auto"/>
        <w:left w:val="none" w:sz="0" w:space="0" w:color="auto"/>
        <w:bottom w:val="none" w:sz="0" w:space="0" w:color="auto"/>
        <w:right w:val="none" w:sz="0" w:space="0" w:color="auto"/>
      </w:divBdr>
    </w:div>
    <w:div w:id="584803077">
      <w:bodyDiv w:val="1"/>
      <w:marLeft w:val="0"/>
      <w:marRight w:val="0"/>
      <w:marTop w:val="0"/>
      <w:marBottom w:val="0"/>
      <w:divBdr>
        <w:top w:val="none" w:sz="0" w:space="0" w:color="auto"/>
        <w:left w:val="none" w:sz="0" w:space="0" w:color="auto"/>
        <w:bottom w:val="none" w:sz="0" w:space="0" w:color="auto"/>
        <w:right w:val="none" w:sz="0" w:space="0" w:color="auto"/>
      </w:divBdr>
    </w:div>
    <w:div w:id="587734350">
      <w:bodyDiv w:val="1"/>
      <w:marLeft w:val="0"/>
      <w:marRight w:val="0"/>
      <w:marTop w:val="0"/>
      <w:marBottom w:val="0"/>
      <w:divBdr>
        <w:top w:val="none" w:sz="0" w:space="0" w:color="auto"/>
        <w:left w:val="none" w:sz="0" w:space="0" w:color="auto"/>
        <w:bottom w:val="none" w:sz="0" w:space="0" w:color="auto"/>
        <w:right w:val="none" w:sz="0" w:space="0" w:color="auto"/>
      </w:divBdr>
    </w:div>
    <w:div w:id="607547160">
      <w:bodyDiv w:val="1"/>
      <w:marLeft w:val="0"/>
      <w:marRight w:val="0"/>
      <w:marTop w:val="0"/>
      <w:marBottom w:val="0"/>
      <w:divBdr>
        <w:top w:val="none" w:sz="0" w:space="0" w:color="auto"/>
        <w:left w:val="none" w:sz="0" w:space="0" w:color="auto"/>
        <w:bottom w:val="none" w:sz="0" w:space="0" w:color="auto"/>
        <w:right w:val="none" w:sz="0" w:space="0" w:color="auto"/>
      </w:divBdr>
    </w:div>
    <w:div w:id="615646812">
      <w:bodyDiv w:val="1"/>
      <w:marLeft w:val="0"/>
      <w:marRight w:val="0"/>
      <w:marTop w:val="0"/>
      <w:marBottom w:val="0"/>
      <w:divBdr>
        <w:top w:val="none" w:sz="0" w:space="0" w:color="auto"/>
        <w:left w:val="none" w:sz="0" w:space="0" w:color="auto"/>
        <w:bottom w:val="none" w:sz="0" w:space="0" w:color="auto"/>
        <w:right w:val="none" w:sz="0" w:space="0" w:color="auto"/>
      </w:divBdr>
    </w:div>
    <w:div w:id="622537335">
      <w:bodyDiv w:val="1"/>
      <w:marLeft w:val="0"/>
      <w:marRight w:val="0"/>
      <w:marTop w:val="0"/>
      <w:marBottom w:val="0"/>
      <w:divBdr>
        <w:top w:val="none" w:sz="0" w:space="0" w:color="auto"/>
        <w:left w:val="none" w:sz="0" w:space="0" w:color="auto"/>
        <w:bottom w:val="none" w:sz="0" w:space="0" w:color="auto"/>
        <w:right w:val="none" w:sz="0" w:space="0" w:color="auto"/>
      </w:divBdr>
    </w:div>
    <w:div w:id="639307055">
      <w:bodyDiv w:val="1"/>
      <w:marLeft w:val="0"/>
      <w:marRight w:val="0"/>
      <w:marTop w:val="0"/>
      <w:marBottom w:val="0"/>
      <w:divBdr>
        <w:top w:val="none" w:sz="0" w:space="0" w:color="auto"/>
        <w:left w:val="none" w:sz="0" w:space="0" w:color="auto"/>
        <w:bottom w:val="none" w:sz="0" w:space="0" w:color="auto"/>
        <w:right w:val="none" w:sz="0" w:space="0" w:color="auto"/>
      </w:divBdr>
    </w:div>
    <w:div w:id="667516087">
      <w:bodyDiv w:val="1"/>
      <w:marLeft w:val="0"/>
      <w:marRight w:val="0"/>
      <w:marTop w:val="0"/>
      <w:marBottom w:val="0"/>
      <w:divBdr>
        <w:top w:val="none" w:sz="0" w:space="0" w:color="auto"/>
        <w:left w:val="none" w:sz="0" w:space="0" w:color="auto"/>
        <w:bottom w:val="none" w:sz="0" w:space="0" w:color="auto"/>
        <w:right w:val="none" w:sz="0" w:space="0" w:color="auto"/>
      </w:divBdr>
    </w:div>
    <w:div w:id="669063782">
      <w:bodyDiv w:val="1"/>
      <w:marLeft w:val="0"/>
      <w:marRight w:val="0"/>
      <w:marTop w:val="0"/>
      <w:marBottom w:val="0"/>
      <w:divBdr>
        <w:top w:val="none" w:sz="0" w:space="0" w:color="auto"/>
        <w:left w:val="none" w:sz="0" w:space="0" w:color="auto"/>
        <w:bottom w:val="none" w:sz="0" w:space="0" w:color="auto"/>
        <w:right w:val="none" w:sz="0" w:space="0" w:color="auto"/>
      </w:divBdr>
    </w:div>
    <w:div w:id="676542713">
      <w:bodyDiv w:val="1"/>
      <w:marLeft w:val="0"/>
      <w:marRight w:val="0"/>
      <w:marTop w:val="0"/>
      <w:marBottom w:val="0"/>
      <w:divBdr>
        <w:top w:val="none" w:sz="0" w:space="0" w:color="auto"/>
        <w:left w:val="none" w:sz="0" w:space="0" w:color="auto"/>
        <w:bottom w:val="none" w:sz="0" w:space="0" w:color="auto"/>
        <w:right w:val="none" w:sz="0" w:space="0" w:color="auto"/>
      </w:divBdr>
    </w:div>
    <w:div w:id="676738849">
      <w:bodyDiv w:val="1"/>
      <w:marLeft w:val="0"/>
      <w:marRight w:val="0"/>
      <w:marTop w:val="0"/>
      <w:marBottom w:val="0"/>
      <w:divBdr>
        <w:top w:val="none" w:sz="0" w:space="0" w:color="auto"/>
        <w:left w:val="none" w:sz="0" w:space="0" w:color="auto"/>
        <w:bottom w:val="none" w:sz="0" w:space="0" w:color="auto"/>
        <w:right w:val="none" w:sz="0" w:space="0" w:color="auto"/>
      </w:divBdr>
    </w:div>
    <w:div w:id="689572566">
      <w:bodyDiv w:val="1"/>
      <w:marLeft w:val="0"/>
      <w:marRight w:val="0"/>
      <w:marTop w:val="0"/>
      <w:marBottom w:val="0"/>
      <w:divBdr>
        <w:top w:val="none" w:sz="0" w:space="0" w:color="auto"/>
        <w:left w:val="none" w:sz="0" w:space="0" w:color="auto"/>
        <w:bottom w:val="none" w:sz="0" w:space="0" w:color="auto"/>
        <w:right w:val="none" w:sz="0" w:space="0" w:color="auto"/>
      </w:divBdr>
    </w:div>
    <w:div w:id="731083286">
      <w:bodyDiv w:val="1"/>
      <w:marLeft w:val="0"/>
      <w:marRight w:val="0"/>
      <w:marTop w:val="0"/>
      <w:marBottom w:val="0"/>
      <w:divBdr>
        <w:top w:val="none" w:sz="0" w:space="0" w:color="auto"/>
        <w:left w:val="none" w:sz="0" w:space="0" w:color="auto"/>
        <w:bottom w:val="none" w:sz="0" w:space="0" w:color="auto"/>
        <w:right w:val="none" w:sz="0" w:space="0" w:color="auto"/>
      </w:divBdr>
    </w:div>
    <w:div w:id="787971976">
      <w:bodyDiv w:val="1"/>
      <w:marLeft w:val="0"/>
      <w:marRight w:val="0"/>
      <w:marTop w:val="0"/>
      <w:marBottom w:val="0"/>
      <w:divBdr>
        <w:top w:val="none" w:sz="0" w:space="0" w:color="auto"/>
        <w:left w:val="none" w:sz="0" w:space="0" w:color="auto"/>
        <w:bottom w:val="none" w:sz="0" w:space="0" w:color="auto"/>
        <w:right w:val="none" w:sz="0" w:space="0" w:color="auto"/>
      </w:divBdr>
    </w:div>
    <w:div w:id="788935141">
      <w:bodyDiv w:val="1"/>
      <w:marLeft w:val="0"/>
      <w:marRight w:val="0"/>
      <w:marTop w:val="0"/>
      <w:marBottom w:val="0"/>
      <w:divBdr>
        <w:top w:val="none" w:sz="0" w:space="0" w:color="auto"/>
        <w:left w:val="none" w:sz="0" w:space="0" w:color="auto"/>
        <w:bottom w:val="none" w:sz="0" w:space="0" w:color="auto"/>
        <w:right w:val="none" w:sz="0" w:space="0" w:color="auto"/>
      </w:divBdr>
    </w:div>
    <w:div w:id="807630955">
      <w:bodyDiv w:val="1"/>
      <w:marLeft w:val="0"/>
      <w:marRight w:val="0"/>
      <w:marTop w:val="0"/>
      <w:marBottom w:val="0"/>
      <w:divBdr>
        <w:top w:val="none" w:sz="0" w:space="0" w:color="auto"/>
        <w:left w:val="none" w:sz="0" w:space="0" w:color="auto"/>
        <w:bottom w:val="none" w:sz="0" w:space="0" w:color="auto"/>
        <w:right w:val="none" w:sz="0" w:space="0" w:color="auto"/>
      </w:divBdr>
    </w:div>
    <w:div w:id="822622934">
      <w:bodyDiv w:val="1"/>
      <w:marLeft w:val="0"/>
      <w:marRight w:val="0"/>
      <w:marTop w:val="0"/>
      <w:marBottom w:val="0"/>
      <w:divBdr>
        <w:top w:val="none" w:sz="0" w:space="0" w:color="auto"/>
        <w:left w:val="none" w:sz="0" w:space="0" w:color="auto"/>
        <w:bottom w:val="none" w:sz="0" w:space="0" w:color="auto"/>
        <w:right w:val="none" w:sz="0" w:space="0" w:color="auto"/>
      </w:divBdr>
    </w:div>
    <w:div w:id="836261917">
      <w:bodyDiv w:val="1"/>
      <w:marLeft w:val="0"/>
      <w:marRight w:val="0"/>
      <w:marTop w:val="0"/>
      <w:marBottom w:val="0"/>
      <w:divBdr>
        <w:top w:val="none" w:sz="0" w:space="0" w:color="auto"/>
        <w:left w:val="none" w:sz="0" w:space="0" w:color="auto"/>
        <w:bottom w:val="none" w:sz="0" w:space="0" w:color="auto"/>
        <w:right w:val="none" w:sz="0" w:space="0" w:color="auto"/>
      </w:divBdr>
    </w:div>
    <w:div w:id="845822504">
      <w:bodyDiv w:val="1"/>
      <w:marLeft w:val="0"/>
      <w:marRight w:val="0"/>
      <w:marTop w:val="0"/>
      <w:marBottom w:val="0"/>
      <w:divBdr>
        <w:top w:val="none" w:sz="0" w:space="0" w:color="auto"/>
        <w:left w:val="none" w:sz="0" w:space="0" w:color="auto"/>
        <w:bottom w:val="none" w:sz="0" w:space="0" w:color="auto"/>
        <w:right w:val="none" w:sz="0" w:space="0" w:color="auto"/>
      </w:divBdr>
    </w:div>
    <w:div w:id="848568814">
      <w:bodyDiv w:val="1"/>
      <w:marLeft w:val="0"/>
      <w:marRight w:val="0"/>
      <w:marTop w:val="0"/>
      <w:marBottom w:val="0"/>
      <w:divBdr>
        <w:top w:val="none" w:sz="0" w:space="0" w:color="auto"/>
        <w:left w:val="none" w:sz="0" w:space="0" w:color="auto"/>
        <w:bottom w:val="none" w:sz="0" w:space="0" w:color="auto"/>
        <w:right w:val="none" w:sz="0" w:space="0" w:color="auto"/>
      </w:divBdr>
    </w:div>
    <w:div w:id="860582940">
      <w:bodyDiv w:val="1"/>
      <w:marLeft w:val="0"/>
      <w:marRight w:val="0"/>
      <w:marTop w:val="0"/>
      <w:marBottom w:val="0"/>
      <w:divBdr>
        <w:top w:val="none" w:sz="0" w:space="0" w:color="auto"/>
        <w:left w:val="none" w:sz="0" w:space="0" w:color="auto"/>
        <w:bottom w:val="none" w:sz="0" w:space="0" w:color="auto"/>
        <w:right w:val="none" w:sz="0" w:space="0" w:color="auto"/>
      </w:divBdr>
    </w:div>
    <w:div w:id="862398766">
      <w:bodyDiv w:val="1"/>
      <w:marLeft w:val="0"/>
      <w:marRight w:val="0"/>
      <w:marTop w:val="0"/>
      <w:marBottom w:val="0"/>
      <w:divBdr>
        <w:top w:val="none" w:sz="0" w:space="0" w:color="auto"/>
        <w:left w:val="none" w:sz="0" w:space="0" w:color="auto"/>
        <w:bottom w:val="none" w:sz="0" w:space="0" w:color="auto"/>
        <w:right w:val="none" w:sz="0" w:space="0" w:color="auto"/>
      </w:divBdr>
    </w:div>
    <w:div w:id="866066567">
      <w:bodyDiv w:val="1"/>
      <w:marLeft w:val="0"/>
      <w:marRight w:val="0"/>
      <w:marTop w:val="0"/>
      <w:marBottom w:val="0"/>
      <w:divBdr>
        <w:top w:val="none" w:sz="0" w:space="0" w:color="auto"/>
        <w:left w:val="none" w:sz="0" w:space="0" w:color="auto"/>
        <w:bottom w:val="none" w:sz="0" w:space="0" w:color="auto"/>
        <w:right w:val="none" w:sz="0" w:space="0" w:color="auto"/>
      </w:divBdr>
    </w:div>
    <w:div w:id="868294611">
      <w:bodyDiv w:val="1"/>
      <w:marLeft w:val="0"/>
      <w:marRight w:val="0"/>
      <w:marTop w:val="0"/>
      <w:marBottom w:val="0"/>
      <w:divBdr>
        <w:top w:val="none" w:sz="0" w:space="0" w:color="auto"/>
        <w:left w:val="none" w:sz="0" w:space="0" w:color="auto"/>
        <w:bottom w:val="none" w:sz="0" w:space="0" w:color="auto"/>
        <w:right w:val="none" w:sz="0" w:space="0" w:color="auto"/>
      </w:divBdr>
    </w:div>
    <w:div w:id="877820520">
      <w:bodyDiv w:val="1"/>
      <w:marLeft w:val="0"/>
      <w:marRight w:val="0"/>
      <w:marTop w:val="0"/>
      <w:marBottom w:val="0"/>
      <w:divBdr>
        <w:top w:val="none" w:sz="0" w:space="0" w:color="auto"/>
        <w:left w:val="none" w:sz="0" w:space="0" w:color="auto"/>
        <w:bottom w:val="none" w:sz="0" w:space="0" w:color="auto"/>
        <w:right w:val="none" w:sz="0" w:space="0" w:color="auto"/>
      </w:divBdr>
    </w:div>
    <w:div w:id="886457131">
      <w:bodyDiv w:val="1"/>
      <w:marLeft w:val="0"/>
      <w:marRight w:val="0"/>
      <w:marTop w:val="0"/>
      <w:marBottom w:val="0"/>
      <w:divBdr>
        <w:top w:val="none" w:sz="0" w:space="0" w:color="auto"/>
        <w:left w:val="none" w:sz="0" w:space="0" w:color="auto"/>
        <w:bottom w:val="none" w:sz="0" w:space="0" w:color="auto"/>
        <w:right w:val="none" w:sz="0" w:space="0" w:color="auto"/>
      </w:divBdr>
    </w:div>
    <w:div w:id="887957380">
      <w:bodyDiv w:val="1"/>
      <w:marLeft w:val="0"/>
      <w:marRight w:val="0"/>
      <w:marTop w:val="0"/>
      <w:marBottom w:val="0"/>
      <w:divBdr>
        <w:top w:val="none" w:sz="0" w:space="0" w:color="auto"/>
        <w:left w:val="none" w:sz="0" w:space="0" w:color="auto"/>
        <w:bottom w:val="none" w:sz="0" w:space="0" w:color="auto"/>
        <w:right w:val="none" w:sz="0" w:space="0" w:color="auto"/>
      </w:divBdr>
    </w:div>
    <w:div w:id="888346661">
      <w:bodyDiv w:val="1"/>
      <w:marLeft w:val="0"/>
      <w:marRight w:val="0"/>
      <w:marTop w:val="0"/>
      <w:marBottom w:val="0"/>
      <w:divBdr>
        <w:top w:val="none" w:sz="0" w:space="0" w:color="auto"/>
        <w:left w:val="none" w:sz="0" w:space="0" w:color="auto"/>
        <w:bottom w:val="none" w:sz="0" w:space="0" w:color="auto"/>
        <w:right w:val="none" w:sz="0" w:space="0" w:color="auto"/>
      </w:divBdr>
    </w:div>
    <w:div w:id="913514896">
      <w:bodyDiv w:val="1"/>
      <w:marLeft w:val="0"/>
      <w:marRight w:val="0"/>
      <w:marTop w:val="0"/>
      <w:marBottom w:val="0"/>
      <w:divBdr>
        <w:top w:val="none" w:sz="0" w:space="0" w:color="auto"/>
        <w:left w:val="none" w:sz="0" w:space="0" w:color="auto"/>
        <w:bottom w:val="none" w:sz="0" w:space="0" w:color="auto"/>
        <w:right w:val="none" w:sz="0" w:space="0" w:color="auto"/>
      </w:divBdr>
    </w:div>
    <w:div w:id="916474813">
      <w:bodyDiv w:val="1"/>
      <w:marLeft w:val="0"/>
      <w:marRight w:val="0"/>
      <w:marTop w:val="0"/>
      <w:marBottom w:val="0"/>
      <w:divBdr>
        <w:top w:val="none" w:sz="0" w:space="0" w:color="auto"/>
        <w:left w:val="none" w:sz="0" w:space="0" w:color="auto"/>
        <w:bottom w:val="none" w:sz="0" w:space="0" w:color="auto"/>
        <w:right w:val="none" w:sz="0" w:space="0" w:color="auto"/>
      </w:divBdr>
    </w:div>
    <w:div w:id="924613549">
      <w:bodyDiv w:val="1"/>
      <w:marLeft w:val="0"/>
      <w:marRight w:val="0"/>
      <w:marTop w:val="0"/>
      <w:marBottom w:val="0"/>
      <w:divBdr>
        <w:top w:val="none" w:sz="0" w:space="0" w:color="auto"/>
        <w:left w:val="none" w:sz="0" w:space="0" w:color="auto"/>
        <w:bottom w:val="none" w:sz="0" w:space="0" w:color="auto"/>
        <w:right w:val="none" w:sz="0" w:space="0" w:color="auto"/>
      </w:divBdr>
    </w:div>
    <w:div w:id="955984445">
      <w:bodyDiv w:val="1"/>
      <w:marLeft w:val="0"/>
      <w:marRight w:val="0"/>
      <w:marTop w:val="0"/>
      <w:marBottom w:val="0"/>
      <w:divBdr>
        <w:top w:val="none" w:sz="0" w:space="0" w:color="auto"/>
        <w:left w:val="none" w:sz="0" w:space="0" w:color="auto"/>
        <w:bottom w:val="none" w:sz="0" w:space="0" w:color="auto"/>
        <w:right w:val="none" w:sz="0" w:space="0" w:color="auto"/>
      </w:divBdr>
    </w:div>
    <w:div w:id="966162820">
      <w:bodyDiv w:val="1"/>
      <w:marLeft w:val="0"/>
      <w:marRight w:val="0"/>
      <w:marTop w:val="0"/>
      <w:marBottom w:val="0"/>
      <w:divBdr>
        <w:top w:val="none" w:sz="0" w:space="0" w:color="auto"/>
        <w:left w:val="none" w:sz="0" w:space="0" w:color="auto"/>
        <w:bottom w:val="none" w:sz="0" w:space="0" w:color="auto"/>
        <w:right w:val="none" w:sz="0" w:space="0" w:color="auto"/>
      </w:divBdr>
    </w:div>
    <w:div w:id="966277192">
      <w:bodyDiv w:val="1"/>
      <w:marLeft w:val="0"/>
      <w:marRight w:val="0"/>
      <w:marTop w:val="0"/>
      <w:marBottom w:val="0"/>
      <w:divBdr>
        <w:top w:val="none" w:sz="0" w:space="0" w:color="auto"/>
        <w:left w:val="none" w:sz="0" w:space="0" w:color="auto"/>
        <w:bottom w:val="none" w:sz="0" w:space="0" w:color="auto"/>
        <w:right w:val="none" w:sz="0" w:space="0" w:color="auto"/>
      </w:divBdr>
    </w:div>
    <w:div w:id="979506095">
      <w:bodyDiv w:val="1"/>
      <w:marLeft w:val="0"/>
      <w:marRight w:val="0"/>
      <w:marTop w:val="0"/>
      <w:marBottom w:val="0"/>
      <w:divBdr>
        <w:top w:val="none" w:sz="0" w:space="0" w:color="auto"/>
        <w:left w:val="none" w:sz="0" w:space="0" w:color="auto"/>
        <w:bottom w:val="none" w:sz="0" w:space="0" w:color="auto"/>
        <w:right w:val="none" w:sz="0" w:space="0" w:color="auto"/>
      </w:divBdr>
    </w:div>
    <w:div w:id="994459475">
      <w:bodyDiv w:val="1"/>
      <w:marLeft w:val="0"/>
      <w:marRight w:val="0"/>
      <w:marTop w:val="0"/>
      <w:marBottom w:val="0"/>
      <w:divBdr>
        <w:top w:val="none" w:sz="0" w:space="0" w:color="auto"/>
        <w:left w:val="none" w:sz="0" w:space="0" w:color="auto"/>
        <w:bottom w:val="none" w:sz="0" w:space="0" w:color="auto"/>
        <w:right w:val="none" w:sz="0" w:space="0" w:color="auto"/>
      </w:divBdr>
    </w:div>
    <w:div w:id="1020931396">
      <w:bodyDiv w:val="1"/>
      <w:marLeft w:val="0"/>
      <w:marRight w:val="0"/>
      <w:marTop w:val="0"/>
      <w:marBottom w:val="0"/>
      <w:divBdr>
        <w:top w:val="none" w:sz="0" w:space="0" w:color="auto"/>
        <w:left w:val="none" w:sz="0" w:space="0" w:color="auto"/>
        <w:bottom w:val="none" w:sz="0" w:space="0" w:color="auto"/>
        <w:right w:val="none" w:sz="0" w:space="0" w:color="auto"/>
      </w:divBdr>
    </w:div>
    <w:div w:id="1030375939">
      <w:bodyDiv w:val="1"/>
      <w:marLeft w:val="0"/>
      <w:marRight w:val="0"/>
      <w:marTop w:val="0"/>
      <w:marBottom w:val="0"/>
      <w:divBdr>
        <w:top w:val="none" w:sz="0" w:space="0" w:color="auto"/>
        <w:left w:val="none" w:sz="0" w:space="0" w:color="auto"/>
        <w:bottom w:val="none" w:sz="0" w:space="0" w:color="auto"/>
        <w:right w:val="none" w:sz="0" w:space="0" w:color="auto"/>
      </w:divBdr>
    </w:div>
    <w:div w:id="1033068729">
      <w:bodyDiv w:val="1"/>
      <w:marLeft w:val="0"/>
      <w:marRight w:val="0"/>
      <w:marTop w:val="0"/>
      <w:marBottom w:val="0"/>
      <w:divBdr>
        <w:top w:val="none" w:sz="0" w:space="0" w:color="auto"/>
        <w:left w:val="none" w:sz="0" w:space="0" w:color="auto"/>
        <w:bottom w:val="none" w:sz="0" w:space="0" w:color="auto"/>
        <w:right w:val="none" w:sz="0" w:space="0" w:color="auto"/>
      </w:divBdr>
    </w:div>
    <w:div w:id="1042437042">
      <w:bodyDiv w:val="1"/>
      <w:marLeft w:val="0"/>
      <w:marRight w:val="0"/>
      <w:marTop w:val="0"/>
      <w:marBottom w:val="0"/>
      <w:divBdr>
        <w:top w:val="none" w:sz="0" w:space="0" w:color="auto"/>
        <w:left w:val="none" w:sz="0" w:space="0" w:color="auto"/>
        <w:bottom w:val="none" w:sz="0" w:space="0" w:color="auto"/>
        <w:right w:val="none" w:sz="0" w:space="0" w:color="auto"/>
      </w:divBdr>
    </w:div>
    <w:div w:id="1051806582">
      <w:bodyDiv w:val="1"/>
      <w:marLeft w:val="0"/>
      <w:marRight w:val="0"/>
      <w:marTop w:val="0"/>
      <w:marBottom w:val="0"/>
      <w:divBdr>
        <w:top w:val="none" w:sz="0" w:space="0" w:color="auto"/>
        <w:left w:val="none" w:sz="0" w:space="0" w:color="auto"/>
        <w:bottom w:val="none" w:sz="0" w:space="0" w:color="auto"/>
        <w:right w:val="none" w:sz="0" w:space="0" w:color="auto"/>
      </w:divBdr>
    </w:div>
    <w:div w:id="1063868311">
      <w:bodyDiv w:val="1"/>
      <w:marLeft w:val="0"/>
      <w:marRight w:val="0"/>
      <w:marTop w:val="0"/>
      <w:marBottom w:val="0"/>
      <w:divBdr>
        <w:top w:val="none" w:sz="0" w:space="0" w:color="auto"/>
        <w:left w:val="none" w:sz="0" w:space="0" w:color="auto"/>
        <w:bottom w:val="none" w:sz="0" w:space="0" w:color="auto"/>
        <w:right w:val="none" w:sz="0" w:space="0" w:color="auto"/>
      </w:divBdr>
    </w:div>
    <w:div w:id="1067146317">
      <w:bodyDiv w:val="1"/>
      <w:marLeft w:val="0"/>
      <w:marRight w:val="0"/>
      <w:marTop w:val="0"/>
      <w:marBottom w:val="0"/>
      <w:divBdr>
        <w:top w:val="none" w:sz="0" w:space="0" w:color="auto"/>
        <w:left w:val="none" w:sz="0" w:space="0" w:color="auto"/>
        <w:bottom w:val="none" w:sz="0" w:space="0" w:color="auto"/>
        <w:right w:val="none" w:sz="0" w:space="0" w:color="auto"/>
      </w:divBdr>
    </w:div>
    <w:div w:id="1085955341">
      <w:bodyDiv w:val="1"/>
      <w:marLeft w:val="0"/>
      <w:marRight w:val="0"/>
      <w:marTop w:val="0"/>
      <w:marBottom w:val="0"/>
      <w:divBdr>
        <w:top w:val="none" w:sz="0" w:space="0" w:color="auto"/>
        <w:left w:val="none" w:sz="0" w:space="0" w:color="auto"/>
        <w:bottom w:val="none" w:sz="0" w:space="0" w:color="auto"/>
        <w:right w:val="none" w:sz="0" w:space="0" w:color="auto"/>
      </w:divBdr>
    </w:div>
    <w:div w:id="1090589314">
      <w:bodyDiv w:val="1"/>
      <w:marLeft w:val="0"/>
      <w:marRight w:val="0"/>
      <w:marTop w:val="0"/>
      <w:marBottom w:val="0"/>
      <w:divBdr>
        <w:top w:val="none" w:sz="0" w:space="0" w:color="auto"/>
        <w:left w:val="none" w:sz="0" w:space="0" w:color="auto"/>
        <w:bottom w:val="none" w:sz="0" w:space="0" w:color="auto"/>
        <w:right w:val="none" w:sz="0" w:space="0" w:color="auto"/>
      </w:divBdr>
    </w:div>
    <w:div w:id="1092241532">
      <w:bodyDiv w:val="1"/>
      <w:marLeft w:val="0"/>
      <w:marRight w:val="0"/>
      <w:marTop w:val="0"/>
      <w:marBottom w:val="0"/>
      <w:divBdr>
        <w:top w:val="none" w:sz="0" w:space="0" w:color="auto"/>
        <w:left w:val="none" w:sz="0" w:space="0" w:color="auto"/>
        <w:bottom w:val="none" w:sz="0" w:space="0" w:color="auto"/>
        <w:right w:val="none" w:sz="0" w:space="0" w:color="auto"/>
      </w:divBdr>
    </w:div>
    <w:div w:id="1094280910">
      <w:bodyDiv w:val="1"/>
      <w:marLeft w:val="0"/>
      <w:marRight w:val="0"/>
      <w:marTop w:val="0"/>
      <w:marBottom w:val="0"/>
      <w:divBdr>
        <w:top w:val="none" w:sz="0" w:space="0" w:color="auto"/>
        <w:left w:val="none" w:sz="0" w:space="0" w:color="auto"/>
        <w:bottom w:val="none" w:sz="0" w:space="0" w:color="auto"/>
        <w:right w:val="none" w:sz="0" w:space="0" w:color="auto"/>
      </w:divBdr>
    </w:div>
    <w:div w:id="1100443426">
      <w:bodyDiv w:val="1"/>
      <w:marLeft w:val="0"/>
      <w:marRight w:val="0"/>
      <w:marTop w:val="0"/>
      <w:marBottom w:val="0"/>
      <w:divBdr>
        <w:top w:val="none" w:sz="0" w:space="0" w:color="auto"/>
        <w:left w:val="none" w:sz="0" w:space="0" w:color="auto"/>
        <w:bottom w:val="none" w:sz="0" w:space="0" w:color="auto"/>
        <w:right w:val="none" w:sz="0" w:space="0" w:color="auto"/>
      </w:divBdr>
    </w:div>
    <w:div w:id="1100639627">
      <w:bodyDiv w:val="1"/>
      <w:marLeft w:val="0"/>
      <w:marRight w:val="0"/>
      <w:marTop w:val="0"/>
      <w:marBottom w:val="0"/>
      <w:divBdr>
        <w:top w:val="none" w:sz="0" w:space="0" w:color="auto"/>
        <w:left w:val="none" w:sz="0" w:space="0" w:color="auto"/>
        <w:bottom w:val="none" w:sz="0" w:space="0" w:color="auto"/>
        <w:right w:val="none" w:sz="0" w:space="0" w:color="auto"/>
      </w:divBdr>
    </w:div>
    <w:div w:id="1110734741">
      <w:bodyDiv w:val="1"/>
      <w:marLeft w:val="0"/>
      <w:marRight w:val="0"/>
      <w:marTop w:val="0"/>
      <w:marBottom w:val="0"/>
      <w:divBdr>
        <w:top w:val="none" w:sz="0" w:space="0" w:color="auto"/>
        <w:left w:val="none" w:sz="0" w:space="0" w:color="auto"/>
        <w:bottom w:val="none" w:sz="0" w:space="0" w:color="auto"/>
        <w:right w:val="none" w:sz="0" w:space="0" w:color="auto"/>
      </w:divBdr>
    </w:div>
    <w:div w:id="1139766861">
      <w:bodyDiv w:val="1"/>
      <w:marLeft w:val="0"/>
      <w:marRight w:val="0"/>
      <w:marTop w:val="0"/>
      <w:marBottom w:val="0"/>
      <w:divBdr>
        <w:top w:val="none" w:sz="0" w:space="0" w:color="auto"/>
        <w:left w:val="none" w:sz="0" w:space="0" w:color="auto"/>
        <w:bottom w:val="none" w:sz="0" w:space="0" w:color="auto"/>
        <w:right w:val="none" w:sz="0" w:space="0" w:color="auto"/>
      </w:divBdr>
    </w:div>
    <w:div w:id="1153719945">
      <w:bodyDiv w:val="1"/>
      <w:marLeft w:val="0"/>
      <w:marRight w:val="0"/>
      <w:marTop w:val="0"/>
      <w:marBottom w:val="0"/>
      <w:divBdr>
        <w:top w:val="none" w:sz="0" w:space="0" w:color="auto"/>
        <w:left w:val="none" w:sz="0" w:space="0" w:color="auto"/>
        <w:bottom w:val="none" w:sz="0" w:space="0" w:color="auto"/>
        <w:right w:val="none" w:sz="0" w:space="0" w:color="auto"/>
      </w:divBdr>
    </w:div>
    <w:div w:id="1177160202">
      <w:bodyDiv w:val="1"/>
      <w:marLeft w:val="0"/>
      <w:marRight w:val="0"/>
      <w:marTop w:val="0"/>
      <w:marBottom w:val="0"/>
      <w:divBdr>
        <w:top w:val="none" w:sz="0" w:space="0" w:color="auto"/>
        <w:left w:val="none" w:sz="0" w:space="0" w:color="auto"/>
        <w:bottom w:val="none" w:sz="0" w:space="0" w:color="auto"/>
        <w:right w:val="none" w:sz="0" w:space="0" w:color="auto"/>
      </w:divBdr>
    </w:div>
    <w:div w:id="1180657898">
      <w:bodyDiv w:val="1"/>
      <w:marLeft w:val="0"/>
      <w:marRight w:val="0"/>
      <w:marTop w:val="0"/>
      <w:marBottom w:val="0"/>
      <w:divBdr>
        <w:top w:val="none" w:sz="0" w:space="0" w:color="auto"/>
        <w:left w:val="none" w:sz="0" w:space="0" w:color="auto"/>
        <w:bottom w:val="none" w:sz="0" w:space="0" w:color="auto"/>
        <w:right w:val="none" w:sz="0" w:space="0" w:color="auto"/>
      </w:divBdr>
    </w:div>
    <w:div w:id="1184395998">
      <w:bodyDiv w:val="1"/>
      <w:marLeft w:val="0"/>
      <w:marRight w:val="0"/>
      <w:marTop w:val="0"/>
      <w:marBottom w:val="0"/>
      <w:divBdr>
        <w:top w:val="none" w:sz="0" w:space="0" w:color="auto"/>
        <w:left w:val="none" w:sz="0" w:space="0" w:color="auto"/>
        <w:bottom w:val="none" w:sz="0" w:space="0" w:color="auto"/>
        <w:right w:val="none" w:sz="0" w:space="0" w:color="auto"/>
      </w:divBdr>
    </w:div>
    <w:div w:id="1205828178">
      <w:bodyDiv w:val="1"/>
      <w:marLeft w:val="0"/>
      <w:marRight w:val="0"/>
      <w:marTop w:val="0"/>
      <w:marBottom w:val="0"/>
      <w:divBdr>
        <w:top w:val="none" w:sz="0" w:space="0" w:color="auto"/>
        <w:left w:val="none" w:sz="0" w:space="0" w:color="auto"/>
        <w:bottom w:val="none" w:sz="0" w:space="0" w:color="auto"/>
        <w:right w:val="none" w:sz="0" w:space="0" w:color="auto"/>
      </w:divBdr>
    </w:div>
    <w:div w:id="1207795115">
      <w:bodyDiv w:val="1"/>
      <w:marLeft w:val="0"/>
      <w:marRight w:val="0"/>
      <w:marTop w:val="0"/>
      <w:marBottom w:val="0"/>
      <w:divBdr>
        <w:top w:val="none" w:sz="0" w:space="0" w:color="auto"/>
        <w:left w:val="none" w:sz="0" w:space="0" w:color="auto"/>
        <w:bottom w:val="none" w:sz="0" w:space="0" w:color="auto"/>
        <w:right w:val="none" w:sz="0" w:space="0" w:color="auto"/>
      </w:divBdr>
    </w:div>
    <w:div w:id="1215315468">
      <w:bodyDiv w:val="1"/>
      <w:marLeft w:val="0"/>
      <w:marRight w:val="0"/>
      <w:marTop w:val="0"/>
      <w:marBottom w:val="0"/>
      <w:divBdr>
        <w:top w:val="none" w:sz="0" w:space="0" w:color="auto"/>
        <w:left w:val="none" w:sz="0" w:space="0" w:color="auto"/>
        <w:bottom w:val="none" w:sz="0" w:space="0" w:color="auto"/>
        <w:right w:val="none" w:sz="0" w:space="0" w:color="auto"/>
      </w:divBdr>
    </w:div>
    <w:div w:id="1226142386">
      <w:bodyDiv w:val="1"/>
      <w:marLeft w:val="0"/>
      <w:marRight w:val="0"/>
      <w:marTop w:val="0"/>
      <w:marBottom w:val="0"/>
      <w:divBdr>
        <w:top w:val="none" w:sz="0" w:space="0" w:color="auto"/>
        <w:left w:val="none" w:sz="0" w:space="0" w:color="auto"/>
        <w:bottom w:val="none" w:sz="0" w:space="0" w:color="auto"/>
        <w:right w:val="none" w:sz="0" w:space="0" w:color="auto"/>
      </w:divBdr>
    </w:div>
    <w:div w:id="1232080449">
      <w:bodyDiv w:val="1"/>
      <w:marLeft w:val="0"/>
      <w:marRight w:val="0"/>
      <w:marTop w:val="0"/>
      <w:marBottom w:val="0"/>
      <w:divBdr>
        <w:top w:val="none" w:sz="0" w:space="0" w:color="auto"/>
        <w:left w:val="none" w:sz="0" w:space="0" w:color="auto"/>
        <w:bottom w:val="none" w:sz="0" w:space="0" w:color="auto"/>
        <w:right w:val="none" w:sz="0" w:space="0" w:color="auto"/>
      </w:divBdr>
    </w:div>
    <w:div w:id="1239052224">
      <w:bodyDiv w:val="1"/>
      <w:marLeft w:val="0"/>
      <w:marRight w:val="0"/>
      <w:marTop w:val="0"/>
      <w:marBottom w:val="0"/>
      <w:divBdr>
        <w:top w:val="none" w:sz="0" w:space="0" w:color="auto"/>
        <w:left w:val="none" w:sz="0" w:space="0" w:color="auto"/>
        <w:bottom w:val="none" w:sz="0" w:space="0" w:color="auto"/>
        <w:right w:val="none" w:sz="0" w:space="0" w:color="auto"/>
      </w:divBdr>
    </w:div>
    <w:div w:id="1241986903">
      <w:bodyDiv w:val="1"/>
      <w:marLeft w:val="0"/>
      <w:marRight w:val="0"/>
      <w:marTop w:val="0"/>
      <w:marBottom w:val="0"/>
      <w:divBdr>
        <w:top w:val="none" w:sz="0" w:space="0" w:color="auto"/>
        <w:left w:val="none" w:sz="0" w:space="0" w:color="auto"/>
        <w:bottom w:val="none" w:sz="0" w:space="0" w:color="auto"/>
        <w:right w:val="none" w:sz="0" w:space="0" w:color="auto"/>
      </w:divBdr>
    </w:div>
    <w:div w:id="1242837006">
      <w:bodyDiv w:val="1"/>
      <w:marLeft w:val="0"/>
      <w:marRight w:val="0"/>
      <w:marTop w:val="0"/>
      <w:marBottom w:val="0"/>
      <w:divBdr>
        <w:top w:val="none" w:sz="0" w:space="0" w:color="auto"/>
        <w:left w:val="none" w:sz="0" w:space="0" w:color="auto"/>
        <w:bottom w:val="none" w:sz="0" w:space="0" w:color="auto"/>
        <w:right w:val="none" w:sz="0" w:space="0" w:color="auto"/>
      </w:divBdr>
    </w:div>
    <w:div w:id="1262110380">
      <w:bodyDiv w:val="1"/>
      <w:marLeft w:val="0"/>
      <w:marRight w:val="0"/>
      <w:marTop w:val="0"/>
      <w:marBottom w:val="0"/>
      <w:divBdr>
        <w:top w:val="none" w:sz="0" w:space="0" w:color="auto"/>
        <w:left w:val="none" w:sz="0" w:space="0" w:color="auto"/>
        <w:bottom w:val="none" w:sz="0" w:space="0" w:color="auto"/>
        <w:right w:val="none" w:sz="0" w:space="0" w:color="auto"/>
      </w:divBdr>
    </w:div>
    <w:div w:id="1262831858">
      <w:bodyDiv w:val="1"/>
      <w:marLeft w:val="0"/>
      <w:marRight w:val="0"/>
      <w:marTop w:val="0"/>
      <w:marBottom w:val="0"/>
      <w:divBdr>
        <w:top w:val="none" w:sz="0" w:space="0" w:color="auto"/>
        <w:left w:val="none" w:sz="0" w:space="0" w:color="auto"/>
        <w:bottom w:val="none" w:sz="0" w:space="0" w:color="auto"/>
        <w:right w:val="none" w:sz="0" w:space="0" w:color="auto"/>
      </w:divBdr>
    </w:div>
    <w:div w:id="1272862300">
      <w:bodyDiv w:val="1"/>
      <w:marLeft w:val="0"/>
      <w:marRight w:val="0"/>
      <w:marTop w:val="0"/>
      <w:marBottom w:val="0"/>
      <w:divBdr>
        <w:top w:val="none" w:sz="0" w:space="0" w:color="auto"/>
        <w:left w:val="none" w:sz="0" w:space="0" w:color="auto"/>
        <w:bottom w:val="none" w:sz="0" w:space="0" w:color="auto"/>
        <w:right w:val="none" w:sz="0" w:space="0" w:color="auto"/>
      </w:divBdr>
    </w:div>
    <w:div w:id="1284506044">
      <w:bodyDiv w:val="1"/>
      <w:marLeft w:val="0"/>
      <w:marRight w:val="0"/>
      <w:marTop w:val="0"/>
      <w:marBottom w:val="0"/>
      <w:divBdr>
        <w:top w:val="none" w:sz="0" w:space="0" w:color="auto"/>
        <w:left w:val="none" w:sz="0" w:space="0" w:color="auto"/>
        <w:bottom w:val="none" w:sz="0" w:space="0" w:color="auto"/>
        <w:right w:val="none" w:sz="0" w:space="0" w:color="auto"/>
      </w:divBdr>
    </w:div>
    <w:div w:id="1297443410">
      <w:bodyDiv w:val="1"/>
      <w:marLeft w:val="0"/>
      <w:marRight w:val="0"/>
      <w:marTop w:val="0"/>
      <w:marBottom w:val="0"/>
      <w:divBdr>
        <w:top w:val="none" w:sz="0" w:space="0" w:color="auto"/>
        <w:left w:val="none" w:sz="0" w:space="0" w:color="auto"/>
        <w:bottom w:val="none" w:sz="0" w:space="0" w:color="auto"/>
        <w:right w:val="none" w:sz="0" w:space="0" w:color="auto"/>
      </w:divBdr>
    </w:div>
    <w:div w:id="1298953858">
      <w:bodyDiv w:val="1"/>
      <w:marLeft w:val="0"/>
      <w:marRight w:val="0"/>
      <w:marTop w:val="0"/>
      <w:marBottom w:val="0"/>
      <w:divBdr>
        <w:top w:val="none" w:sz="0" w:space="0" w:color="auto"/>
        <w:left w:val="none" w:sz="0" w:space="0" w:color="auto"/>
        <w:bottom w:val="none" w:sz="0" w:space="0" w:color="auto"/>
        <w:right w:val="none" w:sz="0" w:space="0" w:color="auto"/>
      </w:divBdr>
    </w:div>
    <w:div w:id="1335106358">
      <w:bodyDiv w:val="1"/>
      <w:marLeft w:val="0"/>
      <w:marRight w:val="0"/>
      <w:marTop w:val="0"/>
      <w:marBottom w:val="0"/>
      <w:divBdr>
        <w:top w:val="none" w:sz="0" w:space="0" w:color="auto"/>
        <w:left w:val="none" w:sz="0" w:space="0" w:color="auto"/>
        <w:bottom w:val="none" w:sz="0" w:space="0" w:color="auto"/>
        <w:right w:val="none" w:sz="0" w:space="0" w:color="auto"/>
      </w:divBdr>
    </w:div>
    <w:div w:id="1346176657">
      <w:bodyDiv w:val="1"/>
      <w:marLeft w:val="0"/>
      <w:marRight w:val="0"/>
      <w:marTop w:val="0"/>
      <w:marBottom w:val="0"/>
      <w:divBdr>
        <w:top w:val="none" w:sz="0" w:space="0" w:color="auto"/>
        <w:left w:val="none" w:sz="0" w:space="0" w:color="auto"/>
        <w:bottom w:val="none" w:sz="0" w:space="0" w:color="auto"/>
        <w:right w:val="none" w:sz="0" w:space="0" w:color="auto"/>
      </w:divBdr>
    </w:div>
    <w:div w:id="1382287613">
      <w:bodyDiv w:val="1"/>
      <w:marLeft w:val="0"/>
      <w:marRight w:val="0"/>
      <w:marTop w:val="0"/>
      <w:marBottom w:val="0"/>
      <w:divBdr>
        <w:top w:val="none" w:sz="0" w:space="0" w:color="auto"/>
        <w:left w:val="none" w:sz="0" w:space="0" w:color="auto"/>
        <w:bottom w:val="none" w:sz="0" w:space="0" w:color="auto"/>
        <w:right w:val="none" w:sz="0" w:space="0" w:color="auto"/>
      </w:divBdr>
    </w:div>
    <w:div w:id="1390568283">
      <w:bodyDiv w:val="1"/>
      <w:marLeft w:val="0"/>
      <w:marRight w:val="0"/>
      <w:marTop w:val="0"/>
      <w:marBottom w:val="0"/>
      <w:divBdr>
        <w:top w:val="none" w:sz="0" w:space="0" w:color="auto"/>
        <w:left w:val="none" w:sz="0" w:space="0" w:color="auto"/>
        <w:bottom w:val="none" w:sz="0" w:space="0" w:color="auto"/>
        <w:right w:val="none" w:sz="0" w:space="0" w:color="auto"/>
      </w:divBdr>
    </w:div>
    <w:div w:id="1403790193">
      <w:bodyDiv w:val="1"/>
      <w:marLeft w:val="0"/>
      <w:marRight w:val="0"/>
      <w:marTop w:val="0"/>
      <w:marBottom w:val="0"/>
      <w:divBdr>
        <w:top w:val="none" w:sz="0" w:space="0" w:color="auto"/>
        <w:left w:val="none" w:sz="0" w:space="0" w:color="auto"/>
        <w:bottom w:val="none" w:sz="0" w:space="0" w:color="auto"/>
        <w:right w:val="none" w:sz="0" w:space="0" w:color="auto"/>
      </w:divBdr>
    </w:div>
    <w:div w:id="1432119698">
      <w:bodyDiv w:val="1"/>
      <w:marLeft w:val="0"/>
      <w:marRight w:val="0"/>
      <w:marTop w:val="0"/>
      <w:marBottom w:val="0"/>
      <w:divBdr>
        <w:top w:val="none" w:sz="0" w:space="0" w:color="auto"/>
        <w:left w:val="none" w:sz="0" w:space="0" w:color="auto"/>
        <w:bottom w:val="none" w:sz="0" w:space="0" w:color="auto"/>
        <w:right w:val="none" w:sz="0" w:space="0" w:color="auto"/>
      </w:divBdr>
    </w:div>
    <w:div w:id="1439521950">
      <w:bodyDiv w:val="1"/>
      <w:marLeft w:val="0"/>
      <w:marRight w:val="0"/>
      <w:marTop w:val="0"/>
      <w:marBottom w:val="0"/>
      <w:divBdr>
        <w:top w:val="none" w:sz="0" w:space="0" w:color="auto"/>
        <w:left w:val="none" w:sz="0" w:space="0" w:color="auto"/>
        <w:bottom w:val="none" w:sz="0" w:space="0" w:color="auto"/>
        <w:right w:val="none" w:sz="0" w:space="0" w:color="auto"/>
      </w:divBdr>
    </w:div>
    <w:div w:id="1458908611">
      <w:bodyDiv w:val="1"/>
      <w:marLeft w:val="0"/>
      <w:marRight w:val="0"/>
      <w:marTop w:val="0"/>
      <w:marBottom w:val="0"/>
      <w:divBdr>
        <w:top w:val="none" w:sz="0" w:space="0" w:color="auto"/>
        <w:left w:val="none" w:sz="0" w:space="0" w:color="auto"/>
        <w:bottom w:val="none" w:sz="0" w:space="0" w:color="auto"/>
        <w:right w:val="none" w:sz="0" w:space="0" w:color="auto"/>
      </w:divBdr>
    </w:div>
    <w:div w:id="1492797012">
      <w:bodyDiv w:val="1"/>
      <w:marLeft w:val="0"/>
      <w:marRight w:val="0"/>
      <w:marTop w:val="0"/>
      <w:marBottom w:val="0"/>
      <w:divBdr>
        <w:top w:val="none" w:sz="0" w:space="0" w:color="auto"/>
        <w:left w:val="none" w:sz="0" w:space="0" w:color="auto"/>
        <w:bottom w:val="none" w:sz="0" w:space="0" w:color="auto"/>
        <w:right w:val="none" w:sz="0" w:space="0" w:color="auto"/>
      </w:divBdr>
    </w:div>
    <w:div w:id="1505196827">
      <w:bodyDiv w:val="1"/>
      <w:marLeft w:val="0"/>
      <w:marRight w:val="0"/>
      <w:marTop w:val="0"/>
      <w:marBottom w:val="0"/>
      <w:divBdr>
        <w:top w:val="none" w:sz="0" w:space="0" w:color="auto"/>
        <w:left w:val="none" w:sz="0" w:space="0" w:color="auto"/>
        <w:bottom w:val="none" w:sz="0" w:space="0" w:color="auto"/>
        <w:right w:val="none" w:sz="0" w:space="0" w:color="auto"/>
      </w:divBdr>
    </w:div>
    <w:div w:id="1514496911">
      <w:bodyDiv w:val="1"/>
      <w:marLeft w:val="0"/>
      <w:marRight w:val="0"/>
      <w:marTop w:val="0"/>
      <w:marBottom w:val="0"/>
      <w:divBdr>
        <w:top w:val="none" w:sz="0" w:space="0" w:color="auto"/>
        <w:left w:val="none" w:sz="0" w:space="0" w:color="auto"/>
        <w:bottom w:val="none" w:sz="0" w:space="0" w:color="auto"/>
        <w:right w:val="none" w:sz="0" w:space="0" w:color="auto"/>
      </w:divBdr>
    </w:div>
    <w:div w:id="1525440057">
      <w:bodyDiv w:val="1"/>
      <w:marLeft w:val="0"/>
      <w:marRight w:val="0"/>
      <w:marTop w:val="0"/>
      <w:marBottom w:val="0"/>
      <w:divBdr>
        <w:top w:val="none" w:sz="0" w:space="0" w:color="auto"/>
        <w:left w:val="none" w:sz="0" w:space="0" w:color="auto"/>
        <w:bottom w:val="none" w:sz="0" w:space="0" w:color="auto"/>
        <w:right w:val="none" w:sz="0" w:space="0" w:color="auto"/>
      </w:divBdr>
    </w:div>
    <w:div w:id="1552764331">
      <w:bodyDiv w:val="1"/>
      <w:marLeft w:val="0"/>
      <w:marRight w:val="0"/>
      <w:marTop w:val="0"/>
      <w:marBottom w:val="0"/>
      <w:divBdr>
        <w:top w:val="none" w:sz="0" w:space="0" w:color="auto"/>
        <w:left w:val="none" w:sz="0" w:space="0" w:color="auto"/>
        <w:bottom w:val="none" w:sz="0" w:space="0" w:color="auto"/>
        <w:right w:val="none" w:sz="0" w:space="0" w:color="auto"/>
      </w:divBdr>
    </w:div>
    <w:div w:id="1552768608">
      <w:bodyDiv w:val="1"/>
      <w:marLeft w:val="0"/>
      <w:marRight w:val="0"/>
      <w:marTop w:val="0"/>
      <w:marBottom w:val="0"/>
      <w:divBdr>
        <w:top w:val="none" w:sz="0" w:space="0" w:color="auto"/>
        <w:left w:val="none" w:sz="0" w:space="0" w:color="auto"/>
        <w:bottom w:val="none" w:sz="0" w:space="0" w:color="auto"/>
        <w:right w:val="none" w:sz="0" w:space="0" w:color="auto"/>
      </w:divBdr>
    </w:div>
    <w:div w:id="1571690755">
      <w:bodyDiv w:val="1"/>
      <w:marLeft w:val="0"/>
      <w:marRight w:val="0"/>
      <w:marTop w:val="0"/>
      <w:marBottom w:val="0"/>
      <w:divBdr>
        <w:top w:val="none" w:sz="0" w:space="0" w:color="auto"/>
        <w:left w:val="none" w:sz="0" w:space="0" w:color="auto"/>
        <w:bottom w:val="none" w:sz="0" w:space="0" w:color="auto"/>
        <w:right w:val="none" w:sz="0" w:space="0" w:color="auto"/>
      </w:divBdr>
    </w:div>
    <w:div w:id="1604876724">
      <w:bodyDiv w:val="1"/>
      <w:marLeft w:val="0"/>
      <w:marRight w:val="0"/>
      <w:marTop w:val="0"/>
      <w:marBottom w:val="0"/>
      <w:divBdr>
        <w:top w:val="none" w:sz="0" w:space="0" w:color="auto"/>
        <w:left w:val="none" w:sz="0" w:space="0" w:color="auto"/>
        <w:bottom w:val="none" w:sz="0" w:space="0" w:color="auto"/>
        <w:right w:val="none" w:sz="0" w:space="0" w:color="auto"/>
      </w:divBdr>
    </w:div>
    <w:div w:id="1620382202">
      <w:bodyDiv w:val="1"/>
      <w:marLeft w:val="0"/>
      <w:marRight w:val="0"/>
      <w:marTop w:val="0"/>
      <w:marBottom w:val="0"/>
      <w:divBdr>
        <w:top w:val="none" w:sz="0" w:space="0" w:color="auto"/>
        <w:left w:val="none" w:sz="0" w:space="0" w:color="auto"/>
        <w:bottom w:val="none" w:sz="0" w:space="0" w:color="auto"/>
        <w:right w:val="none" w:sz="0" w:space="0" w:color="auto"/>
      </w:divBdr>
    </w:div>
    <w:div w:id="1622372048">
      <w:bodyDiv w:val="1"/>
      <w:marLeft w:val="0"/>
      <w:marRight w:val="0"/>
      <w:marTop w:val="0"/>
      <w:marBottom w:val="0"/>
      <w:divBdr>
        <w:top w:val="none" w:sz="0" w:space="0" w:color="auto"/>
        <w:left w:val="none" w:sz="0" w:space="0" w:color="auto"/>
        <w:bottom w:val="none" w:sz="0" w:space="0" w:color="auto"/>
        <w:right w:val="none" w:sz="0" w:space="0" w:color="auto"/>
      </w:divBdr>
    </w:div>
    <w:div w:id="1636331350">
      <w:bodyDiv w:val="1"/>
      <w:marLeft w:val="0"/>
      <w:marRight w:val="0"/>
      <w:marTop w:val="0"/>
      <w:marBottom w:val="0"/>
      <w:divBdr>
        <w:top w:val="none" w:sz="0" w:space="0" w:color="auto"/>
        <w:left w:val="none" w:sz="0" w:space="0" w:color="auto"/>
        <w:bottom w:val="none" w:sz="0" w:space="0" w:color="auto"/>
        <w:right w:val="none" w:sz="0" w:space="0" w:color="auto"/>
      </w:divBdr>
    </w:div>
    <w:div w:id="1637182344">
      <w:bodyDiv w:val="1"/>
      <w:marLeft w:val="0"/>
      <w:marRight w:val="0"/>
      <w:marTop w:val="0"/>
      <w:marBottom w:val="0"/>
      <w:divBdr>
        <w:top w:val="none" w:sz="0" w:space="0" w:color="auto"/>
        <w:left w:val="none" w:sz="0" w:space="0" w:color="auto"/>
        <w:bottom w:val="none" w:sz="0" w:space="0" w:color="auto"/>
        <w:right w:val="none" w:sz="0" w:space="0" w:color="auto"/>
      </w:divBdr>
    </w:div>
    <w:div w:id="1644233441">
      <w:bodyDiv w:val="1"/>
      <w:marLeft w:val="0"/>
      <w:marRight w:val="0"/>
      <w:marTop w:val="0"/>
      <w:marBottom w:val="0"/>
      <w:divBdr>
        <w:top w:val="none" w:sz="0" w:space="0" w:color="auto"/>
        <w:left w:val="none" w:sz="0" w:space="0" w:color="auto"/>
        <w:bottom w:val="none" w:sz="0" w:space="0" w:color="auto"/>
        <w:right w:val="none" w:sz="0" w:space="0" w:color="auto"/>
      </w:divBdr>
    </w:div>
    <w:div w:id="1664358830">
      <w:bodyDiv w:val="1"/>
      <w:marLeft w:val="0"/>
      <w:marRight w:val="0"/>
      <w:marTop w:val="0"/>
      <w:marBottom w:val="0"/>
      <w:divBdr>
        <w:top w:val="none" w:sz="0" w:space="0" w:color="auto"/>
        <w:left w:val="none" w:sz="0" w:space="0" w:color="auto"/>
        <w:bottom w:val="none" w:sz="0" w:space="0" w:color="auto"/>
        <w:right w:val="none" w:sz="0" w:space="0" w:color="auto"/>
      </w:divBdr>
    </w:div>
    <w:div w:id="1671179099">
      <w:bodyDiv w:val="1"/>
      <w:marLeft w:val="0"/>
      <w:marRight w:val="0"/>
      <w:marTop w:val="0"/>
      <w:marBottom w:val="0"/>
      <w:divBdr>
        <w:top w:val="none" w:sz="0" w:space="0" w:color="auto"/>
        <w:left w:val="none" w:sz="0" w:space="0" w:color="auto"/>
        <w:bottom w:val="none" w:sz="0" w:space="0" w:color="auto"/>
        <w:right w:val="none" w:sz="0" w:space="0" w:color="auto"/>
      </w:divBdr>
    </w:div>
    <w:div w:id="1683244169">
      <w:bodyDiv w:val="1"/>
      <w:marLeft w:val="0"/>
      <w:marRight w:val="0"/>
      <w:marTop w:val="0"/>
      <w:marBottom w:val="0"/>
      <w:divBdr>
        <w:top w:val="none" w:sz="0" w:space="0" w:color="auto"/>
        <w:left w:val="none" w:sz="0" w:space="0" w:color="auto"/>
        <w:bottom w:val="none" w:sz="0" w:space="0" w:color="auto"/>
        <w:right w:val="none" w:sz="0" w:space="0" w:color="auto"/>
      </w:divBdr>
    </w:div>
    <w:div w:id="1691681819">
      <w:bodyDiv w:val="1"/>
      <w:marLeft w:val="0"/>
      <w:marRight w:val="0"/>
      <w:marTop w:val="0"/>
      <w:marBottom w:val="0"/>
      <w:divBdr>
        <w:top w:val="none" w:sz="0" w:space="0" w:color="auto"/>
        <w:left w:val="none" w:sz="0" w:space="0" w:color="auto"/>
        <w:bottom w:val="none" w:sz="0" w:space="0" w:color="auto"/>
        <w:right w:val="none" w:sz="0" w:space="0" w:color="auto"/>
      </w:divBdr>
    </w:div>
    <w:div w:id="1693679363">
      <w:bodyDiv w:val="1"/>
      <w:marLeft w:val="0"/>
      <w:marRight w:val="0"/>
      <w:marTop w:val="0"/>
      <w:marBottom w:val="0"/>
      <w:divBdr>
        <w:top w:val="none" w:sz="0" w:space="0" w:color="auto"/>
        <w:left w:val="none" w:sz="0" w:space="0" w:color="auto"/>
        <w:bottom w:val="none" w:sz="0" w:space="0" w:color="auto"/>
        <w:right w:val="none" w:sz="0" w:space="0" w:color="auto"/>
      </w:divBdr>
    </w:div>
    <w:div w:id="1695378700">
      <w:bodyDiv w:val="1"/>
      <w:marLeft w:val="0"/>
      <w:marRight w:val="0"/>
      <w:marTop w:val="0"/>
      <w:marBottom w:val="0"/>
      <w:divBdr>
        <w:top w:val="none" w:sz="0" w:space="0" w:color="auto"/>
        <w:left w:val="none" w:sz="0" w:space="0" w:color="auto"/>
        <w:bottom w:val="none" w:sz="0" w:space="0" w:color="auto"/>
        <w:right w:val="none" w:sz="0" w:space="0" w:color="auto"/>
      </w:divBdr>
    </w:div>
    <w:div w:id="1697998478">
      <w:bodyDiv w:val="1"/>
      <w:marLeft w:val="0"/>
      <w:marRight w:val="0"/>
      <w:marTop w:val="0"/>
      <w:marBottom w:val="0"/>
      <w:divBdr>
        <w:top w:val="none" w:sz="0" w:space="0" w:color="auto"/>
        <w:left w:val="none" w:sz="0" w:space="0" w:color="auto"/>
        <w:bottom w:val="none" w:sz="0" w:space="0" w:color="auto"/>
        <w:right w:val="none" w:sz="0" w:space="0" w:color="auto"/>
      </w:divBdr>
    </w:div>
    <w:div w:id="1705130370">
      <w:bodyDiv w:val="1"/>
      <w:marLeft w:val="0"/>
      <w:marRight w:val="0"/>
      <w:marTop w:val="0"/>
      <w:marBottom w:val="0"/>
      <w:divBdr>
        <w:top w:val="none" w:sz="0" w:space="0" w:color="auto"/>
        <w:left w:val="none" w:sz="0" w:space="0" w:color="auto"/>
        <w:bottom w:val="none" w:sz="0" w:space="0" w:color="auto"/>
        <w:right w:val="none" w:sz="0" w:space="0" w:color="auto"/>
      </w:divBdr>
    </w:div>
    <w:div w:id="1722288860">
      <w:bodyDiv w:val="1"/>
      <w:marLeft w:val="0"/>
      <w:marRight w:val="0"/>
      <w:marTop w:val="0"/>
      <w:marBottom w:val="0"/>
      <w:divBdr>
        <w:top w:val="none" w:sz="0" w:space="0" w:color="auto"/>
        <w:left w:val="none" w:sz="0" w:space="0" w:color="auto"/>
        <w:bottom w:val="none" w:sz="0" w:space="0" w:color="auto"/>
        <w:right w:val="none" w:sz="0" w:space="0" w:color="auto"/>
      </w:divBdr>
    </w:div>
    <w:div w:id="1741244128">
      <w:bodyDiv w:val="1"/>
      <w:marLeft w:val="0"/>
      <w:marRight w:val="0"/>
      <w:marTop w:val="0"/>
      <w:marBottom w:val="0"/>
      <w:divBdr>
        <w:top w:val="none" w:sz="0" w:space="0" w:color="auto"/>
        <w:left w:val="none" w:sz="0" w:space="0" w:color="auto"/>
        <w:bottom w:val="none" w:sz="0" w:space="0" w:color="auto"/>
        <w:right w:val="none" w:sz="0" w:space="0" w:color="auto"/>
      </w:divBdr>
    </w:div>
    <w:div w:id="1768962276">
      <w:bodyDiv w:val="1"/>
      <w:marLeft w:val="0"/>
      <w:marRight w:val="0"/>
      <w:marTop w:val="0"/>
      <w:marBottom w:val="0"/>
      <w:divBdr>
        <w:top w:val="none" w:sz="0" w:space="0" w:color="auto"/>
        <w:left w:val="none" w:sz="0" w:space="0" w:color="auto"/>
        <w:bottom w:val="none" w:sz="0" w:space="0" w:color="auto"/>
        <w:right w:val="none" w:sz="0" w:space="0" w:color="auto"/>
      </w:divBdr>
    </w:div>
    <w:div w:id="1806048790">
      <w:bodyDiv w:val="1"/>
      <w:marLeft w:val="0"/>
      <w:marRight w:val="0"/>
      <w:marTop w:val="0"/>
      <w:marBottom w:val="0"/>
      <w:divBdr>
        <w:top w:val="none" w:sz="0" w:space="0" w:color="auto"/>
        <w:left w:val="none" w:sz="0" w:space="0" w:color="auto"/>
        <w:bottom w:val="none" w:sz="0" w:space="0" w:color="auto"/>
        <w:right w:val="none" w:sz="0" w:space="0" w:color="auto"/>
      </w:divBdr>
    </w:div>
    <w:div w:id="1819687384">
      <w:bodyDiv w:val="1"/>
      <w:marLeft w:val="0"/>
      <w:marRight w:val="0"/>
      <w:marTop w:val="0"/>
      <w:marBottom w:val="0"/>
      <w:divBdr>
        <w:top w:val="none" w:sz="0" w:space="0" w:color="auto"/>
        <w:left w:val="none" w:sz="0" w:space="0" w:color="auto"/>
        <w:bottom w:val="none" w:sz="0" w:space="0" w:color="auto"/>
        <w:right w:val="none" w:sz="0" w:space="0" w:color="auto"/>
      </w:divBdr>
    </w:div>
    <w:div w:id="1827209936">
      <w:bodyDiv w:val="1"/>
      <w:marLeft w:val="0"/>
      <w:marRight w:val="0"/>
      <w:marTop w:val="0"/>
      <w:marBottom w:val="0"/>
      <w:divBdr>
        <w:top w:val="none" w:sz="0" w:space="0" w:color="auto"/>
        <w:left w:val="none" w:sz="0" w:space="0" w:color="auto"/>
        <w:bottom w:val="none" w:sz="0" w:space="0" w:color="auto"/>
        <w:right w:val="none" w:sz="0" w:space="0" w:color="auto"/>
      </w:divBdr>
    </w:div>
    <w:div w:id="1831632453">
      <w:bodyDiv w:val="1"/>
      <w:marLeft w:val="0"/>
      <w:marRight w:val="0"/>
      <w:marTop w:val="0"/>
      <w:marBottom w:val="0"/>
      <w:divBdr>
        <w:top w:val="none" w:sz="0" w:space="0" w:color="auto"/>
        <w:left w:val="none" w:sz="0" w:space="0" w:color="auto"/>
        <w:bottom w:val="none" w:sz="0" w:space="0" w:color="auto"/>
        <w:right w:val="none" w:sz="0" w:space="0" w:color="auto"/>
      </w:divBdr>
    </w:div>
    <w:div w:id="1865629504">
      <w:bodyDiv w:val="1"/>
      <w:marLeft w:val="0"/>
      <w:marRight w:val="0"/>
      <w:marTop w:val="0"/>
      <w:marBottom w:val="0"/>
      <w:divBdr>
        <w:top w:val="none" w:sz="0" w:space="0" w:color="auto"/>
        <w:left w:val="none" w:sz="0" w:space="0" w:color="auto"/>
        <w:bottom w:val="none" w:sz="0" w:space="0" w:color="auto"/>
        <w:right w:val="none" w:sz="0" w:space="0" w:color="auto"/>
      </w:divBdr>
    </w:div>
    <w:div w:id="1898281181">
      <w:bodyDiv w:val="1"/>
      <w:marLeft w:val="0"/>
      <w:marRight w:val="0"/>
      <w:marTop w:val="0"/>
      <w:marBottom w:val="0"/>
      <w:divBdr>
        <w:top w:val="none" w:sz="0" w:space="0" w:color="auto"/>
        <w:left w:val="none" w:sz="0" w:space="0" w:color="auto"/>
        <w:bottom w:val="none" w:sz="0" w:space="0" w:color="auto"/>
        <w:right w:val="none" w:sz="0" w:space="0" w:color="auto"/>
      </w:divBdr>
    </w:div>
    <w:div w:id="1921520966">
      <w:bodyDiv w:val="1"/>
      <w:marLeft w:val="0"/>
      <w:marRight w:val="0"/>
      <w:marTop w:val="0"/>
      <w:marBottom w:val="0"/>
      <w:divBdr>
        <w:top w:val="none" w:sz="0" w:space="0" w:color="auto"/>
        <w:left w:val="none" w:sz="0" w:space="0" w:color="auto"/>
        <w:bottom w:val="none" w:sz="0" w:space="0" w:color="auto"/>
        <w:right w:val="none" w:sz="0" w:space="0" w:color="auto"/>
      </w:divBdr>
    </w:div>
    <w:div w:id="1923906848">
      <w:bodyDiv w:val="1"/>
      <w:marLeft w:val="0"/>
      <w:marRight w:val="0"/>
      <w:marTop w:val="0"/>
      <w:marBottom w:val="0"/>
      <w:divBdr>
        <w:top w:val="none" w:sz="0" w:space="0" w:color="auto"/>
        <w:left w:val="none" w:sz="0" w:space="0" w:color="auto"/>
        <w:bottom w:val="none" w:sz="0" w:space="0" w:color="auto"/>
        <w:right w:val="none" w:sz="0" w:space="0" w:color="auto"/>
      </w:divBdr>
    </w:div>
    <w:div w:id="1942254268">
      <w:bodyDiv w:val="1"/>
      <w:marLeft w:val="0"/>
      <w:marRight w:val="0"/>
      <w:marTop w:val="0"/>
      <w:marBottom w:val="0"/>
      <w:divBdr>
        <w:top w:val="none" w:sz="0" w:space="0" w:color="auto"/>
        <w:left w:val="none" w:sz="0" w:space="0" w:color="auto"/>
        <w:bottom w:val="none" w:sz="0" w:space="0" w:color="auto"/>
        <w:right w:val="none" w:sz="0" w:space="0" w:color="auto"/>
      </w:divBdr>
    </w:div>
    <w:div w:id="1957786601">
      <w:bodyDiv w:val="1"/>
      <w:marLeft w:val="0"/>
      <w:marRight w:val="0"/>
      <w:marTop w:val="0"/>
      <w:marBottom w:val="0"/>
      <w:divBdr>
        <w:top w:val="none" w:sz="0" w:space="0" w:color="auto"/>
        <w:left w:val="none" w:sz="0" w:space="0" w:color="auto"/>
        <w:bottom w:val="none" w:sz="0" w:space="0" w:color="auto"/>
        <w:right w:val="none" w:sz="0" w:space="0" w:color="auto"/>
      </w:divBdr>
    </w:div>
    <w:div w:id="1964996080">
      <w:bodyDiv w:val="1"/>
      <w:marLeft w:val="0"/>
      <w:marRight w:val="0"/>
      <w:marTop w:val="0"/>
      <w:marBottom w:val="0"/>
      <w:divBdr>
        <w:top w:val="none" w:sz="0" w:space="0" w:color="auto"/>
        <w:left w:val="none" w:sz="0" w:space="0" w:color="auto"/>
        <w:bottom w:val="none" w:sz="0" w:space="0" w:color="auto"/>
        <w:right w:val="none" w:sz="0" w:space="0" w:color="auto"/>
      </w:divBdr>
    </w:div>
    <w:div w:id="1968583327">
      <w:bodyDiv w:val="1"/>
      <w:marLeft w:val="0"/>
      <w:marRight w:val="0"/>
      <w:marTop w:val="0"/>
      <w:marBottom w:val="0"/>
      <w:divBdr>
        <w:top w:val="none" w:sz="0" w:space="0" w:color="auto"/>
        <w:left w:val="none" w:sz="0" w:space="0" w:color="auto"/>
        <w:bottom w:val="none" w:sz="0" w:space="0" w:color="auto"/>
        <w:right w:val="none" w:sz="0" w:space="0" w:color="auto"/>
      </w:divBdr>
    </w:div>
    <w:div w:id="1986350079">
      <w:bodyDiv w:val="1"/>
      <w:marLeft w:val="0"/>
      <w:marRight w:val="0"/>
      <w:marTop w:val="0"/>
      <w:marBottom w:val="0"/>
      <w:divBdr>
        <w:top w:val="none" w:sz="0" w:space="0" w:color="auto"/>
        <w:left w:val="none" w:sz="0" w:space="0" w:color="auto"/>
        <w:bottom w:val="none" w:sz="0" w:space="0" w:color="auto"/>
        <w:right w:val="none" w:sz="0" w:space="0" w:color="auto"/>
      </w:divBdr>
    </w:div>
    <w:div w:id="2030719411">
      <w:bodyDiv w:val="1"/>
      <w:marLeft w:val="0"/>
      <w:marRight w:val="0"/>
      <w:marTop w:val="0"/>
      <w:marBottom w:val="0"/>
      <w:divBdr>
        <w:top w:val="none" w:sz="0" w:space="0" w:color="auto"/>
        <w:left w:val="none" w:sz="0" w:space="0" w:color="auto"/>
        <w:bottom w:val="none" w:sz="0" w:space="0" w:color="auto"/>
        <w:right w:val="none" w:sz="0" w:space="0" w:color="auto"/>
      </w:divBdr>
    </w:div>
    <w:div w:id="2032143211">
      <w:bodyDiv w:val="1"/>
      <w:marLeft w:val="0"/>
      <w:marRight w:val="0"/>
      <w:marTop w:val="0"/>
      <w:marBottom w:val="0"/>
      <w:divBdr>
        <w:top w:val="none" w:sz="0" w:space="0" w:color="auto"/>
        <w:left w:val="none" w:sz="0" w:space="0" w:color="auto"/>
        <w:bottom w:val="none" w:sz="0" w:space="0" w:color="auto"/>
        <w:right w:val="none" w:sz="0" w:space="0" w:color="auto"/>
      </w:divBdr>
    </w:div>
    <w:div w:id="2032149885">
      <w:bodyDiv w:val="1"/>
      <w:marLeft w:val="0"/>
      <w:marRight w:val="0"/>
      <w:marTop w:val="0"/>
      <w:marBottom w:val="0"/>
      <w:divBdr>
        <w:top w:val="none" w:sz="0" w:space="0" w:color="auto"/>
        <w:left w:val="none" w:sz="0" w:space="0" w:color="auto"/>
        <w:bottom w:val="none" w:sz="0" w:space="0" w:color="auto"/>
        <w:right w:val="none" w:sz="0" w:space="0" w:color="auto"/>
      </w:divBdr>
    </w:div>
    <w:div w:id="2037458905">
      <w:bodyDiv w:val="1"/>
      <w:marLeft w:val="0"/>
      <w:marRight w:val="0"/>
      <w:marTop w:val="0"/>
      <w:marBottom w:val="0"/>
      <w:divBdr>
        <w:top w:val="none" w:sz="0" w:space="0" w:color="auto"/>
        <w:left w:val="none" w:sz="0" w:space="0" w:color="auto"/>
        <w:bottom w:val="none" w:sz="0" w:space="0" w:color="auto"/>
        <w:right w:val="none" w:sz="0" w:space="0" w:color="auto"/>
      </w:divBdr>
    </w:div>
    <w:div w:id="2053074738">
      <w:bodyDiv w:val="1"/>
      <w:marLeft w:val="0"/>
      <w:marRight w:val="0"/>
      <w:marTop w:val="0"/>
      <w:marBottom w:val="0"/>
      <w:divBdr>
        <w:top w:val="none" w:sz="0" w:space="0" w:color="auto"/>
        <w:left w:val="none" w:sz="0" w:space="0" w:color="auto"/>
        <w:bottom w:val="none" w:sz="0" w:space="0" w:color="auto"/>
        <w:right w:val="none" w:sz="0" w:space="0" w:color="auto"/>
      </w:divBdr>
    </w:div>
    <w:div w:id="2062170970">
      <w:bodyDiv w:val="1"/>
      <w:marLeft w:val="0"/>
      <w:marRight w:val="0"/>
      <w:marTop w:val="0"/>
      <w:marBottom w:val="0"/>
      <w:divBdr>
        <w:top w:val="none" w:sz="0" w:space="0" w:color="auto"/>
        <w:left w:val="none" w:sz="0" w:space="0" w:color="auto"/>
        <w:bottom w:val="none" w:sz="0" w:space="0" w:color="auto"/>
        <w:right w:val="none" w:sz="0" w:space="0" w:color="auto"/>
      </w:divBdr>
    </w:div>
    <w:div w:id="2076195171">
      <w:bodyDiv w:val="1"/>
      <w:marLeft w:val="0"/>
      <w:marRight w:val="0"/>
      <w:marTop w:val="0"/>
      <w:marBottom w:val="0"/>
      <w:divBdr>
        <w:top w:val="none" w:sz="0" w:space="0" w:color="auto"/>
        <w:left w:val="none" w:sz="0" w:space="0" w:color="auto"/>
        <w:bottom w:val="none" w:sz="0" w:space="0" w:color="auto"/>
        <w:right w:val="none" w:sz="0" w:space="0" w:color="auto"/>
      </w:divBdr>
    </w:div>
    <w:div w:id="2080057065">
      <w:bodyDiv w:val="1"/>
      <w:marLeft w:val="0"/>
      <w:marRight w:val="0"/>
      <w:marTop w:val="0"/>
      <w:marBottom w:val="0"/>
      <w:divBdr>
        <w:top w:val="none" w:sz="0" w:space="0" w:color="auto"/>
        <w:left w:val="none" w:sz="0" w:space="0" w:color="auto"/>
        <w:bottom w:val="none" w:sz="0" w:space="0" w:color="auto"/>
        <w:right w:val="none" w:sz="0" w:space="0" w:color="auto"/>
      </w:divBdr>
    </w:div>
    <w:div w:id="2089616191">
      <w:bodyDiv w:val="1"/>
      <w:marLeft w:val="0"/>
      <w:marRight w:val="0"/>
      <w:marTop w:val="0"/>
      <w:marBottom w:val="0"/>
      <w:divBdr>
        <w:top w:val="none" w:sz="0" w:space="0" w:color="auto"/>
        <w:left w:val="none" w:sz="0" w:space="0" w:color="auto"/>
        <w:bottom w:val="none" w:sz="0" w:space="0" w:color="auto"/>
        <w:right w:val="none" w:sz="0" w:space="0" w:color="auto"/>
      </w:divBdr>
    </w:div>
    <w:div w:id="2100171596">
      <w:bodyDiv w:val="1"/>
      <w:marLeft w:val="0"/>
      <w:marRight w:val="0"/>
      <w:marTop w:val="0"/>
      <w:marBottom w:val="0"/>
      <w:divBdr>
        <w:top w:val="none" w:sz="0" w:space="0" w:color="auto"/>
        <w:left w:val="none" w:sz="0" w:space="0" w:color="auto"/>
        <w:bottom w:val="none" w:sz="0" w:space="0" w:color="auto"/>
        <w:right w:val="none" w:sz="0" w:space="0" w:color="auto"/>
      </w:divBdr>
    </w:div>
    <w:div w:id="2106412487">
      <w:bodyDiv w:val="1"/>
      <w:marLeft w:val="0"/>
      <w:marRight w:val="0"/>
      <w:marTop w:val="0"/>
      <w:marBottom w:val="0"/>
      <w:divBdr>
        <w:top w:val="none" w:sz="0" w:space="0" w:color="auto"/>
        <w:left w:val="none" w:sz="0" w:space="0" w:color="auto"/>
        <w:bottom w:val="none" w:sz="0" w:space="0" w:color="auto"/>
        <w:right w:val="none" w:sz="0" w:space="0" w:color="auto"/>
      </w:divBdr>
    </w:div>
    <w:div w:id="2106420427">
      <w:bodyDiv w:val="1"/>
      <w:marLeft w:val="0"/>
      <w:marRight w:val="0"/>
      <w:marTop w:val="0"/>
      <w:marBottom w:val="0"/>
      <w:divBdr>
        <w:top w:val="none" w:sz="0" w:space="0" w:color="auto"/>
        <w:left w:val="none" w:sz="0" w:space="0" w:color="auto"/>
        <w:bottom w:val="none" w:sz="0" w:space="0" w:color="auto"/>
        <w:right w:val="none" w:sz="0" w:space="0" w:color="auto"/>
      </w:divBdr>
    </w:div>
    <w:div w:id="2116486394">
      <w:bodyDiv w:val="1"/>
      <w:marLeft w:val="0"/>
      <w:marRight w:val="0"/>
      <w:marTop w:val="0"/>
      <w:marBottom w:val="0"/>
      <w:divBdr>
        <w:top w:val="none" w:sz="0" w:space="0" w:color="auto"/>
        <w:left w:val="none" w:sz="0" w:space="0" w:color="auto"/>
        <w:bottom w:val="none" w:sz="0" w:space="0" w:color="auto"/>
        <w:right w:val="none" w:sz="0" w:space="0" w:color="auto"/>
      </w:divBdr>
    </w:div>
    <w:div w:id="2146579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sk@CollisionEngineers.co.uk"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CollisionEngineers.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E1596E-CB50-4402-9BB1-33A3B1AF4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1267</TotalTime>
  <Pages>3</Pages>
  <Words>271</Words>
  <Characters>1547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dc:creator>
  <cp:keywords/>
  <dc:description/>
  <cp:lastModifiedBy>Desk</cp:lastModifiedBy>
  <cp:revision>57</cp:revision>
  <cp:lastPrinted>2022-11-22T09:06:00Z</cp:lastPrinted>
  <dcterms:created xsi:type="dcterms:W3CDTF">2022-11-21T12:12:00Z</dcterms:created>
  <dcterms:modified xsi:type="dcterms:W3CDTF">2024-02-15T09:45:00Z</dcterms:modified>
</cp:coreProperties>
</file>