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20E" w:rsidRDefault="0073020E">
      <w:r>
        <w:t>Utilities.py:</w:t>
      </w:r>
    </w:p>
    <w:p w:rsidR="00D93D75" w:rsidRDefault="0073020E">
      <w:r>
        <w:t>Contains functions that are either common to multiple parts of the whole program or were placed here to clean up the code and make it more readable.  Every function in Utilities that starts with “get” is a fet</w:t>
      </w:r>
      <w:r w:rsidR="00D93D75">
        <w:t>cher for whatever value follows and</w:t>
      </w:r>
      <w:r>
        <w:t xml:space="preserve"> </w:t>
      </w:r>
      <w:r w:rsidR="00D93D75">
        <w:t>i</w:t>
      </w:r>
      <w:r>
        <w:t>t does constraint checking</w:t>
      </w:r>
      <w:r w:rsidR="00D93D75">
        <w:t xml:space="preserve"> to ensure the value retrieved will not cause an error/cause problems with other segments when entered into the database</w:t>
      </w:r>
      <w:r>
        <w:t xml:space="preserve"> (like </w:t>
      </w:r>
      <w:proofErr w:type="spellStart"/>
      <w:r>
        <w:t>hcno</w:t>
      </w:r>
      <w:proofErr w:type="spellEnd"/>
      <w:r>
        <w:t xml:space="preserve"> must be exactly 5 digits and must be only numeric</w:t>
      </w:r>
      <w:r w:rsidR="00D93D75">
        <w:t>).</w:t>
      </w:r>
    </w:p>
    <w:p w:rsidR="00D93D75" w:rsidRDefault="00D93D75"/>
    <w:p w:rsidR="00D93D75" w:rsidRDefault="003F3BD1">
      <w:r>
        <w:t>The only different ones are:</w:t>
      </w:r>
    </w:p>
    <w:p w:rsidR="003F3BD1" w:rsidRDefault="003F3BD1">
      <w:proofErr w:type="spellStart"/>
      <w:r>
        <w:t>Access_hcno</w:t>
      </w:r>
      <w:proofErr w:type="spellEnd"/>
      <w:r>
        <w:t xml:space="preserve">:  a function used when adding a new </w:t>
      </w:r>
      <w:r w:rsidR="00D01D33">
        <w:t xml:space="preserve">patient into the database, skips the check to see if the </w:t>
      </w:r>
      <w:proofErr w:type="spellStart"/>
      <w:r w:rsidR="00D01D33">
        <w:t>hcno</w:t>
      </w:r>
      <w:proofErr w:type="spellEnd"/>
      <w:r w:rsidR="00D01D33">
        <w:t xml:space="preserve"> already exists and instead implements it </w:t>
      </w:r>
      <w:r w:rsidR="00984A57">
        <w:t xml:space="preserve">in Nurse </w:t>
      </w:r>
      <w:r w:rsidR="00A118ED">
        <w:t>system as a check</w:t>
      </w:r>
      <w:r w:rsidR="00FD0CEC">
        <w:t xml:space="preserve"> for whether to enter into the new user system</w:t>
      </w:r>
      <w:r w:rsidR="00B406A1">
        <w:t xml:space="preserve"> or just open a new chart</w:t>
      </w:r>
      <w:r w:rsidR="00A118ED">
        <w:t>.</w:t>
      </w:r>
      <w:r w:rsidR="00B406A1">
        <w:t xml:space="preserve">  If the </w:t>
      </w:r>
      <w:proofErr w:type="spellStart"/>
      <w:r w:rsidR="00B406A1">
        <w:t>hcno</w:t>
      </w:r>
      <w:proofErr w:type="spellEnd"/>
      <w:r w:rsidR="00B406A1">
        <w:t xml:space="preserve"> is already in the system, then open a new chart, otherwise </w:t>
      </w:r>
      <w:proofErr w:type="gramStart"/>
      <w:r w:rsidR="00B406A1">
        <w:t>add the new patient</w:t>
      </w:r>
      <w:proofErr w:type="gramEnd"/>
      <w:r w:rsidR="00B406A1">
        <w:t>.</w:t>
      </w:r>
    </w:p>
    <w:p w:rsidR="00B406A1" w:rsidRDefault="00B406A1"/>
    <w:p w:rsidR="00B406A1" w:rsidRDefault="0046032D">
      <w:r>
        <w:t>Greeting: used in hospital.py as the main screen.  Get’s a correct option from the three provided</w:t>
      </w:r>
    </w:p>
    <w:p w:rsidR="0046032D" w:rsidRDefault="0046032D"/>
    <w:p w:rsidR="0046032D" w:rsidRDefault="0046032D">
      <w:proofErr w:type="spellStart"/>
      <w:r>
        <w:t>New_chart_id</w:t>
      </w:r>
      <w:proofErr w:type="spellEnd"/>
      <w:r>
        <w:t xml:space="preserve">: starts at ID 00001 and increments until it finds one that isn’t in use, </w:t>
      </w:r>
      <w:proofErr w:type="gramStart"/>
      <w:r>
        <w:t>then</w:t>
      </w:r>
      <w:proofErr w:type="gramEnd"/>
      <w:r>
        <w:t xml:space="preserve"> returns it.  Used in Nurses to open a new chart.</w:t>
      </w:r>
    </w:p>
    <w:p w:rsidR="0046032D" w:rsidRDefault="0046032D"/>
    <w:p w:rsidR="0046032D" w:rsidRDefault="00374A8E">
      <w:proofErr w:type="spellStart"/>
      <w:r>
        <w:t>Parse_file</w:t>
      </w:r>
      <w:proofErr w:type="spellEnd"/>
      <w:r>
        <w:t xml:space="preserve">: takes the path of </w:t>
      </w:r>
      <w:proofErr w:type="gramStart"/>
      <w:r>
        <w:t>a</w:t>
      </w:r>
      <w:proofErr w:type="gramEnd"/>
      <w:r>
        <w:t xml:space="preserve"> .</w:t>
      </w:r>
      <w:proofErr w:type="spellStart"/>
      <w:r>
        <w:t>sql</w:t>
      </w:r>
      <w:proofErr w:type="spellEnd"/>
      <w:r>
        <w:t xml:space="preserve"> file and then runs the contents.</w:t>
      </w:r>
      <w:bookmarkStart w:id="0" w:name="_GoBack"/>
      <w:bookmarkEnd w:id="0"/>
    </w:p>
    <w:sectPr w:rsidR="0046032D" w:rsidSect="00922B0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20E"/>
    <w:rsid w:val="00374A8E"/>
    <w:rsid w:val="003F3BD1"/>
    <w:rsid w:val="0046032D"/>
    <w:rsid w:val="0073020E"/>
    <w:rsid w:val="00922B0D"/>
    <w:rsid w:val="00984A57"/>
    <w:rsid w:val="00A118ED"/>
    <w:rsid w:val="00B406A1"/>
    <w:rsid w:val="00D01D33"/>
    <w:rsid w:val="00D74D6E"/>
    <w:rsid w:val="00D93D75"/>
    <w:rsid w:val="00FD0C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DB31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172</Words>
  <Characters>982</Characters>
  <Application>Microsoft Macintosh Word</Application>
  <DocSecurity>0</DocSecurity>
  <Lines>8</Lines>
  <Paragraphs>2</Paragraphs>
  <ScaleCrop>false</ScaleCrop>
  <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Hackman</dc:creator>
  <cp:keywords/>
  <dc:description/>
  <cp:lastModifiedBy>Michael Hackman</cp:lastModifiedBy>
  <cp:revision>1</cp:revision>
  <dcterms:created xsi:type="dcterms:W3CDTF">2016-10-28T20:22:00Z</dcterms:created>
  <dcterms:modified xsi:type="dcterms:W3CDTF">2016-10-28T20:39:00Z</dcterms:modified>
</cp:coreProperties>
</file>