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FF65" w14:textId="363DB945" w:rsidR="00791056" w:rsidRDefault="00AC3109">
      <w:r>
        <w:t xml:space="preserve">Ta reda på mer: </w:t>
      </w:r>
      <w:hyperlink r:id="rId6" w:history="1">
        <w:r w:rsidRPr="00AC3109">
          <w:rPr>
            <w:rStyle w:val="Hyperlnk"/>
          </w:rPr>
          <w:t>Ellevio | Elnätet i Tallkrogen grävs ned och förstärks</w:t>
        </w:r>
      </w:hyperlink>
    </w:p>
    <w:p w14:paraId="31DB0C58" w14:textId="0A83510B" w:rsidR="00AC3109" w:rsidRDefault="00AC3109">
      <w:r>
        <w:rPr>
          <w:noProof/>
        </w:rPr>
        <w:drawing>
          <wp:inline distT="0" distB="0" distL="0" distR="0" wp14:anchorId="6AC8C5B8" wp14:editId="74BE3884">
            <wp:extent cx="5760720" cy="6740525"/>
            <wp:effectExtent l="0" t="0" r="0" b="3175"/>
            <wp:docPr id="952423826" name="Bildobjekt 1" descr="En bild som visar text, klädsel, Skyddskläder med god synbarhet, arbetskläd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3826" name="Bildobjekt 1" descr="En bild som visar text, klädsel, Skyddskläder med god synbarhet, arbetskläder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947E" w14:textId="77777777" w:rsidR="00AC3109" w:rsidRDefault="00AC3109"/>
    <w:p w14:paraId="7DCACD7E" w14:textId="55A3594D" w:rsidR="00AC3109" w:rsidRDefault="00AC3109">
      <w:r>
        <w:rPr>
          <w:noProof/>
        </w:rPr>
        <w:lastRenderedPageBreak/>
        <w:drawing>
          <wp:inline distT="0" distB="0" distL="0" distR="0" wp14:anchorId="76A5CDDD" wp14:editId="516C8E7B">
            <wp:extent cx="5760720" cy="5376545"/>
            <wp:effectExtent l="0" t="0" r="0" b="0"/>
            <wp:docPr id="403858513" name="Bildobjekt 1" descr="En bild som visar text, skärmbild, Teckensnitt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58513" name="Bildobjekt 1" descr="En bild som visar text, skärmbild, Teckensnitt, Webbsida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109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D5E63" w14:textId="77777777" w:rsidR="00AC3109" w:rsidRDefault="00AC3109" w:rsidP="00AC3109">
      <w:pPr>
        <w:spacing w:after="0" w:line="240" w:lineRule="auto"/>
      </w:pPr>
      <w:r>
        <w:separator/>
      </w:r>
    </w:p>
  </w:endnote>
  <w:endnote w:type="continuationSeparator" w:id="0">
    <w:p w14:paraId="46D4DD0C" w14:textId="77777777" w:rsidR="00AC3109" w:rsidRDefault="00AC3109" w:rsidP="00AC3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20AC" w14:textId="77777777" w:rsidR="00AC3109" w:rsidRDefault="00AC3109" w:rsidP="00AC3109">
      <w:pPr>
        <w:spacing w:after="0" w:line="240" w:lineRule="auto"/>
      </w:pPr>
      <w:r>
        <w:separator/>
      </w:r>
    </w:p>
  </w:footnote>
  <w:footnote w:type="continuationSeparator" w:id="0">
    <w:p w14:paraId="7FF99A1A" w14:textId="77777777" w:rsidR="00AC3109" w:rsidRDefault="00AC3109" w:rsidP="00AC3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7CB0" w14:textId="07D27191" w:rsidR="00AC3109" w:rsidRDefault="00AC310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5B723D" wp14:editId="616D334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180997017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8D33D" w14:textId="242C6DB4" w:rsidR="00AC3109" w:rsidRPr="00AC3109" w:rsidRDefault="00AC3109" w:rsidP="00AC31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31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B723D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7D8D33D" w14:textId="242C6DB4" w:rsidR="00AC3109" w:rsidRPr="00AC3109" w:rsidRDefault="00AC3109" w:rsidP="00AC31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310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738F" w14:textId="7A8812A0" w:rsidR="00AC3109" w:rsidRDefault="00AC310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3F6ED2" wp14:editId="259B849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01474358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A870C" w14:textId="299BB060" w:rsidR="00AC3109" w:rsidRPr="00AC3109" w:rsidRDefault="00AC3109" w:rsidP="00AC31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31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F6ED2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A7A870C" w14:textId="299BB060" w:rsidR="00AC3109" w:rsidRPr="00AC3109" w:rsidRDefault="00AC3109" w:rsidP="00AC31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310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64C5C" w14:textId="2F602892" w:rsidR="00AC3109" w:rsidRDefault="00AC310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013386" wp14:editId="27B33BD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01018859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3B14DD" w14:textId="749C26FE" w:rsidR="00AC3109" w:rsidRPr="00AC3109" w:rsidRDefault="00AC3109" w:rsidP="00AC31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31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013386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0B3B14DD" w14:textId="749C26FE" w:rsidR="00AC3109" w:rsidRPr="00AC3109" w:rsidRDefault="00AC3109" w:rsidP="00AC31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310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09"/>
    <w:rsid w:val="001273E7"/>
    <w:rsid w:val="00314C7D"/>
    <w:rsid w:val="00791056"/>
    <w:rsid w:val="00AC3109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6668"/>
  <w15:chartTrackingRefBased/>
  <w15:docId w15:val="{4B30A4DC-7013-4C88-9AD2-B3B13FF9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C3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C3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C3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C3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C3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C3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C3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C3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C3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C3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C3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C3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C310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C310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C310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C310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C310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C310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C3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C3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C3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C3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C3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C310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C310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C310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C3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C310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C3109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AC310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C3109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AC31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C3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elnatet-i-tallkrogen-gravs-ned-och-forstarks?utm_source=ME&amp;utm_medium=email&amp;utm_campaign=&amp;utm_content=&amp;utm_term=_&amp;M_BT=420085571402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6FDF3C-6D71-44D7-9DB3-2F1170D5155E}"/>
</file>

<file path=customXml/itemProps2.xml><?xml version="1.0" encoding="utf-8"?>
<ds:datastoreItem xmlns:ds="http://schemas.openxmlformats.org/officeDocument/2006/customXml" ds:itemID="{80FB452D-DAA9-459A-B808-64E2B5775C03}"/>
</file>

<file path=customXml/itemProps3.xml><?xml version="1.0" encoding="utf-8"?>
<ds:datastoreItem xmlns:ds="http://schemas.openxmlformats.org/officeDocument/2006/customXml" ds:itemID="{115DFFFE-C791-4CF0-9D06-B7E4852EF2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234</Characters>
  <Application>Microsoft Office Word</Application>
  <DocSecurity>0</DocSecurity>
  <Lines>1</Lines>
  <Paragraphs>1</Paragraphs>
  <ScaleCrop>false</ScaleCrop>
  <Company>Ellevio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2025-05-16T07:12:00Z</dcterms:created>
  <dcterms:modified xsi:type="dcterms:W3CDTF">2025-05-16T07:14:00Z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29c8b2eb,46649599,3c7bc222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2025-05-16T07:14:21Z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9cfc1bd0-1082-46cf-b42c-bddfd63c62aa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