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5564" w14:textId="77777777" w:rsidR="00FE15FD" w:rsidRDefault="00FE15FD">
      <w:pPr>
        <w:spacing w:line="240" w:lineRule="exact"/>
        <w:rPr>
          <w:sz w:val="24"/>
          <w:szCs w:val="24"/>
        </w:rPr>
      </w:pPr>
    </w:p>
    <w:p w14:paraId="0A0B8B56" w14:textId="77777777" w:rsidR="00FE15FD" w:rsidRDefault="00FE15FD">
      <w:pPr>
        <w:spacing w:line="240" w:lineRule="exact"/>
        <w:rPr>
          <w:sz w:val="24"/>
          <w:szCs w:val="24"/>
        </w:rPr>
      </w:pPr>
    </w:p>
    <w:p w14:paraId="77ED29F3" w14:textId="77777777" w:rsidR="00FE15FD" w:rsidRDefault="00FE15FD">
      <w:pPr>
        <w:spacing w:line="240" w:lineRule="exact"/>
        <w:rPr>
          <w:sz w:val="24"/>
          <w:szCs w:val="24"/>
        </w:rPr>
      </w:pPr>
    </w:p>
    <w:p w14:paraId="606F3997" w14:textId="77777777" w:rsidR="00FE15FD" w:rsidRDefault="00FE15FD">
      <w:pPr>
        <w:spacing w:line="240" w:lineRule="exact"/>
        <w:rPr>
          <w:sz w:val="24"/>
          <w:szCs w:val="24"/>
        </w:rPr>
      </w:pPr>
    </w:p>
    <w:p w14:paraId="26013D2F" w14:textId="77777777" w:rsidR="00FE15FD" w:rsidRDefault="00FE15FD">
      <w:pPr>
        <w:spacing w:line="240" w:lineRule="exact"/>
        <w:rPr>
          <w:sz w:val="24"/>
          <w:szCs w:val="24"/>
        </w:rPr>
      </w:pPr>
    </w:p>
    <w:p w14:paraId="1894FA0F" w14:textId="77777777" w:rsidR="00FE15FD" w:rsidRDefault="00FE15FD">
      <w:pPr>
        <w:spacing w:line="240" w:lineRule="exact"/>
        <w:rPr>
          <w:sz w:val="24"/>
          <w:szCs w:val="24"/>
        </w:rPr>
      </w:pPr>
    </w:p>
    <w:p w14:paraId="2649DDF4" w14:textId="77777777" w:rsidR="00FE15FD" w:rsidRDefault="00FE15FD">
      <w:pPr>
        <w:spacing w:line="240" w:lineRule="exact"/>
        <w:rPr>
          <w:sz w:val="24"/>
          <w:szCs w:val="24"/>
        </w:rPr>
      </w:pPr>
    </w:p>
    <w:p w14:paraId="7AD49E92" w14:textId="77777777" w:rsidR="00FE15FD" w:rsidRDefault="00FE15FD">
      <w:pPr>
        <w:spacing w:line="240" w:lineRule="exact"/>
        <w:rPr>
          <w:sz w:val="24"/>
          <w:szCs w:val="24"/>
        </w:rPr>
      </w:pPr>
    </w:p>
    <w:p w14:paraId="49D44B70" w14:textId="77777777" w:rsidR="00FE15FD" w:rsidRDefault="00FE15FD">
      <w:pPr>
        <w:spacing w:line="240" w:lineRule="exact"/>
        <w:rPr>
          <w:sz w:val="24"/>
          <w:szCs w:val="24"/>
        </w:rPr>
      </w:pPr>
    </w:p>
    <w:p w14:paraId="705EE006" w14:textId="77777777" w:rsidR="00FE15FD" w:rsidRDefault="00FE15FD">
      <w:pPr>
        <w:spacing w:line="240" w:lineRule="exact"/>
        <w:rPr>
          <w:sz w:val="24"/>
          <w:szCs w:val="24"/>
        </w:rPr>
      </w:pPr>
    </w:p>
    <w:p w14:paraId="02C54C4E" w14:textId="77777777" w:rsidR="00FE15FD" w:rsidRDefault="00FE15FD">
      <w:pPr>
        <w:spacing w:line="240" w:lineRule="exact"/>
        <w:rPr>
          <w:sz w:val="24"/>
          <w:szCs w:val="24"/>
        </w:rPr>
      </w:pPr>
    </w:p>
    <w:p w14:paraId="660D0534" w14:textId="77777777" w:rsidR="00FE15FD" w:rsidRDefault="00FE15FD">
      <w:pPr>
        <w:spacing w:line="240" w:lineRule="exact"/>
        <w:rPr>
          <w:sz w:val="24"/>
          <w:szCs w:val="24"/>
        </w:rPr>
      </w:pPr>
    </w:p>
    <w:p w14:paraId="1C8D96ED" w14:textId="77777777" w:rsidR="00FE15FD" w:rsidRDefault="00FE15FD">
      <w:pPr>
        <w:spacing w:line="240" w:lineRule="exact"/>
        <w:rPr>
          <w:sz w:val="24"/>
          <w:szCs w:val="24"/>
        </w:rPr>
      </w:pPr>
    </w:p>
    <w:p w14:paraId="7EE3D650" w14:textId="77777777" w:rsidR="00FE15FD" w:rsidRDefault="00FE15FD">
      <w:pPr>
        <w:spacing w:line="240" w:lineRule="exact"/>
        <w:rPr>
          <w:sz w:val="24"/>
          <w:szCs w:val="24"/>
        </w:rPr>
      </w:pPr>
    </w:p>
    <w:p w14:paraId="05A1C190" w14:textId="77777777" w:rsidR="00FE15FD" w:rsidRDefault="00FE15FD">
      <w:pPr>
        <w:spacing w:line="240" w:lineRule="exact"/>
        <w:rPr>
          <w:sz w:val="24"/>
          <w:szCs w:val="24"/>
        </w:rPr>
      </w:pPr>
    </w:p>
    <w:p w14:paraId="298B6697" w14:textId="77777777" w:rsidR="00FE15FD" w:rsidRDefault="00FE15FD">
      <w:pPr>
        <w:spacing w:line="240" w:lineRule="exact"/>
        <w:rPr>
          <w:sz w:val="24"/>
          <w:szCs w:val="24"/>
        </w:rPr>
      </w:pPr>
    </w:p>
    <w:p w14:paraId="63EB67F3" w14:textId="77777777" w:rsidR="00FE15FD" w:rsidRDefault="00FE15FD">
      <w:pPr>
        <w:spacing w:after="44" w:line="240" w:lineRule="exact"/>
        <w:rPr>
          <w:sz w:val="24"/>
          <w:szCs w:val="24"/>
        </w:rPr>
      </w:pPr>
    </w:p>
    <w:p w14:paraId="58FFBEDA" w14:textId="77777777" w:rsidR="00FE15FD" w:rsidRPr="00FE777F" w:rsidRDefault="00C8448E">
      <w:pPr>
        <w:widowControl w:val="0"/>
        <w:spacing w:line="240" w:lineRule="auto"/>
        <w:ind w:left="3085" w:right="-20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</w:pPr>
      <w:r w:rsidRPr="00FE777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  <w:t>Инструкция</w:t>
      </w:r>
    </w:p>
    <w:p w14:paraId="66498869" w14:textId="77777777" w:rsidR="00FE15FD" w:rsidRPr="00FE777F" w:rsidRDefault="00FE15F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030E78" w14:textId="77777777" w:rsidR="00FE15FD" w:rsidRPr="00FE777F" w:rsidRDefault="00FE15FD">
      <w:pPr>
        <w:spacing w:after="117" w:line="24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4EE1C4" w14:textId="29E972F9" w:rsidR="00FE15FD" w:rsidRPr="00FE777F" w:rsidRDefault="00C8448E">
      <w:pPr>
        <w:widowControl w:val="0"/>
        <w:spacing w:line="240" w:lineRule="auto"/>
        <w:ind w:left="1801" w:right="1932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</w:pPr>
      <w:r w:rsidRPr="00FE777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  <w:t>Бухгалтерская</w:t>
      </w:r>
      <w:r w:rsidRPr="00FE777F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 xml:space="preserve"> </w:t>
      </w:r>
      <w:proofErr w:type="gramStart"/>
      <w:r w:rsidRPr="00FE777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  <w:t>система</w:t>
      </w:r>
      <w:r w:rsidRPr="00FE777F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sz w:val="52"/>
          <w:szCs w:val="52"/>
          <w:lang w:val="ru-RU"/>
        </w:rPr>
        <w:t xml:space="preserve"> </w:t>
      </w:r>
      <w:r w:rsidR="002660D0" w:rsidRPr="002660D0">
        <w:rPr>
          <w:rFonts w:ascii="Times New Roman" w:eastAsia="Times New Roman" w:hAnsi="Times New Roman" w:cs="Times New Roman"/>
          <w:b/>
          <w:color w:val="000000"/>
          <w:spacing w:val="1"/>
          <w:sz w:val="52"/>
          <w:szCs w:val="52"/>
        </w:rPr>
        <w:t>LASF</w:t>
      </w:r>
      <w:proofErr w:type="gramEnd"/>
      <w:r w:rsidR="00395280" w:rsidRPr="009677B7">
        <w:rPr>
          <w:rFonts w:ascii="Times New Roman" w:eastAsia="Times New Roman" w:hAnsi="Times New Roman" w:cs="Times New Roman"/>
          <w:color w:val="000000"/>
          <w:spacing w:val="1"/>
          <w:sz w:val="52"/>
          <w:szCs w:val="5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SYSTEM</w:t>
      </w:r>
    </w:p>
    <w:p w14:paraId="5B3803AE" w14:textId="77777777" w:rsidR="00FE15FD" w:rsidRPr="00FE777F" w:rsidRDefault="00FE15FD">
      <w:pPr>
        <w:spacing w:after="32" w:line="24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F1FE22" w14:textId="77777777" w:rsidR="00FE15FD" w:rsidRPr="00FE777F" w:rsidRDefault="00C8448E">
      <w:pPr>
        <w:widowControl w:val="0"/>
        <w:spacing w:line="240" w:lineRule="auto"/>
        <w:ind w:left="3049" w:right="-2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sectPr w:rsidR="00FE15FD" w:rsidRPr="00FE777F">
          <w:type w:val="continuous"/>
          <w:pgSz w:w="11906" w:h="16838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44"/>
          <w:szCs w:val="4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xPro</w:t>
      </w:r>
      <w:r w:rsidRPr="00FE777F">
        <w:rPr>
          <w:rFonts w:ascii="Times New Roman" w:eastAsia="Times New Roman" w:hAnsi="Times New Roman" w:cs="Times New Roman"/>
          <w:color w:val="000000"/>
          <w:spacing w:val="2"/>
          <w:sz w:val="44"/>
          <w:szCs w:val="4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DBase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)</w:t>
      </w:r>
    </w:p>
    <w:p w14:paraId="74AF229C" w14:textId="77777777" w:rsidR="00FE15FD" w:rsidRPr="00FE777F" w:rsidRDefault="00C8448E">
      <w:pPr>
        <w:widowControl w:val="0"/>
        <w:spacing w:line="236" w:lineRule="auto"/>
        <w:ind w:left="481" w:right="-20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lastRenderedPageBreak/>
        <w:t>З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апу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отк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ыти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ограммы:</w:t>
      </w:r>
    </w:p>
    <w:p w14:paraId="7DCFA6B7" w14:textId="77777777" w:rsidR="00FE15FD" w:rsidRPr="009D6D36" w:rsidRDefault="00C8448E">
      <w:pPr>
        <w:widowControl w:val="0"/>
        <w:spacing w:line="239" w:lineRule="auto"/>
        <w:ind w:left="481" w:right="-20"/>
        <w:rPr>
          <w:rFonts w:ascii="Times New Roman" w:eastAsia="Times New Roman" w:hAnsi="Times New Roman" w:cs="Times New Roman"/>
          <w:color w:val="000000"/>
        </w:rPr>
      </w:pPr>
      <w:r w:rsidRPr="009D6D36">
        <w:rPr>
          <w:rFonts w:ascii="Times New Roman" w:eastAsia="Times New Roman" w:hAnsi="Times New Roman" w:cs="Times New Roman"/>
          <w:color w:val="000000"/>
        </w:rPr>
        <w:t>1.</w:t>
      </w:r>
      <w:r w:rsidRPr="009D6D36"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ь</w:t>
      </w:r>
      <w:r w:rsidRPr="009D6D3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  <w:w w:val="101"/>
        </w:rPr>
        <w:t>tal</w:t>
      </w:r>
      <w:r w:rsidRPr="009D6D3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9D6D36">
        <w:rPr>
          <w:rFonts w:ascii="Times New Roman" w:eastAsia="Times New Roman" w:hAnsi="Times New Roman" w:cs="Times New Roman"/>
          <w:color w:val="000000"/>
        </w:rPr>
        <w:t>,</w:t>
      </w:r>
      <w:r w:rsidRPr="009D6D36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9D6D3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9D6D36">
        <w:rPr>
          <w:rFonts w:ascii="Times New Roman" w:eastAsia="Times New Roman" w:hAnsi="Times New Roman" w:cs="Times New Roman"/>
          <w:color w:val="000000"/>
          <w:spacing w:val="1"/>
          <w:w w:val="101"/>
        </w:rPr>
        <w:t>:</w:t>
      </w:r>
      <w:r w:rsidRPr="009D6D36">
        <w:rPr>
          <w:rFonts w:ascii="Times New Roman" w:eastAsia="Times New Roman" w:hAnsi="Times New Roman" w:cs="Times New Roman"/>
          <w:color w:val="000000"/>
          <w:spacing w:val="-1"/>
          <w:w w:val="101"/>
        </w:rPr>
        <w:t>\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N</w:t>
      </w:r>
    </w:p>
    <w:p w14:paraId="223BB7FD" w14:textId="77777777" w:rsidR="00FE15FD" w:rsidRPr="00395280" w:rsidRDefault="00C8448E">
      <w:pPr>
        <w:widowControl w:val="0"/>
        <w:spacing w:line="239" w:lineRule="auto"/>
        <w:ind w:left="481" w:right="3668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о,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ить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ти в </w:t>
      </w:r>
      <w:proofErr w:type="gramStart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!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</w:rPr>
        <w:t>f</w:t>
      </w:r>
      <w:r>
        <w:rPr>
          <w:rFonts w:ascii="Times New Roman" w:eastAsia="Times New Roman" w:hAnsi="Times New Roman" w:cs="Times New Roman"/>
          <w:color w:val="000000"/>
        </w:rPr>
        <w:t>ox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101"/>
        </w:rPr>
        <w:t>at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!</w:t>
      </w:r>
      <w:r>
        <w:rPr>
          <w:rFonts w:ascii="Times New Roman" w:eastAsia="Times New Roman" w:hAnsi="Times New Roman" w:cs="Times New Roman"/>
          <w:color w:val="000000"/>
        </w:rPr>
        <w:t>fox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Ск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опир</w:t>
      </w:r>
      <w:r w:rsidRPr="00395280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395280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ф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йл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395280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395280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ек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 xml:space="preserve"> в</w:t>
      </w:r>
      <w:r w:rsidRPr="00395280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395280">
        <w:rPr>
          <w:rFonts w:ascii="Times New Roman" w:eastAsia="Times New Roman" w:hAnsi="Times New Roman" w:cs="Times New Roman"/>
          <w:color w:val="000000"/>
          <w:spacing w:val="2"/>
          <w:w w:val="101"/>
          <w:lang w:val="ru-RU"/>
        </w:rPr>
        <w:t>:</w:t>
      </w:r>
      <w:r w:rsidRPr="00395280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\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395280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\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X</w:t>
      </w:r>
    </w:p>
    <w:p w14:paraId="680E21F9" w14:textId="77777777" w:rsidR="00FE15FD" w:rsidRPr="00041516" w:rsidRDefault="00C8448E">
      <w:pPr>
        <w:widowControl w:val="0"/>
        <w:spacing w:before="2" w:line="239" w:lineRule="auto"/>
        <w:ind w:left="481" w:right="7234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 w:rsidRPr="00395280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395280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395280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тит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фа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йл !</w:t>
      </w:r>
      <w:proofErr w:type="gramEnd"/>
      <w:r>
        <w:rPr>
          <w:rFonts w:ascii="Times New Roman" w:eastAsia="Times New Roman" w:hAnsi="Times New Roman" w:cs="Times New Roman"/>
          <w:color w:val="000000"/>
        </w:rPr>
        <w:t>fo</w:t>
      </w:r>
      <w:r>
        <w:rPr>
          <w:rFonts w:ascii="Times New Roman" w:eastAsia="Times New Roman" w:hAnsi="Times New Roman" w:cs="Times New Roman"/>
          <w:color w:val="000000"/>
          <w:spacing w:val="-2"/>
        </w:rPr>
        <w:t>x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bookmarkStart w:id="0" w:name="_GoBack"/>
      <w:bookmarkEnd w:id="0"/>
      <w:r w:rsidRPr="00395280">
        <w:rPr>
          <w:rFonts w:ascii="Times New Roman" w:eastAsia="Times New Roman" w:hAnsi="Times New Roman" w:cs="Times New Roman"/>
          <w:color w:val="000000"/>
          <w:lang w:val="ru-RU"/>
        </w:rPr>
        <w:t>5.</w:t>
      </w:r>
      <w:r w:rsidRPr="00395280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ажм</w:t>
      </w:r>
      <w:r w:rsidRPr="00395280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041516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</w:p>
    <w:p w14:paraId="013A4F16" w14:textId="7EF6BBE2" w:rsidR="00FE15FD" w:rsidRDefault="00C8448E">
      <w:pPr>
        <w:widowControl w:val="0"/>
        <w:spacing w:before="3" w:line="243" w:lineRule="auto"/>
        <w:ind w:left="481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Do…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660D0"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color w:val="000000"/>
        </w:rPr>
        <w:t>F_M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N.MP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</w:rPr>
        <w:t>и</w:t>
      </w:r>
      <w:r>
        <w:rPr>
          <w:rFonts w:ascii="Times New Roman" w:eastAsia="Times New Roman" w:hAnsi="Times New Roman" w:cs="Times New Roman"/>
          <w:color w:val="000000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</w:rPr>
        <w:t>ругой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фа</w:t>
      </w:r>
      <w:r>
        <w:rPr>
          <w:rFonts w:ascii="Times New Roman" w:eastAsia="Times New Roman" w:hAnsi="Times New Roman" w:cs="Times New Roman"/>
          <w:color w:val="000000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</w:rPr>
        <w:t>л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34F8BB9C" w14:textId="77777777" w:rsidR="00FE15FD" w:rsidRPr="00C8448E" w:rsidRDefault="00C8448E">
      <w:pPr>
        <w:widowControl w:val="0"/>
        <w:spacing w:line="236" w:lineRule="auto"/>
        <w:ind w:left="481" w:right="1496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тан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огр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а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2"/>
          <w:lang w:val="ru-RU"/>
        </w:rPr>
        <w:t>(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а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ь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рнат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дс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2"/>
          <w:lang w:val="ru-RU"/>
        </w:rPr>
        <w:t>а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ы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2"/>
          <w:lang w:val="ru-RU"/>
        </w:rPr>
        <w:t>ж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ин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рукци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я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м):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C8448E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ройт</w:t>
      </w:r>
      <w:r w:rsidRPr="00C8448E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C8448E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101"/>
        </w:rPr>
        <w:t>tal</w:t>
      </w:r>
      <w:r w:rsidRPr="00C8448E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C8448E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или Прово</w:t>
      </w:r>
      <w:r w:rsidRPr="00C8448E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C8448E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и</w:t>
      </w:r>
      <w:r w:rsidRPr="00C8448E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542277D" w14:textId="4ABE9365" w:rsidR="00FE15FD" w:rsidRPr="00FE777F" w:rsidRDefault="00C8448E">
      <w:pPr>
        <w:widowControl w:val="0"/>
        <w:spacing w:before="2" w:line="239" w:lineRule="auto"/>
        <w:ind w:left="481" w:right="2924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г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proofErr w:type="spellStart"/>
      <w:r w:rsidR="002660D0"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). 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опиров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нной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 повр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ю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5F1C742" w14:textId="77777777" w:rsidR="00FE15FD" w:rsidRPr="00FE777F" w:rsidRDefault="00C8448E">
      <w:pPr>
        <w:widowControl w:val="0"/>
        <w:spacing w:before="7" w:line="234" w:lineRule="auto"/>
        <w:ind w:left="481" w:right="-20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Databas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7775ECDD" w14:textId="77777777" w:rsidR="00FE15FD" w:rsidRPr="00FE777F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 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20CDBD7" w14:textId="77777777" w:rsidR="00FE15FD" w:rsidRPr="00FE777F" w:rsidRDefault="00C8448E">
      <w:pPr>
        <w:widowControl w:val="0"/>
        <w:spacing w:line="239" w:lineRule="auto"/>
        <w:ind w:right="177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8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опию</w:t>
      </w:r>
      <w:r w:rsidRPr="00FE777F">
        <w:rPr>
          <w:rFonts w:ascii="Times New Roman" w:eastAsia="Times New Roman" w:hAnsi="Times New Roman" w:cs="Times New Roman"/>
          <w:color w:val="000000"/>
          <w:spacing w:val="8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ц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8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8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8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оли</w:t>
      </w:r>
      <w:r w:rsidRPr="00FE777F">
        <w:rPr>
          <w:rFonts w:ascii="Times New Roman" w:eastAsia="Times New Roman" w:hAnsi="Times New Roman" w:cs="Times New Roman"/>
          <w:color w:val="000000"/>
          <w:spacing w:val="8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8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пропи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8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8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8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вой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лог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 иниц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opy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AAA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</w:rPr>
        <w:t>AAA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14:paraId="425A7CD4" w14:textId="77777777" w:rsidR="00FE15FD" w:rsidRPr="00FE777F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ф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г»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«Н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473B3ED" w14:textId="77777777" w:rsidR="00FE15FD" w:rsidRPr="00FE777F" w:rsidRDefault="00C8448E">
      <w:pPr>
        <w:widowControl w:val="0"/>
        <w:spacing w:line="239" w:lineRule="auto"/>
        <w:ind w:right="177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ить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е: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spacing w:val="3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fy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3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ои,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жмем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оп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 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5CA4C97" w14:textId="77777777" w:rsidR="00FE15FD" w:rsidRPr="00FE777F" w:rsidRDefault="00C8448E">
      <w:pPr>
        <w:widowControl w:val="0"/>
        <w:spacing w:before="3" w:line="242" w:lineRule="auto"/>
        <w:ind w:left="481" w:right="4094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полнить 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4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at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cree</w:t>
      </w:r>
      <w:r>
        <w:rPr>
          <w:rFonts w:ascii="Times New Roman" w:eastAsia="Times New Roman" w:hAnsi="Times New Roman" w:cs="Times New Roman"/>
          <w:b/>
          <w:bCs/>
          <w:color w:val="000000"/>
        </w:rPr>
        <w:t>n</w:t>
      </w:r>
    </w:p>
    <w:p w14:paraId="3CE8E6E4" w14:textId="77777777" w:rsidR="00FE15FD" w:rsidRPr="00FE777F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ть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«Н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DEE8ED8" w14:textId="77777777" w:rsidR="00FE15FD" w:rsidRPr="00FE777F" w:rsidRDefault="00C8448E">
      <w:pPr>
        <w:widowControl w:val="0"/>
        <w:spacing w:line="239" w:lineRule="auto"/>
        <w:ind w:right="174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2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опию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le</w:t>
      </w:r>
      <w:r w:rsidRPr="00FE777F">
        <w:rPr>
          <w:rFonts w:ascii="Times New Roman" w:eastAsia="Times New Roman" w:hAnsi="Times New Roman" w:cs="Times New Roman"/>
          <w:color w:val="000000"/>
          <w:spacing w:val="2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При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ии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ог.</w:t>
      </w:r>
    </w:p>
    <w:p w14:paraId="53EAE263" w14:textId="77777777" w:rsidR="00FE15FD" w:rsidRPr="00FE777F" w:rsidRDefault="00C8448E">
      <w:pPr>
        <w:widowControl w:val="0"/>
        <w:spacing w:line="237" w:lineRule="auto"/>
        <w:ind w:left="481" w:right="-20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а:</w:t>
      </w:r>
    </w:p>
    <w:p w14:paraId="74FBDBB5" w14:textId="77777777" w:rsidR="00FE15FD" w:rsidRPr="00FE777F" w:rsidRDefault="00C8448E">
      <w:pPr>
        <w:widowControl w:val="0"/>
        <w:spacing w:line="239" w:lineRule="auto"/>
        <w:ind w:left="1134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рхн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7D28B698" w14:textId="77777777" w:rsidR="00FE15FD" w:rsidRPr="00FE777F" w:rsidRDefault="00C8448E">
      <w:pPr>
        <w:widowControl w:val="0"/>
        <w:spacing w:line="239" w:lineRule="auto"/>
        <w:ind w:left="1134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 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т, то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иници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1DF1F190" w14:textId="77777777" w:rsidR="00FE15FD" w:rsidRPr="00FE777F" w:rsidRDefault="00C8448E">
      <w:pPr>
        <w:widowControl w:val="0"/>
        <w:spacing w:line="239" w:lineRule="auto"/>
        <w:ind w:left="1134" w:right="173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ого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Д,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г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войн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твующи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ини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ц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5CCDD07" w14:textId="77777777" w:rsidR="00FE15FD" w:rsidRPr="00FE777F" w:rsidRDefault="00C8448E">
      <w:pPr>
        <w:widowControl w:val="0"/>
        <w:spacing w:line="240" w:lineRule="auto"/>
        <w:ind w:left="1134" w:right="20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ся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углов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бка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5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го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войн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ои.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у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pacing w:val="1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ali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 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7F484CD3" w14:textId="77777777" w:rsidR="00FE15FD" w:rsidRPr="00FE777F" w:rsidRDefault="00C8448E">
      <w:pPr>
        <w:widowControl w:val="0"/>
        <w:spacing w:line="241" w:lineRule="auto"/>
        <w:ind w:right="174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рхн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глу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ee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La</w:t>
      </w:r>
      <w:r>
        <w:rPr>
          <w:rFonts w:ascii="Times New Roman" w:eastAsia="Times New Roman" w:hAnsi="Times New Roman" w:cs="Times New Roman"/>
          <w:color w:val="000000"/>
          <w:spacing w:val="-2"/>
        </w:rPr>
        <w:t>y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1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spacing w:val="1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OK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13B84174" w14:textId="77777777" w:rsidR="00FE15FD" w:rsidRPr="00FE777F" w:rsidRDefault="00C8448E">
      <w:pPr>
        <w:widowControl w:val="0"/>
        <w:spacing w:line="239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EB3A9ED" w14:textId="77777777" w:rsidR="00FE15FD" w:rsidRPr="00FE777F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6.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5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х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D8AB812" w14:textId="77777777" w:rsidR="00FE15FD" w:rsidRPr="00FE777F" w:rsidRDefault="00C8448E">
      <w:pPr>
        <w:widowControl w:val="0"/>
        <w:spacing w:line="240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7.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DC4759C" w14:textId="77777777" w:rsidR="00FE15FD" w:rsidRPr="00FE777F" w:rsidRDefault="00FE15FD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E0D13D" w14:textId="77777777" w:rsidR="00FE15FD" w:rsidRPr="00FE777F" w:rsidRDefault="00C8448E">
      <w:pPr>
        <w:widowControl w:val="0"/>
        <w:spacing w:line="239" w:lineRule="auto"/>
        <w:ind w:left="481" w:right="175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*Д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9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ти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полнить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щ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8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у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 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5)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</w:p>
    <w:p w14:paraId="6FC7FCD4" w14:textId="77777777" w:rsidR="00FE15FD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63B51F7" w14:textId="77777777" w:rsidR="00FE15FD" w:rsidRPr="00FE777F" w:rsidRDefault="00C8448E">
      <w:pPr>
        <w:widowControl w:val="0"/>
        <w:spacing w:line="242" w:lineRule="auto"/>
        <w:ind w:left="481" w:right="5592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Do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</w:rPr>
        <w:t>б</w:t>
      </w:r>
      <w:r>
        <w:rPr>
          <w:rFonts w:ascii="Times New Roman" w:eastAsia="Times New Roman" w:hAnsi="Times New Roman" w:cs="Times New Roman"/>
          <w:color w:val="000000"/>
        </w:rPr>
        <w:t>хо</w:t>
      </w:r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</w:rPr>
        <w:t>мы</w:t>
      </w:r>
      <w:r>
        <w:rPr>
          <w:rFonts w:ascii="Times New Roman" w:eastAsia="Times New Roman" w:hAnsi="Times New Roman" w:cs="Times New Roman"/>
          <w:color w:val="000000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к</w:t>
      </w:r>
      <w:r>
        <w:rPr>
          <w:rFonts w:ascii="Times New Roman" w:eastAsia="Times New Roman" w:hAnsi="Times New Roman" w:cs="Times New Roman"/>
          <w:color w:val="000000"/>
        </w:rPr>
        <w:t>рин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</w:rPr>
        <w:t>»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nu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0CC461CD" w14:textId="77777777" w:rsidR="00FE15FD" w:rsidRPr="00FE777F" w:rsidRDefault="00C8448E">
      <w:pPr>
        <w:widowControl w:val="0"/>
        <w:spacing w:line="239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4E8AC9E" w14:textId="77777777" w:rsidR="00FE15FD" w:rsidRPr="00FE777F" w:rsidRDefault="00C8448E">
      <w:pPr>
        <w:widowControl w:val="0"/>
        <w:spacing w:line="240" w:lineRule="auto"/>
        <w:ind w:left="481" w:right="356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опию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il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При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нии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вой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ог. 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ть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е:</w:t>
      </w:r>
    </w:p>
    <w:p w14:paraId="4D331D9D" w14:textId="77777777" w:rsidR="00FE15FD" w:rsidRPr="00FE777F" w:rsidRDefault="00C8448E">
      <w:pPr>
        <w:widowControl w:val="0"/>
        <w:spacing w:line="239" w:lineRule="auto"/>
        <w:ind w:left="1134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ню</w:t>
      </w:r>
    </w:p>
    <w:p w14:paraId="3D03DF4F" w14:textId="77777777" w:rsidR="00FE15FD" w:rsidRPr="00FE777F" w:rsidRDefault="00C8448E">
      <w:pPr>
        <w:widowControl w:val="0"/>
        <w:spacing w:line="239" w:lineRule="auto"/>
        <w:ind w:left="1134" w:right="175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против</w:t>
      </w:r>
      <w:r w:rsidRPr="00FE777F">
        <w:rPr>
          <w:rFonts w:ascii="Times New Roman" w:eastAsia="Times New Roman" w:hAnsi="Times New Roman" w:cs="Times New Roman"/>
          <w:color w:val="000000"/>
          <w:spacing w:val="1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го</w:t>
      </w:r>
      <w:r w:rsidRPr="00FE777F">
        <w:rPr>
          <w:rFonts w:ascii="Times New Roman" w:eastAsia="Times New Roman" w:hAnsi="Times New Roman" w:cs="Times New Roman"/>
          <w:color w:val="000000"/>
          <w:spacing w:val="1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1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1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1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t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1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вш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ся</w:t>
      </w:r>
      <w:r w:rsidRPr="00FE777F">
        <w:rPr>
          <w:rFonts w:ascii="Times New Roman" w:eastAsia="Times New Roman" w:hAnsi="Times New Roman" w:cs="Times New Roman"/>
          <w:color w:val="000000"/>
          <w:spacing w:val="1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1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589ABA48" w14:textId="77777777" w:rsidR="00FE15FD" w:rsidRPr="00FE777F" w:rsidRDefault="00C8448E">
      <w:pPr>
        <w:widowControl w:val="0"/>
        <w:spacing w:line="240" w:lineRule="auto"/>
        <w:ind w:left="481" w:right="4228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Повтор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 2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ню. 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2E93B2A" w14:textId="77777777" w:rsidR="00FE15FD" w:rsidRPr="00FE777F" w:rsidRDefault="00C8448E">
      <w:pPr>
        <w:widowControl w:val="0"/>
        <w:spacing w:line="245" w:lineRule="auto"/>
        <w:ind w:left="481" w:right="2237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6.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m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088FA064" w14:textId="3A95032D" w:rsidR="00FE15FD" w:rsidRPr="00FE777F" w:rsidRDefault="00C8448E">
      <w:pPr>
        <w:widowControl w:val="0"/>
        <w:spacing w:line="239" w:lineRule="auto"/>
        <w:ind w:right="171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прог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мая</w:t>
      </w:r>
      <w:r w:rsidRPr="00FE777F">
        <w:rPr>
          <w:rFonts w:ascii="Times New Roman" w:eastAsia="Times New Roman" w:hAnsi="Times New Roman" w:cs="Times New Roman"/>
          <w:color w:val="000000"/>
          <w:spacing w:val="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амма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толь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«</w:t>
      </w:r>
      <w:r w:rsidR="002660D0"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="002660D0">
        <w:rPr>
          <w:rFonts w:ascii="Times New Roman" w:eastAsia="Times New Roman" w:hAnsi="Times New Roman" w:cs="Times New Roman"/>
          <w:color w:val="000000"/>
        </w:rPr>
        <w:t>LAS</w:t>
      </w:r>
      <w:r w:rsidRPr="00FE777F">
        <w:rPr>
          <w:rFonts w:ascii="Times New Roman" w:eastAsia="Times New Roman" w:hAnsi="Times New Roman" w:cs="Times New Roman"/>
          <w:color w:val="000000"/>
          <w:spacing w:val="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-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14:paraId="0908BF8C" w14:textId="77777777" w:rsidR="00FE15FD" w:rsidRPr="00FE777F" w:rsidRDefault="00C8448E">
      <w:pPr>
        <w:widowControl w:val="0"/>
        <w:spacing w:line="239" w:lineRule="auto"/>
        <w:ind w:right="173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3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мы: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При</w:t>
      </w:r>
      <w:r w:rsidRPr="00FE777F">
        <w:rPr>
          <w:rFonts w:ascii="Times New Roman" w:eastAsia="Times New Roman" w:hAnsi="Times New Roman" w:cs="Times New Roman"/>
          <w:color w:val="000000"/>
          <w:spacing w:val="3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нии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3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3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г.</w:t>
      </w:r>
    </w:p>
    <w:p w14:paraId="2FA91F93" w14:textId="77777777" w:rsidR="00FE15FD" w:rsidRPr="00FE777F" w:rsidRDefault="00C8448E">
      <w:pPr>
        <w:widowControl w:val="0"/>
        <w:spacing w:line="237" w:lineRule="auto"/>
        <w:ind w:left="481" w:right="-20"/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:</w:t>
      </w:r>
    </w:p>
    <w:p w14:paraId="062D0959" w14:textId="77777777" w:rsidR="00FE15FD" w:rsidRPr="00FE777F" w:rsidRDefault="00C8448E">
      <w:pPr>
        <w:widowControl w:val="0"/>
        <w:spacing w:line="239" w:lineRule="auto"/>
        <w:ind w:left="1134" w:right="207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ню</w:t>
      </w:r>
      <w:r w:rsidRPr="00FE777F">
        <w:rPr>
          <w:rFonts w:ascii="Times New Roman" w:eastAsia="Times New Roman" w:hAnsi="Times New Roman" w:cs="Times New Roman"/>
          <w:color w:val="000000"/>
          <w:spacing w:val="4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it</w:t>
      </w:r>
      <w:r w:rsidRPr="00FE777F">
        <w:rPr>
          <w:rFonts w:ascii="Times New Roman" w:eastAsia="Times New Roman" w:hAnsi="Times New Roman" w:cs="Times New Roman"/>
          <w:color w:val="000000"/>
          <w:spacing w:val="5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4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1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тро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ке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хоти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нить,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>2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1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ые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it</w:t>
      </w:r>
      <w:r w:rsidRPr="00FE777F">
        <w:rPr>
          <w:rFonts w:ascii="Times New Roman" w:eastAsia="Times New Roman" w:hAnsi="Times New Roman" w:cs="Times New Roman"/>
          <w:color w:val="000000"/>
          <w:spacing w:val="1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Re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la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l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8CC3EA1" w14:textId="77777777" w:rsidR="00FE15FD" w:rsidRPr="00FE777F" w:rsidRDefault="00C8448E">
      <w:pPr>
        <w:widowControl w:val="0"/>
        <w:spacing w:line="240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  <w:sectPr w:rsidR="00FE15FD" w:rsidRPr="00FE777F">
          <w:pgSz w:w="11906" w:h="16838"/>
          <w:pgMar w:top="565" w:right="850" w:bottom="672" w:left="851" w:header="0" w:footer="0" w:gutter="0"/>
          <w:cols w:space="708"/>
        </w:sect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E8B48CF" w14:textId="77777777" w:rsidR="00FE15FD" w:rsidRPr="00FE777F" w:rsidRDefault="00C8448E">
      <w:pPr>
        <w:widowControl w:val="0"/>
        <w:spacing w:line="245" w:lineRule="auto"/>
        <w:ind w:left="480" w:right="2187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y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6074E804" w14:textId="77777777" w:rsidR="00FE15FD" w:rsidRPr="00FE777F" w:rsidRDefault="00C8448E">
      <w:pPr>
        <w:widowControl w:val="0"/>
        <w:spacing w:line="239" w:lineRule="auto"/>
        <w:ind w:right="126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7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79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8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7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8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8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«Н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FE777F">
        <w:rPr>
          <w:rFonts w:ascii="Times New Roman" w:eastAsia="Times New Roman" w:hAnsi="Times New Roman" w:cs="Times New Roman"/>
          <w:color w:val="000000"/>
          <w:spacing w:val="7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8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8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7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7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прогр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FF5D1D8" w14:textId="77777777" w:rsidR="00FE15FD" w:rsidRPr="00FE777F" w:rsidRDefault="00C8448E">
      <w:pPr>
        <w:widowControl w:val="0"/>
        <w:spacing w:line="239" w:lineRule="auto"/>
        <w:ind w:right="124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а: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6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6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При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нии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г.</w:t>
      </w:r>
    </w:p>
    <w:p w14:paraId="148036FE" w14:textId="77777777" w:rsidR="00FE15FD" w:rsidRPr="00FE777F" w:rsidRDefault="00C8448E">
      <w:pPr>
        <w:widowControl w:val="0"/>
        <w:spacing w:line="237" w:lineRule="auto"/>
        <w:ind w:left="480" w:right="-20"/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:</w:t>
      </w:r>
    </w:p>
    <w:p w14:paraId="15CA7AEE" w14:textId="77777777" w:rsidR="00FE15FD" w:rsidRPr="00FE777F" w:rsidRDefault="00C8448E">
      <w:pPr>
        <w:widowControl w:val="0"/>
        <w:spacing w:line="239" w:lineRule="auto"/>
        <w:ind w:left="1133" w:right="15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ню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 w:rsidRPr="00FE777F">
        <w:rPr>
          <w:rFonts w:ascii="Times New Roman" w:eastAsia="Times New Roman" w:hAnsi="Times New Roman" w:cs="Times New Roman"/>
          <w:color w:val="000000"/>
          <w:spacing w:val="4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4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1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тро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ке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хоти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нить,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>2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1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ые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it</w:t>
      </w:r>
      <w:r w:rsidRPr="00FE777F">
        <w:rPr>
          <w:rFonts w:ascii="Times New Roman" w:eastAsia="Times New Roman" w:hAnsi="Times New Roman" w:cs="Times New Roman"/>
          <w:color w:val="000000"/>
          <w:spacing w:val="1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Re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la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l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3DAA8F9" w14:textId="77777777" w:rsidR="00FE15FD" w:rsidRPr="00FE777F" w:rsidRDefault="00C8448E">
      <w:pPr>
        <w:widowControl w:val="0"/>
        <w:spacing w:line="239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69107E3" w14:textId="77777777" w:rsidR="00FE15FD" w:rsidRPr="00FE777F" w:rsidRDefault="00C8448E">
      <w:pPr>
        <w:widowControl w:val="0"/>
        <w:spacing w:line="241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Повтор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4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ов.</w:t>
      </w:r>
    </w:p>
    <w:p w14:paraId="44E8687B" w14:textId="77777777" w:rsidR="00FE15FD" w:rsidRPr="00FE777F" w:rsidRDefault="00C8448E">
      <w:pPr>
        <w:widowControl w:val="0"/>
        <w:spacing w:line="242" w:lineRule="auto"/>
        <w:ind w:left="480" w:right="2188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6.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po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22FD086F" w14:textId="77777777" w:rsidR="00FE15FD" w:rsidRPr="00FE777F" w:rsidRDefault="00C8448E">
      <w:pPr>
        <w:widowControl w:val="0"/>
        <w:spacing w:line="239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 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че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«Н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 от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0394451" w14:textId="77777777" w:rsidR="00FE15FD" w:rsidRPr="00FE777F" w:rsidRDefault="00C8448E">
      <w:pPr>
        <w:widowControl w:val="0"/>
        <w:spacing w:line="239" w:lineRule="auto"/>
        <w:ind w:right="124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а: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6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6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При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нии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г.</w:t>
      </w:r>
    </w:p>
    <w:p w14:paraId="0FFEC7E5" w14:textId="77777777" w:rsidR="00FE15FD" w:rsidRPr="00FE777F" w:rsidRDefault="00C8448E">
      <w:pPr>
        <w:widowControl w:val="0"/>
        <w:spacing w:line="238" w:lineRule="auto"/>
        <w:ind w:left="480" w:right="-20"/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:</w:t>
      </w:r>
    </w:p>
    <w:p w14:paraId="3C476852" w14:textId="77777777" w:rsidR="00FE15FD" w:rsidRPr="00FE777F" w:rsidRDefault="00C8448E">
      <w:pPr>
        <w:widowControl w:val="0"/>
        <w:spacing w:line="239" w:lineRule="auto"/>
        <w:ind w:left="1133" w:right="2936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рхн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вои. </w:t>
      </w: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ьн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1A79DA3F" w14:textId="77777777" w:rsidR="00FE15FD" w:rsidRPr="00FE777F" w:rsidRDefault="00C8448E">
      <w:pPr>
        <w:widowControl w:val="0"/>
        <w:spacing w:line="240" w:lineRule="auto"/>
        <w:ind w:left="1133" w:right="124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>
        <w:rPr>
          <w:rFonts w:ascii="Times New Roman" w:eastAsia="Times New Roman" w:hAnsi="Times New Roman" w:cs="Times New Roman"/>
          <w:color w:val="000000"/>
          <w:w w:val="101"/>
        </w:rPr>
        <w:t>В</w:t>
      </w:r>
      <w:r>
        <w:rPr>
          <w:rFonts w:ascii="Times New Roman" w:eastAsia="Times New Roman" w:hAnsi="Times New Roman" w:cs="Times New Roman"/>
          <w:color w:val="000000"/>
          <w:spacing w:val="5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</w:rPr>
        <w:t>н</w:t>
      </w:r>
      <w:r>
        <w:rPr>
          <w:rFonts w:ascii="Times New Roman" w:eastAsia="Times New Roman" w:hAnsi="Times New Roman" w:cs="Times New Roman"/>
          <w:color w:val="000000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pacing w:val="6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</w:rPr>
        <w:t>ыб</w:t>
      </w:r>
      <w:r>
        <w:rPr>
          <w:rFonts w:ascii="Times New Roman" w:eastAsia="Times New Roman" w:hAnsi="Times New Roman" w:cs="Times New Roman"/>
          <w:color w:val="000000"/>
          <w:spacing w:val="-1"/>
        </w:rPr>
        <w:t>ир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</w:rPr>
        <w:t>ем</w:t>
      </w:r>
      <w:proofErr w:type="spellEnd"/>
      <w:r>
        <w:rPr>
          <w:rFonts w:ascii="Times New Roman" w:eastAsia="Times New Roman" w:hAnsi="Times New Roman" w:cs="Times New Roman"/>
          <w:color w:val="000000"/>
          <w:spacing w:val="6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Re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6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  <w:spacing w:val="5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ata</w:t>
      </w:r>
      <w:r>
        <w:rPr>
          <w:rFonts w:ascii="Times New Roman" w:eastAsia="Times New Roman" w:hAnsi="Times New Roman" w:cs="Times New Roman"/>
          <w:color w:val="000000"/>
          <w:spacing w:val="6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Group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4FB66F2A" w14:textId="77777777" w:rsidR="00FE15FD" w:rsidRPr="00FE777F" w:rsidRDefault="00C8448E">
      <w:pPr>
        <w:widowControl w:val="0"/>
        <w:spacing w:line="239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4D374A7" w14:textId="77777777" w:rsidR="00FE15FD" w:rsidRPr="00FE777F" w:rsidRDefault="00C8448E">
      <w:pPr>
        <w:widowControl w:val="0"/>
        <w:spacing w:line="239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Повтор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4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F2EEEB4" w14:textId="77777777" w:rsidR="00FE15FD" w:rsidRPr="00FE777F" w:rsidRDefault="00C8448E">
      <w:pPr>
        <w:widowControl w:val="0"/>
        <w:spacing w:line="245" w:lineRule="auto"/>
        <w:ind w:left="480" w:right="2189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6.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Мо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4"/>
          <w:w w:val="101"/>
          <w:lang w:val="ru-RU"/>
        </w:rPr>
        <w:t>ф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икация:</w:t>
      </w:r>
    </w:p>
    <w:p w14:paraId="26884689" w14:textId="77777777" w:rsidR="00FE15FD" w:rsidRPr="00FE777F" w:rsidRDefault="00C8448E">
      <w:pPr>
        <w:widowControl w:val="0"/>
        <w:spacing w:line="240" w:lineRule="auto"/>
        <w:ind w:left="420" w:right="694" w:firstLine="6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вьт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ополни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льно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 (*</w:t>
      </w:r>
      <w:r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</w:rPr>
        <w:t>o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Д 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),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РЖ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j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)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s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7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ба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*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O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B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*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</w:rPr>
        <w:t>J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*_</w:t>
      </w:r>
      <w:r>
        <w:rPr>
          <w:rFonts w:ascii="Times New Roman" w:eastAsia="Times New Roman" w:hAnsi="Times New Roman" w:cs="Times New Roman"/>
          <w:color w:val="000000"/>
          <w:spacing w:val="1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B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*_</w:t>
      </w:r>
      <w:r>
        <w:rPr>
          <w:rFonts w:ascii="Times New Roman" w:eastAsia="Times New Roman" w:hAnsi="Times New Roman" w:cs="Times New Roman"/>
          <w:color w:val="000000"/>
        </w:rPr>
        <w:t>P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B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506B2C3" w14:textId="77777777" w:rsidR="00FE15FD" w:rsidRPr="00FE777F" w:rsidRDefault="00C8448E">
      <w:pPr>
        <w:widowControl w:val="0"/>
        <w:tabs>
          <w:tab w:val="left" w:pos="1260"/>
        </w:tabs>
        <w:spacing w:line="239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D04B721" w14:textId="77777777" w:rsidR="00FE15FD" w:rsidRPr="00FE777F" w:rsidRDefault="00C8448E">
      <w:pPr>
        <w:widowControl w:val="0"/>
        <w:tabs>
          <w:tab w:val="left" w:pos="1260"/>
        </w:tabs>
        <w:spacing w:line="241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ata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et</w:t>
      </w:r>
      <w:r>
        <w:rPr>
          <w:rFonts w:ascii="Times New Roman" w:eastAsia="Times New Roman" w:hAnsi="Times New Roman" w:cs="Times New Roman"/>
          <w:color w:val="000000"/>
        </w:rPr>
        <w:t>up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14:paraId="38F27A74" w14:textId="77777777" w:rsidR="00FE15FD" w:rsidRPr="00FE777F" w:rsidRDefault="00C8448E">
      <w:pPr>
        <w:widowControl w:val="0"/>
        <w:spacing w:line="239" w:lineRule="auto"/>
        <w:ind w:left="840" w:right="431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iii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Mod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fy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proofErr w:type="gram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3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го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тип.</w:t>
      </w:r>
    </w:p>
    <w:p w14:paraId="49508B95" w14:textId="77777777" w:rsidR="00FE15FD" w:rsidRPr="00FE777F" w:rsidRDefault="00C8448E">
      <w:pPr>
        <w:widowControl w:val="0"/>
        <w:tabs>
          <w:tab w:val="left" w:pos="1260"/>
        </w:tabs>
        <w:spacing w:line="239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этот ш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г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рь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и.</w:t>
      </w:r>
    </w:p>
    <w:p w14:paraId="3207ABFF" w14:textId="77777777" w:rsidR="00FE15FD" w:rsidRPr="00FE777F" w:rsidRDefault="00C8448E">
      <w:pPr>
        <w:widowControl w:val="0"/>
        <w:tabs>
          <w:tab w:val="left" w:pos="1418"/>
        </w:tabs>
        <w:spacing w:line="239" w:lineRule="auto"/>
        <w:ind w:left="1020" w:right="1499" w:hanging="54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щ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/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рин(</w:t>
      </w:r>
      <w:proofErr w:type="gram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толь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B5E1972" w14:textId="77777777" w:rsidR="00FE15FD" w:rsidRPr="00FE777F" w:rsidRDefault="00C8448E">
      <w:pPr>
        <w:widowControl w:val="0"/>
        <w:spacing w:line="239" w:lineRule="auto"/>
        <w:ind w:left="1440" w:right="124" w:hanging="419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1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быч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ым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l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3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рин.</w:t>
      </w:r>
    </w:p>
    <w:p w14:paraId="14031304" w14:textId="77777777" w:rsidR="00FE15FD" w:rsidRPr="00FE777F" w:rsidRDefault="00C8448E">
      <w:pPr>
        <w:widowControl w:val="0"/>
        <w:tabs>
          <w:tab w:val="left" w:pos="1418"/>
        </w:tabs>
        <w:spacing w:line="239" w:lineRule="auto"/>
        <w:ind w:left="1020" w:right="-20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екс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</w:p>
    <w:p w14:paraId="54FD49CF" w14:textId="77777777" w:rsidR="00FE15FD" w:rsidRPr="00FE777F" w:rsidRDefault="00C8448E">
      <w:pPr>
        <w:widowControl w:val="0"/>
        <w:spacing w:line="239" w:lineRule="auto"/>
        <w:ind w:left="1005" w:right="140"/>
        <w:jc w:val="center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1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да/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)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ь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го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)    </w:t>
      </w:r>
      <w:r w:rsidRPr="00FE777F">
        <w:rPr>
          <w:rFonts w:ascii="Times New Roman" w:eastAsia="Times New Roman" w:hAnsi="Times New Roman" w:cs="Times New Roman"/>
          <w:color w:val="000000"/>
          <w:spacing w:val="-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Двойной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лю</w:t>
      </w:r>
      <w:r w:rsidRPr="00FE777F">
        <w:rPr>
          <w:rFonts w:ascii="Times New Roman" w:eastAsia="Times New Roman" w:hAnsi="Times New Roman" w:cs="Times New Roman"/>
          <w:color w:val="000000"/>
          <w:spacing w:val="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да/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</w:rPr>
        <w:t>et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y</w:t>
      </w:r>
      <w:r w:rsidRPr="00FE777F">
        <w:rPr>
          <w:rFonts w:ascii="Times New Roman" w:eastAsia="Times New Roman" w:hAnsi="Times New Roman" w:cs="Times New Roman"/>
          <w:color w:val="000000"/>
          <w:spacing w:val="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мя</w:t>
      </w:r>
      <w:r w:rsidRPr="00FE777F">
        <w:rPr>
          <w:rFonts w:ascii="Times New Roman" w:eastAsia="Times New Roman" w:hAnsi="Times New Roman" w:cs="Times New Roman"/>
          <w:color w:val="000000"/>
          <w:spacing w:val="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то,</w:t>
      </w:r>
      <w:r w:rsidRPr="00FE777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</w:p>
    <w:p w14:paraId="14055D5F" w14:textId="77777777" w:rsidR="00FE15FD" w:rsidRPr="00FE777F" w:rsidRDefault="00C8448E">
      <w:pPr>
        <w:widowControl w:val="0"/>
        <w:tabs>
          <w:tab w:val="left" w:pos="1418"/>
        </w:tabs>
        <w:spacing w:line="239" w:lineRule="auto"/>
        <w:ind w:left="1020" w:right="4903" w:firstLine="419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ли в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</w:rPr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m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CDBD0D1" w14:textId="77777777" w:rsidR="00FE15FD" w:rsidRPr="00FE777F" w:rsidRDefault="00C8448E">
      <w:pPr>
        <w:widowControl w:val="0"/>
        <w:spacing w:line="239" w:lineRule="auto"/>
        <w:ind w:left="480" w:right="4278" w:firstLine="540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1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э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тот ш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г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рь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по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proofErr w:type="gramStart"/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Д</w:t>
      </w:r>
      <w:proofErr w:type="gramEnd"/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РЖ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</w:p>
    <w:p w14:paraId="07E6AA76" w14:textId="77777777" w:rsidR="00FE15FD" w:rsidRPr="00FE777F" w:rsidRDefault="00C8448E">
      <w:pPr>
        <w:widowControl w:val="0"/>
        <w:tabs>
          <w:tab w:val="left" w:pos="1418"/>
        </w:tabs>
        <w:spacing w:line="239" w:lineRule="auto"/>
        <w:ind w:left="1020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Прово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ПД</w:t>
      </w:r>
    </w:p>
    <w:p w14:paraId="37261DC0" w14:textId="77777777" w:rsidR="00FE15FD" w:rsidRPr="00FE777F" w:rsidRDefault="00C8448E">
      <w:pPr>
        <w:widowControl w:val="0"/>
        <w:tabs>
          <w:tab w:val="left" w:pos="1260"/>
        </w:tabs>
        <w:spacing w:line="239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 *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X</w:t>
      </w:r>
    </w:p>
    <w:p w14:paraId="4C502105" w14:textId="77777777" w:rsidR="00FE15FD" w:rsidRPr="00FE777F" w:rsidRDefault="00C8448E">
      <w:pPr>
        <w:widowControl w:val="0"/>
        <w:tabs>
          <w:tab w:val="left" w:pos="1260"/>
        </w:tabs>
        <w:spacing w:line="240" w:lineRule="auto"/>
        <w:ind w:left="840" w:right="4378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Дв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ажды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“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прово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ж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”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iii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al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</w:p>
    <w:p w14:paraId="390FA797" w14:textId="77777777" w:rsidR="00FE15FD" w:rsidRPr="00FE777F" w:rsidRDefault="00C8448E">
      <w:pPr>
        <w:widowControl w:val="0"/>
        <w:tabs>
          <w:tab w:val="left" w:pos="1553"/>
        </w:tabs>
        <w:spacing w:line="240" w:lineRule="auto"/>
        <w:ind w:left="1020" w:right="3310" w:hanging="18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3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пл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логии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ой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ub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prub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Прово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зь П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89D1F7A" w14:textId="77777777" w:rsidR="00FE15FD" w:rsidRPr="00FE777F" w:rsidRDefault="00C8448E">
      <w:pPr>
        <w:widowControl w:val="0"/>
        <w:tabs>
          <w:tab w:val="left" w:pos="1260"/>
        </w:tabs>
        <w:spacing w:line="239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 *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X</w:t>
      </w:r>
    </w:p>
    <w:p w14:paraId="2ECD5A12" w14:textId="77777777" w:rsidR="00FE15FD" w:rsidRPr="00FE777F" w:rsidRDefault="00C8448E">
      <w:pPr>
        <w:widowControl w:val="0"/>
        <w:tabs>
          <w:tab w:val="left" w:pos="1260"/>
        </w:tabs>
        <w:spacing w:line="240" w:lineRule="auto"/>
        <w:ind w:left="840" w:right="4378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Дв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ажды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“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прово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ж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”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iii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al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</w:p>
    <w:p w14:paraId="17053AB6" w14:textId="77777777" w:rsidR="00FE15FD" w:rsidRPr="00FE777F" w:rsidRDefault="00C8448E">
      <w:pPr>
        <w:widowControl w:val="0"/>
        <w:tabs>
          <w:tab w:val="left" w:pos="1553"/>
        </w:tabs>
        <w:spacing w:line="240" w:lineRule="auto"/>
        <w:ind w:left="1020" w:right="3262" w:hanging="18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3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пл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логии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ой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</w:rPr>
        <w:t>k</w:t>
      </w:r>
      <w:r>
        <w:rPr>
          <w:rFonts w:ascii="Times New Roman" w:eastAsia="Times New Roman" w:hAnsi="Times New Roman" w:cs="Times New Roman"/>
          <w:color w:val="000000"/>
        </w:rPr>
        <w:t>rn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okrn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Прово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зь РЖ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EAA073F" w14:textId="77777777" w:rsidR="00FE15FD" w:rsidRPr="00FE777F" w:rsidRDefault="00C8448E">
      <w:pPr>
        <w:widowControl w:val="0"/>
        <w:tabs>
          <w:tab w:val="left" w:pos="1260"/>
        </w:tabs>
        <w:spacing w:line="238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  <w:spacing w:val="-3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</w:rPr>
        <w:t>G</w:t>
      </w:r>
    </w:p>
    <w:p w14:paraId="1BE4DF65" w14:textId="77777777" w:rsidR="00FE15FD" w:rsidRPr="00FE777F" w:rsidRDefault="00C8448E">
      <w:pPr>
        <w:widowControl w:val="0"/>
        <w:tabs>
          <w:tab w:val="left" w:pos="1260"/>
        </w:tabs>
        <w:spacing w:line="241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пл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логии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w w:val="101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proofErr w:type="spellEnd"/>
    </w:p>
    <w:p w14:paraId="365AE18F" w14:textId="77777777" w:rsidR="00FE15FD" w:rsidRDefault="00C8448E">
      <w:pPr>
        <w:widowControl w:val="0"/>
        <w:tabs>
          <w:tab w:val="left" w:pos="1553"/>
        </w:tabs>
        <w:spacing w:line="239" w:lineRule="auto"/>
        <w:ind w:left="1133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ab/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-3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фа</w:t>
      </w:r>
      <w:r>
        <w:rPr>
          <w:rFonts w:ascii="Times New Roman" w:eastAsia="Times New Roman" w:hAnsi="Times New Roman" w:cs="Times New Roman"/>
          <w:color w:val="000000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*F_P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X.S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X)</w:t>
      </w:r>
    </w:p>
    <w:p w14:paraId="578C09CF" w14:textId="77777777" w:rsidR="00FE15FD" w:rsidRPr="00FE777F" w:rsidRDefault="00C8448E">
      <w:pPr>
        <w:widowControl w:val="0"/>
        <w:spacing w:line="240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sectPr w:rsidR="00FE15FD" w:rsidRPr="00FE777F">
      <w:pgSz w:w="11906" w:h="16838"/>
      <w:pgMar w:top="560" w:right="850" w:bottom="1134" w:left="9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5FD"/>
    <w:rsid w:val="00041516"/>
    <w:rsid w:val="002660D0"/>
    <w:rsid w:val="00395280"/>
    <w:rsid w:val="009677B7"/>
    <w:rsid w:val="009D6D36"/>
    <w:rsid w:val="00C8448E"/>
    <w:rsid w:val="00FE15FD"/>
    <w:rsid w:val="00F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2826"/>
  <w15:docId w15:val="{2AADB6FF-613D-4ED9-9959-05ADE532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Lud</cp:lastModifiedBy>
  <cp:revision>11</cp:revision>
  <cp:lastPrinted>2021-01-02T17:08:00Z</cp:lastPrinted>
  <dcterms:created xsi:type="dcterms:W3CDTF">2020-01-05T23:46:00Z</dcterms:created>
  <dcterms:modified xsi:type="dcterms:W3CDTF">2021-12-24T12:57:00Z</dcterms:modified>
</cp:coreProperties>
</file>