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B89CB" w14:textId="1F8A9751" w:rsidR="001D1CC6" w:rsidRPr="006011DD" w:rsidRDefault="001D1CC6" w:rsidP="001D1CC6">
      <w:pPr>
        <w:rPr>
          <w:sz w:val="22"/>
          <w:szCs w:val="16"/>
        </w:rPr>
      </w:pPr>
    </w:p>
    <w:p w14:paraId="22DBC95B" w14:textId="64C8741C" w:rsidR="001D1CC6" w:rsidRPr="006011DD" w:rsidRDefault="001D1CC6" w:rsidP="001D1CC6">
      <w:pPr>
        <w:rPr>
          <w:sz w:val="22"/>
          <w:szCs w:val="16"/>
        </w:rPr>
      </w:pPr>
    </w:p>
    <w:p w14:paraId="791B3E05" w14:textId="25273C94" w:rsidR="001D1CC6" w:rsidRPr="006011DD" w:rsidRDefault="001D1CC6" w:rsidP="001D1CC6">
      <w:pPr>
        <w:rPr>
          <w:sz w:val="22"/>
          <w:szCs w:val="16"/>
        </w:rPr>
      </w:pPr>
    </w:p>
    <w:p w14:paraId="6D4BCFDB" w14:textId="1071F973" w:rsidR="001D1CC6" w:rsidRPr="006011DD" w:rsidRDefault="001D1CC6" w:rsidP="001D1CC6">
      <w:pPr>
        <w:rPr>
          <w:sz w:val="22"/>
          <w:szCs w:val="16"/>
        </w:rPr>
      </w:pPr>
    </w:p>
    <w:p w14:paraId="7F7B7209" w14:textId="3DD2CB7D" w:rsidR="001D1CC6" w:rsidRPr="006011DD" w:rsidRDefault="001D1CC6" w:rsidP="001D1CC6">
      <w:pPr>
        <w:rPr>
          <w:sz w:val="22"/>
          <w:szCs w:val="16"/>
        </w:rPr>
      </w:pPr>
    </w:p>
    <w:p w14:paraId="5AD55CF1" w14:textId="465B5DEC" w:rsidR="001D1CC6" w:rsidRPr="006011DD" w:rsidRDefault="001D1CC6" w:rsidP="001D1CC6">
      <w:pPr>
        <w:rPr>
          <w:sz w:val="22"/>
          <w:szCs w:val="16"/>
        </w:rPr>
      </w:pPr>
    </w:p>
    <w:p w14:paraId="3A2EEE71" w14:textId="357E385F" w:rsidR="001D1CC6" w:rsidRPr="006011DD" w:rsidRDefault="001D1CC6" w:rsidP="001D1CC6">
      <w:pPr>
        <w:rPr>
          <w:sz w:val="22"/>
          <w:szCs w:val="16"/>
        </w:rPr>
      </w:pPr>
    </w:p>
    <w:p w14:paraId="46456DC0" w14:textId="70904566" w:rsidR="001D1CC6" w:rsidRPr="006011DD" w:rsidRDefault="001D1CC6" w:rsidP="001D1CC6">
      <w:pPr>
        <w:rPr>
          <w:sz w:val="22"/>
          <w:szCs w:val="16"/>
        </w:rPr>
      </w:pPr>
    </w:p>
    <w:p w14:paraId="69C35469" w14:textId="058A31D1" w:rsidR="001D1CC6" w:rsidRPr="006011DD" w:rsidRDefault="001D1CC6" w:rsidP="001D1CC6">
      <w:pPr>
        <w:rPr>
          <w:sz w:val="22"/>
          <w:szCs w:val="16"/>
        </w:rPr>
      </w:pPr>
    </w:p>
    <w:p w14:paraId="21A5C118" w14:textId="6EED88F6" w:rsidR="001D1CC6" w:rsidRPr="006011DD" w:rsidRDefault="001D1CC6" w:rsidP="001D1CC6">
      <w:pPr>
        <w:rPr>
          <w:sz w:val="22"/>
          <w:szCs w:val="16"/>
        </w:rPr>
      </w:pPr>
    </w:p>
    <w:p w14:paraId="29AC3E01" w14:textId="4FD370EC" w:rsidR="001D1CC6" w:rsidRPr="006011DD" w:rsidRDefault="001D1CC6" w:rsidP="001D1CC6">
      <w:pPr>
        <w:rPr>
          <w:sz w:val="22"/>
          <w:szCs w:val="16"/>
        </w:rPr>
      </w:pPr>
    </w:p>
    <w:p w14:paraId="7D9FEF4A" w14:textId="7BABD6C0" w:rsidR="001D1CC6" w:rsidRPr="006011DD" w:rsidRDefault="001D1CC6" w:rsidP="001D1CC6">
      <w:pPr>
        <w:rPr>
          <w:sz w:val="22"/>
          <w:szCs w:val="16"/>
        </w:rPr>
      </w:pPr>
    </w:p>
    <w:p w14:paraId="0A5A811C" w14:textId="4D17BE4D" w:rsidR="001D1CC6" w:rsidRPr="006011DD" w:rsidRDefault="001D1CC6" w:rsidP="001D1CC6">
      <w:pPr>
        <w:rPr>
          <w:sz w:val="22"/>
          <w:szCs w:val="16"/>
        </w:rPr>
      </w:pPr>
    </w:p>
    <w:p w14:paraId="22EC737B" w14:textId="6416F18D" w:rsidR="001D1CC6" w:rsidRPr="0010675C" w:rsidRDefault="001D1CC6" w:rsidP="001D1CC6">
      <w:pPr>
        <w:rPr>
          <w:sz w:val="14"/>
          <w:szCs w:val="16"/>
        </w:rPr>
      </w:pPr>
    </w:p>
    <w:p w14:paraId="3AF5E81D" w14:textId="06D66180" w:rsidR="001D1CC6" w:rsidRPr="006011DD" w:rsidRDefault="001D1CC6" w:rsidP="001D1CC6">
      <w:pPr>
        <w:rPr>
          <w:sz w:val="22"/>
          <w:szCs w:val="16"/>
        </w:rPr>
      </w:pPr>
    </w:p>
    <w:p w14:paraId="6967317B" w14:textId="36E22E8D" w:rsidR="001D1CC6" w:rsidRPr="006011DD" w:rsidRDefault="001D1CC6" w:rsidP="001D1CC6">
      <w:pPr>
        <w:rPr>
          <w:sz w:val="22"/>
          <w:szCs w:val="16"/>
        </w:rPr>
      </w:pPr>
    </w:p>
    <w:p w14:paraId="2C02BE20" w14:textId="5E028AC0" w:rsidR="006011DD" w:rsidRPr="0010675C" w:rsidRDefault="006011DD" w:rsidP="006011DD">
      <w:pPr>
        <w:rPr>
          <w:sz w:val="22"/>
          <w:szCs w:val="16"/>
        </w:rPr>
      </w:pPr>
    </w:p>
    <w:p w14:paraId="62F38020" w14:textId="77777777" w:rsidR="006011DD" w:rsidRPr="006011DD" w:rsidRDefault="006011DD" w:rsidP="001D1CC6">
      <w:pPr>
        <w:ind w:left="5664"/>
        <w:rPr>
          <w:rFonts w:ascii="Calibri" w:hAnsi="Calibri" w:cs="Calibri"/>
          <w:color w:val="333333"/>
          <w:sz w:val="22"/>
          <w:szCs w:val="16"/>
        </w:rPr>
      </w:pPr>
    </w:p>
    <w:p w14:paraId="1D0ABB39" w14:textId="536B61F5" w:rsidR="001D1CC6" w:rsidRDefault="001D1CC6" w:rsidP="001D1CC6">
      <w:pPr>
        <w:ind w:left="5664"/>
        <w:rPr>
          <w:sz w:val="16"/>
          <w:szCs w:val="16"/>
        </w:rPr>
      </w:pPr>
      <w:r>
        <w:rPr>
          <w:rFonts w:ascii="Calibri" w:hAnsi="Calibri" w:cs="Calibri"/>
          <w:color w:val="333333"/>
          <w:sz w:val="16"/>
          <w:szCs w:val="16"/>
        </w:rPr>
        <w:t xml:space="preserve">          </w:t>
      </w:r>
      <w:r w:rsidRPr="001D1CC6">
        <w:rPr>
          <w:rFonts w:ascii="Calibri" w:hAnsi="Calibri" w:cs="Calibri"/>
          <w:color w:val="333333"/>
          <w:sz w:val="16"/>
          <w:szCs w:val="16"/>
        </w:rPr>
        <w:t>Telefon, Name</w:t>
      </w:r>
    </w:p>
    <w:p w14:paraId="5C29DFD1" w14:textId="249CF019" w:rsidR="001D1CC6" w:rsidRDefault="001D1CC6" w:rsidP="001D1CC6">
      <w:pPr>
        <w:rPr>
          <w:rFonts w:ascii="Calibri" w:hAnsi="Calibri" w:cs="Calibri"/>
          <w:color w:val="333333"/>
          <w:sz w:val="16"/>
          <w:szCs w:val="16"/>
        </w:rPr>
      </w:pPr>
      <w:r w:rsidRPr="001D1CC6">
        <w:rPr>
          <w:rFonts w:asciiTheme="minorHAnsi" w:hAnsiTheme="minorHAnsi" w:cstheme="minorHAnsi"/>
          <w:color w:val="333333"/>
          <w:sz w:val="16"/>
          <w:szCs w:val="16"/>
        </w:rPr>
        <w:t>Ihr Zeichen, Ihre Nachricht vom:</w:t>
      </w:r>
      <w:r w:rsidRPr="001D1CC6">
        <w:rPr>
          <w:rFonts w:asciiTheme="minorHAnsi" w:hAnsiTheme="minorHAnsi" w:cstheme="minorHAnsi"/>
          <w:color w:val="333333"/>
          <w:sz w:val="16"/>
          <w:szCs w:val="16"/>
        </w:rPr>
        <w:tab/>
      </w:r>
      <w:r w:rsidRPr="001D1CC6">
        <w:rPr>
          <w:rFonts w:asciiTheme="minorHAnsi" w:hAnsiTheme="minorHAnsi" w:cstheme="minorHAnsi"/>
          <w:color w:val="333333"/>
          <w:sz w:val="16"/>
          <w:szCs w:val="16"/>
        </w:rPr>
        <w:tab/>
      </w:r>
      <w:r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1D1CC6">
        <w:rPr>
          <w:rFonts w:asciiTheme="minorHAnsi" w:hAnsiTheme="minorHAnsi" w:cstheme="minorHAnsi"/>
          <w:color w:val="333333"/>
          <w:sz w:val="16"/>
          <w:szCs w:val="16"/>
        </w:rPr>
        <w:t>uns</w:t>
      </w:r>
      <w:r w:rsidR="0074355C">
        <w:rPr>
          <w:rFonts w:asciiTheme="minorHAnsi" w:hAnsiTheme="minorHAnsi" w:cstheme="minorHAnsi"/>
          <w:color w:val="333333"/>
          <w:sz w:val="16"/>
          <w:szCs w:val="16"/>
        </w:rPr>
        <w:t>er Zeichen, unsere Nachricht vom</w:t>
      </w:r>
      <w:r w:rsidRPr="001D1CC6">
        <w:rPr>
          <w:rFonts w:asciiTheme="minorHAnsi" w:hAnsiTheme="minorHAnsi" w:cstheme="minorHAnsi"/>
          <w:color w:val="333333"/>
          <w:sz w:val="16"/>
          <w:szCs w:val="16"/>
        </w:rPr>
        <w:t xml:space="preserve">: </w:t>
      </w:r>
      <w:r w:rsidRPr="001D1CC6">
        <w:rPr>
          <w:rFonts w:asciiTheme="minorHAnsi" w:hAnsiTheme="minorHAnsi" w:cstheme="minorHAnsi"/>
          <w:color w:val="333333"/>
          <w:sz w:val="16"/>
          <w:szCs w:val="16"/>
        </w:rPr>
        <w:tab/>
      </w:r>
      <w:r>
        <w:rPr>
          <w:rFonts w:asciiTheme="minorHAnsi" w:hAnsiTheme="minorHAnsi" w:cstheme="minorHAnsi"/>
          <w:color w:val="333333"/>
          <w:sz w:val="16"/>
          <w:szCs w:val="16"/>
        </w:rPr>
        <w:t xml:space="preserve">          </w:t>
      </w:r>
      <w:r w:rsidRPr="001D1CC6">
        <w:rPr>
          <w:rFonts w:asciiTheme="minorHAnsi" w:hAnsiTheme="minorHAnsi" w:cstheme="minorHAnsi"/>
          <w:sz w:val="16"/>
          <w:szCs w:val="16"/>
        </w:rPr>
        <w:t xml:space="preserve">+49 (0)30 </w:t>
      </w:r>
      <w:r w:rsidR="00167F31" w:rsidRPr="001D1CC6">
        <w:rPr>
          <w:rFonts w:ascii="Calibri" w:eastAsia="SimSun" w:hAnsi="Calibri"/>
          <w:sz w:val="18"/>
        </w:rPr>
        <w:t>123 45</w:t>
      </w:r>
      <w:r w:rsidR="00167F31">
        <w:rPr>
          <w:rFonts w:ascii="Calibri" w:eastAsia="SimSun" w:hAnsi="Calibri"/>
          <w:sz w:val="18"/>
        </w:rPr>
        <w:t>6 7</w:t>
      </w:r>
      <w:r w:rsidR="00167F31" w:rsidRPr="001D1CC6">
        <w:rPr>
          <w:rFonts w:ascii="Calibri" w:eastAsia="SimSun" w:hAnsi="Calibri"/>
          <w:sz w:val="18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 xml:space="preserve">- </w:t>
      </w:r>
      <w:r>
        <w:rPr>
          <w:rFonts w:asciiTheme="minorHAnsi" w:hAnsiTheme="minorHAnsi" w:cstheme="minorHAnsi"/>
          <w:sz w:val="16"/>
          <w:szCs w:val="16"/>
        </w:rPr>
        <w:tab/>
        <w:t xml:space="preserve">            </w:t>
      </w:r>
      <w:r w:rsidRPr="001D1CC6">
        <w:rPr>
          <w:rFonts w:ascii="Calibri" w:hAnsi="Calibri" w:cs="Calibri"/>
          <w:color w:val="333333"/>
          <w:sz w:val="16"/>
          <w:szCs w:val="16"/>
        </w:rPr>
        <w:t>Datum</w:t>
      </w:r>
    </w:p>
    <w:p w14:paraId="2405C9A5" w14:textId="31C317CC" w:rsidR="001D1CC6" w:rsidRDefault="001D1CC6" w:rsidP="001D1CC6">
      <w:pPr>
        <w:rPr>
          <w:rFonts w:ascii="Calibri" w:hAnsi="Calibri" w:cs="Calibri"/>
        </w:rPr>
      </w:pPr>
      <w:r w:rsidRPr="001D1CC6">
        <w:rPr>
          <w:rFonts w:ascii="Calibri" w:hAnsi="Calibri" w:cs="Calibri"/>
        </w:rPr>
        <w:t>imt-ge</w:t>
      </w:r>
      <w:r w:rsidR="006C6AA8">
        <w:rPr>
          <w:rFonts w:ascii="Calibri" w:hAnsi="Calibri" w:cs="Calibri"/>
        </w:rPr>
        <w:t>01</w:t>
      </w:r>
      <w:r w:rsidRPr="001D1CC6">
        <w:rPr>
          <w:rFonts w:ascii="Calibri" w:hAnsi="Calibri" w:cs="Calibri"/>
        </w:rPr>
        <w:t>, XX.XX.20XX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XXXX,</w:t>
      </w:r>
      <w:r w:rsidR="00B07F0D"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XX</w:t>
      </w:r>
      <w:r w:rsidRPr="001D1CC6">
        <w:rPr>
          <w:rFonts w:ascii="Calibri" w:hAnsi="Calibri" w:cs="Calibri"/>
        </w:rPr>
        <w:t>, ????</w:t>
      </w:r>
      <w:r w:rsidR="00167F31">
        <w:rPr>
          <w:rFonts w:ascii="Calibri" w:hAnsi="Calibri" w:cs="Calibri"/>
        </w:rPr>
        <w:tab/>
      </w:r>
      <w:r w:rsidR="00167F31">
        <w:rPr>
          <w:rFonts w:ascii="Calibri" w:hAnsi="Calibri" w:cs="Calibri"/>
        </w:rPr>
        <w:tab/>
        <w:t xml:space="preserve">        </w:t>
      </w:r>
      <w:r w:rsidRPr="001D1CC6">
        <w:rPr>
          <w:rFonts w:ascii="Calibri" w:hAnsi="Calibri" w:cs="Calibri"/>
        </w:rPr>
        <w:t>XX.XX.20XX</w:t>
      </w:r>
    </w:p>
    <w:p w14:paraId="18A819B0" w14:textId="3387770B" w:rsidR="001D1CC6" w:rsidRDefault="001D1CC6" w:rsidP="001D1CC6">
      <w:pPr>
        <w:rPr>
          <w:rFonts w:ascii="Calibri" w:hAnsi="Calibri" w:cs="Calibri"/>
        </w:rPr>
      </w:pPr>
    </w:p>
    <w:p w14:paraId="6EEEB177" w14:textId="77777777" w:rsidR="001D1CC6" w:rsidRDefault="001D1CC6" w:rsidP="001D1CC6">
      <w:pPr>
        <w:rPr>
          <w:rFonts w:ascii="Calibri" w:hAnsi="Calibri" w:cs="Calibri"/>
        </w:rPr>
      </w:pPr>
    </w:p>
    <w:p w14:paraId="655FDBD9" w14:textId="342A4594" w:rsidR="001D1CC6" w:rsidRDefault="001D1CC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D1CC6">
        <w:rPr>
          <w:rFonts w:asciiTheme="minorHAnsi" w:hAnsiTheme="minorHAnsi" w:cstheme="minorHAnsi"/>
          <w:b/>
          <w:bCs/>
          <w:i/>
          <w:iCs/>
          <w:sz w:val="22"/>
          <w:szCs w:val="22"/>
        </w:rPr>
        <w:t>Betreff</w:t>
      </w:r>
    </w:p>
    <w:p w14:paraId="54BC0AD1" w14:textId="0631BD59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D39BAFA" w14:textId="3F4808BE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9843E62" w14:textId="4B53F3EC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EC171E8" w14:textId="356C075E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C637333" w14:textId="162F1729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7983A91" w14:textId="1DA78DE5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FFB47A2" w14:textId="593BB813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311A1F8" w14:textId="162C9728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7AF9B3E" w14:textId="707CB3F5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7B10B045" w14:textId="7BAD9B45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E2A951C" w14:textId="70AF3D2F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DCB2F56" w14:textId="54478B75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7BDFB58" w14:textId="274D35F1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81B389D" w14:textId="150E00A9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53C03F2" w14:textId="25CC5DCF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C379EAC" w14:textId="1FB49CD7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EF1ADFB" w14:textId="1CBDD29F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945D6B5" w14:textId="633479CC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F317208" w14:textId="052AA6A0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046EF76" w14:textId="4E7BE97F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2B98508" w14:textId="2E1A1C32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AB87D43" w14:textId="61CC8568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7E26D765" w14:textId="2278E9E3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13B1736C" w14:textId="3B09D11B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2A7DB58" w14:textId="3AB25063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5C2ABA5" w14:textId="51A1C6FD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65BBD5D" w14:textId="7DCDB53C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7AEB0D6" w14:textId="03CDAE41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4A2957C" w14:textId="50823D4E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F76AC95" w14:textId="64B5293B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14FBB06D" w14:textId="6351E7B2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5832850F" w14:textId="09285304" w:rsidR="004E687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E0CC6AE" w14:textId="74AE8439" w:rsidR="004E6876" w:rsidRDefault="00EE3975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 xml:space="preserve"> </w:t>
      </w:r>
      <w:bookmarkStart w:id="0" w:name="_GoBack"/>
      <w:bookmarkEnd w:id="0"/>
    </w:p>
    <w:p w14:paraId="16E014CD" w14:textId="04288FE7" w:rsidR="004E6876" w:rsidRPr="001D1CC6" w:rsidRDefault="004E6876" w:rsidP="001D1CC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noProof/>
          <w:sz w:val="22"/>
          <w:szCs w:val="22"/>
        </w:rPr>
        <w:drawing>
          <wp:inline distT="0" distB="0" distL="0" distR="0" wp14:anchorId="23254F7C" wp14:editId="1F7FB7AD">
            <wp:extent cx="5939790" cy="3013075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ugszeichen-und-kommunikationszeile-in-typ-a-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76" w:rsidRPr="001D1CC6" w:rsidSect="00B07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40" w:right="1134" w:bottom="34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11F8C" w14:textId="77777777" w:rsidR="00564DD9" w:rsidRDefault="00564DD9">
      <w:r>
        <w:separator/>
      </w:r>
    </w:p>
  </w:endnote>
  <w:endnote w:type="continuationSeparator" w:id="0">
    <w:p w14:paraId="01F4A7B9" w14:textId="77777777" w:rsidR="00564DD9" w:rsidRDefault="0056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E21D" w14:textId="77777777" w:rsidR="0010675C" w:rsidRDefault="0010675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369298"/>
      <w:docPartObj>
        <w:docPartGallery w:val="Page Numbers (Bottom of Page)"/>
        <w:docPartUnique/>
      </w:docPartObj>
    </w:sdtPr>
    <w:sdtEndPr/>
    <w:sdtContent>
      <w:p w14:paraId="524C3C18" w14:textId="32DE3654" w:rsidR="006011DD" w:rsidRPr="00667C5D" w:rsidRDefault="006E2DB9" w:rsidP="006011DD">
        <w:pPr>
          <w:pStyle w:val="Fuzeile"/>
          <w:jc w:val="right"/>
          <w:rPr>
            <w:rFonts w:asciiTheme="minorHAnsi" w:hAnsiTheme="minorHAnsi"/>
            <w:sz w:val="20"/>
          </w:rPr>
        </w:pPr>
        <w:r w:rsidRPr="006011DD">
          <w:rPr>
            <w:rFonts w:asciiTheme="minorHAnsi" w:hAnsiTheme="minorHAnsi"/>
            <w:sz w:val="22"/>
          </w:rPr>
          <w:fldChar w:fldCharType="begin"/>
        </w:r>
        <w:r w:rsidRPr="006011DD">
          <w:rPr>
            <w:rFonts w:asciiTheme="minorHAnsi" w:hAnsiTheme="minorHAnsi"/>
            <w:sz w:val="22"/>
          </w:rPr>
          <w:instrText>PAGE   \* MERGEFORMAT</w:instrText>
        </w:r>
        <w:r w:rsidRPr="006011DD">
          <w:rPr>
            <w:rFonts w:asciiTheme="minorHAnsi" w:hAnsiTheme="minorHAnsi"/>
            <w:sz w:val="22"/>
          </w:rPr>
          <w:fldChar w:fldCharType="separate"/>
        </w:r>
        <w:r w:rsidR="00EE3975">
          <w:rPr>
            <w:rFonts w:asciiTheme="minorHAnsi" w:hAnsiTheme="minorHAnsi"/>
            <w:noProof/>
            <w:sz w:val="22"/>
          </w:rPr>
          <w:t>2</w:t>
        </w:r>
        <w:r w:rsidRPr="006011DD">
          <w:rPr>
            <w:rFonts w:asciiTheme="minorHAnsi" w:hAnsiTheme="minorHAnsi"/>
            <w:sz w:val="22"/>
          </w:rPr>
          <w:fldChar w:fldCharType="end"/>
        </w:r>
        <w:r w:rsidR="006011DD" w:rsidRPr="006011DD">
          <w:rPr>
            <w:rFonts w:asciiTheme="minorHAnsi" w:hAnsiTheme="minorHAnsi"/>
            <w:sz w:val="22"/>
          </w:rPr>
          <w:t>/2</w:t>
        </w:r>
      </w:p>
      <w:p w14:paraId="10D2E2EF" w14:textId="4EF3CC9E" w:rsidR="006E2DB9" w:rsidRPr="00667C5D" w:rsidRDefault="00667C5D" w:rsidP="00667C5D">
        <w:pPr>
          <w:tabs>
            <w:tab w:val="left" w:pos="284"/>
            <w:tab w:val="center" w:pos="4536"/>
            <w:tab w:val="right" w:pos="9072"/>
          </w:tabs>
          <w:ind w:right="-82"/>
          <w:rPr>
            <w:rFonts w:ascii="Calibri" w:eastAsia="SimSun" w:hAnsi="Calibri"/>
            <w:sz w:val="18"/>
            <w:szCs w:val="20"/>
          </w:rPr>
        </w:pPr>
        <w:r>
          <w:rPr>
            <w:rFonts w:ascii="Calibri" w:eastAsia="SimSun" w:hAnsi="Calibri"/>
            <w:sz w:val="16"/>
          </w:rPr>
          <w:tab/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Geschäftsräume:          </w:t>
        </w:r>
        <w:r w:rsidR="006E2DB9" w:rsidRPr="00667C5D">
          <w:rPr>
            <w:rFonts w:ascii="Calibri" w:eastAsia="SimSun" w:hAnsi="Calibri"/>
            <w:sz w:val="6"/>
            <w:szCs w:val="8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Internet: www.it-sp.de     </w:t>
        </w:r>
        <w:r w:rsidR="006E2DB9" w:rsidRPr="00667C5D">
          <w:rPr>
            <w:rFonts w:ascii="Calibri" w:eastAsia="SimSun" w:hAnsi="Calibri"/>
            <w:sz w:val="6"/>
            <w:szCs w:val="8"/>
          </w:rPr>
          <w:t xml:space="preserve"> </w:t>
        </w:r>
        <w:r w:rsidR="006E2DB9" w:rsidRPr="00667C5D">
          <w:rPr>
            <w:rFonts w:ascii="Calibri" w:eastAsia="SimSun" w:hAnsi="Calibri"/>
            <w:sz w:val="16"/>
          </w:rPr>
          <w:t xml:space="preserve">     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Postbank Stuttgart     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Deutsche Bank Berlin       </w:t>
        </w:r>
        <w:r>
          <w:rPr>
            <w:rFonts w:ascii="Calibri" w:eastAsia="SimSun" w:hAnsi="Calibri"/>
            <w:sz w:val="16"/>
          </w:rPr>
          <w:t xml:space="preserve"> </w:t>
        </w:r>
        <w:r w:rsidRPr="00667C5D">
          <w:rPr>
            <w:rFonts w:ascii="Calibri" w:eastAsia="SimSun" w:hAnsi="Calibri"/>
            <w:sz w:val="20"/>
          </w:rPr>
          <w:t xml:space="preserve"> </w:t>
        </w:r>
        <w:r w:rsidR="006E2DB9" w:rsidRPr="00667C5D">
          <w:rPr>
            <w:rFonts w:ascii="Calibri" w:eastAsia="SimSun" w:hAnsi="Calibri"/>
            <w:sz w:val="16"/>
          </w:rPr>
          <w:t xml:space="preserve"> USt-IDNr.: DE 325 8449</w:t>
        </w:r>
      </w:p>
      <w:p w14:paraId="0558A0B4" w14:textId="468E2DC8" w:rsidR="006E2DB9" w:rsidRPr="00667C5D" w:rsidRDefault="00667C5D" w:rsidP="00667C5D">
        <w:pPr>
          <w:tabs>
            <w:tab w:val="left" w:pos="284"/>
            <w:tab w:val="center" w:pos="4536"/>
            <w:tab w:val="right" w:pos="9072"/>
          </w:tabs>
          <w:rPr>
            <w:rFonts w:ascii="Calibri" w:eastAsia="SimSun" w:hAnsi="Calibri"/>
            <w:sz w:val="16"/>
          </w:rPr>
        </w:pPr>
        <w:r>
          <w:rPr>
            <w:rFonts w:ascii="Calibri" w:eastAsia="SimSun" w:hAnsi="Calibri"/>
            <w:sz w:val="16"/>
          </w:rPr>
          <w:tab/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Klassenarbeitsweg 2a   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Telefax: 0837 / 123 45 - 01    </w:t>
        </w:r>
        <w:r w:rsidR="006E2DB9" w:rsidRPr="00667C5D">
          <w:rPr>
            <w:rFonts w:ascii="Calibri" w:eastAsia="SimSun" w:hAnsi="Calibri"/>
            <w:sz w:val="10"/>
          </w:rPr>
          <w:t xml:space="preserve"> </w:t>
        </w:r>
        <w:r w:rsidRPr="00667C5D">
          <w:rPr>
            <w:rFonts w:ascii="Calibri" w:eastAsia="SimSun" w:hAnsi="Calibri"/>
            <w:sz w:val="10"/>
          </w:rPr>
          <w:t xml:space="preserve"> </w:t>
        </w:r>
        <w:r w:rsidRPr="00667C5D">
          <w:rPr>
            <w:rFonts w:ascii="Calibri" w:eastAsia="SimSun" w:hAnsi="Calibri"/>
            <w:sz w:val="20"/>
          </w:rPr>
          <w:t xml:space="preserve"> </w:t>
        </w:r>
        <w:r>
          <w:rPr>
            <w:rFonts w:ascii="Calibri" w:eastAsia="SimSun" w:hAnsi="Calibri"/>
            <w:sz w:val="16"/>
          </w:rPr>
          <w:t xml:space="preserve"> </w:t>
        </w:r>
        <w:r w:rsidR="006E2DB9" w:rsidRPr="00667C5D">
          <w:rPr>
            <w:rFonts w:ascii="Calibri" w:eastAsia="SimSun" w:hAnsi="Calibri"/>
            <w:sz w:val="16"/>
          </w:rPr>
          <w:t xml:space="preserve">Konto-Nr. 31254        </w:t>
        </w:r>
        <w:r w:rsidR="006E2DB9" w:rsidRPr="00667C5D">
          <w:rPr>
            <w:rFonts w:ascii="Calibri" w:eastAsia="SimSun" w:hAnsi="Calibri"/>
            <w:sz w:val="14"/>
          </w:rPr>
          <w:t xml:space="preserve"> 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Konto-Nr.: 123 456 23     </w:t>
        </w:r>
        <w:r w:rsidR="006E2DB9" w:rsidRPr="00667C5D">
          <w:rPr>
            <w:rFonts w:ascii="Calibri" w:eastAsia="SimSun" w:hAnsi="Calibri"/>
            <w:sz w:val="12"/>
          </w:rPr>
          <w:t xml:space="preserve">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>Steuer-Nr. 41 564 4458</w:t>
        </w:r>
      </w:p>
      <w:p w14:paraId="3419BD82" w14:textId="113F2869" w:rsidR="006E2DB9" w:rsidRPr="00667C5D" w:rsidRDefault="00667C5D" w:rsidP="00667C5D">
        <w:pPr>
          <w:tabs>
            <w:tab w:val="left" w:pos="284"/>
            <w:tab w:val="center" w:pos="4536"/>
            <w:tab w:val="right" w:pos="9072"/>
          </w:tabs>
          <w:rPr>
            <w:rFonts w:ascii="Calibri" w:eastAsia="SimSun" w:hAnsi="Calibri"/>
            <w:sz w:val="16"/>
          </w:rPr>
        </w:pPr>
        <w:r>
          <w:rPr>
            <w:rFonts w:ascii="Calibri" w:eastAsia="SimSun" w:hAnsi="Calibri"/>
            <w:sz w:val="16"/>
          </w:rPr>
          <w:tab/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66669 Semesterhaven </w:t>
        </w:r>
        <w:r w:rsidR="006E2DB9" w:rsidRPr="00667C5D">
          <w:rPr>
            <w:rFonts w:ascii="Calibri" w:eastAsia="SimSun" w:hAnsi="Calibri"/>
            <w:sz w:val="6"/>
            <w:szCs w:val="8"/>
          </w:rPr>
          <w:t xml:space="preserve">    </w:t>
        </w:r>
        <w:r>
          <w:rPr>
            <w:rFonts w:ascii="Calibri" w:eastAsia="SimSun" w:hAnsi="Calibri"/>
            <w:sz w:val="6"/>
            <w:szCs w:val="8"/>
          </w:rPr>
          <w:t xml:space="preserve">        </w:t>
        </w:r>
        <w:r w:rsidR="006E2DB9" w:rsidRPr="00667C5D">
          <w:rPr>
            <w:rFonts w:ascii="Calibri" w:eastAsia="SimSun" w:hAnsi="Calibri"/>
            <w:sz w:val="16"/>
          </w:rPr>
          <w:t xml:space="preserve">Telefon: 0837 / 123 45 - 00    </w:t>
        </w:r>
        <w:r>
          <w:rPr>
            <w:rFonts w:ascii="Calibri" w:eastAsia="SimSun" w:hAnsi="Calibri"/>
            <w:sz w:val="16"/>
          </w:rPr>
          <w:t xml:space="preserve">   </w:t>
        </w:r>
        <w:r w:rsidR="006E2DB9" w:rsidRPr="00667C5D">
          <w:rPr>
            <w:rFonts w:ascii="Calibri" w:eastAsia="SimSun" w:hAnsi="Calibri"/>
            <w:sz w:val="16"/>
          </w:rPr>
          <w:t xml:space="preserve">BLZ 600 100 70          </w:t>
        </w:r>
        <w:r>
          <w:rPr>
            <w:rFonts w:ascii="Calibri" w:eastAsia="SimSun" w:hAnsi="Calibri"/>
            <w:sz w:val="16"/>
          </w:rPr>
          <w:t xml:space="preserve">   </w:t>
        </w:r>
        <w:r w:rsidRPr="00667C5D">
          <w:rPr>
            <w:rFonts w:ascii="Calibri" w:eastAsia="SimSun" w:hAnsi="Calibri"/>
            <w:sz w:val="18"/>
          </w:rPr>
          <w:t xml:space="preserve">  </w:t>
        </w:r>
        <w:r w:rsidR="006E2DB9" w:rsidRPr="00667C5D">
          <w:rPr>
            <w:rFonts w:ascii="Calibri" w:eastAsia="SimSun" w:hAnsi="Calibri"/>
            <w:sz w:val="16"/>
          </w:rPr>
          <w:t xml:space="preserve">BLZ 698 785 458              </w:t>
        </w:r>
        <w:r>
          <w:rPr>
            <w:rFonts w:ascii="Calibri" w:eastAsia="SimSun" w:hAnsi="Calibri"/>
            <w:sz w:val="16"/>
          </w:rPr>
          <w:t xml:space="preserve">     </w:t>
        </w:r>
        <w:r w:rsidR="006E2DB9" w:rsidRPr="00667C5D">
          <w:rPr>
            <w:rFonts w:ascii="Calibri" w:eastAsia="SimSun" w:hAnsi="Calibri"/>
            <w:sz w:val="16"/>
          </w:rPr>
          <w:t>e-Mail: it-sp@web.de</w:t>
        </w:r>
      </w:p>
      <w:p w14:paraId="5A87ECD5" w14:textId="3E3BBFE0" w:rsidR="006E2DB9" w:rsidRPr="00667C5D" w:rsidRDefault="006E2DB9" w:rsidP="006E2DB9">
        <w:pPr>
          <w:tabs>
            <w:tab w:val="center" w:pos="4536"/>
            <w:tab w:val="right" w:pos="9072"/>
          </w:tabs>
          <w:rPr>
            <w:rFonts w:ascii="Calibri" w:eastAsia="SimSun" w:hAnsi="Calibri"/>
            <w:sz w:val="4"/>
            <w:szCs w:val="6"/>
          </w:rPr>
        </w:pPr>
      </w:p>
      <w:p w14:paraId="42F32875" w14:textId="6029D72C" w:rsidR="00DA49C4" w:rsidRPr="00667C5D" w:rsidRDefault="00F347FC" w:rsidP="006E2DB9">
        <w:pPr>
          <w:pStyle w:val="Kopfzeile"/>
          <w:rPr>
            <w:rFonts w:ascii="Calibri" w:hAnsi="Calibri"/>
            <w:sz w:val="18"/>
            <w:szCs w:val="18"/>
          </w:rPr>
        </w:pPr>
        <w:r>
          <w:rPr>
            <w:rFonts w:ascii="Calibri" w:hAnsi="Calibri"/>
            <w:sz w:val="18"/>
            <w:szCs w:val="18"/>
          </w:rPr>
          <w:t xml:space="preserve">  </w:t>
        </w:r>
        <w:r w:rsidR="006E2DB9" w:rsidRPr="00667C5D">
          <w:rPr>
            <w:rFonts w:ascii="Calibri" w:hAnsi="Calibri"/>
            <w:sz w:val="18"/>
            <w:szCs w:val="18"/>
          </w:rPr>
          <w:t>IT Spezialtechnik Ürglyn, Müller</w:t>
        </w:r>
        <w:r>
          <w:rPr>
            <w:rFonts w:ascii="Calibri" w:hAnsi="Calibri"/>
            <w:sz w:val="18"/>
            <w:szCs w:val="18"/>
          </w:rPr>
          <w:t xml:space="preserve"> GmbH</w:t>
        </w:r>
        <w:r w:rsidR="006E2DB9" w:rsidRPr="00667C5D">
          <w:rPr>
            <w:rFonts w:ascii="Calibri" w:hAnsi="Calibri"/>
            <w:sz w:val="18"/>
            <w:szCs w:val="18"/>
          </w:rPr>
          <w:t xml:space="preserve"> </w:t>
        </w:r>
        <w:r w:rsidR="0010675C">
          <w:rPr>
            <w:rFonts w:ascii="Calibri" w:hAnsi="Calibri"/>
            <w:sz w:val="18"/>
            <w:szCs w:val="18"/>
          </w:rPr>
          <w:t>&amp;</w:t>
        </w:r>
        <w:r w:rsidR="006E2DB9" w:rsidRPr="00667C5D">
          <w:rPr>
            <w:rFonts w:ascii="Calibri" w:hAnsi="Calibri"/>
            <w:sz w:val="18"/>
            <w:szCs w:val="18"/>
          </w:rPr>
          <w:t xml:space="preserve"> Co Kg</w:t>
        </w:r>
        <w:r w:rsidR="006E2DB9" w:rsidRPr="00667C5D">
          <w:rPr>
            <w:rFonts w:ascii="Calibri" w:eastAsia="SimSun" w:hAnsi="Calibri"/>
            <w:sz w:val="18"/>
            <w:szCs w:val="18"/>
          </w:rPr>
          <w:t>, Sitz: Berlin, Reg.-Gericht: Berlin BBG 554, Geschäftsführung: Herr Olaf Müller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4E6A" w14:textId="77777777" w:rsidR="0010675C" w:rsidRDefault="001067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86EF1" w14:textId="77777777" w:rsidR="00564DD9" w:rsidRDefault="00564DD9">
      <w:r>
        <w:separator/>
      </w:r>
    </w:p>
  </w:footnote>
  <w:footnote w:type="continuationSeparator" w:id="0">
    <w:p w14:paraId="038B51CB" w14:textId="77777777" w:rsidR="00564DD9" w:rsidRDefault="0056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D688F" w14:textId="77777777" w:rsidR="0010675C" w:rsidRDefault="001067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C925F" w14:textId="4490D50D" w:rsidR="0006559A" w:rsidRDefault="001043A6" w:rsidP="001E4B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16100975" wp14:editId="761952F7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5730" cy="0"/>
              <wp:effectExtent l="8890" t="7620" r="8255" b="11430"/>
              <wp:wrapTight wrapText="bothSides">
                <wp:wrapPolygon edited="0">
                  <wp:start x="0" y="-2147483648"/>
                  <wp:lineTo x="0" y="-2147483648"/>
                  <wp:lineTo x="0" y="-2147483648"/>
                  <wp:lineTo x="0" y="-2147483648"/>
                  <wp:lineTo x="0" y="-2147483648"/>
                </wp:wrapPolygon>
              </wp:wrapTight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02DCA4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4.1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">
              <w10:wrap type="tight"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0478F72" wp14:editId="5FF13522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25730" cy="0"/>
              <wp:effectExtent l="8890" t="8890" r="8255" b="10160"/>
              <wp:wrapTight wrapText="bothSides">
                <wp:wrapPolygon edited="0">
                  <wp:start x="0" y="-2147483648"/>
                  <wp:lineTo x="0" y="-2147483648"/>
                  <wp:lineTo x="0" y="-2147483648"/>
                  <wp:lineTo x="0" y="-2147483648"/>
                  <wp:lineTo x="0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EF9FB3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297.7pt" to="24.1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">
              <w10:wrap type="tight"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414D5" w14:textId="77777777" w:rsidR="0010675C" w:rsidRDefault="001067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87A"/>
    <w:multiLevelType w:val="hybridMultilevel"/>
    <w:tmpl w:val="C9D0DA6C"/>
    <w:lvl w:ilvl="0" w:tplc="01405BA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0E5448"/>
    <w:multiLevelType w:val="hybridMultilevel"/>
    <w:tmpl w:val="301891E2"/>
    <w:lvl w:ilvl="0" w:tplc="AEF686E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E949A3"/>
    <w:multiLevelType w:val="multilevel"/>
    <w:tmpl w:val="676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F22B0"/>
    <w:multiLevelType w:val="hybridMultilevel"/>
    <w:tmpl w:val="08643B60"/>
    <w:lvl w:ilvl="0" w:tplc="5720C21C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6A8"/>
    <w:multiLevelType w:val="hybridMultilevel"/>
    <w:tmpl w:val="DD803C7A"/>
    <w:lvl w:ilvl="0" w:tplc="A0EE388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D518D1"/>
    <w:multiLevelType w:val="hybridMultilevel"/>
    <w:tmpl w:val="6764BC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D2"/>
    <w:rsid w:val="00011B2B"/>
    <w:rsid w:val="000218CB"/>
    <w:rsid w:val="00027D8C"/>
    <w:rsid w:val="00042B20"/>
    <w:rsid w:val="0004541A"/>
    <w:rsid w:val="00047547"/>
    <w:rsid w:val="00062727"/>
    <w:rsid w:val="0006559A"/>
    <w:rsid w:val="00096E38"/>
    <w:rsid w:val="000A2CFA"/>
    <w:rsid w:val="000B2847"/>
    <w:rsid w:val="000D36F4"/>
    <w:rsid w:val="000D7203"/>
    <w:rsid w:val="000E1ED1"/>
    <w:rsid w:val="000E434C"/>
    <w:rsid w:val="000E7176"/>
    <w:rsid w:val="001043A6"/>
    <w:rsid w:val="0010675C"/>
    <w:rsid w:val="00147B3D"/>
    <w:rsid w:val="00154B4B"/>
    <w:rsid w:val="00155A6A"/>
    <w:rsid w:val="00157B74"/>
    <w:rsid w:val="00160D6E"/>
    <w:rsid w:val="00167F31"/>
    <w:rsid w:val="00176CFB"/>
    <w:rsid w:val="00186BB6"/>
    <w:rsid w:val="00197B08"/>
    <w:rsid w:val="00197EFF"/>
    <w:rsid w:val="001A10C0"/>
    <w:rsid w:val="001A3DAA"/>
    <w:rsid w:val="001A4282"/>
    <w:rsid w:val="001B086A"/>
    <w:rsid w:val="001D0434"/>
    <w:rsid w:val="001D1CC6"/>
    <w:rsid w:val="001D241A"/>
    <w:rsid w:val="001E4B80"/>
    <w:rsid w:val="00220B42"/>
    <w:rsid w:val="00227270"/>
    <w:rsid w:val="0024445B"/>
    <w:rsid w:val="0025296C"/>
    <w:rsid w:val="00262B69"/>
    <w:rsid w:val="00286B55"/>
    <w:rsid w:val="002A73AA"/>
    <w:rsid w:val="002B0C13"/>
    <w:rsid w:val="002B2CC1"/>
    <w:rsid w:val="002B5A88"/>
    <w:rsid w:val="002B7EF0"/>
    <w:rsid w:val="002D19E6"/>
    <w:rsid w:val="002D31BA"/>
    <w:rsid w:val="002E048A"/>
    <w:rsid w:val="002F6A2F"/>
    <w:rsid w:val="00321AF2"/>
    <w:rsid w:val="003405F3"/>
    <w:rsid w:val="00354230"/>
    <w:rsid w:val="00366414"/>
    <w:rsid w:val="00386D83"/>
    <w:rsid w:val="00394A78"/>
    <w:rsid w:val="003962FF"/>
    <w:rsid w:val="003A4AF6"/>
    <w:rsid w:val="003A53FD"/>
    <w:rsid w:val="003B1ECD"/>
    <w:rsid w:val="003F1FB4"/>
    <w:rsid w:val="00404B8B"/>
    <w:rsid w:val="00411879"/>
    <w:rsid w:val="004126DB"/>
    <w:rsid w:val="00413CD5"/>
    <w:rsid w:val="00417B60"/>
    <w:rsid w:val="004262F3"/>
    <w:rsid w:val="00432B6B"/>
    <w:rsid w:val="0044673A"/>
    <w:rsid w:val="0046484D"/>
    <w:rsid w:val="00474692"/>
    <w:rsid w:val="00481043"/>
    <w:rsid w:val="00485D75"/>
    <w:rsid w:val="0048794D"/>
    <w:rsid w:val="004A0F19"/>
    <w:rsid w:val="004D2398"/>
    <w:rsid w:val="004D77B5"/>
    <w:rsid w:val="004E0A10"/>
    <w:rsid w:val="004E6876"/>
    <w:rsid w:val="004F09B6"/>
    <w:rsid w:val="004F0ECC"/>
    <w:rsid w:val="00505387"/>
    <w:rsid w:val="005224D1"/>
    <w:rsid w:val="00532875"/>
    <w:rsid w:val="0054177D"/>
    <w:rsid w:val="005472F9"/>
    <w:rsid w:val="00554C2C"/>
    <w:rsid w:val="00557918"/>
    <w:rsid w:val="00564DD9"/>
    <w:rsid w:val="0056600B"/>
    <w:rsid w:val="00570C30"/>
    <w:rsid w:val="005816FB"/>
    <w:rsid w:val="00584260"/>
    <w:rsid w:val="00590886"/>
    <w:rsid w:val="005B08F5"/>
    <w:rsid w:val="005B4EB3"/>
    <w:rsid w:val="005D4304"/>
    <w:rsid w:val="005E63B3"/>
    <w:rsid w:val="006011DD"/>
    <w:rsid w:val="006028AA"/>
    <w:rsid w:val="006337CB"/>
    <w:rsid w:val="00641933"/>
    <w:rsid w:val="00667C5D"/>
    <w:rsid w:val="006823AE"/>
    <w:rsid w:val="0069455B"/>
    <w:rsid w:val="006945C9"/>
    <w:rsid w:val="006B06F6"/>
    <w:rsid w:val="006B1C17"/>
    <w:rsid w:val="006C6AA8"/>
    <w:rsid w:val="006C7ECF"/>
    <w:rsid w:val="006D7953"/>
    <w:rsid w:val="006E2DB9"/>
    <w:rsid w:val="006F74AF"/>
    <w:rsid w:val="006F7CD8"/>
    <w:rsid w:val="007308F1"/>
    <w:rsid w:val="00730955"/>
    <w:rsid w:val="00732151"/>
    <w:rsid w:val="007430CF"/>
    <w:rsid w:val="0074355C"/>
    <w:rsid w:val="00754BB7"/>
    <w:rsid w:val="00756AFB"/>
    <w:rsid w:val="00773530"/>
    <w:rsid w:val="007846C8"/>
    <w:rsid w:val="007C2945"/>
    <w:rsid w:val="007C2BFB"/>
    <w:rsid w:val="007E04A4"/>
    <w:rsid w:val="007E1465"/>
    <w:rsid w:val="007E3B0B"/>
    <w:rsid w:val="007E6A86"/>
    <w:rsid w:val="0080089D"/>
    <w:rsid w:val="0080633E"/>
    <w:rsid w:val="00814F96"/>
    <w:rsid w:val="00837702"/>
    <w:rsid w:val="008464BC"/>
    <w:rsid w:val="008651A8"/>
    <w:rsid w:val="0086704B"/>
    <w:rsid w:val="00867702"/>
    <w:rsid w:val="008803AB"/>
    <w:rsid w:val="00884748"/>
    <w:rsid w:val="008A5234"/>
    <w:rsid w:val="008D2415"/>
    <w:rsid w:val="008D5D56"/>
    <w:rsid w:val="00901409"/>
    <w:rsid w:val="00923881"/>
    <w:rsid w:val="00930799"/>
    <w:rsid w:val="00931EE6"/>
    <w:rsid w:val="00932276"/>
    <w:rsid w:val="0093295E"/>
    <w:rsid w:val="00934E5A"/>
    <w:rsid w:val="00941011"/>
    <w:rsid w:val="00942522"/>
    <w:rsid w:val="00942E70"/>
    <w:rsid w:val="00957818"/>
    <w:rsid w:val="00960474"/>
    <w:rsid w:val="00977D95"/>
    <w:rsid w:val="00996566"/>
    <w:rsid w:val="009A1BE9"/>
    <w:rsid w:val="009D64B9"/>
    <w:rsid w:val="009F77D2"/>
    <w:rsid w:val="00A11BA1"/>
    <w:rsid w:val="00A30CB5"/>
    <w:rsid w:val="00A32A3D"/>
    <w:rsid w:val="00A46105"/>
    <w:rsid w:val="00A4668A"/>
    <w:rsid w:val="00A51160"/>
    <w:rsid w:val="00A54817"/>
    <w:rsid w:val="00A72575"/>
    <w:rsid w:val="00A7333B"/>
    <w:rsid w:val="00A75D54"/>
    <w:rsid w:val="00A92486"/>
    <w:rsid w:val="00A96AF6"/>
    <w:rsid w:val="00AD1059"/>
    <w:rsid w:val="00AD1842"/>
    <w:rsid w:val="00AD3850"/>
    <w:rsid w:val="00AE4728"/>
    <w:rsid w:val="00B07C19"/>
    <w:rsid w:val="00B07F0D"/>
    <w:rsid w:val="00B1123E"/>
    <w:rsid w:val="00B178A3"/>
    <w:rsid w:val="00B248E7"/>
    <w:rsid w:val="00B275C8"/>
    <w:rsid w:val="00B33421"/>
    <w:rsid w:val="00B41BCF"/>
    <w:rsid w:val="00B73BFB"/>
    <w:rsid w:val="00B75E6C"/>
    <w:rsid w:val="00B864A1"/>
    <w:rsid w:val="00B921A6"/>
    <w:rsid w:val="00B938CA"/>
    <w:rsid w:val="00B97B1E"/>
    <w:rsid w:val="00B97FAA"/>
    <w:rsid w:val="00BB22D3"/>
    <w:rsid w:val="00BB6A62"/>
    <w:rsid w:val="00BB6EA6"/>
    <w:rsid w:val="00BC1673"/>
    <w:rsid w:val="00BF41A0"/>
    <w:rsid w:val="00BF47C3"/>
    <w:rsid w:val="00BF6672"/>
    <w:rsid w:val="00BF71EA"/>
    <w:rsid w:val="00C00933"/>
    <w:rsid w:val="00C1008B"/>
    <w:rsid w:val="00C121BC"/>
    <w:rsid w:val="00C13501"/>
    <w:rsid w:val="00C177E4"/>
    <w:rsid w:val="00C22F70"/>
    <w:rsid w:val="00C44D5E"/>
    <w:rsid w:val="00C45D2A"/>
    <w:rsid w:val="00C97599"/>
    <w:rsid w:val="00CD338A"/>
    <w:rsid w:val="00CE2EF0"/>
    <w:rsid w:val="00D06A95"/>
    <w:rsid w:val="00D104DE"/>
    <w:rsid w:val="00D1791B"/>
    <w:rsid w:val="00D51F0E"/>
    <w:rsid w:val="00D5305B"/>
    <w:rsid w:val="00D53286"/>
    <w:rsid w:val="00D66A3B"/>
    <w:rsid w:val="00D70772"/>
    <w:rsid w:val="00D76667"/>
    <w:rsid w:val="00D856A3"/>
    <w:rsid w:val="00D87E8F"/>
    <w:rsid w:val="00DA202B"/>
    <w:rsid w:val="00DA49C4"/>
    <w:rsid w:val="00DB08B8"/>
    <w:rsid w:val="00DC5A2B"/>
    <w:rsid w:val="00DF4C8D"/>
    <w:rsid w:val="00E06F71"/>
    <w:rsid w:val="00E12BC6"/>
    <w:rsid w:val="00E168D9"/>
    <w:rsid w:val="00E3644B"/>
    <w:rsid w:val="00E577F4"/>
    <w:rsid w:val="00E862E8"/>
    <w:rsid w:val="00E87DD6"/>
    <w:rsid w:val="00E90C93"/>
    <w:rsid w:val="00E92DE7"/>
    <w:rsid w:val="00EA1F36"/>
    <w:rsid w:val="00EB62EF"/>
    <w:rsid w:val="00EC2E2A"/>
    <w:rsid w:val="00EC4F93"/>
    <w:rsid w:val="00ED3E97"/>
    <w:rsid w:val="00EE3975"/>
    <w:rsid w:val="00EE4392"/>
    <w:rsid w:val="00EE64E9"/>
    <w:rsid w:val="00F07031"/>
    <w:rsid w:val="00F13F65"/>
    <w:rsid w:val="00F25019"/>
    <w:rsid w:val="00F3041E"/>
    <w:rsid w:val="00F306D8"/>
    <w:rsid w:val="00F32668"/>
    <w:rsid w:val="00F347FC"/>
    <w:rsid w:val="00F62562"/>
    <w:rsid w:val="00F63397"/>
    <w:rsid w:val="00F74E2D"/>
    <w:rsid w:val="00F75582"/>
    <w:rsid w:val="00F77E9F"/>
    <w:rsid w:val="00F948CB"/>
    <w:rsid w:val="00FB10DA"/>
    <w:rsid w:val="00FC1CA9"/>
    <w:rsid w:val="00FC3C06"/>
    <w:rsid w:val="00FE1DB2"/>
    <w:rsid w:val="00FE2A67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3F3F7798"/>
  <w15:chartTrackingRefBased/>
  <w15:docId w15:val="{C6C6FFA2-4EB6-484A-95B5-40CD86FF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62E8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2529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8">
    <w:name w:val="heading 8"/>
    <w:basedOn w:val="Standard"/>
    <w:next w:val="Standard"/>
    <w:qFormat/>
    <w:rsid w:val="00941011"/>
    <w:pPr>
      <w:keepNext/>
      <w:outlineLvl w:val="7"/>
    </w:pPr>
    <w:rPr>
      <w:rFonts w:ascii="Arial" w:hAnsi="Arial"/>
      <w:color w:val="FF000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338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D338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92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70C30"/>
    <w:rPr>
      <w:color w:val="0000FF"/>
      <w:u w:val="single"/>
    </w:rPr>
  </w:style>
  <w:style w:type="character" w:customStyle="1" w:styleId="postbody">
    <w:name w:val="postbody"/>
    <w:basedOn w:val="Absatz-Standardschriftart"/>
    <w:rsid w:val="0058426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EF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EF0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2B7E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OSZ IMT</Company>
  <LinksUpToDate>false</LinksUpToDate>
  <CharactersWithSpaces>280</CharactersWithSpaces>
  <SharedDoc>false</SharedDoc>
  <HLinks>
    <vt:vector size="6" baseType="variant">
      <vt:variant>
        <vt:i4>3801209</vt:i4>
      </vt:variant>
      <vt:variant>
        <vt:i4>0</vt:i4>
      </vt:variant>
      <vt:variant>
        <vt:i4>0</vt:i4>
      </vt:variant>
      <vt:variant>
        <vt:i4>5</vt:i4>
      </vt:variant>
      <vt:variant>
        <vt:lpwstr>http://www.it-spezialtechnik.de/agb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 IMT</dc:creator>
  <cp:keywords/>
  <dc:description/>
  <cp:lastModifiedBy>user</cp:lastModifiedBy>
  <cp:revision>2</cp:revision>
  <cp:lastPrinted>2022-05-25T11:10:00Z</cp:lastPrinted>
  <dcterms:created xsi:type="dcterms:W3CDTF">2022-05-25T11:10:00Z</dcterms:created>
  <dcterms:modified xsi:type="dcterms:W3CDTF">2022-05-25T11:10:00Z</dcterms:modified>
</cp:coreProperties>
</file>