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DE8A" w14:textId="0AE067C0" w:rsidR="00AB0626" w:rsidRDefault="00AB0626" w:rsidP="00AB0626">
      <w:r>
        <w:t>1.</w:t>
      </w:r>
      <w:r w:rsidRPr="00AB0626">
        <w:t xml:space="preserve"> </w:t>
      </w:r>
      <w:r w:rsidRPr="00AB0626">
        <w:drawing>
          <wp:inline distT="0" distB="0" distL="0" distR="0" wp14:anchorId="560B72BE" wp14:editId="657184AA">
            <wp:extent cx="5959699" cy="662940"/>
            <wp:effectExtent l="0" t="0" r="3175" b="3810"/>
            <wp:docPr id="14599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58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222" cy="66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8A7E" w14:textId="724D6718" w:rsidR="00AB0626" w:rsidRDefault="00AB0626" w:rsidP="00AB0626">
      <w:r>
        <w:t xml:space="preserve">2. </w:t>
      </w:r>
    </w:p>
    <w:p w14:paraId="1D6E6CF0" w14:textId="379A360F" w:rsidR="00C20EF7" w:rsidRDefault="00C20EF7" w:rsidP="00AB0626">
      <w:r w:rsidRPr="00C20EF7">
        <w:drawing>
          <wp:inline distT="0" distB="0" distL="0" distR="0" wp14:anchorId="3218A1EF" wp14:editId="76092869">
            <wp:extent cx="2522439" cy="266723"/>
            <wp:effectExtent l="0" t="0" r="0" b="0"/>
            <wp:docPr id="14780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2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C369" w14:textId="545B1DE0" w:rsidR="003F6F1A" w:rsidRDefault="003F6F1A" w:rsidP="00AB0626">
      <w:r w:rsidRPr="003F6F1A">
        <w:drawing>
          <wp:inline distT="0" distB="0" distL="0" distR="0" wp14:anchorId="4695ECA5" wp14:editId="00A460B8">
            <wp:extent cx="3779848" cy="2781541"/>
            <wp:effectExtent l="0" t="0" r="0" b="0"/>
            <wp:docPr id="70825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5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8B37" w14:textId="76301ABD" w:rsidR="000936BC" w:rsidRDefault="000936BC" w:rsidP="00AB0626">
      <w:r w:rsidRPr="000936BC">
        <w:lastRenderedPageBreak/>
        <w:drawing>
          <wp:inline distT="0" distB="0" distL="0" distR="0" wp14:anchorId="2E7ECC35" wp14:editId="2A46F5CE">
            <wp:extent cx="5943600" cy="4019550"/>
            <wp:effectExtent l="0" t="0" r="0" b="0"/>
            <wp:docPr id="204700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7927" w14:textId="77777777" w:rsidR="000936BC" w:rsidRDefault="000936BC" w:rsidP="00AB0626"/>
    <w:p w14:paraId="49AAB8D8" w14:textId="5B1CE855" w:rsidR="000936BC" w:rsidRDefault="000936BC" w:rsidP="00AB0626">
      <w:r>
        <w:t>3.</w:t>
      </w:r>
    </w:p>
    <w:p w14:paraId="47378D86" w14:textId="7971244E" w:rsidR="001C39DC" w:rsidRDefault="001C39DC" w:rsidP="00AB0626">
      <w:r w:rsidRPr="001C39DC">
        <w:drawing>
          <wp:inline distT="0" distB="0" distL="0" distR="0" wp14:anchorId="048ACDAF" wp14:editId="5C016FA4">
            <wp:extent cx="5646909" cy="2819644"/>
            <wp:effectExtent l="0" t="0" r="0" b="0"/>
            <wp:docPr id="19915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62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F6B"/>
    <w:multiLevelType w:val="hybridMultilevel"/>
    <w:tmpl w:val="F29CF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82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CF"/>
    <w:rsid w:val="0007705E"/>
    <w:rsid w:val="000936BC"/>
    <w:rsid w:val="001C39DC"/>
    <w:rsid w:val="003F6F1A"/>
    <w:rsid w:val="00653091"/>
    <w:rsid w:val="00957DCF"/>
    <w:rsid w:val="00AB0626"/>
    <w:rsid w:val="00C2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EC3F"/>
  <w15:chartTrackingRefBased/>
  <w15:docId w15:val="{CAB5C916-E311-45C1-8194-28AEFDC5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7</cp:revision>
  <dcterms:created xsi:type="dcterms:W3CDTF">2026-07-27T01:39:00Z</dcterms:created>
  <dcterms:modified xsi:type="dcterms:W3CDTF">2026-07-27T02:57:00Z</dcterms:modified>
</cp:coreProperties>
</file>