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2FCF1" w14:textId="21F39376" w:rsidR="006A5E84" w:rsidRPr="00A65EFB" w:rsidRDefault="002B3F61" w:rsidP="00A65EF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Fixed</w:t>
      </w:r>
      <w:r w:rsidR="00601DD3" w:rsidRPr="00A65EFB">
        <w:rPr>
          <w:b/>
          <w:bCs/>
          <w:u w:val="single"/>
        </w:rPr>
        <w:t xml:space="preserve"> Deposit</w:t>
      </w:r>
      <w:r w:rsidR="00A65EFB">
        <w:rPr>
          <w:b/>
          <w:bCs/>
          <w:u w:val="single"/>
        </w:rPr>
        <w:t xml:space="preserve"> </w:t>
      </w:r>
      <w:r w:rsidR="001C6759">
        <w:rPr>
          <w:b/>
          <w:bCs/>
          <w:u w:val="single"/>
        </w:rPr>
        <w:t>Module</w:t>
      </w:r>
    </w:p>
    <w:p w14:paraId="6016DAA9" w14:textId="531C230F" w:rsidR="001C6759" w:rsidRDefault="001C6759">
      <w:r w:rsidRPr="001C6759">
        <w:rPr>
          <w:b/>
          <w:bCs/>
          <w:u w:val="single"/>
        </w:rPr>
        <w:t>Introduction</w:t>
      </w:r>
      <w:r>
        <w:rPr>
          <w:b/>
          <w:bCs/>
          <w:u w:val="single"/>
        </w:rPr>
        <w:t xml:space="preserve"> to </w:t>
      </w:r>
      <w:r w:rsidR="002B3F61">
        <w:rPr>
          <w:b/>
          <w:bCs/>
          <w:u w:val="single"/>
        </w:rPr>
        <w:t>F</w:t>
      </w:r>
      <w:r>
        <w:rPr>
          <w:b/>
          <w:bCs/>
          <w:u w:val="single"/>
        </w:rPr>
        <w:t>D</w:t>
      </w:r>
      <w:r w:rsidRPr="001C6759">
        <w:rPr>
          <w:b/>
          <w:bCs/>
          <w:u w:val="single"/>
        </w:rPr>
        <w:t>:</w:t>
      </w:r>
    </w:p>
    <w:p w14:paraId="0EE878F9" w14:textId="7044C5EC" w:rsidR="00570D38" w:rsidRDefault="00570D38" w:rsidP="00570D38">
      <w:r>
        <w:t xml:space="preserve">A </w:t>
      </w:r>
      <w:r w:rsidR="002B3F61">
        <w:t>Fixed</w:t>
      </w:r>
      <w:r>
        <w:t xml:space="preserve"> Deposit (</w:t>
      </w:r>
      <w:r w:rsidR="002B3F61">
        <w:t>F</w:t>
      </w:r>
      <w:r>
        <w:t>D), also known as ‘</w:t>
      </w:r>
      <w:r w:rsidR="002B3F61">
        <w:t>Term</w:t>
      </w:r>
      <w:r>
        <w:t xml:space="preserve"> Deposit (</w:t>
      </w:r>
      <w:r w:rsidR="002B3F61">
        <w:t>T</w:t>
      </w:r>
      <w:r>
        <w:t xml:space="preserve">D)’, is a deposit held at a bank for a fixed term. A term deposit account allows customers to deposit money for a set period, thereby earning a higher rate of interest in return. These deposits have </w:t>
      </w:r>
      <w:proofErr w:type="gramStart"/>
      <w:r>
        <w:t>varying</w:t>
      </w:r>
      <w:proofErr w:type="gramEnd"/>
      <w:r>
        <w:t xml:space="preserve"> maturities, ranging anywhere from a day or a month to a few years. </w:t>
      </w:r>
    </w:p>
    <w:p w14:paraId="0775B423" w14:textId="7E27837E" w:rsidR="00570D38" w:rsidRDefault="00570D38" w:rsidP="00570D38">
      <w:r>
        <w:t xml:space="preserve">When a term deposit is placed, the lender (the customer) understands that the money can only be withdrawn after the term has ended. In case of premature withdrawal, the bank may levy a penalty or not provide the interest rate as agreed for </w:t>
      </w:r>
      <w:r w:rsidR="00500025">
        <w:t>the</w:t>
      </w:r>
      <w:r>
        <w:t xml:space="preserve"> full term. </w:t>
      </w:r>
    </w:p>
    <w:p w14:paraId="498C67B9" w14:textId="77777777" w:rsidR="00570D38" w:rsidRDefault="00570D38" w:rsidP="00570D38">
      <w:r>
        <w:t xml:space="preserve">When the term is over, the deposit can be withdrawn, or it can be held for another term, partly or fully. </w:t>
      </w:r>
    </w:p>
    <w:p w14:paraId="2A740936" w14:textId="0B9AE059" w:rsidR="00570D38" w:rsidRDefault="00570D38" w:rsidP="00570D38">
      <w:r>
        <w:t xml:space="preserve">Some banks may offer additional services to </w:t>
      </w:r>
      <w:r w:rsidR="002457E3">
        <w:t>F</w:t>
      </w:r>
      <w:r>
        <w:t>D holders</w:t>
      </w:r>
      <w:r w:rsidR="00500025">
        <w:t>,</w:t>
      </w:r>
      <w:r>
        <w:t xml:space="preserve"> such as loans against </w:t>
      </w:r>
      <w:r w:rsidR="00236245">
        <w:t>FD</w:t>
      </w:r>
      <w:r>
        <w:t>.</w:t>
      </w:r>
    </w:p>
    <w:p w14:paraId="409230C3" w14:textId="649F83AD" w:rsidR="00570D38" w:rsidRDefault="00570D38" w:rsidP="00570D38">
      <w:r>
        <w:t> </w:t>
      </w:r>
      <w:r w:rsidR="00A32FEB">
        <w:t>FD</w:t>
      </w:r>
      <w:r>
        <w:t xml:space="preserve"> investments are safe as they are covered by insurance corporations for a certain amount</w:t>
      </w:r>
      <w:r w:rsidR="00500025">
        <w:t>,</w:t>
      </w:r>
      <w:r>
        <w:t xml:space="preserve"> which varies across different countries. They also offer income tax and wealth benefits. </w:t>
      </w:r>
    </w:p>
    <w:p w14:paraId="43658201" w14:textId="3382F026" w:rsidR="00570D38" w:rsidRDefault="00570D38" w:rsidP="00570D38">
      <w:r>
        <w:t xml:space="preserve">Banks issue separate receipts for every </w:t>
      </w:r>
      <w:r w:rsidR="00A32FEB">
        <w:t>F</w:t>
      </w:r>
      <w:r>
        <w:t xml:space="preserve">D because each deposit is treated as a distinct contract. This receipt is known as the </w:t>
      </w:r>
      <w:r w:rsidR="00236245">
        <w:t>Fixed</w:t>
      </w:r>
      <w:r>
        <w:t xml:space="preserve"> Deposit Receipt (</w:t>
      </w:r>
      <w:r w:rsidR="00236245">
        <w:t>F</w:t>
      </w:r>
      <w:r>
        <w:t xml:space="preserve">DR), which must be surrendered to the bank at the time of renewal or encashment. </w:t>
      </w:r>
    </w:p>
    <w:p w14:paraId="35E3EC3F" w14:textId="77777777" w:rsidR="008769E3" w:rsidRDefault="00570D38" w:rsidP="00570D38">
      <w:r>
        <w:t xml:space="preserve">Many banks do give new instructions for the matured deposit. On the date of maturity, such deposits are renewed for a similar term </w:t>
      </w:r>
      <w:proofErr w:type="gramStart"/>
      <w:r>
        <w:t>as</w:t>
      </w:r>
      <w:proofErr w:type="gramEnd"/>
      <w:r>
        <w:t xml:space="preserve"> that of the original deposit at the rate prevailing on the date of renewal.</w:t>
      </w:r>
    </w:p>
    <w:p w14:paraId="3DF94EE3" w14:textId="772DDF7E" w:rsidR="00872B41" w:rsidRPr="0028184C" w:rsidRDefault="001D7948" w:rsidP="00570D38">
      <w:pPr>
        <w:rPr>
          <w:b/>
          <w:bCs/>
          <w:u w:val="single"/>
        </w:rPr>
      </w:pPr>
      <w:r w:rsidRPr="0028184C">
        <w:rPr>
          <w:b/>
          <w:bCs/>
          <w:u w:val="single"/>
        </w:rPr>
        <w:t>Account Processing:</w:t>
      </w:r>
    </w:p>
    <w:p w14:paraId="7A7F34C8" w14:textId="3BBC4647" w:rsidR="001D7948" w:rsidRPr="003042EB" w:rsidRDefault="001D7948" w:rsidP="001D794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042EB">
        <w:rPr>
          <w:b/>
          <w:bCs/>
          <w:u w:val="single"/>
        </w:rPr>
        <w:t xml:space="preserve">Account Creation using </w:t>
      </w:r>
      <w:r w:rsidR="002457E3">
        <w:rPr>
          <w:b/>
          <w:bCs/>
          <w:u w:val="single"/>
        </w:rPr>
        <w:t>F</w:t>
      </w:r>
      <w:r w:rsidRPr="003042EB">
        <w:rPr>
          <w:b/>
          <w:bCs/>
          <w:u w:val="single"/>
        </w:rPr>
        <w:t>D product</w:t>
      </w:r>
      <w:r w:rsidR="006D7DAA" w:rsidRPr="003042EB">
        <w:rPr>
          <w:b/>
          <w:bCs/>
          <w:u w:val="single"/>
        </w:rPr>
        <w:t>:</w:t>
      </w:r>
      <w:r w:rsidR="00267AAD">
        <w:rPr>
          <w:b/>
          <w:bCs/>
          <w:u w:val="single"/>
        </w:rPr>
        <w:t xml:space="preserve"> </w:t>
      </w:r>
      <w:r w:rsidR="00267AAD" w:rsidRPr="00267AAD">
        <w:t>All the parameters</w:t>
      </w:r>
      <w:r w:rsidR="00495D07">
        <w:t xml:space="preserve">, like the term, rate, </w:t>
      </w:r>
      <w:r w:rsidR="005A1706">
        <w:t xml:space="preserve">should be inherited from the product and stored on the account. </w:t>
      </w:r>
      <w:r w:rsidR="0025403B">
        <w:t xml:space="preserve">It should be possible to customize these values on </w:t>
      </w:r>
      <w:proofErr w:type="gramStart"/>
      <w:r w:rsidR="0025403B">
        <w:t>the account</w:t>
      </w:r>
      <w:proofErr w:type="gramEnd"/>
      <w:r w:rsidR="0025403B">
        <w:t>; the values set should be within the limits set on the product.</w:t>
      </w:r>
    </w:p>
    <w:p w14:paraId="3A4AFE6D" w14:textId="77777777" w:rsidR="00BE09D0" w:rsidRDefault="00655238" w:rsidP="003E2892">
      <w:pPr>
        <w:pStyle w:val="ListParagraph"/>
        <w:numPr>
          <w:ilvl w:val="1"/>
          <w:numId w:val="2"/>
        </w:numPr>
      </w:pPr>
      <w:r>
        <w:t>Account number</w:t>
      </w:r>
      <w:r w:rsidR="001A3589">
        <w:t xml:space="preserve"> </w:t>
      </w:r>
      <w:r w:rsidR="001A3589">
        <w:sym w:font="Wingdings" w:char="F0E0"/>
      </w:r>
      <w:r w:rsidR="001A3589">
        <w:t xml:space="preserve"> System </w:t>
      </w:r>
      <w:r w:rsidR="00BD1EA2">
        <w:t>generated,</w:t>
      </w:r>
      <w:r w:rsidR="001A3589">
        <w:t xml:space="preserve"> or user entered; can be string</w:t>
      </w:r>
      <w:r w:rsidR="00D244B5">
        <w:t xml:space="preserve">. </w:t>
      </w:r>
    </w:p>
    <w:p w14:paraId="04F37380" w14:textId="3040B50C" w:rsidR="00655238" w:rsidRDefault="00BE09D0" w:rsidP="00BE09D0">
      <w:pPr>
        <w:pStyle w:val="ListParagraph"/>
        <w:ind w:left="1440"/>
      </w:pPr>
      <w:r>
        <w:t>When autogenerated, build</w:t>
      </w:r>
      <w:r w:rsidR="00D244B5">
        <w:t xml:space="preserve"> account number generation logic </w:t>
      </w:r>
      <w:r w:rsidR="00197EB5">
        <w:t xml:space="preserve">based </w:t>
      </w:r>
      <w:r w:rsidR="00277978">
        <w:t>on certain criteria.</w:t>
      </w:r>
    </w:p>
    <w:p w14:paraId="2B2FB61B" w14:textId="0159AFE3" w:rsidR="00444933" w:rsidRDefault="00277978" w:rsidP="00277978">
      <w:pPr>
        <w:pStyle w:val="ListParagraph"/>
        <w:numPr>
          <w:ilvl w:val="2"/>
          <w:numId w:val="2"/>
        </w:numPr>
      </w:pPr>
      <w:r>
        <w:t xml:space="preserve">Should be </w:t>
      </w:r>
      <w:r w:rsidR="00444933">
        <w:t>of length 10 numbers</w:t>
      </w:r>
    </w:p>
    <w:p w14:paraId="7895B677" w14:textId="44D1D2AC" w:rsidR="00277978" w:rsidRDefault="00277978" w:rsidP="00277978">
      <w:pPr>
        <w:pStyle w:val="ListParagraph"/>
        <w:numPr>
          <w:ilvl w:val="2"/>
          <w:numId w:val="2"/>
        </w:numPr>
      </w:pPr>
      <w:proofErr w:type="gramStart"/>
      <w:r>
        <w:t>First</w:t>
      </w:r>
      <w:proofErr w:type="gramEnd"/>
      <w:r>
        <w:t xml:space="preserve"> </w:t>
      </w:r>
      <w:r w:rsidR="00104C20">
        <w:t>3</w:t>
      </w:r>
      <w:r w:rsidR="00EB0B8B">
        <w:t xml:space="preserve"> digits</w:t>
      </w:r>
      <w:r>
        <w:t xml:space="preserve"> represent the bank/branch</w:t>
      </w:r>
      <w:r w:rsidR="00341416">
        <w:t>,</w:t>
      </w:r>
      <w:r>
        <w:t xml:space="preserve"> followed by </w:t>
      </w:r>
      <w:r w:rsidR="00341416">
        <w:t xml:space="preserve">a </w:t>
      </w:r>
      <w:r>
        <w:t xml:space="preserve">sequence of </w:t>
      </w:r>
      <w:r w:rsidR="00104C20">
        <w:t>6</w:t>
      </w:r>
      <w:r w:rsidR="00341416">
        <w:t>,</w:t>
      </w:r>
      <w:r w:rsidR="00444933">
        <w:t xml:space="preserve"> and a check digit </w:t>
      </w:r>
      <w:r w:rsidR="00197EB5">
        <w:t xml:space="preserve">of </w:t>
      </w:r>
      <w:r w:rsidR="00444933">
        <w:t>1.</w:t>
      </w:r>
    </w:p>
    <w:p w14:paraId="7B023DD0" w14:textId="50308401" w:rsidR="00AE7BCD" w:rsidRDefault="007333F5" w:rsidP="00AE7BCD">
      <w:pPr>
        <w:pStyle w:val="ListParagraph"/>
        <w:ind w:left="2160"/>
      </w:pPr>
      <w:hyperlink r:id="rId5" w:anchor=":~:text=Add%20the%20even%20number%20digits%3A%201%2B1%2B1%2B,digit%20x%20value%20is%205." w:history="1">
        <w:r w:rsidRPr="007333F5">
          <w:rPr>
            <w:rStyle w:val="Hyperlink"/>
          </w:rPr>
          <w:t>Check digit - Wikipedia</w:t>
        </w:r>
      </w:hyperlink>
    </w:p>
    <w:p w14:paraId="35621DDE" w14:textId="70A6A9ED" w:rsidR="00BE09D0" w:rsidRDefault="00BE09D0" w:rsidP="00BE09D0">
      <w:pPr>
        <w:ind w:left="1440"/>
      </w:pPr>
      <w:r>
        <w:t>Make sure that the account number is unique within the system, there should not be any duplicates</w:t>
      </w:r>
      <w:r w:rsidR="00341416">
        <w:t>,</w:t>
      </w:r>
      <w:r w:rsidR="00EB0B8B">
        <w:t xml:space="preserve"> both when entered </w:t>
      </w:r>
      <w:r w:rsidR="00197EB5">
        <w:t>and</w:t>
      </w:r>
      <w:r w:rsidR="00EB0B8B">
        <w:t xml:space="preserve"> </w:t>
      </w:r>
      <w:proofErr w:type="gramStart"/>
      <w:r w:rsidR="00341416">
        <w:t>auto-generated</w:t>
      </w:r>
      <w:proofErr w:type="gramEnd"/>
    </w:p>
    <w:p w14:paraId="21D02D89" w14:textId="1EB5059C" w:rsidR="002255D0" w:rsidRDefault="002255D0" w:rsidP="00BE09D0">
      <w:pPr>
        <w:ind w:left="1440"/>
      </w:pPr>
      <w:r>
        <w:t xml:space="preserve">As part of extensibility, build </w:t>
      </w:r>
      <w:proofErr w:type="gramStart"/>
      <w:r>
        <w:t>plugin</w:t>
      </w:r>
      <w:proofErr w:type="gramEnd"/>
      <w:r>
        <w:t xml:space="preserve"> for </w:t>
      </w:r>
      <w:r w:rsidR="00ED7939">
        <w:t>account number generation that can be replaced with another one that maps to account number generation of country</w:t>
      </w:r>
      <w:r w:rsidR="002863B6">
        <w:t xml:space="preserve"> which the team has chosen.</w:t>
      </w:r>
    </w:p>
    <w:p w14:paraId="149CDACF" w14:textId="17429488" w:rsidR="00E947F2" w:rsidRDefault="00E947F2" w:rsidP="003E2892">
      <w:pPr>
        <w:pStyle w:val="ListParagraph"/>
        <w:numPr>
          <w:ilvl w:val="1"/>
          <w:numId w:val="2"/>
        </w:numPr>
      </w:pPr>
      <w:r>
        <w:lastRenderedPageBreak/>
        <w:t>Account Identifier</w:t>
      </w:r>
      <w:r w:rsidR="001A3589">
        <w:t xml:space="preserve"> </w:t>
      </w:r>
      <w:r w:rsidR="001A3589">
        <w:sym w:font="Wingdings" w:char="F0E0"/>
      </w:r>
      <w:r w:rsidR="001A3589">
        <w:t xml:space="preserve"> </w:t>
      </w:r>
      <w:r w:rsidR="00197EB5">
        <w:t>system-generated</w:t>
      </w:r>
      <w:r w:rsidR="00A85E2E">
        <w:t xml:space="preserve"> internal identifier to be used in all other tables</w:t>
      </w:r>
      <w:r w:rsidR="00B449F3">
        <w:t>,</w:t>
      </w:r>
      <w:r w:rsidR="00A85E2E">
        <w:t xml:space="preserve"> to identify the account</w:t>
      </w:r>
      <w:r w:rsidR="00B449F3">
        <w:t>s uniq</w:t>
      </w:r>
      <w:r w:rsidR="00A14D77">
        <w:t>uely</w:t>
      </w:r>
      <w:r w:rsidR="00A85E2E">
        <w:t>.</w:t>
      </w:r>
    </w:p>
    <w:p w14:paraId="468A1970" w14:textId="01EC90B1" w:rsidR="003E2892" w:rsidRDefault="003E2892" w:rsidP="003E2892">
      <w:pPr>
        <w:pStyle w:val="ListParagraph"/>
        <w:numPr>
          <w:ilvl w:val="1"/>
          <w:numId w:val="2"/>
        </w:numPr>
      </w:pPr>
      <w:r>
        <w:t>Product</w:t>
      </w:r>
      <w:r w:rsidR="001A3589">
        <w:t xml:space="preserve"> </w:t>
      </w:r>
      <w:r w:rsidR="001A3589">
        <w:sym w:font="Wingdings" w:char="F0E0"/>
      </w:r>
      <w:r w:rsidR="001A3589">
        <w:t xml:space="preserve"> </w:t>
      </w:r>
      <w:proofErr w:type="spellStart"/>
      <w:r w:rsidR="001A3589">
        <w:t>Product</w:t>
      </w:r>
      <w:proofErr w:type="spellEnd"/>
      <w:r w:rsidR="001A3589">
        <w:t xml:space="preserve"> code from which </w:t>
      </w:r>
      <w:r w:rsidR="00C72714">
        <w:t xml:space="preserve">the </w:t>
      </w:r>
      <w:r w:rsidR="001A3589">
        <w:t>account is built</w:t>
      </w:r>
      <w:r w:rsidR="00965A8C">
        <w:t xml:space="preserve">. </w:t>
      </w:r>
      <w:r w:rsidR="00C72714">
        <w:t>The entered</w:t>
      </w:r>
      <w:r w:rsidR="00965A8C">
        <w:t xml:space="preserve"> product code </w:t>
      </w:r>
      <w:proofErr w:type="gramStart"/>
      <w:r w:rsidR="00965A8C">
        <w:t>has to</w:t>
      </w:r>
      <w:proofErr w:type="gramEnd"/>
      <w:r w:rsidR="00965A8C">
        <w:t xml:space="preserve"> be validated in </w:t>
      </w:r>
      <w:r w:rsidR="00C72714">
        <w:t xml:space="preserve">the </w:t>
      </w:r>
      <w:r w:rsidR="00965A8C">
        <w:t xml:space="preserve">Product and Pricing module and should be of type </w:t>
      </w:r>
      <w:r w:rsidR="00236245">
        <w:t>FD</w:t>
      </w:r>
      <w:r w:rsidR="00965A8C">
        <w:t>.</w:t>
      </w:r>
      <w:r w:rsidR="004034D2">
        <w:t xml:space="preserve"> </w:t>
      </w:r>
      <w:r w:rsidR="00717394">
        <w:t xml:space="preserve">The product </w:t>
      </w:r>
      <w:r w:rsidR="004034D2">
        <w:t>should be active and should not be passive.</w:t>
      </w:r>
    </w:p>
    <w:p w14:paraId="739D251D" w14:textId="6DB0507E" w:rsidR="00655238" w:rsidRDefault="00655238" w:rsidP="003E2892">
      <w:pPr>
        <w:pStyle w:val="ListParagraph"/>
        <w:numPr>
          <w:ilvl w:val="1"/>
          <w:numId w:val="2"/>
        </w:numPr>
      </w:pPr>
      <w:r>
        <w:t>Account Status</w:t>
      </w:r>
      <w:r w:rsidR="006D7DAA">
        <w:t xml:space="preserve"> </w:t>
      </w:r>
      <w:r w:rsidR="006D7DAA">
        <w:sym w:font="Wingdings" w:char="F0E0"/>
      </w:r>
      <w:r w:rsidR="006D7DAA">
        <w:t xml:space="preserve"> </w:t>
      </w:r>
      <w:r w:rsidR="001A3589">
        <w:t xml:space="preserve">Make the account </w:t>
      </w:r>
      <w:proofErr w:type="gramStart"/>
      <w:r w:rsidR="001A3589">
        <w:t>status ‘</w:t>
      </w:r>
      <w:proofErr w:type="gramEnd"/>
      <w:r w:rsidR="001A3589">
        <w:t>Active’</w:t>
      </w:r>
    </w:p>
    <w:p w14:paraId="4CB2078E" w14:textId="15E98C1A" w:rsidR="00655238" w:rsidRDefault="00655238" w:rsidP="003E2892">
      <w:pPr>
        <w:pStyle w:val="ListParagraph"/>
        <w:numPr>
          <w:ilvl w:val="1"/>
          <w:numId w:val="2"/>
        </w:numPr>
      </w:pPr>
      <w:r>
        <w:t>Account Name</w:t>
      </w:r>
      <w:r w:rsidR="001A3589">
        <w:t xml:space="preserve"> </w:t>
      </w:r>
      <w:r w:rsidR="001A3589">
        <w:sym w:font="Wingdings" w:char="F0E0"/>
      </w:r>
      <w:r w:rsidR="001A3589">
        <w:t xml:space="preserve"> Any </w:t>
      </w:r>
      <w:r w:rsidR="00C72714">
        <w:t>user-entered</w:t>
      </w:r>
      <w:r w:rsidR="001A3589">
        <w:t xml:space="preserve"> name</w:t>
      </w:r>
      <w:r w:rsidR="00697FF8">
        <w:t xml:space="preserve"> that synch</w:t>
      </w:r>
      <w:r w:rsidR="002223CF">
        <w:t>roni</w:t>
      </w:r>
      <w:r w:rsidR="00B33EFC">
        <w:t>z</w:t>
      </w:r>
      <w:r w:rsidR="002223CF">
        <w:t>e</w:t>
      </w:r>
      <w:r w:rsidR="00697FF8">
        <w:t xml:space="preserve">s with </w:t>
      </w:r>
      <w:r w:rsidR="00B33EFC">
        <w:t xml:space="preserve">the </w:t>
      </w:r>
      <w:r w:rsidR="00EB47A2">
        <w:t>customer’s</w:t>
      </w:r>
      <w:r w:rsidR="00697FF8">
        <w:t xml:space="preserve"> name. No validation needed. It is free text. </w:t>
      </w:r>
      <w:r w:rsidR="00B33EFC">
        <w:t>The account</w:t>
      </w:r>
      <w:r w:rsidR="00697FF8">
        <w:t xml:space="preserve"> can be searched by account number or account name.</w:t>
      </w:r>
    </w:p>
    <w:p w14:paraId="5D8C31A4" w14:textId="5BB1C914" w:rsidR="00597B94" w:rsidRDefault="003E2892" w:rsidP="00597B94">
      <w:pPr>
        <w:pStyle w:val="ListParagraph"/>
        <w:numPr>
          <w:ilvl w:val="1"/>
          <w:numId w:val="2"/>
        </w:numPr>
      </w:pPr>
      <w:r>
        <w:t>Term</w:t>
      </w:r>
      <w:r w:rsidR="001A3589">
        <w:t xml:space="preserve"> </w:t>
      </w:r>
      <w:r w:rsidR="001A3589">
        <w:sym w:font="Wingdings" w:char="F0E0"/>
      </w:r>
      <w:r w:rsidR="001A3589">
        <w:t xml:space="preserve"> </w:t>
      </w:r>
      <w:r w:rsidR="00EB47A2">
        <w:t xml:space="preserve">The </w:t>
      </w:r>
      <w:r w:rsidR="00267AAD">
        <w:t>t</w:t>
      </w:r>
      <w:r w:rsidR="001A3589">
        <w:t xml:space="preserve">erm of the account </w:t>
      </w:r>
      <w:r w:rsidR="00BD1EA2">
        <w:t xml:space="preserve">can be defaulted from </w:t>
      </w:r>
      <w:r w:rsidR="00BB2C07">
        <w:t xml:space="preserve">the </w:t>
      </w:r>
      <w:r w:rsidR="00BD1EA2">
        <w:t>product or can be overwritten.</w:t>
      </w:r>
      <w:r w:rsidR="00492E4A">
        <w:t xml:space="preserve"> Define the term in Months</w:t>
      </w:r>
      <w:r w:rsidR="00F84F22">
        <w:t>.</w:t>
      </w:r>
      <w:r w:rsidR="00E45AB8">
        <w:t xml:space="preserve"> When customized on the </w:t>
      </w:r>
      <w:proofErr w:type="gramStart"/>
      <w:r w:rsidR="00E45AB8">
        <w:t>account</w:t>
      </w:r>
      <w:proofErr w:type="gramEnd"/>
      <w:r w:rsidR="00597B94">
        <w:t xml:space="preserve"> cannot be less than or greater than the </w:t>
      </w:r>
      <w:r w:rsidR="00122C9F">
        <w:t xml:space="preserve">term </w:t>
      </w:r>
      <w:r w:rsidR="00597B94">
        <w:t>limit set on the product.</w:t>
      </w:r>
    </w:p>
    <w:p w14:paraId="0E9FD44C" w14:textId="7276F3FC" w:rsidR="00C2250E" w:rsidRDefault="00C2250E" w:rsidP="003E2892">
      <w:pPr>
        <w:pStyle w:val="ListParagraph"/>
        <w:numPr>
          <w:ilvl w:val="1"/>
          <w:numId w:val="2"/>
        </w:numPr>
      </w:pPr>
      <w:r>
        <w:t xml:space="preserve">Rate </w:t>
      </w:r>
      <w:r>
        <w:sym w:font="Wingdings" w:char="F0E0"/>
      </w:r>
      <w:r>
        <w:t xml:space="preserve"> Can be </w:t>
      </w:r>
      <w:r w:rsidR="0049304F">
        <w:t xml:space="preserve">defaulted </w:t>
      </w:r>
      <w:r>
        <w:t>fr</w:t>
      </w:r>
      <w:r w:rsidR="0049304F">
        <w:t>om product / overwritten on account</w:t>
      </w:r>
      <w:r w:rsidR="003D0282">
        <w:t xml:space="preserve">. </w:t>
      </w:r>
      <w:r w:rsidR="00E45AB8">
        <w:t>When customized on the account</w:t>
      </w:r>
      <w:r w:rsidR="00CA502D">
        <w:t>,</w:t>
      </w:r>
      <w:r w:rsidR="00597B94">
        <w:t xml:space="preserve"> </w:t>
      </w:r>
      <w:r w:rsidR="00CA502D">
        <w:t>it should be within the</w:t>
      </w:r>
      <w:r w:rsidR="00E45AB8">
        <w:t xml:space="preserve"> </w:t>
      </w:r>
      <w:r w:rsidR="00122C9F">
        <w:t xml:space="preserve">rate </w:t>
      </w:r>
      <w:r w:rsidR="00E45AB8">
        <w:t>limit set on the product.</w:t>
      </w:r>
    </w:p>
    <w:p w14:paraId="37AEB522" w14:textId="280070ED" w:rsidR="00597B94" w:rsidRDefault="00597B94" w:rsidP="00597B94">
      <w:pPr>
        <w:pStyle w:val="ListParagraph"/>
        <w:numPr>
          <w:ilvl w:val="1"/>
          <w:numId w:val="2"/>
        </w:numPr>
      </w:pPr>
      <w:r>
        <w:t xml:space="preserve">Amount </w:t>
      </w:r>
      <w:r>
        <w:sym w:font="Wingdings" w:char="F0E0"/>
      </w:r>
      <w:r w:rsidRPr="00597B94">
        <w:t xml:space="preserve"> </w:t>
      </w:r>
      <w:r>
        <w:t>Can be defaulted from product / overwritten on account. When customized on the account</w:t>
      </w:r>
      <w:r w:rsidR="00BB2C07">
        <w:t>,</w:t>
      </w:r>
      <w:r w:rsidR="00D77F92">
        <w:t xml:space="preserve"> the amount</w:t>
      </w:r>
      <w:r w:rsidR="00BB2C07">
        <w:t xml:space="preserve"> </w:t>
      </w:r>
      <w:r w:rsidR="007E12DD">
        <w:t xml:space="preserve">should be within the </w:t>
      </w:r>
      <w:r w:rsidR="00122C9F">
        <w:t xml:space="preserve">amount </w:t>
      </w:r>
      <w:r>
        <w:t>limit set on the product.</w:t>
      </w:r>
    </w:p>
    <w:p w14:paraId="625FFA6F" w14:textId="6E6FBE7C" w:rsidR="003E2892" w:rsidRDefault="006D7DAA" w:rsidP="003E2892">
      <w:pPr>
        <w:pStyle w:val="ListParagraph"/>
        <w:numPr>
          <w:ilvl w:val="1"/>
          <w:numId w:val="2"/>
        </w:numPr>
      </w:pPr>
      <w:r>
        <w:t xml:space="preserve">Maturity Date </w:t>
      </w:r>
      <w:r>
        <w:sym w:font="Wingdings" w:char="F0E0"/>
      </w:r>
      <w:r>
        <w:t xml:space="preserve"> Using the account term and account effective date</w:t>
      </w:r>
      <w:r w:rsidR="0037567F">
        <w:t>,</w:t>
      </w:r>
      <w:r w:rsidR="0049304F">
        <w:t xml:space="preserve"> and rate on the account</w:t>
      </w:r>
      <w:r w:rsidR="0037567F">
        <w:t>,</w:t>
      </w:r>
      <w:r>
        <w:t xml:space="preserve"> calculate the maturity date</w:t>
      </w:r>
      <w:r w:rsidR="00327137">
        <w:t xml:space="preserve"> by calling the </w:t>
      </w:r>
      <w:r w:rsidR="00236245">
        <w:t>FD</w:t>
      </w:r>
      <w:r w:rsidR="00327137">
        <w:t xml:space="preserve"> Calculator</w:t>
      </w:r>
    </w:p>
    <w:p w14:paraId="3BAFD2DE" w14:textId="183A8B6B" w:rsidR="00327137" w:rsidRDefault="00327137" w:rsidP="003E2892">
      <w:pPr>
        <w:pStyle w:val="ListParagraph"/>
        <w:numPr>
          <w:ilvl w:val="1"/>
          <w:numId w:val="2"/>
        </w:numPr>
      </w:pPr>
      <w:r>
        <w:t xml:space="preserve">Maturity amount </w:t>
      </w:r>
      <w:r>
        <w:sym w:font="Wingdings" w:char="F0E0"/>
      </w:r>
      <w:r>
        <w:t xml:space="preserve"> </w:t>
      </w:r>
      <w:r w:rsidR="00236245">
        <w:t>F</w:t>
      </w:r>
      <w:r>
        <w:t xml:space="preserve">D calculator </w:t>
      </w:r>
      <w:r w:rsidR="0037567F">
        <w:t>should be used to get t</w:t>
      </w:r>
      <w:r w:rsidR="00A06070">
        <w:t xml:space="preserve">he Maturity amount. This </w:t>
      </w:r>
      <w:r w:rsidR="0037567F">
        <w:t>amount should be</w:t>
      </w:r>
      <w:r w:rsidR="00D77F92">
        <w:t xml:space="preserve"> stored</w:t>
      </w:r>
      <w:r>
        <w:t xml:space="preserve"> on the account</w:t>
      </w:r>
    </w:p>
    <w:p w14:paraId="1628D049" w14:textId="2F4F5AE9" w:rsidR="006D6D5B" w:rsidRDefault="006D6D5B" w:rsidP="003E2892">
      <w:pPr>
        <w:pStyle w:val="ListParagraph"/>
        <w:numPr>
          <w:ilvl w:val="1"/>
          <w:numId w:val="2"/>
        </w:numPr>
      </w:pPr>
      <w:r>
        <w:t xml:space="preserve">Effective Date </w:t>
      </w:r>
      <w:r>
        <w:sym w:font="Wingdings" w:char="F0E0"/>
      </w:r>
      <w:r>
        <w:t xml:space="preserve"> The date from which the account is effective</w:t>
      </w:r>
      <w:r w:rsidR="00A06070">
        <w:t>.</w:t>
      </w:r>
    </w:p>
    <w:p w14:paraId="2DF9840F" w14:textId="3ABED9F2" w:rsidR="00F437DC" w:rsidRDefault="00F437DC" w:rsidP="004622BA">
      <w:pPr>
        <w:pStyle w:val="ListParagraph"/>
        <w:numPr>
          <w:ilvl w:val="0"/>
          <w:numId w:val="2"/>
        </w:numPr>
      </w:pPr>
      <w:r w:rsidRPr="004622BA">
        <w:rPr>
          <w:b/>
          <w:bCs/>
          <w:u w:val="single"/>
        </w:rPr>
        <w:t xml:space="preserve">Roles on the Account: </w:t>
      </w:r>
      <w:r w:rsidR="00C20C14">
        <w:t xml:space="preserve">Develop a set of </w:t>
      </w:r>
      <w:r w:rsidR="00121B4D">
        <w:t>APIs</w:t>
      </w:r>
      <w:r w:rsidR="00C20C14">
        <w:t xml:space="preserve"> for r</w:t>
      </w:r>
      <w:r>
        <w:t>elat</w:t>
      </w:r>
      <w:r w:rsidR="00C20C14">
        <w:t xml:space="preserve">ing </w:t>
      </w:r>
      <w:r w:rsidR="00CA502D">
        <w:t xml:space="preserve">the </w:t>
      </w:r>
      <w:r w:rsidR="00C20C14">
        <w:t>account</w:t>
      </w:r>
      <w:r>
        <w:t xml:space="preserve"> to </w:t>
      </w:r>
      <w:r w:rsidR="00C20C14">
        <w:t xml:space="preserve">the </w:t>
      </w:r>
      <w:r>
        <w:t>customer</w:t>
      </w:r>
      <w:r w:rsidR="00E947F2">
        <w:t>. More than one customer can be related to an account</w:t>
      </w:r>
      <w:r w:rsidR="00211ECA">
        <w:t>. The roles can be Owner, co-Owner, Nominee</w:t>
      </w:r>
      <w:r w:rsidR="00121B4D">
        <w:t>,</w:t>
      </w:r>
      <w:r w:rsidR="00CA502D">
        <w:t xml:space="preserve"> etc.</w:t>
      </w:r>
    </w:p>
    <w:p w14:paraId="4A6BD0C0" w14:textId="3BBC1C44" w:rsidR="00F437DC" w:rsidRDefault="00E947F2" w:rsidP="00F437DC">
      <w:pPr>
        <w:pStyle w:val="ListParagraph"/>
        <w:numPr>
          <w:ilvl w:val="1"/>
          <w:numId w:val="2"/>
        </w:numPr>
      </w:pPr>
      <w:r>
        <w:t>Account Identifier</w:t>
      </w:r>
    </w:p>
    <w:p w14:paraId="62041216" w14:textId="0673245F" w:rsidR="00E947F2" w:rsidRDefault="007C2C20" w:rsidP="00F437DC">
      <w:pPr>
        <w:pStyle w:val="ListParagraph"/>
        <w:numPr>
          <w:ilvl w:val="1"/>
          <w:numId w:val="2"/>
        </w:numPr>
      </w:pPr>
      <w:r>
        <w:t>Role type</w:t>
      </w:r>
    </w:p>
    <w:p w14:paraId="5FD5C513" w14:textId="61998B97" w:rsidR="007C2C20" w:rsidRDefault="007C2C20" w:rsidP="00F437DC">
      <w:pPr>
        <w:pStyle w:val="ListParagraph"/>
        <w:numPr>
          <w:ilvl w:val="1"/>
          <w:numId w:val="2"/>
        </w:numPr>
      </w:pPr>
      <w:r>
        <w:t>Customer ID</w:t>
      </w:r>
      <w:r w:rsidR="005F524A">
        <w:t xml:space="preserve"> </w:t>
      </w:r>
      <w:r w:rsidR="005F524A">
        <w:sym w:font="Wingdings" w:char="F0E0"/>
      </w:r>
      <w:r w:rsidR="005F524A">
        <w:t xml:space="preserve"> Use the customer from </w:t>
      </w:r>
      <w:r w:rsidR="00CA502D">
        <w:t xml:space="preserve">the </w:t>
      </w:r>
      <w:r w:rsidR="005F524A">
        <w:t xml:space="preserve">customer module done in </w:t>
      </w:r>
      <w:r w:rsidR="00CA502D">
        <w:t>Fintech</w:t>
      </w:r>
      <w:r w:rsidR="005F524A">
        <w:t xml:space="preserve"> Lab</w:t>
      </w:r>
    </w:p>
    <w:p w14:paraId="63EDBF7F" w14:textId="4B9D9602" w:rsidR="007C2C20" w:rsidRDefault="007C2C20" w:rsidP="00F437DC">
      <w:pPr>
        <w:pStyle w:val="ListParagraph"/>
        <w:numPr>
          <w:ilvl w:val="1"/>
          <w:numId w:val="2"/>
        </w:numPr>
      </w:pPr>
      <w:r>
        <w:t>Percentage</w:t>
      </w:r>
      <w:r w:rsidR="00AD5C1A">
        <w:t xml:space="preserve"> </w:t>
      </w:r>
      <w:r w:rsidR="00AD5C1A">
        <w:sym w:font="Wingdings" w:char="F0E0"/>
      </w:r>
      <w:r w:rsidR="00AD5C1A">
        <w:t xml:space="preserve"> Applicable if there are owner and co-owner</w:t>
      </w:r>
      <w:r w:rsidR="00C846CC">
        <w:t>,</w:t>
      </w:r>
      <w:r w:rsidR="00AD5C1A">
        <w:t xml:space="preserve"> </w:t>
      </w:r>
      <w:proofErr w:type="gramStart"/>
      <w:r w:rsidR="00762FEF">
        <w:t>Nominee(</w:t>
      </w:r>
      <w:proofErr w:type="gramEnd"/>
      <w:r w:rsidR="00762FEF">
        <w:t xml:space="preserve">in case of </w:t>
      </w:r>
      <w:r w:rsidR="006D6D5B">
        <w:t xml:space="preserve">multiple) </w:t>
      </w:r>
      <w:r w:rsidR="00AD5C1A">
        <w:t>specifying the ownership percentage</w:t>
      </w:r>
      <w:r w:rsidR="00762FEF">
        <w:t xml:space="preserve"> for each of the role</w:t>
      </w:r>
    </w:p>
    <w:p w14:paraId="2358E808" w14:textId="0DA42AED" w:rsidR="00762FEF" w:rsidRDefault="00762FEF" w:rsidP="00762FEF">
      <w:pPr>
        <w:pStyle w:val="ListParagraph"/>
        <w:ind w:left="1440"/>
      </w:pPr>
    </w:p>
    <w:p w14:paraId="0073D6B1" w14:textId="3D14FD00" w:rsidR="000942A6" w:rsidRDefault="00B65BAC" w:rsidP="004622BA">
      <w:pPr>
        <w:pStyle w:val="ListParagraph"/>
        <w:numPr>
          <w:ilvl w:val="0"/>
          <w:numId w:val="2"/>
        </w:numPr>
      </w:pPr>
      <w:r w:rsidRPr="00B65BAC">
        <w:rPr>
          <w:b/>
          <w:bCs/>
          <w:u w:val="single"/>
        </w:rPr>
        <w:t>Transaction</w:t>
      </w:r>
      <w:r w:rsidR="004622BA">
        <w:rPr>
          <w:b/>
          <w:bCs/>
          <w:u w:val="single"/>
        </w:rPr>
        <w:t xml:space="preserve"> on the account</w:t>
      </w:r>
      <w:r>
        <w:t xml:space="preserve">: </w:t>
      </w:r>
      <w:r w:rsidR="000942A6">
        <w:t xml:space="preserve">Account </w:t>
      </w:r>
      <w:r w:rsidR="00146F91">
        <w:t>creation will create a deposit transaction on the account</w:t>
      </w:r>
      <w:r w:rsidR="00036493">
        <w:t>, which will create the principal balance.</w:t>
      </w:r>
    </w:p>
    <w:p w14:paraId="452F92E5" w14:textId="12213905" w:rsidR="00D132FF" w:rsidRDefault="004622BA" w:rsidP="004622BA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 xml:space="preserve">Issue </w:t>
      </w:r>
      <w:r w:rsidR="00B65BAC" w:rsidRPr="00B65BAC">
        <w:rPr>
          <w:b/>
          <w:bCs/>
          <w:u w:val="single"/>
        </w:rPr>
        <w:t>T</w:t>
      </w:r>
      <w:r>
        <w:rPr>
          <w:b/>
          <w:bCs/>
          <w:u w:val="single"/>
        </w:rPr>
        <w:t xml:space="preserve">erm </w:t>
      </w:r>
      <w:r w:rsidR="00B65BAC" w:rsidRPr="00B65BAC">
        <w:rPr>
          <w:b/>
          <w:bCs/>
          <w:u w:val="single"/>
        </w:rPr>
        <w:t>D</w:t>
      </w:r>
      <w:r>
        <w:rPr>
          <w:b/>
          <w:bCs/>
          <w:u w:val="single"/>
        </w:rPr>
        <w:t xml:space="preserve">eposit </w:t>
      </w:r>
      <w:r w:rsidR="00B65BAC" w:rsidRPr="00B65BAC">
        <w:rPr>
          <w:b/>
          <w:bCs/>
          <w:u w:val="single"/>
        </w:rPr>
        <w:t>R</w:t>
      </w:r>
      <w:r>
        <w:rPr>
          <w:b/>
          <w:bCs/>
          <w:u w:val="single"/>
        </w:rPr>
        <w:t>eceipt</w:t>
      </w:r>
      <w:r w:rsidR="00B65BAC" w:rsidRPr="00B65BAC">
        <w:rPr>
          <w:b/>
          <w:bCs/>
          <w:u w:val="single"/>
        </w:rPr>
        <w:t>:</w:t>
      </w:r>
      <w:r w:rsidR="00B65BAC">
        <w:t xml:space="preserve"> </w:t>
      </w:r>
      <w:r w:rsidR="00C846CC">
        <w:t xml:space="preserve">The </w:t>
      </w:r>
      <w:r w:rsidR="00D132FF">
        <w:t xml:space="preserve">Account creation </w:t>
      </w:r>
      <w:r w:rsidR="007F33F5">
        <w:t xml:space="preserve">will issue a Term Deposit Receipt that can be sent to </w:t>
      </w:r>
      <w:r w:rsidR="00C846CC">
        <w:t xml:space="preserve">the </w:t>
      </w:r>
      <w:r w:rsidR="007F33F5">
        <w:t>customer as a notice</w:t>
      </w:r>
      <w:r w:rsidR="00644CF9">
        <w:t xml:space="preserve"> </w:t>
      </w:r>
      <w:r w:rsidR="00C846CC">
        <w:t>by</w:t>
      </w:r>
      <w:r w:rsidR="00644CF9">
        <w:t xml:space="preserve"> mail</w:t>
      </w:r>
      <w:r w:rsidR="007F33F5">
        <w:t>. This should contain the account number, customer number, product, term, interest rate</w:t>
      </w:r>
      <w:r w:rsidR="00C846CC">
        <w:t>,</w:t>
      </w:r>
      <w:r w:rsidR="007F33F5">
        <w:t xml:space="preserve"> and Maturity date.</w:t>
      </w:r>
    </w:p>
    <w:p w14:paraId="6B966D22" w14:textId="15E817F9" w:rsidR="007F33F5" w:rsidRDefault="00572646" w:rsidP="00D132FF">
      <w:pPr>
        <w:pStyle w:val="ListParagraph"/>
      </w:pPr>
      <w:r>
        <w:t xml:space="preserve">Send </w:t>
      </w:r>
      <w:r w:rsidR="00C846CC">
        <w:t xml:space="preserve">an </w:t>
      </w:r>
      <w:r>
        <w:t xml:space="preserve">alert </w:t>
      </w:r>
      <w:r w:rsidR="00B919A1">
        <w:t>SMS on account opening.</w:t>
      </w:r>
    </w:p>
    <w:p w14:paraId="2F899389" w14:textId="5FD94A65" w:rsidR="00F836EB" w:rsidRDefault="004622BA" w:rsidP="004622BA">
      <w:pPr>
        <w:pStyle w:val="ListParagraph"/>
        <w:numPr>
          <w:ilvl w:val="0"/>
          <w:numId w:val="2"/>
        </w:numPr>
      </w:pPr>
      <w:proofErr w:type="gramStart"/>
      <w:r w:rsidRPr="008F142A">
        <w:rPr>
          <w:b/>
          <w:bCs/>
          <w:u w:val="single"/>
        </w:rPr>
        <w:t>Search</w:t>
      </w:r>
      <w:proofErr w:type="gramEnd"/>
      <w:r w:rsidRPr="008F142A">
        <w:rPr>
          <w:b/>
          <w:bCs/>
          <w:u w:val="single"/>
        </w:rPr>
        <w:t xml:space="preserve"> </w:t>
      </w:r>
      <w:r w:rsidR="008F142A" w:rsidRPr="008F142A">
        <w:rPr>
          <w:b/>
          <w:bCs/>
          <w:u w:val="single"/>
        </w:rPr>
        <w:t>the accounts</w:t>
      </w:r>
      <w:r w:rsidR="00A46983">
        <w:rPr>
          <w:b/>
          <w:bCs/>
          <w:u w:val="single"/>
        </w:rPr>
        <w:t xml:space="preserve">: </w:t>
      </w:r>
      <w:r w:rsidR="00A16233" w:rsidRPr="00A16233">
        <w:t>There</w:t>
      </w:r>
      <w:r w:rsidR="00A16233" w:rsidRPr="004E21F5">
        <w:t xml:space="preserve"> </w:t>
      </w:r>
      <w:r w:rsidR="004E21F5" w:rsidRPr="004E21F5">
        <w:t xml:space="preserve">should be </w:t>
      </w:r>
      <w:r w:rsidR="00C846CC">
        <w:t xml:space="preserve">an </w:t>
      </w:r>
      <w:r w:rsidR="004E21F5" w:rsidRPr="004E21F5">
        <w:t xml:space="preserve">option to search </w:t>
      </w:r>
      <w:proofErr w:type="gramStart"/>
      <w:r w:rsidR="004E21F5" w:rsidRPr="004E21F5">
        <w:t>on</w:t>
      </w:r>
      <w:proofErr w:type="gramEnd"/>
      <w:r w:rsidR="004E21F5" w:rsidRPr="004E21F5">
        <w:t xml:space="preserve"> accounts </w:t>
      </w:r>
      <w:r w:rsidR="004E21F5">
        <w:t xml:space="preserve">based on account number and account name, </w:t>
      </w:r>
      <w:r w:rsidR="00013ADF">
        <w:t xml:space="preserve">and </w:t>
      </w:r>
      <w:r w:rsidR="004E21F5">
        <w:t>Customer number</w:t>
      </w:r>
      <w:r w:rsidR="000A5318">
        <w:t>.</w:t>
      </w:r>
    </w:p>
    <w:p w14:paraId="2A7E20E2" w14:textId="7C894768" w:rsidR="000A5318" w:rsidRDefault="000A5318" w:rsidP="004622BA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Report:</w:t>
      </w:r>
      <w:r>
        <w:t xml:space="preserve"> Reports should be generated listing the accounts created between </w:t>
      </w:r>
      <w:proofErr w:type="gramStart"/>
      <w:r>
        <w:t>dates(</w:t>
      </w:r>
      <w:proofErr w:type="gramEnd"/>
      <w:r w:rsidR="003042EB">
        <w:t>e.g.</w:t>
      </w:r>
      <w:r w:rsidR="006336A0">
        <w:t xml:space="preserve">, accounts opened in a month), accounts created in </w:t>
      </w:r>
      <w:r w:rsidR="00013ADF">
        <w:t xml:space="preserve">the </w:t>
      </w:r>
      <w:r w:rsidR="006336A0">
        <w:t xml:space="preserve">date range for a user, for </w:t>
      </w:r>
      <w:r w:rsidR="00013ADF">
        <w:t xml:space="preserve">a </w:t>
      </w:r>
      <w:r w:rsidR="006336A0">
        <w:t>bank branch</w:t>
      </w:r>
      <w:r w:rsidR="00013ADF">
        <w:t>,</w:t>
      </w:r>
      <w:r w:rsidR="006336A0">
        <w:t xml:space="preserve"> etc.</w:t>
      </w:r>
    </w:p>
    <w:p w14:paraId="37B9F3A9" w14:textId="3D41000E" w:rsidR="001D7948" w:rsidRDefault="00810FC1" w:rsidP="00C76670">
      <w:pPr>
        <w:pStyle w:val="ListParagraph"/>
        <w:numPr>
          <w:ilvl w:val="0"/>
          <w:numId w:val="2"/>
        </w:numPr>
      </w:pPr>
      <w:r w:rsidRPr="003042EB">
        <w:rPr>
          <w:b/>
          <w:bCs/>
          <w:u w:val="single"/>
        </w:rPr>
        <w:lastRenderedPageBreak/>
        <w:t>Interest Calculation on a fixed frequency</w:t>
      </w:r>
      <w:r>
        <w:t xml:space="preserve"> </w:t>
      </w:r>
      <w:r w:rsidR="00113FF2">
        <w:sym w:font="Wingdings" w:char="F0E0"/>
      </w:r>
      <w:r w:rsidR="00113FF2">
        <w:t xml:space="preserve"> Batch process to </w:t>
      </w:r>
      <w:r w:rsidR="00A40843">
        <w:t>calculate the interest based on the interest calculation frequency</w:t>
      </w:r>
      <w:r w:rsidR="000942A6">
        <w:t>. It can be added to</w:t>
      </w:r>
      <w:r w:rsidR="003042EB">
        <w:t xml:space="preserve"> the</w:t>
      </w:r>
      <w:r w:rsidR="000942A6">
        <w:t xml:space="preserve"> principal or transferred to other accounts</w:t>
      </w:r>
      <w:r w:rsidR="00997C75">
        <w:t xml:space="preserve">. </w:t>
      </w:r>
    </w:p>
    <w:p w14:paraId="5FA23FBC" w14:textId="4069EA7B" w:rsidR="00997C75" w:rsidRDefault="00997C75" w:rsidP="00997C75">
      <w:pPr>
        <w:pStyle w:val="ListParagraph"/>
      </w:pPr>
      <w:r>
        <w:t xml:space="preserve">Send </w:t>
      </w:r>
      <w:r w:rsidR="003042EB">
        <w:t xml:space="preserve">an </w:t>
      </w:r>
      <w:r>
        <w:t>alert on interest payment.</w:t>
      </w:r>
    </w:p>
    <w:p w14:paraId="199A0669" w14:textId="7C36F90B" w:rsidR="00693F53" w:rsidRDefault="00693F53" w:rsidP="00C76670">
      <w:pPr>
        <w:pStyle w:val="ListParagraph"/>
        <w:numPr>
          <w:ilvl w:val="0"/>
          <w:numId w:val="2"/>
        </w:numPr>
      </w:pPr>
      <w:r w:rsidRPr="00C76670">
        <w:rPr>
          <w:b/>
          <w:bCs/>
          <w:u w:val="single"/>
        </w:rPr>
        <w:t>Early Withdrawal</w:t>
      </w:r>
      <w:r>
        <w:t xml:space="preserve"> </w:t>
      </w:r>
      <w:r>
        <w:sym w:font="Wingdings" w:char="F0E0"/>
      </w:r>
      <w:r>
        <w:t xml:space="preserve"> In case of early withdrawal</w:t>
      </w:r>
      <w:r w:rsidR="003042EB">
        <w:t>,</w:t>
      </w:r>
      <w:r>
        <w:t xml:space="preserve"> a penalty i</w:t>
      </w:r>
      <w:r w:rsidR="006B74CE">
        <w:t>s</w:t>
      </w:r>
      <w:r>
        <w:t xml:space="preserve"> charged to </w:t>
      </w:r>
      <w:r w:rsidR="003042EB">
        <w:t xml:space="preserve">the </w:t>
      </w:r>
      <w:r>
        <w:t>customer. The amount is reduced and</w:t>
      </w:r>
      <w:r w:rsidR="006B74CE">
        <w:t xml:space="preserve"> transferred to another account. The account status is </w:t>
      </w:r>
      <w:r w:rsidR="003042EB">
        <w:t>marked</w:t>
      </w:r>
      <w:r w:rsidR="006B74CE">
        <w:t xml:space="preserve"> as closed.</w:t>
      </w:r>
    </w:p>
    <w:p w14:paraId="56F6FBB4" w14:textId="5F20CF2B" w:rsidR="00253FBF" w:rsidRDefault="00253FBF" w:rsidP="00253FBF">
      <w:pPr>
        <w:pStyle w:val="ListParagraph"/>
      </w:pPr>
      <w:r w:rsidRPr="00253FBF">
        <w:t>Provide a</w:t>
      </w:r>
      <w:r>
        <w:t xml:space="preserve"> service to calculate the pre-</w:t>
      </w:r>
      <w:r w:rsidR="00FF247A">
        <w:t>maturity amount.</w:t>
      </w:r>
    </w:p>
    <w:p w14:paraId="489B6BC1" w14:textId="7AA07F23" w:rsidR="003F68AD" w:rsidRDefault="00693F53" w:rsidP="00C76670">
      <w:pPr>
        <w:pStyle w:val="ListParagraph"/>
        <w:numPr>
          <w:ilvl w:val="0"/>
          <w:numId w:val="2"/>
        </w:numPr>
      </w:pPr>
      <w:r w:rsidRPr="00C76670">
        <w:rPr>
          <w:b/>
          <w:bCs/>
          <w:u w:val="single"/>
        </w:rPr>
        <w:t>Maturity Processing</w:t>
      </w:r>
      <w:r>
        <w:t xml:space="preserve"> </w:t>
      </w:r>
      <w:r>
        <w:sym w:font="Wingdings" w:char="F0E0"/>
      </w:r>
      <w:r w:rsidR="003F68AD">
        <w:t>On Maturity</w:t>
      </w:r>
      <w:r w:rsidR="003042EB">
        <w:t>,</w:t>
      </w:r>
      <w:r w:rsidR="003F68AD">
        <w:t xml:space="preserve"> there are several options</w:t>
      </w:r>
    </w:p>
    <w:p w14:paraId="0CFFBCB3" w14:textId="2958EB09" w:rsidR="00810FC1" w:rsidRDefault="003F68AD" w:rsidP="00C76670">
      <w:pPr>
        <w:pStyle w:val="ListParagraph"/>
        <w:numPr>
          <w:ilvl w:val="1"/>
          <w:numId w:val="2"/>
        </w:numPr>
      </w:pPr>
      <w:r>
        <w:t>Transfer the amount to another account, and close it</w:t>
      </w:r>
    </w:p>
    <w:p w14:paraId="7A1B64DC" w14:textId="2FA00B04" w:rsidR="003F68AD" w:rsidRDefault="003F68AD" w:rsidP="00C76670">
      <w:pPr>
        <w:pStyle w:val="ListParagraph"/>
        <w:numPr>
          <w:ilvl w:val="1"/>
          <w:numId w:val="2"/>
        </w:numPr>
      </w:pPr>
      <w:r>
        <w:t xml:space="preserve">Renew the account with </w:t>
      </w:r>
      <w:r w:rsidR="003042EB">
        <w:t xml:space="preserve">a </w:t>
      </w:r>
      <w:r>
        <w:t xml:space="preserve">new term </w:t>
      </w:r>
    </w:p>
    <w:p w14:paraId="2E16ECF7" w14:textId="724F70DC" w:rsidR="00FF247A" w:rsidRDefault="00FF247A" w:rsidP="00FF247A">
      <w:pPr>
        <w:ind w:left="720"/>
      </w:pPr>
      <w:r>
        <w:t xml:space="preserve">This should be </w:t>
      </w:r>
      <w:r w:rsidR="00CB20D6">
        <w:t xml:space="preserve">a </w:t>
      </w:r>
      <w:r>
        <w:t xml:space="preserve">batch process that </w:t>
      </w:r>
      <w:r w:rsidR="00CB20D6">
        <w:t xml:space="preserve">processes </w:t>
      </w:r>
      <w:r w:rsidR="005D6F90">
        <w:t xml:space="preserve">the matured </w:t>
      </w:r>
      <w:r w:rsidR="00236245">
        <w:t>FD</w:t>
      </w:r>
      <w:r w:rsidR="005D6F90">
        <w:t xml:space="preserve"> accounts </w:t>
      </w:r>
      <w:r w:rsidR="00BD5DF3">
        <w:t xml:space="preserve">based </w:t>
      </w:r>
      <w:r w:rsidR="00CB20D6">
        <w:t xml:space="preserve">on the maturity </w:t>
      </w:r>
      <w:r w:rsidR="00341416">
        <w:t>instructions provided on the account.</w:t>
      </w:r>
    </w:p>
    <w:p w14:paraId="4685D976" w14:textId="77777777" w:rsidR="00A54A69" w:rsidRDefault="00A54A6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506A85" w14:textId="0C09DF71" w:rsidR="00C06E90" w:rsidRDefault="00C06E90" w:rsidP="00C06E90">
      <w:pPr>
        <w:pStyle w:val="ListParagraph"/>
        <w:rPr>
          <w:b/>
          <w:bCs/>
          <w:u w:val="single"/>
        </w:rPr>
      </w:pPr>
      <w:r w:rsidRPr="003E6CDE">
        <w:rPr>
          <w:b/>
          <w:bCs/>
          <w:u w:val="single"/>
        </w:rPr>
        <w:lastRenderedPageBreak/>
        <w:t>The students, as part of this exercise</w:t>
      </w:r>
      <w:r>
        <w:rPr>
          <w:b/>
          <w:bCs/>
          <w:u w:val="single"/>
        </w:rPr>
        <w:t>,</w:t>
      </w:r>
      <w:r w:rsidRPr="003E6CDE">
        <w:rPr>
          <w:b/>
          <w:bCs/>
          <w:u w:val="single"/>
        </w:rPr>
        <w:t xml:space="preserve"> </w:t>
      </w:r>
      <w:proofErr w:type="gramStart"/>
      <w:r w:rsidRPr="003E6CDE">
        <w:rPr>
          <w:b/>
          <w:bCs/>
          <w:u w:val="single"/>
        </w:rPr>
        <w:t>have to</w:t>
      </w:r>
      <w:proofErr w:type="gramEnd"/>
      <w:r w:rsidRPr="003E6CDE">
        <w:rPr>
          <w:b/>
          <w:bCs/>
          <w:u w:val="single"/>
        </w:rPr>
        <w:t xml:space="preserve"> build the </w:t>
      </w:r>
      <w:r w:rsidR="00236245">
        <w:rPr>
          <w:b/>
          <w:bCs/>
          <w:u w:val="single"/>
        </w:rPr>
        <w:t>FD</w:t>
      </w:r>
      <w:r>
        <w:rPr>
          <w:b/>
          <w:bCs/>
          <w:u w:val="single"/>
        </w:rPr>
        <w:t xml:space="preserve"> Module</w:t>
      </w:r>
      <w:r w:rsidRPr="003E6CDE">
        <w:rPr>
          <w:b/>
          <w:bCs/>
          <w:u w:val="single"/>
        </w:rPr>
        <w:t>,</w:t>
      </w:r>
    </w:p>
    <w:p w14:paraId="75BB669B" w14:textId="6F9B63CC" w:rsidR="00C06E90" w:rsidRPr="003E6CDE" w:rsidRDefault="00C06E90" w:rsidP="00C06E90">
      <w:pPr>
        <w:pStyle w:val="ListParagraph"/>
        <w:rPr>
          <w:b/>
          <w:bCs/>
          <w:u w:val="single"/>
        </w:rPr>
      </w:pPr>
      <w:r w:rsidRPr="003E6CDE">
        <w:rPr>
          <w:b/>
          <w:bCs/>
          <w:u w:val="single"/>
        </w:rPr>
        <w:t xml:space="preserve"> </w:t>
      </w:r>
    </w:p>
    <w:p w14:paraId="6D65936C" w14:textId="77777777" w:rsidR="00B229D0" w:rsidRDefault="00B229D0" w:rsidP="00B229D0">
      <w:pPr>
        <w:pStyle w:val="ListParagraph"/>
        <w:numPr>
          <w:ilvl w:val="1"/>
          <w:numId w:val="3"/>
        </w:numPr>
      </w:pPr>
      <w:r>
        <w:t>A data structure to cater to the Term deposit account details. Get the ER reviewed and approved. ER is one of the deliverables.</w:t>
      </w:r>
    </w:p>
    <w:p w14:paraId="6CD591DD" w14:textId="77777777" w:rsidR="00B229D0" w:rsidRDefault="00B229D0" w:rsidP="00B229D0">
      <w:pPr>
        <w:pStyle w:val="ListParagraph"/>
        <w:numPr>
          <w:ilvl w:val="1"/>
          <w:numId w:val="3"/>
        </w:numPr>
      </w:pPr>
      <w:r>
        <w:t xml:space="preserve">Services for </w:t>
      </w:r>
    </w:p>
    <w:p w14:paraId="5849C066" w14:textId="7A878FE0" w:rsidR="00B229D0" w:rsidRDefault="00B229D0" w:rsidP="00B229D0">
      <w:pPr>
        <w:pStyle w:val="ListParagraph"/>
        <w:numPr>
          <w:ilvl w:val="2"/>
          <w:numId w:val="3"/>
        </w:numPr>
      </w:pPr>
      <w:r>
        <w:t xml:space="preserve">Create the </w:t>
      </w:r>
      <w:r w:rsidR="00236245">
        <w:t>F</w:t>
      </w:r>
      <w:r>
        <w:t>D account</w:t>
      </w:r>
    </w:p>
    <w:p w14:paraId="2066DF4D" w14:textId="77777777" w:rsidR="00B229D0" w:rsidRDefault="00B229D0" w:rsidP="00B229D0">
      <w:pPr>
        <w:pStyle w:val="ListParagraph"/>
        <w:numPr>
          <w:ilvl w:val="2"/>
          <w:numId w:val="3"/>
        </w:numPr>
      </w:pPr>
      <w:r>
        <w:t xml:space="preserve">Get a List of accounts based on the search criteria like customer number, customer name, account name, etc. Search should also be based on </w:t>
      </w:r>
    </w:p>
    <w:p w14:paraId="25914313" w14:textId="77777777" w:rsidR="00B229D0" w:rsidRDefault="00B229D0" w:rsidP="00B229D0">
      <w:pPr>
        <w:pStyle w:val="ListParagraph"/>
        <w:numPr>
          <w:ilvl w:val="2"/>
          <w:numId w:val="3"/>
        </w:numPr>
      </w:pPr>
      <w:r>
        <w:t xml:space="preserve">Get details of the individual account </w:t>
      </w:r>
      <w:r>
        <w:sym w:font="Wingdings" w:char="F0E0"/>
      </w:r>
      <w:r>
        <w:t xml:space="preserve"> which would include basic details, rate, balances, etc.</w:t>
      </w:r>
    </w:p>
    <w:p w14:paraId="50C6E8EC" w14:textId="77777777" w:rsidR="00B229D0" w:rsidRDefault="00B229D0" w:rsidP="00B229D0">
      <w:pPr>
        <w:pStyle w:val="ListParagraph"/>
        <w:numPr>
          <w:ilvl w:val="2"/>
          <w:numId w:val="3"/>
        </w:numPr>
      </w:pPr>
      <w:r>
        <w:t xml:space="preserve">Perform transactions </w:t>
      </w:r>
      <w:r>
        <w:sym w:font="Wingdings" w:char="F0E0"/>
      </w:r>
      <w:r>
        <w:t xml:space="preserve"> Initial deposit, withdrawal, etc.</w:t>
      </w:r>
    </w:p>
    <w:p w14:paraId="79E28856" w14:textId="77777777" w:rsidR="00B229D0" w:rsidRDefault="00B229D0" w:rsidP="00B229D0">
      <w:pPr>
        <w:pStyle w:val="ListParagraph"/>
        <w:numPr>
          <w:ilvl w:val="2"/>
          <w:numId w:val="3"/>
        </w:numPr>
      </w:pPr>
      <w:r>
        <w:t xml:space="preserve">Get the list of transactions on the account by </w:t>
      </w:r>
      <w:proofErr w:type="gramStart"/>
      <w:r>
        <w:t>search</w:t>
      </w:r>
      <w:proofErr w:type="gramEnd"/>
      <w:r>
        <w:t xml:space="preserve"> criteria like date range, transaction types, like deposit, interest accrual, etc.</w:t>
      </w:r>
    </w:p>
    <w:p w14:paraId="02954CF2" w14:textId="77777777" w:rsidR="00B229D0" w:rsidRDefault="00B229D0" w:rsidP="00B229D0">
      <w:pPr>
        <w:pStyle w:val="ListParagraph"/>
        <w:numPr>
          <w:ilvl w:val="2"/>
          <w:numId w:val="3"/>
        </w:numPr>
      </w:pPr>
      <w:r>
        <w:t>Premature withdrawal inquiry</w:t>
      </w:r>
    </w:p>
    <w:p w14:paraId="34B5A393" w14:textId="77777777" w:rsidR="00B229D0" w:rsidRDefault="00B229D0" w:rsidP="00B229D0">
      <w:pPr>
        <w:pStyle w:val="ListParagraph"/>
        <w:numPr>
          <w:ilvl w:val="2"/>
          <w:numId w:val="3"/>
        </w:numPr>
      </w:pPr>
      <w:r>
        <w:t xml:space="preserve">Rate inquiry </w:t>
      </w:r>
      <w:r>
        <w:sym w:font="Wingdings" w:char="F0E0"/>
      </w:r>
      <w:r>
        <w:t xml:space="preserve"> To get the rates based on the amount limit, customer segments like employee, student, senior citizen, etc.</w:t>
      </w:r>
    </w:p>
    <w:p w14:paraId="37511912" w14:textId="77777777" w:rsidR="00B229D0" w:rsidRDefault="00B229D0" w:rsidP="00B229D0">
      <w:pPr>
        <w:pStyle w:val="ListParagraph"/>
        <w:numPr>
          <w:ilvl w:val="1"/>
          <w:numId w:val="3"/>
        </w:numPr>
      </w:pPr>
      <w:r>
        <w:t xml:space="preserve">UI for the services </w:t>
      </w:r>
    </w:p>
    <w:p w14:paraId="3D3B89C7" w14:textId="77777777" w:rsidR="00B229D0" w:rsidRDefault="00B229D0" w:rsidP="00B229D0">
      <w:pPr>
        <w:pStyle w:val="ListParagraph"/>
        <w:numPr>
          <w:ilvl w:val="1"/>
          <w:numId w:val="3"/>
        </w:numPr>
      </w:pPr>
      <w:r>
        <w:t xml:space="preserve">Alerts </w:t>
      </w:r>
    </w:p>
    <w:p w14:paraId="302160A6" w14:textId="77777777" w:rsidR="00B229D0" w:rsidRDefault="00B229D0" w:rsidP="00B229D0">
      <w:pPr>
        <w:pStyle w:val="ListParagraph"/>
        <w:numPr>
          <w:ilvl w:val="2"/>
          <w:numId w:val="3"/>
        </w:numPr>
      </w:pPr>
      <w:r>
        <w:t>When the account is created</w:t>
      </w:r>
    </w:p>
    <w:p w14:paraId="0B85937B" w14:textId="77777777" w:rsidR="00B229D0" w:rsidRDefault="00B229D0" w:rsidP="00B229D0">
      <w:pPr>
        <w:pStyle w:val="ListParagraph"/>
        <w:numPr>
          <w:ilvl w:val="2"/>
          <w:numId w:val="3"/>
        </w:numPr>
      </w:pPr>
      <w:r>
        <w:t>When there is a transaction on the account</w:t>
      </w:r>
    </w:p>
    <w:p w14:paraId="1E777AA0" w14:textId="77777777" w:rsidR="00B229D0" w:rsidRDefault="00B229D0" w:rsidP="00B229D0">
      <w:pPr>
        <w:pStyle w:val="ListParagraph"/>
        <w:numPr>
          <w:ilvl w:val="1"/>
          <w:numId w:val="3"/>
        </w:numPr>
      </w:pPr>
      <w:r>
        <w:t xml:space="preserve">Notice </w:t>
      </w:r>
    </w:p>
    <w:p w14:paraId="68A814A7" w14:textId="77777777" w:rsidR="00B229D0" w:rsidRDefault="00B229D0" w:rsidP="00B229D0">
      <w:pPr>
        <w:pStyle w:val="ListParagraph"/>
        <w:numPr>
          <w:ilvl w:val="2"/>
          <w:numId w:val="3"/>
        </w:numPr>
      </w:pPr>
      <w:r>
        <w:t>Term Deposit Receipt on account opening</w:t>
      </w:r>
    </w:p>
    <w:p w14:paraId="132D4448" w14:textId="77777777" w:rsidR="00B229D0" w:rsidRDefault="00B229D0" w:rsidP="00B229D0">
      <w:pPr>
        <w:pStyle w:val="ListParagraph"/>
        <w:numPr>
          <w:ilvl w:val="2"/>
          <w:numId w:val="3"/>
        </w:numPr>
      </w:pPr>
      <w:r>
        <w:t>Maturity Notice – 10 days before the maturity date</w:t>
      </w:r>
    </w:p>
    <w:p w14:paraId="4AA12A10" w14:textId="77777777" w:rsidR="00B229D0" w:rsidRDefault="00B229D0" w:rsidP="00B229D0">
      <w:pPr>
        <w:pStyle w:val="ListParagraph"/>
        <w:numPr>
          <w:ilvl w:val="1"/>
          <w:numId w:val="3"/>
        </w:numPr>
      </w:pPr>
      <w:r>
        <w:t>Statement</w:t>
      </w:r>
    </w:p>
    <w:p w14:paraId="23D79296" w14:textId="77777777" w:rsidR="00B229D0" w:rsidRDefault="00B229D0" w:rsidP="00B229D0">
      <w:pPr>
        <w:pStyle w:val="ListParagraph"/>
        <w:numPr>
          <w:ilvl w:val="2"/>
          <w:numId w:val="3"/>
        </w:numPr>
      </w:pPr>
      <w:r>
        <w:t>Combined statement for customer – having more than one TD based on statement frequency</w:t>
      </w:r>
    </w:p>
    <w:p w14:paraId="201F581D" w14:textId="77777777" w:rsidR="00B229D0" w:rsidRDefault="00B229D0" w:rsidP="00B229D0">
      <w:pPr>
        <w:pStyle w:val="ListParagraph"/>
        <w:numPr>
          <w:ilvl w:val="1"/>
          <w:numId w:val="3"/>
        </w:numPr>
      </w:pPr>
      <w:r>
        <w:t>Batch Jobs</w:t>
      </w:r>
    </w:p>
    <w:p w14:paraId="6D841F48" w14:textId="77777777" w:rsidR="00B229D0" w:rsidRDefault="00B229D0" w:rsidP="00B229D0">
      <w:pPr>
        <w:pStyle w:val="ListParagraph"/>
        <w:numPr>
          <w:ilvl w:val="2"/>
          <w:numId w:val="3"/>
        </w:numPr>
      </w:pPr>
      <w:r>
        <w:t>Interest calculation</w:t>
      </w:r>
    </w:p>
    <w:p w14:paraId="00B109B1" w14:textId="77777777" w:rsidR="00B229D0" w:rsidRDefault="00B229D0" w:rsidP="00B229D0">
      <w:pPr>
        <w:pStyle w:val="ListParagraph"/>
        <w:numPr>
          <w:ilvl w:val="2"/>
          <w:numId w:val="3"/>
        </w:numPr>
      </w:pPr>
      <w:r>
        <w:t>Maturity Processing</w:t>
      </w:r>
    </w:p>
    <w:p w14:paraId="22CD7A95" w14:textId="77777777" w:rsidR="00B229D0" w:rsidRDefault="00B229D0" w:rsidP="00B229D0">
      <w:pPr>
        <w:pStyle w:val="ListParagraph"/>
        <w:numPr>
          <w:ilvl w:val="2"/>
          <w:numId w:val="3"/>
        </w:numPr>
      </w:pPr>
      <w:r>
        <w:t>Notice</w:t>
      </w:r>
    </w:p>
    <w:p w14:paraId="3FE47135" w14:textId="77777777" w:rsidR="00B229D0" w:rsidRDefault="00B229D0" w:rsidP="00B229D0">
      <w:pPr>
        <w:pStyle w:val="ListParagraph"/>
        <w:numPr>
          <w:ilvl w:val="2"/>
          <w:numId w:val="3"/>
        </w:numPr>
      </w:pPr>
      <w:r>
        <w:t>Statement</w:t>
      </w:r>
    </w:p>
    <w:p w14:paraId="39D7E3BF" w14:textId="77777777" w:rsidR="00B229D0" w:rsidRDefault="00B229D0" w:rsidP="00B229D0">
      <w:pPr>
        <w:pStyle w:val="ListParagraph"/>
        <w:numPr>
          <w:ilvl w:val="1"/>
          <w:numId w:val="3"/>
        </w:numPr>
      </w:pPr>
      <w:r>
        <w:t xml:space="preserve">Reports </w:t>
      </w:r>
      <w:r>
        <w:sym w:font="Wingdings" w:char="F0E0"/>
      </w:r>
      <w:r>
        <w:t xml:space="preserve"> Generate reports for the bank</w:t>
      </w:r>
    </w:p>
    <w:p w14:paraId="2A48DE52" w14:textId="77777777" w:rsidR="00B229D0" w:rsidRDefault="00B229D0" w:rsidP="00B229D0">
      <w:pPr>
        <w:pStyle w:val="ListParagraph"/>
        <w:numPr>
          <w:ilvl w:val="2"/>
          <w:numId w:val="3"/>
        </w:numPr>
      </w:pPr>
      <w:proofErr w:type="gramStart"/>
      <w:r>
        <w:t>Account</w:t>
      </w:r>
      <w:proofErr w:type="gramEnd"/>
      <w:r>
        <w:t xml:space="preserve"> created for the day, for the month, between date range, etc.</w:t>
      </w:r>
    </w:p>
    <w:p w14:paraId="4885B1A7" w14:textId="77777777" w:rsidR="00B229D0" w:rsidRDefault="00B229D0" w:rsidP="00B229D0">
      <w:pPr>
        <w:pStyle w:val="ListParagraph"/>
        <w:numPr>
          <w:ilvl w:val="2"/>
          <w:numId w:val="3"/>
        </w:numPr>
      </w:pPr>
      <w:r>
        <w:t>Accounts that will be matured within a week, 3 days, etc.</w:t>
      </w:r>
    </w:p>
    <w:p w14:paraId="4BFD208B" w14:textId="77777777" w:rsidR="00B229D0" w:rsidRDefault="00B229D0" w:rsidP="00B229D0">
      <w:pPr>
        <w:pStyle w:val="ListParagraph"/>
        <w:numPr>
          <w:ilvl w:val="2"/>
          <w:numId w:val="3"/>
        </w:numPr>
      </w:pPr>
      <w:r>
        <w:t>Accounts prematurely closed for the given date range</w:t>
      </w:r>
    </w:p>
    <w:p w14:paraId="48D65C46" w14:textId="77777777" w:rsidR="00B229D0" w:rsidRDefault="00B229D0" w:rsidP="00B229D0">
      <w:pPr>
        <w:pStyle w:val="ListParagraph"/>
        <w:numPr>
          <w:ilvl w:val="2"/>
          <w:numId w:val="3"/>
        </w:numPr>
      </w:pPr>
      <w:r>
        <w:t xml:space="preserve">Accounts closed for the given date range </w:t>
      </w:r>
    </w:p>
    <w:p w14:paraId="1EC08820" w14:textId="5BA6F7F4" w:rsidR="00054D8B" w:rsidRDefault="00054D8B" w:rsidP="00054D8B">
      <w:pPr>
        <w:pStyle w:val="ListParagraph"/>
        <w:ind w:left="1440"/>
      </w:pPr>
      <w:r>
        <w:t xml:space="preserve">File extracts </w:t>
      </w:r>
      <w:r>
        <w:sym w:font="Wingdings" w:char="F0E0"/>
      </w:r>
      <w:r>
        <w:t xml:space="preserve"> All active accounts for the given day </w:t>
      </w:r>
    </w:p>
    <w:p w14:paraId="1DE36190" w14:textId="70FEF50A" w:rsidR="00BD5DF3" w:rsidRDefault="00596968" w:rsidP="00596968">
      <w:pPr>
        <w:pStyle w:val="ListParagraph"/>
        <w:numPr>
          <w:ilvl w:val="1"/>
          <w:numId w:val="3"/>
        </w:numPr>
      </w:pPr>
      <w:r>
        <w:t xml:space="preserve">Integrate with Product and Pricing Module, </w:t>
      </w:r>
      <w:r w:rsidR="00236245">
        <w:t>F</w:t>
      </w:r>
      <w:r>
        <w:t>D calculator module.</w:t>
      </w:r>
    </w:p>
    <w:p w14:paraId="06BFFEE5" w14:textId="574E8FB1" w:rsidR="001C3DAF" w:rsidRDefault="001C3DAF" w:rsidP="00596968">
      <w:pPr>
        <w:pStyle w:val="ListParagraph"/>
        <w:numPr>
          <w:ilvl w:val="1"/>
          <w:numId w:val="3"/>
        </w:numPr>
      </w:pPr>
      <w:r>
        <w:t>Liveliness and Readiness Probe</w:t>
      </w:r>
    </w:p>
    <w:p w14:paraId="0E0F5BAF" w14:textId="0AA98D4D" w:rsidR="001C3DAF" w:rsidRDefault="001C3DAF" w:rsidP="00596968">
      <w:pPr>
        <w:pStyle w:val="ListParagraph"/>
        <w:numPr>
          <w:ilvl w:val="1"/>
          <w:numId w:val="3"/>
        </w:numPr>
      </w:pPr>
      <w:r>
        <w:t>API backward compatibility for Account creation API</w:t>
      </w:r>
    </w:p>
    <w:p w14:paraId="4CD97870" w14:textId="53A06491" w:rsidR="001C3DAF" w:rsidRDefault="004133F1" w:rsidP="00596968">
      <w:pPr>
        <w:pStyle w:val="ListParagraph"/>
        <w:numPr>
          <w:ilvl w:val="1"/>
          <w:numId w:val="3"/>
        </w:numPr>
      </w:pPr>
      <w:r>
        <w:t xml:space="preserve">Elasticity Check </w:t>
      </w:r>
      <w:r>
        <w:sym w:font="Wingdings" w:char="F0E0"/>
      </w:r>
      <w:r>
        <w:t xml:space="preserve"> Build a process to create accounts and </w:t>
      </w:r>
      <w:r w:rsidR="00112234">
        <w:t>build capability to scale up the pods or start new pods whichever is feasible (Horizontal or vertical scaling)</w:t>
      </w:r>
    </w:p>
    <w:p w14:paraId="48EEF02A" w14:textId="4D6B9FA9" w:rsidR="00112234" w:rsidRDefault="00FE0668" w:rsidP="00596968">
      <w:pPr>
        <w:pStyle w:val="ListParagraph"/>
        <w:numPr>
          <w:ilvl w:val="1"/>
          <w:numId w:val="3"/>
        </w:numPr>
      </w:pPr>
      <w:r>
        <w:t>Code scanning</w:t>
      </w:r>
    </w:p>
    <w:p w14:paraId="03CF6517" w14:textId="3513341E" w:rsidR="00FE0668" w:rsidRDefault="00FE0668" w:rsidP="00596968">
      <w:pPr>
        <w:pStyle w:val="ListParagraph"/>
        <w:numPr>
          <w:ilvl w:val="1"/>
          <w:numId w:val="3"/>
        </w:numPr>
      </w:pPr>
      <w:r>
        <w:t xml:space="preserve">Integrating </w:t>
      </w:r>
      <w:r w:rsidR="00A578A0">
        <w:t xml:space="preserve">with ancillary components to send Email, SMS </w:t>
      </w:r>
      <w:proofErr w:type="spellStart"/>
      <w:r w:rsidR="00A578A0">
        <w:t>etc</w:t>
      </w:r>
      <w:proofErr w:type="spellEnd"/>
    </w:p>
    <w:p w14:paraId="282EF9A5" w14:textId="558B9D3A" w:rsidR="00A578A0" w:rsidRDefault="00A578A0" w:rsidP="00596968">
      <w:pPr>
        <w:pStyle w:val="ListParagraph"/>
        <w:numPr>
          <w:ilvl w:val="1"/>
          <w:numId w:val="3"/>
        </w:numPr>
      </w:pPr>
      <w:r>
        <w:lastRenderedPageBreak/>
        <w:t xml:space="preserve">Event </w:t>
      </w:r>
      <w:r>
        <w:sym w:font="Wingdings" w:char="F0E0"/>
      </w:r>
      <w:r>
        <w:t xml:space="preserve"> Create an event during account creation.</w:t>
      </w:r>
    </w:p>
    <w:p w14:paraId="4ECC6AE8" w14:textId="16FED0EE" w:rsidR="002863B6" w:rsidRDefault="002863B6" w:rsidP="00596968">
      <w:pPr>
        <w:pStyle w:val="ListParagraph"/>
        <w:numPr>
          <w:ilvl w:val="1"/>
          <w:numId w:val="3"/>
        </w:numPr>
      </w:pPr>
      <w:r>
        <w:t xml:space="preserve">Extensibility </w:t>
      </w:r>
      <w:r>
        <w:sym w:font="Wingdings" w:char="F0E0"/>
      </w:r>
      <w:r>
        <w:t xml:space="preserve"> Account number generation </w:t>
      </w:r>
    </w:p>
    <w:p w14:paraId="0A98DAAD" w14:textId="77777777" w:rsidR="002863B6" w:rsidRDefault="002863B6" w:rsidP="002863B6">
      <w:pPr>
        <w:pStyle w:val="ListParagraph"/>
        <w:ind w:left="1440"/>
      </w:pPr>
    </w:p>
    <w:p w14:paraId="775DEF59" w14:textId="77777777" w:rsidR="0098276B" w:rsidRDefault="0098276B" w:rsidP="002863B6">
      <w:pPr>
        <w:pStyle w:val="ListParagraph"/>
        <w:ind w:left="1440"/>
      </w:pPr>
    </w:p>
    <w:p w14:paraId="62769FA4" w14:textId="77777777" w:rsidR="0098276B" w:rsidRDefault="0098276B" w:rsidP="002863B6">
      <w:pPr>
        <w:pStyle w:val="ListParagraph"/>
        <w:ind w:left="1440"/>
      </w:pPr>
    </w:p>
    <w:p w14:paraId="0C9C85B0" w14:textId="77777777" w:rsidR="0098276B" w:rsidRDefault="0098276B" w:rsidP="002863B6">
      <w:pPr>
        <w:pStyle w:val="ListParagraph"/>
        <w:ind w:left="1440"/>
      </w:pPr>
    </w:p>
    <w:sectPr w:rsidR="00982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46AC6"/>
    <w:multiLevelType w:val="hybridMultilevel"/>
    <w:tmpl w:val="C6DEE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5F66"/>
    <w:multiLevelType w:val="hybridMultilevel"/>
    <w:tmpl w:val="2DB0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84091"/>
    <w:multiLevelType w:val="hybridMultilevel"/>
    <w:tmpl w:val="D13A42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112434">
    <w:abstractNumId w:val="0"/>
  </w:num>
  <w:num w:numId="2" w16cid:durableId="892083394">
    <w:abstractNumId w:val="2"/>
  </w:num>
  <w:num w:numId="3" w16cid:durableId="1372801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D3"/>
    <w:rsid w:val="00013ADF"/>
    <w:rsid w:val="00036493"/>
    <w:rsid w:val="00054D8B"/>
    <w:rsid w:val="000942A6"/>
    <w:rsid w:val="000A5318"/>
    <w:rsid w:val="00104C20"/>
    <w:rsid w:val="00112234"/>
    <w:rsid w:val="00113FF2"/>
    <w:rsid w:val="00121B4D"/>
    <w:rsid w:val="00122C9F"/>
    <w:rsid w:val="0012510B"/>
    <w:rsid w:val="00146F91"/>
    <w:rsid w:val="001707BD"/>
    <w:rsid w:val="00197EB5"/>
    <w:rsid w:val="001A3589"/>
    <w:rsid w:val="001C3DAF"/>
    <w:rsid w:val="001C6759"/>
    <w:rsid w:val="001D7948"/>
    <w:rsid w:val="00211ECA"/>
    <w:rsid w:val="002223CF"/>
    <w:rsid w:val="002255D0"/>
    <w:rsid w:val="00236245"/>
    <w:rsid w:val="002457E3"/>
    <w:rsid w:val="00253FBF"/>
    <w:rsid w:val="0025403B"/>
    <w:rsid w:val="00267AAD"/>
    <w:rsid w:val="00277978"/>
    <w:rsid w:val="0028184C"/>
    <w:rsid w:val="002863B6"/>
    <w:rsid w:val="002949A3"/>
    <w:rsid w:val="00295A53"/>
    <w:rsid w:val="002B3F61"/>
    <w:rsid w:val="003042EB"/>
    <w:rsid w:val="00327137"/>
    <w:rsid w:val="00341416"/>
    <w:rsid w:val="0037567F"/>
    <w:rsid w:val="003D0282"/>
    <w:rsid w:val="003E2892"/>
    <w:rsid w:val="003F68AD"/>
    <w:rsid w:val="004034D2"/>
    <w:rsid w:val="004133F1"/>
    <w:rsid w:val="00444933"/>
    <w:rsid w:val="004622BA"/>
    <w:rsid w:val="00492E4A"/>
    <w:rsid w:val="0049304F"/>
    <w:rsid w:val="00495D07"/>
    <w:rsid w:val="004E21F5"/>
    <w:rsid w:val="00500025"/>
    <w:rsid w:val="00547EF3"/>
    <w:rsid w:val="00570D38"/>
    <w:rsid w:val="00572646"/>
    <w:rsid w:val="00596968"/>
    <w:rsid w:val="00597B94"/>
    <w:rsid w:val="005A1706"/>
    <w:rsid w:val="005D6F90"/>
    <w:rsid w:val="005F524A"/>
    <w:rsid w:val="00601DD3"/>
    <w:rsid w:val="006336A0"/>
    <w:rsid w:val="00644CF9"/>
    <w:rsid w:val="00655238"/>
    <w:rsid w:val="00693F53"/>
    <w:rsid w:val="00697FF8"/>
    <w:rsid w:val="006A5E84"/>
    <w:rsid w:val="006B74CE"/>
    <w:rsid w:val="006D6D5B"/>
    <w:rsid w:val="006D7DAA"/>
    <w:rsid w:val="00717394"/>
    <w:rsid w:val="007333F5"/>
    <w:rsid w:val="00762FEF"/>
    <w:rsid w:val="007877CA"/>
    <w:rsid w:val="007C2C20"/>
    <w:rsid w:val="007D72B7"/>
    <w:rsid w:val="007E12DD"/>
    <w:rsid w:val="007F33F5"/>
    <w:rsid w:val="00810FC1"/>
    <w:rsid w:val="0085388E"/>
    <w:rsid w:val="00872B41"/>
    <w:rsid w:val="008769E3"/>
    <w:rsid w:val="008F142A"/>
    <w:rsid w:val="00965A8C"/>
    <w:rsid w:val="00967A00"/>
    <w:rsid w:val="0098276B"/>
    <w:rsid w:val="00994A3E"/>
    <w:rsid w:val="00997C75"/>
    <w:rsid w:val="00A06070"/>
    <w:rsid w:val="00A14D77"/>
    <w:rsid w:val="00A16233"/>
    <w:rsid w:val="00A32FEB"/>
    <w:rsid w:val="00A40843"/>
    <w:rsid w:val="00A46983"/>
    <w:rsid w:val="00A54A69"/>
    <w:rsid w:val="00A578A0"/>
    <w:rsid w:val="00A65EFB"/>
    <w:rsid w:val="00A85E2E"/>
    <w:rsid w:val="00AA371A"/>
    <w:rsid w:val="00AB3D0C"/>
    <w:rsid w:val="00AD5C1A"/>
    <w:rsid w:val="00AE7BCD"/>
    <w:rsid w:val="00B229D0"/>
    <w:rsid w:val="00B33EFC"/>
    <w:rsid w:val="00B449F3"/>
    <w:rsid w:val="00B65BAC"/>
    <w:rsid w:val="00B919A1"/>
    <w:rsid w:val="00BB2C07"/>
    <w:rsid w:val="00BD1EA2"/>
    <w:rsid w:val="00BD5DF3"/>
    <w:rsid w:val="00BE09D0"/>
    <w:rsid w:val="00C06E90"/>
    <w:rsid w:val="00C12BF4"/>
    <w:rsid w:val="00C20C14"/>
    <w:rsid w:val="00C2250E"/>
    <w:rsid w:val="00C41B8C"/>
    <w:rsid w:val="00C72714"/>
    <w:rsid w:val="00C76670"/>
    <w:rsid w:val="00C846CC"/>
    <w:rsid w:val="00CA502D"/>
    <w:rsid w:val="00CB20D6"/>
    <w:rsid w:val="00CE29C7"/>
    <w:rsid w:val="00CF10F2"/>
    <w:rsid w:val="00D132FF"/>
    <w:rsid w:val="00D244B5"/>
    <w:rsid w:val="00D77F92"/>
    <w:rsid w:val="00E218B9"/>
    <w:rsid w:val="00E45AB8"/>
    <w:rsid w:val="00E947F2"/>
    <w:rsid w:val="00EB0B8B"/>
    <w:rsid w:val="00EB47A2"/>
    <w:rsid w:val="00ED7939"/>
    <w:rsid w:val="00EF7E69"/>
    <w:rsid w:val="00F437DC"/>
    <w:rsid w:val="00F836EB"/>
    <w:rsid w:val="00F84F22"/>
    <w:rsid w:val="00FD2B21"/>
    <w:rsid w:val="00FE0668"/>
    <w:rsid w:val="00FF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85C251"/>
  <w15:chartTrackingRefBased/>
  <w15:docId w15:val="{60CF24ED-0FEF-4868-B5F5-3DB0C774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D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33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heck_di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2150</TotalTime>
  <Pages>5</Pages>
  <Words>1296</Words>
  <Characters>6547</Characters>
  <Application>Microsoft Office Word</Application>
  <DocSecurity>0</DocSecurity>
  <Lines>595</Lines>
  <Paragraphs>435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Kamath, Radhika</dc:creator>
  <cp:keywords/>
  <dc:description/>
  <cp:lastModifiedBy>Kamath, Radhika</cp:lastModifiedBy>
  <cp:revision>127</cp:revision>
  <dcterms:created xsi:type="dcterms:W3CDTF">2025-04-14T14:52:00Z</dcterms:created>
  <dcterms:modified xsi:type="dcterms:W3CDTF">2025-05-29T12:25:00Z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2025-04-14T15:14:39Z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7522cccd-c24e-42be-b7b3-5fbbf179a818</vt:lpwstr>
  </property>
  <property fmtid="{D5CDD505-2E9C-101B-9397-08002B2CF9AE}" pid="8" name="MSIP_Label_9e1e58c1-766d-4ff4-9619-b604fc37898b_ContentBits">
    <vt:lpwstr>0</vt:lpwstr>
  </property>
  <property fmtid="{D5CDD505-2E9C-101B-9397-08002B2CF9AE}" pid="9" name="MSIP_Label_9e1e58c1-766d-4ff4-9619-b604fc37898b_Tag">
    <vt:lpwstr>10, 3, 0, 1</vt:lpwstr>
  </property>
</Properties>
</file>