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9B9E" w14:textId="77777777" w:rsidR="005143E3" w:rsidRDefault="005143E3" w:rsidP="005143E3">
      <w:pPr>
        <w:jc w:val="center"/>
        <w:rPr>
          <w:b/>
        </w:rPr>
      </w:pPr>
    </w:p>
    <w:p w14:paraId="190ED87D" w14:textId="195EA0F0" w:rsidR="005143E3" w:rsidRPr="005143E3" w:rsidRDefault="00D47CBB" w:rsidP="005143E3">
      <w:pPr>
        <w:jc w:val="center"/>
        <w:rPr>
          <w:b/>
        </w:rPr>
      </w:pPr>
      <w:r>
        <w:rPr>
          <w:b/>
        </w:rPr>
        <w:t>Goal Project 2</w:t>
      </w:r>
      <w:r w:rsidR="00326C71">
        <w:rPr>
          <w:b/>
        </w:rPr>
        <w:t>c</w:t>
      </w:r>
      <w:r w:rsidR="005143E3">
        <w:rPr>
          <w:b/>
        </w:rPr>
        <w:t xml:space="preserve"> Solution &amp; Explanation</w:t>
      </w:r>
    </w:p>
    <w:p w14:paraId="473065BE" w14:textId="77777777" w:rsidR="005143E3" w:rsidRDefault="005143E3"/>
    <w:p w14:paraId="7C33671B" w14:textId="6DAA6659" w:rsidR="00C323A2" w:rsidRDefault="00C323A2">
      <w:r>
        <w:t>Assuming your students are building from their Project 2</w:t>
      </w:r>
      <w:r w:rsidR="00326C71">
        <w:t>b</w:t>
      </w:r>
      <w:r>
        <w:t>, the only new code they will need to add is CSS Code.  (See Project 2</w:t>
      </w:r>
      <w:r w:rsidR="003C6CC1">
        <w:t>b</w:t>
      </w:r>
      <w:bookmarkStart w:id="0" w:name="_GoBack"/>
      <w:bookmarkEnd w:id="0"/>
      <w:r>
        <w:t xml:space="preserve"> solution for information on the HTML code)</w:t>
      </w:r>
    </w:p>
    <w:p w14:paraId="5B078432" w14:textId="77777777" w:rsidR="00C323A2" w:rsidRDefault="00C323A2"/>
    <w:p w14:paraId="26BC10D4" w14:textId="593F65C4" w:rsidR="005143E3" w:rsidRDefault="00C323A2">
      <w:r>
        <w:t>Y</w:t>
      </w:r>
      <w:r w:rsidR="005143E3">
        <w:t>ou need to write the code to make the website look like this:</w:t>
      </w:r>
    </w:p>
    <w:p w14:paraId="6F897A1F" w14:textId="080F4B62" w:rsidR="00AE215C" w:rsidRDefault="00A8399E" w:rsidP="00C323A2">
      <w:pPr>
        <w:jc w:val="center"/>
      </w:pPr>
      <w:r>
        <w:rPr>
          <w:noProof/>
        </w:rPr>
        <w:drawing>
          <wp:inline distT="0" distB="0" distL="0" distR="0" wp14:anchorId="4DCB932B" wp14:editId="643AA8AF">
            <wp:extent cx="3803305" cy="22936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lProject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05" cy="22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6314" w14:textId="77777777" w:rsidR="00C323A2" w:rsidRDefault="00C323A2" w:rsidP="00C323A2">
      <w:pPr>
        <w:jc w:val="center"/>
      </w:pPr>
    </w:p>
    <w:p w14:paraId="6030939F" w14:textId="56671272" w:rsidR="00326C71" w:rsidRDefault="00326C71" w:rsidP="005143E3">
      <w:pPr>
        <w:rPr>
          <w:rFonts w:ascii="Courier" w:hAnsi="Courier"/>
          <w:sz w:val="16"/>
          <w:szCs w:val="16"/>
        </w:rPr>
      </w:pPr>
      <w:r>
        <w:t>Remember that CSS code goes between the style tags in the head section of your website:</w:t>
      </w:r>
    </w:p>
    <w:p w14:paraId="09597375" w14:textId="063512ED" w:rsidR="006A3EAA" w:rsidRPr="008250AA" w:rsidRDefault="00AE215C" w:rsidP="008250AA">
      <w:pPr>
        <w:ind w:left="720"/>
        <w:rPr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>&lt;html&gt;</w:t>
      </w:r>
    </w:p>
    <w:p w14:paraId="3B712E37" w14:textId="0859DD7A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>&lt;head&gt;</w:t>
      </w:r>
      <w:r w:rsidRPr="008250AA">
        <w:rPr>
          <w:rFonts w:ascii="Courier" w:hAnsi="Courier"/>
          <w:sz w:val="16"/>
          <w:szCs w:val="16"/>
        </w:rPr>
        <w:br/>
      </w: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  <w:t>&lt;style&gt; CSS GOES HERE &lt;/style&gt;</w:t>
      </w:r>
    </w:p>
    <w:p w14:paraId="3A84811C" w14:textId="57550411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ab/>
        <w:t>&lt;/head&gt;</w:t>
      </w:r>
    </w:p>
    <w:p w14:paraId="7A923DAD" w14:textId="0B9D1032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>&lt;html&gt;</w:t>
      </w:r>
    </w:p>
    <w:p w14:paraId="6343C864" w14:textId="77777777" w:rsidR="00326C71" w:rsidRDefault="00326C71" w:rsidP="00326C71"/>
    <w:p w14:paraId="4331A996" w14:textId="77777777" w:rsidR="00326C71" w:rsidRDefault="00326C71" w:rsidP="00326C71">
      <w:r>
        <w:t xml:space="preserve">Notice that the first line is italicized, and none of the other lines have changed. </w:t>
      </w:r>
    </w:p>
    <w:p w14:paraId="7389E181" w14:textId="77777777" w:rsidR="00AE215C" w:rsidRDefault="00AE215C" w:rsidP="008250AA">
      <w:pPr>
        <w:ind w:left="720"/>
      </w:pPr>
    </w:p>
    <w:p w14:paraId="23830B3C" w14:textId="03443B05" w:rsidR="00AE215C" w:rsidRDefault="00326C71" w:rsidP="005143E3">
      <w:r>
        <w:t>In order to italicized text, we use the font-style property:</w:t>
      </w:r>
    </w:p>
    <w:p w14:paraId="4A646D08" w14:textId="77777777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>&lt;html&gt;</w:t>
      </w:r>
    </w:p>
    <w:p w14:paraId="4F1E3FF2" w14:textId="77777777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ab/>
        <w:t>&lt;head&gt;</w:t>
      </w:r>
      <w:r w:rsidRPr="008250AA">
        <w:rPr>
          <w:rFonts w:ascii="Courier" w:hAnsi="Courier"/>
          <w:sz w:val="16"/>
          <w:szCs w:val="16"/>
        </w:rPr>
        <w:br/>
      </w: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  <w:t xml:space="preserve">&lt;style&gt; </w:t>
      </w:r>
    </w:p>
    <w:p w14:paraId="3D57BDD8" w14:textId="21206975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  <w:t>h1{</w:t>
      </w:r>
    </w:p>
    <w:p w14:paraId="6B98E942" w14:textId="1EF0DA39" w:rsidR="00326C71" w:rsidRPr="00326C71" w:rsidRDefault="00AE215C" w:rsidP="008250AA">
      <w:pPr>
        <w:ind w:left="720"/>
        <w:rPr>
          <w:rFonts w:ascii="Courier" w:hAnsi="Courier"/>
          <w:b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</w:r>
      <w:r w:rsidR="00326C71" w:rsidRPr="00326C71">
        <w:rPr>
          <w:rFonts w:ascii="Courier" w:hAnsi="Courier"/>
          <w:b/>
          <w:sz w:val="16"/>
          <w:szCs w:val="16"/>
        </w:rPr>
        <w:t>font-style: italic;</w:t>
      </w:r>
    </w:p>
    <w:p w14:paraId="6A1ACC67" w14:textId="64397CE4" w:rsidR="00AE215C" w:rsidRPr="008250AA" w:rsidRDefault="00AE215C" w:rsidP="00326C71">
      <w:pPr>
        <w:ind w:left="2880" w:firstLine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>color: purple;</w:t>
      </w:r>
    </w:p>
    <w:p w14:paraId="737A5F67" w14:textId="11025152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</w:r>
      <w:r w:rsidRPr="008250AA">
        <w:rPr>
          <w:rFonts w:ascii="Courier" w:hAnsi="Courier"/>
          <w:sz w:val="16"/>
          <w:szCs w:val="16"/>
        </w:rPr>
        <w:tab/>
        <w:t>}</w:t>
      </w:r>
    </w:p>
    <w:p w14:paraId="09B7A6CC" w14:textId="56881342" w:rsidR="00AE215C" w:rsidRPr="008250AA" w:rsidRDefault="00AE215C" w:rsidP="008250AA">
      <w:pPr>
        <w:ind w:left="1440" w:firstLine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>&lt;/style&gt;</w:t>
      </w:r>
    </w:p>
    <w:p w14:paraId="6586A03F" w14:textId="77777777" w:rsidR="00AE215C" w:rsidRPr="008250AA" w:rsidRDefault="00AE215C" w:rsidP="008250AA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ab/>
        <w:t>&lt;/head&gt;</w:t>
      </w:r>
    </w:p>
    <w:p w14:paraId="1C481B3E" w14:textId="4AD46FF9" w:rsidR="00001B23" w:rsidRPr="00001B23" w:rsidRDefault="00AE215C" w:rsidP="00001B23">
      <w:pPr>
        <w:ind w:left="720"/>
        <w:rPr>
          <w:rFonts w:ascii="Courier" w:hAnsi="Courier"/>
          <w:sz w:val="16"/>
          <w:szCs w:val="16"/>
        </w:rPr>
      </w:pPr>
      <w:r w:rsidRPr="008250AA">
        <w:rPr>
          <w:rFonts w:ascii="Courier" w:hAnsi="Courier"/>
          <w:sz w:val="16"/>
          <w:szCs w:val="16"/>
        </w:rPr>
        <w:t>&lt;html&gt;</w:t>
      </w:r>
    </w:p>
    <w:p w14:paraId="1549C9EE" w14:textId="77777777" w:rsidR="00001B23" w:rsidRDefault="00001B23" w:rsidP="005143E3"/>
    <w:p w14:paraId="4CD54835" w14:textId="391DED03" w:rsidR="00001B23" w:rsidRDefault="00001B23" w:rsidP="005143E3">
      <w:r>
        <w:t xml:space="preserve">Also notice that all the images are now the same size. This is </w:t>
      </w:r>
      <w:r w:rsidR="008C434C">
        <w:t xml:space="preserve">an HTML based modification rather than a CSS modification. </w:t>
      </w:r>
      <w:r>
        <w:t xml:space="preserve">To </w:t>
      </w:r>
      <w:r w:rsidR="008C434C">
        <w:t>change the image size,</w:t>
      </w:r>
      <w:r>
        <w:t xml:space="preserve"> we need to use the height and width properties within the image tag</w:t>
      </w:r>
      <w:r w:rsidR="008C434C">
        <w:t>:</w:t>
      </w:r>
    </w:p>
    <w:p w14:paraId="6AF56F3A" w14:textId="64B90505" w:rsidR="00A8399E" w:rsidRPr="00A8399E" w:rsidRDefault="008C434C" w:rsidP="00A8399E">
      <w:pPr>
        <w:ind w:left="720"/>
        <w:rPr>
          <w:rFonts w:ascii="Courier" w:hAnsi="Courier"/>
          <w:sz w:val="16"/>
          <w:szCs w:val="16"/>
        </w:rPr>
      </w:pPr>
      <w:r w:rsidRPr="00A8399E">
        <w:rPr>
          <w:rFonts w:ascii="Courier" w:hAnsi="Courier"/>
          <w:sz w:val="16"/>
          <w:szCs w:val="16"/>
        </w:rPr>
        <w:t xml:space="preserve">&lt;img src=”[URL HERE]” </w:t>
      </w:r>
      <w:r w:rsidR="00A8399E" w:rsidRPr="00A8399E">
        <w:rPr>
          <w:rFonts w:ascii="Courier" w:hAnsi="Courier"/>
          <w:sz w:val="16"/>
          <w:szCs w:val="16"/>
        </w:rPr>
        <w:t>height=”[size here]” width=”[size here]”</w:t>
      </w:r>
      <w:r w:rsidRPr="00A8399E">
        <w:rPr>
          <w:rFonts w:ascii="Courier" w:hAnsi="Courier"/>
          <w:sz w:val="16"/>
          <w:szCs w:val="16"/>
        </w:rPr>
        <w:t>&gt;</w:t>
      </w:r>
    </w:p>
    <w:p w14:paraId="2C7373FE" w14:textId="7C4EA83F" w:rsidR="008C434C" w:rsidRPr="00A8399E" w:rsidRDefault="008C434C" w:rsidP="00A8399E">
      <w:pPr>
        <w:ind w:left="720"/>
        <w:rPr>
          <w:rFonts w:ascii="Courier" w:hAnsi="Courier"/>
          <w:sz w:val="16"/>
          <w:szCs w:val="16"/>
        </w:rPr>
      </w:pPr>
      <w:r w:rsidRPr="00A8399E">
        <w:rPr>
          <w:rFonts w:ascii="Courier" w:hAnsi="Courier"/>
          <w:sz w:val="16"/>
          <w:szCs w:val="16"/>
        </w:rPr>
        <w:t>&lt;img src=”http://picture.jpg”  height=”400” width=”200”&gt;</w:t>
      </w:r>
    </w:p>
    <w:p w14:paraId="654EEA78" w14:textId="4A299EDD" w:rsidR="00A8399E" w:rsidRDefault="00A8399E" w:rsidP="00A8399E">
      <w:r>
        <w:t xml:space="preserve">(The units of 400 and 200 are pixels (px), more about pixels here: </w:t>
      </w:r>
      <w:hyperlink r:id="rId8" w:history="1">
        <w:r w:rsidRPr="00A62D8B">
          <w:rPr>
            <w:rStyle w:val="Hyperlink"/>
          </w:rPr>
          <w:t>http://www.howitworksdaily.com/technology/question-of-the-day-what-are-pixels/</w:t>
        </w:r>
      </w:hyperlink>
      <w:r>
        <w:t>)</w:t>
      </w:r>
    </w:p>
    <w:p w14:paraId="44ED792F" w14:textId="77777777" w:rsidR="00A8399E" w:rsidRDefault="00A8399E" w:rsidP="005143E3"/>
    <w:p w14:paraId="39C05416" w14:textId="77777777" w:rsidR="00A8399E" w:rsidRDefault="00A8399E" w:rsidP="005143E3"/>
    <w:p w14:paraId="290281E3" w14:textId="36148CE3" w:rsidR="00A8399E" w:rsidRDefault="00A8399E" w:rsidP="005143E3">
      <w:r>
        <w:t>src, height and width can be ordered in any order after img, e.g.:</w:t>
      </w:r>
    </w:p>
    <w:p w14:paraId="603D989C" w14:textId="708AB1DC" w:rsidR="00A8399E" w:rsidRPr="00A8399E" w:rsidRDefault="00A8399E" w:rsidP="00A8399E">
      <w:pPr>
        <w:ind w:left="720"/>
        <w:rPr>
          <w:rFonts w:ascii="Courier" w:hAnsi="Courier"/>
          <w:sz w:val="16"/>
          <w:szCs w:val="16"/>
        </w:rPr>
      </w:pPr>
      <w:r w:rsidRPr="00A8399E">
        <w:rPr>
          <w:rFonts w:ascii="Courier" w:hAnsi="Courier"/>
          <w:sz w:val="16"/>
          <w:szCs w:val="16"/>
        </w:rPr>
        <w:t xml:space="preserve">&lt;img </w:t>
      </w:r>
      <w:r w:rsidRPr="00A8399E">
        <w:rPr>
          <w:rFonts w:ascii="Courier" w:hAnsi="Courier"/>
          <w:sz w:val="16"/>
          <w:szCs w:val="16"/>
        </w:rPr>
        <w:t>height=”[size here]” width=”[size here]”</w:t>
      </w:r>
      <w:r w:rsidRPr="00A8399E">
        <w:rPr>
          <w:rFonts w:ascii="Courier" w:hAnsi="Courier"/>
          <w:sz w:val="16"/>
          <w:szCs w:val="16"/>
        </w:rPr>
        <w:t xml:space="preserve"> src=”[URL here]”&gt;</w:t>
      </w:r>
    </w:p>
    <w:p w14:paraId="4309A277" w14:textId="77777777" w:rsidR="00C323A2" w:rsidRPr="008250AA" w:rsidRDefault="00C323A2" w:rsidP="008250AA">
      <w:pPr>
        <w:ind w:left="720"/>
        <w:rPr>
          <w:rFonts w:ascii="Courier" w:hAnsi="Courier"/>
          <w:sz w:val="16"/>
          <w:szCs w:val="16"/>
        </w:rPr>
      </w:pPr>
    </w:p>
    <w:p w14:paraId="0232EBF7" w14:textId="000DF888" w:rsidR="005143E3" w:rsidRDefault="00C323A2" w:rsidP="005143E3">
      <w:r>
        <w:t xml:space="preserve">Nothing else changes from Project 2. </w:t>
      </w:r>
    </w:p>
    <w:p w14:paraId="449E45C6" w14:textId="77777777" w:rsidR="00C323A2" w:rsidRDefault="00C323A2" w:rsidP="005143E3"/>
    <w:p w14:paraId="2F940519" w14:textId="5C946E1E" w:rsidR="00C323A2" w:rsidRDefault="00C323A2" w:rsidP="005143E3">
      <w:r>
        <w:t xml:space="preserve">The full code for this page is: </w:t>
      </w:r>
    </w:p>
    <w:p w14:paraId="7C7715D0" w14:textId="77777777" w:rsidR="008C434C" w:rsidRPr="008C434C" w:rsidRDefault="008C434C" w:rsidP="008C434C">
      <w:pPr>
        <w:ind w:left="72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>&lt;html&gt;</w:t>
      </w:r>
    </w:p>
    <w:p w14:paraId="7F8CCE09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>&lt;head&gt;</w:t>
      </w:r>
    </w:p>
    <w:p w14:paraId="57C92AAD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&lt;title&gt;My First Website&lt;/title&gt;</w:t>
      </w:r>
    </w:p>
    <w:p w14:paraId="5B770EFB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&lt;style&gt;</w:t>
      </w:r>
    </w:p>
    <w:p w14:paraId="01868EC0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h1{</w:t>
      </w:r>
    </w:p>
    <w:p w14:paraId="221F0DE1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    color: purple;</w:t>
      </w:r>
    </w:p>
    <w:p w14:paraId="1C643813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    font-style: italic;</w:t>
      </w:r>
    </w:p>
    <w:p w14:paraId="4BC7ECE2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}</w:t>
      </w:r>
    </w:p>
    <w:p w14:paraId="4FD7703B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h2{</w:t>
      </w:r>
    </w:p>
    <w:p w14:paraId="16F96C97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    color: blue;</w:t>
      </w:r>
    </w:p>
    <w:p w14:paraId="79C79892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}</w:t>
      </w:r>
    </w:p>
    <w:p w14:paraId="79351052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h3{</w:t>
      </w:r>
    </w:p>
    <w:p w14:paraId="03C02097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    color: red;</w:t>
      </w:r>
    </w:p>
    <w:p w14:paraId="7CAEEBA3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}</w:t>
      </w:r>
    </w:p>
    <w:p w14:paraId="5D92C18D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&lt;/style&gt;</w:t>
      </w:r>
    </w:p>
    <w:p w14:paraId="62182971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>&lt;/head&gt;</w:t>
      </w:r>
    </w:p>
    <w:p w14:paraId="53FAD17B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</w:p>
    <w:p w14:paraId="58433812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>&lt;body&gt;</w:t>
      </w:r>
    </w:p>
    <w:p w14:paraId="25CAE2F5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&lt;h1&gt;</w:t>
      </w:r>
    </w:p>
    <w:p w14:paraId="7371915D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My Name is: Sara</w:t>
      </w:r>
    </w:p>
    <w:p w14:paraId="66E29E1C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&lt;/h1&gt;</w:t>
      </w:r>
    </w:p>
    <w:p w14:paraId="1ED885CB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&lt;h2&gt;</w:t>
      </w:r>
    </w:p>
    <w:p w14:paraId="73918C9E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This is my first website</w:t>
      </w:r>
    </w:p>
    <w:p w14:paraId="31CC7B5E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&lt;/h2&gt;</w:t>
      </w:r>
    </w:p>
    <w:p w14:paraId="0CA58344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&lt;h3&gt;</w:t>
      </w:r>
    </w:p>
    <w:p w14:paraId="44A9916F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About me</w:t>
      </w:r>
    </w:p>
    <w:p w14:paraId="383D1EF9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&lt;/h3&gt;</w:t>
      </w:r>
    </w:p>
    <w:p w14:paraId="1BDA1385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&lt;p&gt;</w:t>
      </w:r>
    </w:p>
    <w:p w14:paraId="182B9FB9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I am in 7th grade and I like to ride horses and read books. My favorite horse is the Palamino.</w:t>
      </w:r>
    </w:p>
    <w:p w14:paraId="5C9B3DD8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My favorite book is the Giver. I also like to listen to music.</w:t>
      </w:r>
    </w:p>
    <w:p w14:paraId="4AA065CE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    My favorite bands are OneRepublic and the Goo Goo Dolls. My favorite foods are frosting and french fries.</w:t>
      </w:r>
    </w:p>
    <w:p w14:paraId="066E5D9E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&lt;/p&gt;</w:t>
      </w:r>
    </w:p>
    <w:p w14:paraId="530A1857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&lt;img width="200" height="300" src="http://upload.wikimedia.org/wikipedia/commons/2/21/Palomino_Horse.jpg"/&gt;</w:t>
      </w:r>
    </w:p>
    <w:p w14:paraId="4554A64F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&lt;img width="200" height="300" src="http://upload.wikimedia.org/wikipedia/en/c/c4/The_Giver_Cover.gif"/&gt;</w:t>
      </w:r>
    </w:p>
    <w:p w14:paraId="5B7D0355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&lt;img width="200" height="300" src="http://imgsrv.mix93.com/image/kmxv3/UserFiles/Image/one-republic.jpg"/&gt;</w:t>
      </w:r>
    </w:p>
    <w:p w14:paraId="65F5BD87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 xml:space="preserve">    &lt;img width="200" height="300" src="http://www.choosingpeaceblog.com/wp-content/uploads/2013/06/goo-goo-dolls.jpg"/&gt;</w:t>
      </w:r>
    </w:p>
    <w:p w14:paraId="1F74C23B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</w:p>
    <w:p w14:paraId="5D4C1145" w14:textId="77777777" w:rsidR="008C434C" w:rsidRPr="008C434C" w:rsidRDefault="008C434C" w:rsidP="008C434C">
      <w:pPr>
        <w:ind w:left="144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>&lt;/body&gt;</w:t>
      </w:r>
    </w:p>
    <w:p w14:paraId="4A3F7AFA" w14:textId="77777777" w:rsidR="008C434C" w:rsidRPr="008C434C" w:rsidRDefault="008C434C" w:rsidP="008C434C">
      <w:pPr>
        <w:ind w:left="720"/>
        <w:rPr>
          <w:rFonts w:ascii="Courier" w:hAnsi="Courier"/>
          <w:sz w:val="16"/>
          <w:szCs w:val="16"/>
        </w:rPr>
      </w:pPr>
      <w:r w:rsidRPr="008C434C">
        <w:rPr>
          <w:rFonts w:ascii="Courier" w:hAnsi="Courier"/>
          <w:sz w:val="16"/>
          <w:szCs w:val="16"/>
        </w:rPr>
        <w:t>&lt;/html&gt;</w:t>
      </w:r>
    </w:p>
    <w:p w14:paraId="2E093891" w14:textId="77777777" w:rsidR="00505B09" w:rsidRDefault="00505B09" w:rsidP="005143E3"/>
    <w:p w14:paraId="06E7A768" w14:textId="77777777" w:rsidR="00C323A2" w:rsidRDefault="00C323A2" w:rsidP="005143E3"/>
    <w:p w14:paraId="74B96B73" w14:textId="77777777" w:rsidR="005143E3" w:rsidRPr="005143E3" w:rsidRDefault="005143E3" w:rsidP="005143E3"/>
    <w:sectPr w:rsidR="005143E3" w:rsidRPr="005143E3" w:rsidSect="005143E3">
      <w:head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135B1" w14:textId="77777777" w:rsidR="00001B23" w:rsidRDefault="00001B23" w:rsidP="005143E3">
      <w:r>
        <w:separator/>
      </w:r>
    </w:p>
  </w:endnote>
  <w:endnote w:type="continuationSeparator" w:id="0">
    <w:p w14:paraId="24BE95C0" w14:textId="77777777" w:rsidR="00001B23" w:rsidRDefault="00001B23" w:rsidP="0051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D25B3" w14:textId="77777777" w:rsidR="00001B23" w:rsidRDefault="00001B23" w:rsidP="005143E3">
      <w:r>
        <w:separator/>
      </w:r>
    </w:p>
  </w:footnote>
  <w:footnote w:type="continuationSeparator" w:id="0">
    <w:p w14:paraId="7057D220" w14:textId="77777777" w:rsidR="00001B23" w:rsidRDefault="00001B23" w:rsidP="005143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23058" w14:textId="422E1F6C" w:rsidR="00001B23" w:rsidRPr="005143E3" w:rsidRDefault="00001B23" w:rsidP="005143E3">
    <w:pPr>
      <w:pStyle w:val="Header"/>
      <w:tabs>
        <w:tab w:val="clear" w:pos="4320"/>
        <w:tab w:val="clear" w:pos="8640"/>
        <w:tab w:val="center" w:pos="5040"/>
        <w:tab w:val="right" w:pos="9900"/>
      </w:tabs>
      <w:rPr>
        <w:sz w:val="12"/>
        <w:szCs w:val="12"/>
      </w:rPr>
    </w:pPr>
    <w:r w:rsidRPr="005143E3">
      <w:rPr>
        <w:sz w:val="12"/>
        <w:szCs w:val="12"/>
      </w:rPr>
      <w:t>EMR</w:t>
    </w:r>
    <w:r w:rsidRPr="005143E3">
      <w:rPr>
        <w:sz w:val="12"/>
        <w:szCs w:val="12"/>
      </w:rPr>
      <w:tab/>
    </w:r>
    <w:r>
      <w:rPr>
        <w:sz w:val="12"/>
        <w:szCs w:val="12"/>
      </w:rPr>
      <w:t>University of Maryland</w:t>
    </w:r>
    <w:r w:rsidRPr="005143E3">
      <w:rPr>
        <w:sz w:val="12"/>
        <w:szCs w:val="12"/>
      </w:rPr>
      <w:t xml:space="preserve"> Curriculum-In-A-Box</w:t>
    </w:r>
    <w:r w:rsidRPr="005143E3">
      <w:rPr>
        <w:sz w:val="12"/>
        <w:szCs w:val="12"/>
      </w:rPr>
      <w:tab/>
      <w:t>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E3"/>
    <w:rsid w:val="00001B23"/>
    <w:rsid w:val="00134C67"/>
    <w:rsid w:val="002D2BF4"/>
    <w:rsid w:val="00326C71"/>
    <w:rsid w:val="003C6CC1"/>
    <w:rsid w:val="00505B09"/>
    <w:rsid w:val="00512EC5"/>
    <w:rsid w:val="005143E3"/>
    <w:rsid w:val="006A3EAA"/>
    <w:rsid w:val="007620AC"/>
    <w:rsid w:val="008250AA"/>
    <w:rsid w:val="008C434C"/>
    <w:rsid w:val="00A8399E"/>
    <w:rsid w:val="00AE215C"/>
    <w:rsid w:val="00B520B9"/>
    <w:rsid w:val="00C323A2"/>
    <w:rsid w:val="00D47CBB"/>
    <w:rsid w:val="00E24936"/>
    <w:rsid w:val="00F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5D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43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E3"/>
  </w:style>
  <w:style w:type="paragraph" w:styleId="Footer">
    <w:name w:val="footer"/>
    <w:basedOn w:val="Normal"/>
    <w:link w:val="Foot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43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E3"/>
  </w:style>
  <w:style w:type="paragraph" w:styleId="Footer">
    <w:name w:val="footer"/>
    <w:basedOn w:val="Normal"/>
    <w:link w:val="Foot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howitworksdaily.com/technology/question-of-the-day-what-are-pixels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2248</Characters>
  <Application>Microsoft Macintosh Word</Application>
  <DocSecurity>0</DocSecurity>
  <Lines>18</Lines>
  <Paragraphs>5</Paragraphs>
  <ScaleCrop>false</ScaleCrop>
  <Company>University of Maryland, College Park - Maryland Cen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Redmiles</dc:creator>
  <cp:keywords/>
  <dc:description/>
  <cp:lastModifiedBy>Elissa Redmiles</cp:lastModifiedBy>
  <cp:revision>3</cp:revision>
  <cp:lastPrinted>2014-04-25T00:15:00Z</cp:lastPrinted>
  <dcterms:created xsi:type="dcterms:W3CDTF">2014-04-25T04:37:00Z</dcterms:created>
  <dcterms:modified xsi:type="dcterms:W3CDTF">2014-04-25T04:37:00Z</dcterms:modified>
</cp:coreProperties>
</file>