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E15B" w14:textId="0F6023D8" w:rsidR="000C53F2" w:rsidRPr="00BA3E53" w:rsidRDefault="00BA3E53" w:rsidP="000C53F2">
      <w:pPr>
        <w:spacing w:after="0" w:line="192" w:lineRule="auto"/>
        <w:jc w:val="center"/>
        <w:rPr>
          <w:b/>
          <w:bCs/>
          <w:color w:val="00B0F0"/>
          <w:sz w:val="36"/>
          <w:szCs w:val="36"/>
          <w:lang w:val="es-MX"/>
        </w:rPr>
      </w:pPr>
      <w:r>
        <w:rPr>
          <w:noProof/>
        </w:rPr>
        <w:drawing>
          <wp:anchor distT="0" distB="0" distL="114300" distR="114300" simplePos="0" relativeHeight="251663360" behindDoc="1" locked="0" layoutInCell="0" allowOverlap="1" wp14:anchorId="23D621A5" wp14:editId="68D58564">
            <wp:simplePos x="0" y="0"/>
            <wp:positionH relativeFrom="margin">
              <wp:posOffset>305776</wp:posOffset>
            </wp:positionH>
            <wp:positionV relativeFrom="page">
              <wp:posOffset>348018</wp:posOffset>
            </wp:positionV>
            <wp:extent cx="1219200" cy="121920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494736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757" cy="12207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674E" w:rsidRPr="00BA3E53">
        <w:rPr>
          <w:noProof/>
          <w:color w:val="00B0F0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3D04C2E2" wp14:editId="764BBCA7">
            <wp:simplePos x="0" y="0"/>
            <wp:positionH relativeFrom="column">
              <wp:posOffset>5149850</wp:posOffset>
            </wp:positionH>
            <wp:positionV relativeFrom="paragraph">
              <wp:posOffset>-177639</wp:posOffset>
            </wp:positionV>
            <wp:extent cx="1340077" cy="1505345"/>
            <wp:effectExtent l="0" t="0" r="0" b="0"/>
            <wp:wrapNone/>
            <wp:docPr id="2" name="Imagen 2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hay ninguna descripción de la foto disponible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144" b="37300" l="4542" r="40882"/>
                              </a14:imgEffect>
                              <a14:imgEffect>
                                <a14:sharpenSoften amount="25000"/>
                              </a14:imgEffect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576" b="58555"/>
                    <a:stretch/>
                  </pic:blipFill>
                  <pic:spPr bwMode="auto">
                    <a:xfrm>
                      <a:off x="0" y="0"/>
                      <a:ext cx="1340077" cy="150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3E53">
        <w:rPr>
          <w:b/>
          <w:bCs/>
          <w:color w:val="00B0F0"/>
          <w:sz w:val="36"/>
          <w:szCs w:val="36"/>
          <w:lang w:val="es-MX"/>
        </w:rPr>
        <w:t>COMPUCENTER</w:t>
      </w:r>
    </w:p>
    <w:p w14:paraId="5C1ECA0A" w14:textId="32FB32AF" w:rsidR="000C53F2" w:rsidRPr="000C53F2" w:rsidRDefault="007F2E5B" w:rsidP="000C53F2">
      <w:pPr>
        <w:spacing w:after="0" w:line="192" w:lineRule="auto"/>
        <w:jc w:val="center"/>
        <w:rPr>
          <w:b/>
          <w:bCs/>
          <w:lang w:val="es-MX"/>
        </w:rPr>
      </w:pPr>
      <w:r>
        <w:rPr>
          <w:b/>
          <w:bCs/>
          <w:lang w:val="es-MX"/>
        </w:rPr>
        <w:t xml:space="preserve">La </w:t>
      </w:r>
      <w:r w:rsidR="001D4CFE">
        <w:rPr>
          <w:b/>
          <w:bCs/>
          <w:lang w:val="es-MX"/>
        </w:rPr>
        <w:t>Esperanza</w:t>
      </w:r>
      <w:r w:rsidR="00BA3E53">
        <w:rPr>
          <w:b/>
          <w:bCs/>
          <w:lang w:val="es-MX"/>
        </w:rPr>
        <w:t xml:space="preserve"> </w:t>
      </w:r>
      <w:r w:rsidR="000C53F2" w:rsidRPr="000C53F2">
        <w:rPr>
          <w:b/>
          <w:bCs/>
          <w:lang w:val="es-MX"/>
        </w:rPr>
        <w:t>Quetzaltenango.</w:t>
      </w:r>
    </w:p>
    <w:p w14:paraId="4137ABED" w14:textId="16036B5C" w:rsidR="000C53F2" w:rsidRPr="000C53F2" w:rsidRDefault="000C53F2" w:rsidP="000C53F2">
      <w:pPr>
        <w:spacing w:after="0" w:line="192" w:lineRule="auto"/>
        <w:jc w:val="center"/>
        <w:rPr>
          <w:b/>
          <w:bCs/>
          <w:lang w:val="es-MX"/>
        </w:rPr>
      </w:pPr>
      <w:r w:rsidRPr="000C53F2">
        <w:rPr>
          <w:b/>
          <w:bCs/>
          <w:lang w:val="es-MX"/>
        </w:rPr>
        <w:t xml:space="preserve">Teléfono: </w:t>
      </w:r>
      <w:r w:rsidR="00BA3E53">
        <w:rPr>
          <w:b/>
          <w:bCs/>
          <w:lang w:val="es-MX"/>
        </w:rPr>
        <w:t xml:space="preserve">55559551     </w:t>
      </w:r>
      <w:r w:rsidR="004450A9">
        <w:rPr>
          <w:b/>
          <w:bCs/>
          <w:lang w:val="es-MX"/>
        </w:rPr>
        <w:t>33834646</w:t>
      </w:r>
    </w:p>
    <w:p w14:paraId="28B9C1D0" w14:textId="77777777" w:rsidR="001D4CFE" w:rsidRDefault="000C53F2" w:rsidP="001D4CFE">
      <w:pPr>
        <w:spacing w:after="0" w:line="192" w:lineRule="auto"/>
        <w:jc w:val="center"/>
        <w:rPr>
          <w:b/>
          <w:bCs/>
          <w:lang w:val="es-MX"/>
        </w:rPr>
      </w:pPr>
      <w:r w:rsidRPr="000C53F2">
        <w:rPr>
          <w:b/>
          <w:bCs/>
          <w:lang w:val="es-MX"/>
        </w:rPr>
        <w:t xml:space="preserve">Correo: </w:t>
      </w:r>
      <w:hyperlink r:id="rId10" w:history="1">
        <w:r w:rsidR="001D4CFE" w:rsidRPr="00640A78">
          <w:rPr>
            <w:rStyle w:val="Hipervnculo"/>
            <w:b/>
            <w:bCs/>
            <w:lang w:val="es-MX"/>
          </w:rPr>
          <w:t>compured0909@gmail.com</w:t>
        </w:r>
      </w:hyperlink>
    </w:p>
    <w:p w14:paraId="20A0176B" w14:textId="7936070F" w:rsidR="000C53F2" w:rsidRPr="007F2E5B" w:rsidRDefault="001D4CFE" w:rsidP="001D4CFE">
      <w:pPr>
        <w:spacing w:after="0" w:line="192" w:lineRule="auto"/>
        <w:jc w:val="center"/>
        <w:rPr>
          <w:color w:val="7030A0"/>
          <w:lang w:val="es-MX"/>
        </w:rPr>
      </w:pPr>
      <w:r>
        <w:rPr>
          <w:b/>
          <w:bCs/>
          <w:lang w:val="es-MX"/>
        </w:rPr>
        <w:t xml:space="preserve"> </w:t>
      </w:r>
    </w:p>
    <w:p w14:paraId="34E80BE9" w14:textId="57395E2F" w:rsidR="000C53F2" w:rsidRPr="00BA3E53" w:rsidRDefault="000C53F2" w:rsidP="000C53F2">
      <w:pPr>
        <w:spacing w:after="0" w:line="192" w:lineRule="auto"/>
        <w:jc w:val="center"/>
        <w:rPr>
          <w:rFonts w:ascii="Arial Rounded MT Bold" w:hAnsi="Arial Rounded MT Bold"/>
          <w:b/>
          <w:bCs/>
          <w:i/>
          <w:iCs/>
          <w:color w:val="00B0F0"/>
          <w:sz w:val="26"/>
          <w:szCs w:val="26"/>
          <w:lang w:val="es-MX"/>
        </w:rPr>
      </w:pPr>
      <w:r w:rsidRPr="00BA3E53">
        <w:rPr>
          <w:rFonts w:ascii="Arial Rounded MT Bold" w:hAnsi="Arial Rounded MT Bold"/>
          <w:b/>
          <w:bCs/>
          <w:i/>
          <w:iCs/>
          <w:color w:val="00B0F0"/>
          <w:sz w:val="26"/>
          <w:szCs w:val="26"/>
          <w:lang w:val="es-MX"/>
        </w:rPr>
        <w:t>CONTROL DE PAGOS</w:t>
      </w:r>
    </w:p>
    <w:p w14:paraId="13AABD12" w14:textId="2E958BA7" w:rsidR="000C53F2" w:rsidRPr="00BA3E53" w:rsidRDefault="000C53F2" w:rsidP="000C53F2">
      <w:pPr>
        <w:spacing w:after="0" w:line="192" w:lineRule="auto"/>
        <w:jc w:val="center"/>
        <w:rPr>
          <w:rFonts w:ascii="Arial Rounded MT Bold" w:hAnsi="Arial Rounded MT Bold"/>
          <w:b/>
          <w:bCs/>
          <w:i/>
          <w:iCs/>
          <w:color w:val="00B0F0"/>
          <w:sz w:val="26"/>
          <w:szCs w:val="26"/>
          <w:lang w:val="es-MX"/>
        </w:rPr>
      </w:pPr>
      <w:r w:rsidRPr="00BA3E53">
        <w:rPr>
          <w:rFonts w:ascii="Arial Rounded MT Bold" w:hAnsi="Arial Rounded MT Bold"/>
          <w:b/>
          <w:bCs/>
          <w:i/>
          <w:iCs/>
          <w:color w:val="00B0F0"/>
          <w:sz w:val="26"/>
          <w:szCs w:val="26"/>
          <w:lang w:val="es-MX"/>
        </w:rPr>
        <w:t>CICLO ESCOLAR 202</w:t>
      </w:r>
      <w:r w:rsidR="001D4CFE" w:rsidRPr="00BA3E53">
        <w:rPr>
          <w:rFonts w:ascii="Arial Rounded MT Bold" w:hAnsi="Arial Rounded MT Bold"/>
          <w:b/>
          <w:bCs/>
          <w:i/>
          <w:iCs/>
          <w:color w:val="00B0F0"/>
          <w:sz w:val="26"/>
          <w:szCs w:val="26"/>
          <w:lang w:val="es-MX"/>
        </w:rPr>
        <w:t>6</w:t>
      </w:r>
    </w:p>
    <w:p w14:paraId="4345164F" w14:textId="77777777" w:rsidR="001D4CFE" w:rsidRPr="007F2E5B" w:rsidRDefault="001D4CFE" w:rsidP="000C53F2">
      <w:pPr>
        <w:spacing w:after="0" w:line="192" w:lineRule="auto"/>
        <w:jc w:val="center"/>
        <w:rPr>
          <w:rFonts w:ascii="Arial Rounded MT Bold" w:hAnsi="Arial Rounded MT Bold"/>
          <w:b/>
          <w:bCs/>
          <w:i/>
          <w:iCs/>
          <w:color w:val="7030A0"/>
          <w:sz w:val="26"/>
          <w:szCs w:val="26"/>
          <w:lang w:val="es-MX"/>
        </w:rPr>
      </w:pPr>
    </w:p>
    <w:p w14:paraId="532CC345" w14:textId="3E3061E3" w:rsidR="00657139" w:rsidRPr="00FE674E" w:rsidRDefault="00657139" w:rsidP="000C53F2">
      <w:pPr>
        <w:spacing w:after="0" w:line="192" w:lineRule="auto"/>
        <w:jc w:val="center"/>
        <w:rPr>
          <w:rFonts w:ascii="Arial Rounded MT Bold" w:hAnsi="Arial Rounded MT Bold"/>
          <w:b/>
          <w:bCs/>
          <w:i/>
          <w:iCs/>
          <w:color w:val="002060"/>
          <w:sz w:val="26"/>
          <w:szCs w:val="26"/>
          <w:lang w:val="es-MX"/>
        </w:rPr>
      </w:pPr>
    </w:p>
    <w:tbl>
      <w:tblPr>
        <w:tblStyle w:val="Tablaconcuadrcula"/>
        <w:tblW w:w="1087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718"/>
        <w:gridCol w:w="719"/>
        <w:gridCol w:w="719"/>
        <w:gridCol w:w="726"/>
        <w:gridCol w:w="294"/>
        <w:gridCol w:w="428"/>
        <w:gridCol w:w="723"/>
        <w:gridCol w:w="732"/>
        <w:gridCol w:w="721"/>
        <w:gridCol w:w="723"/>
        <w:gridCol w:w="722"/>
        <w:gridCol w:w="731"/>
        <w:gridCol w:w="726"/>
        <w:gridCol w:w="722"/>
        <w:gridCol w:w="722"/>
        <w:gridCol w:w="6"/>
        <w:gridCol w:w="739"/>
      </w:tblGrid>
      <w:tr w:rsidR="009F2145" w:rsidRPr="008A4DF9" w14:paraId="3B5700C1" w14:textId="77777777" w:rsidTr="009F2145">
        <w:trPr>
          <w:trHeight w:val="16"/>
        </w:trPr>
        <w:tc>
          <w:tcPr>
            <w:tcW w:w="718" w:type="dxa"/>
            <w:tcBorders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24C36887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19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778DB937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19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13075956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6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1BFAF084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2" w:type="dxa"/>
            <w:gridSpan w:val="2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04E9BB3E" w14:textId="250D251B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3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15C0F159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3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5F7A32C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1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283B9F89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3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2A1971A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C2E8694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31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0FEDB635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6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2D73CBF3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4E63E1B3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22" w:type="dxa"/>
            <w:tcBorders>
              <w:left w:val="single" w:sz="12" w:space="0" w:color="FFFFFF" w:themeColor="background1"/>
              <w:right w:val="single" w:sz="12" w:space="0" w:color="FFFFFF" w:themeColor="background1"/>
            </w:tcBorders>
          </w:tcPr>
          <w:p w14:paraId="68D6613F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  <w:tc>
          <w:tcPr>
            <w:tcW w:w="745" w:type="dxa"/>
            <w:gridSpan w:val="2"/>
            <w:tcBorders>
              <w:left w:val="single" w:sz="12" w:space="0" w:color="FFFFFF" w:themeColor="background1"/>
              <w:bottom w:val="single" w:sz="12" w:space="0" w:color="FFFFFF" w:themeColor="background1"/>
            </w:tcBorders>
          </w:tcPr>
          <w:p w14:paraId="035DAA32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sz w:val="10"/>
                <w:szCs w:val="10"/>
                <w:lang w:val="es-MX"/>
              </w:rPr>
            </w:pPr>
          </w:p>
        </w:tc>
      </w:tr>
      <w:tr w:rsidR="00827A09" w:rsidRPr="008A4DF9" w14:paraId="6042FA23" w14:textId="77777777" w:rsidTr="009F2145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13C4B59F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</w:tcPr>
          <w:p w14:paraId="76454B9A" w14:textId="774FF0EC" w:rsidR="00827A09" w:rsidRPr="00FE674E" w:rsidRDefault="00827A09" w:rsidP="000C53F2">
            <w:pPr>
              <w:jc w:val="center"/>
              <w:rPr>
                <w:rFonts w:ascii="Arial Rounded MT Bold" w:hAnsi="Arial Rounded MT Bold"/>
                <w:color w:val="FF3300"/>
                <w:lang w:val="es-MX"/>
              </w:rPr>
            </w:pPr>
            <w:r w:rsidRPr="00657139">
              <w:rPr>
                <w:rFonts w:ascii="Arial Rounded MT Bold" w:hAnsi="Arial Rounded MT Bold"/>
                <w:color w:val="C00000"/>
                <w:lang w:val="es-MX"/>
              </w:rPr>
              <w:t>DATOS DEL ESTUDIANTE</w:t>
            </w:r>
          </w:p>
        </w:tc>
        <w:tc>
          <w:tcPr>
            <w:tcW w:w="721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5B724C8D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52" w:type="dxa"/>
            <w:gridSpan w:val="7"/>
            <w:tcBorders>
              <w:top w:val="single" w:sz="12" w:space="0" w:color="FFFFFF" w:themeColor="background1"/>
            </w:tcBorders>
          </w:tcPr>
          <w:p w14:paraId="78AB0871" w14:textId="096DC3E4" w:rsidR="00827A09" w:rsidRPr="00657139" w:rsidRDefault="00827A09" w:rsidP="000C53F2">
            <w:pPr>
              <w:jc w:val="center"/>
              <w:rPr>
                <w:rFonts w:ascii="Arial Rounded MT Bold" w:hAnsi="Arial Rounded MT Bold"/>
                <w:lang w:val="es-MX"/>
              </w:rPr>
            </w:pPr>
            <w:r w:rsidRPr="00657139">
              <w:rPr>
                <w:rFonts w:ascii="Arial Rounded MT Bold" w:hAnsi="Arial Rounded MT Bold"/>
                <w:color w:val="C00000"/>
                <w:lang w:val="es-MX"/>
              </w:rPr>
              <w:t>DATOS DEL REPRESENTANTE</w:t>
            </w:r>
          </w:p>
        </w:tc>
        <w:tc>
          <w:tcPr>
            <w:tcW w:w="739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546FCE1C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827A09" w:rsidRPr="008A4DF9" w14:paraId="23C7D616" w14:textId="77777777" w:rsidTr="009F2145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0482F51F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4963338C" w14:textId="65BD515D" w:rsidR="00827A09" w:rsidRPr="00BA3E53" w:rsidRDefault="00827A09" w:rsidP="008A3468">
            <w:pPr>
              <w:jc w:val="center"/>
              <w:rPr>
                <w:rFonts w:ascii="Arial Black" w:hAnsi="Arial Black"/>
                <w:b/>
                <w:bCs/>
                <w:color w:val="00B0F0"/>
                <w:sz w:val="14"/>
                <w:szCs w:val="14"/>
                <w:lang w:val="es-MX"/>
              </w:rPr>
            </w:pPr>
            <w:r w:rsidRPr="00BA3E53"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  <w:t>APELLIDOS Y NOMBRES</w:t>
            </w:r>
          </w:p>
        </w:tc>
        <w:tc>
          <w:tcPr>
            <w:tcW w:w="72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7DBD5BA4" w14:textId="77777777" w:rsidR="00827A09" w:rsidRPr="00BA3E53" w:rsidRDefault="00827A09" w:rsidP="000C53F2">
            <w:pPr>
              <w:jc w:val="center"/>
              <w:rPr>
                <w:rFonts w:ascii="Arial Black" w:hAnsi="Arial Black"/>
                <w:b/>
                <w:bCs/>
                <w:color w:val="00B0F0"/>
                <w:lang w:val="es-MX"/>
              </w:rPr>
            </w:pPr>
          </w:p>
        </w:tc>
        <w:tc>
          <w:tcPr>
            <w:tcW w:w="4352" w:type="dxa"/>
            <w:gridSpan w:val="7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2DCC9EC4" w14:textId="3BA61A01" w:rsidR="00827A09" w:rsidRPr="00BA3E53" w:rsidRDefault="00827A09" w:rsidP="008A4DF9">
            <w:pPr>
              <w:jc w:val="center"/>
              <w:rPr>
                <w:rFonts w:ascii="Arial Black" w:hAnsi="Arial Black"/>
                <w:b/>
                <w:bCs/>
                <w:color w:val="00B0F0"/>
                <w:lang w:val="es-MX"/>
              </w:rPr>
            </w:pPr>
            <w:r w:rsidRPr="00BA3E53"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  <w:t>APELLIDOS Y NOMBRES</w:t>
            </w:r>
          </w:p>
        </w:tc>
        <w:tc>
          <w:tcPr>
            <w:tcW w:w="73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</w:tcPr>
          <w:p w14:paraId="1DF38F29" w14:textId="77777777" w:rsidR="00827A09" w:rsidRPr="008A4DF9" w:rsidRDefault="00827A09" w:rsidP="000C53F2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B351C7" w:rsidRPr="008A4DF9" w14:paraId="14F36979" w14:textId="77777777">
        <w:trPr>
          <w:trHeight w:val="261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446CDAB1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  <w:vAlign w:val="center"/>
          </w:tcPr>
          <w:p w14:paraId="455AA513" w14:textId="64230BC0" w:rsidR="00B351C7" w:rsidRPr="00BA3E53" w:rsidRDefault="00B351C7" w:rsidP="00B351C7">
            <w:pPr>
              <w:jc w:val="center"/>
              <w:rPr>
                <w:rFonts w:cstheme="minorHAnsi"/>
                <w:color w:val="00B0F0"/>
                <w:sz w:val="24"/>
                <w:szCs w:val="24"/>
                <w:lang w:val="es-MX"/>
              </w:rPr>
            </w:pPr>
          </w:p>
        </w:tc>
        <w:tc>
          <w:tcPr>
            <w:tcW w:w="721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417BA5A7" w14:textId="77777777" w:rsidR="00B351C7" w:rsidRPr="00BA3E53" w:rsidRDefault="00B351C7" w:rsidP="00B351C7">
            <w:pPr>
              <w:jc w:val="center"/>
              <w:rPr>
                <w:rFonts w:ascii="Arial Black" w:hAnsi="Arial Black"/>
                <w:b/>
                <w:bCs/>
                <w:color w:val="00B0F0"/>
                <w:lang w:val="es-MX"/>
              </w:rPr>
            </w:pPr>
          </w:p>
        </w:tc>
        <w:tc>
          <w:tcPr>
            <w:tcW w:w="4352" w:type="dxa"/>
            <w:gridSpan w:val="7"/>
            <w:vAlign w:val="center"/>
          </w:tcPr>
          <w:p w14:paraId="2536579C" w14:textId="2F86B61E" w:rsidR="00B351C7" w:rsidRPr="00BA3E53" w:rsidRDefault="00B351C7" w:rsidP="00B351C7">
            <w:pPr>
              <w:jc w:val="center"/>
              <w:rPr>
                <w:rFonts w:cstheme="minorHAnsi"/>
                <w:color w:val="00B0F0"/>
                <w:sz w:val="24"/>
                <w:szCs w:val="24"/>
                <w:lang w:val="es-MX"/>
              </w:rPr>
            </w:pPr>
          </w:p>
        </w:tc>
        <w:tc>
          <w:tcPr>
            <w:tcW w:w="739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30CBC939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4450A9" w:rsidRPr="008A4DF9" w14:paraId="1F284300" w14:textId="77777777" w:rsidTr="009F2145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592211A9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2458" w:type="dxa"/>
            <w:gridSpan w:val="4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72F730BF" w14:textId="7ADEE87A" w:rsidR="004450A9" w:rsidRPr="00BA3E53" w:rsidRDefault="004450A9" w:rsidP="004450A9">
            <w:pPr>
              <w:jc w:val="center"/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</w:pPr>
            <w:r w:rsidRPr="00BA3E53"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  <w:t>CUI</w:t>
            </w:r>
          </w:p>
        </w:tc>
        <w:tc>
          <w:tcPr>
            <w:tcW w:w="1883" w:type="dxa"/>
            <w:gridSpan w:val="3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1AF4AF2E" w14:textId="14E71773" w:rsidR="004450A9" w:rsidRPr="00BA3E53" w:rsidRDefault="004450A9" w:rsidP="004450A9">
            <w:pPr>
              <w:jc w:val="center"/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</w:pPr>
            <w:r w:rsidRPr="00BA3E53"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  <w:t>CÓDIGO MINEDUC</w:t>
            </w:r>
          </w:p>
        </w:tc>
        <w:tc>
          <w:tcPr>
            <w:tcW w:w="72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0160015" w14:textId="5EB6840C" w:rsidR="004450A9" w:rsidRPr="00BA3E53" w:rsidRDefault="004450A9" w:rsidP="004450A9">
            <w:pPr>
              <w:jc w:val="center"/>
              <w:rPr>
                <w:rFonts w:ascii="Arial Black" w:hAnsi="Arial Black"/>
                <w:b/>
                <w:bCs/>
                <w:color w:val="00B0F0"/>
                <w:lang w:val="es-MX"/>
              </w:rPr>
            </w:pPr>
          </w:p>
        </w:tc>
        <w:tc>
          <w:tcPr>
            <w:tcW w:w="4352" w:type="dxa"/>
            <w:gridSpan w:val="7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43623AB6" w14:textId="76945C4C" w:rsidR="004450A9" w:rsidRPr="00BA3E53" w:rsidRDefault="00BA3E53" w:rsidP="004450A9">
            <w:pPr>
              <w:jc w:val="center"/>
              <w:rPr>
                <w:rFonts w:ascii="Arial Black" w:hAnsi="Arial Black"/>
                <w:b/>
                <w:bCs/>
                <w:color w:val="00B0F0"/>
                <w:lang w:val="es-MX"/>
              </w:rPr>
            </w:pPr>
            <w:r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  <w:t xml:space="preserve">DIRECCION DE RESIDENCIA </w:t>
            </w:r>
          </w:p>
        </w:tc>
        <w:tc>
          <w:tcPr>
            <w:tcW w:w="73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</w:tcPr>
          <w:p w14:paraId="2A732A3E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B351C7" w:rsidRPr="008A4DF9" w14:paraId="38FB585C" w14:textId="77777777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669F0C7F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2458" w:type="dxa"/>
            <w:gridSpan w:val="4"/>
          </w:tcPr>
          <w:p w14:paraId="4B123575" w14:textId="077414CE" w:rsidR="00B351C7" w:rsidRPr="00BA3E53" w:rsidRDefault="00B351C7" w:rsidP="00B351C7">
            <w:pPr>
              <w:jc w:val="center"/>
              <w:rPr>
                <w:rFonts w:cstheme="minorHAnsi"/>
                <w:color w:val="00B0F0"/>
                <w:sz w:val="24"/>
                <w:szCs w:val="24"/>
                <w:lang w:val="es-MX"/>
              </w:rPr>
            </w:pPr>
          </w:p>
        </w:tc>
        <w:tc>
          <w:tcPr>
            <w:tcW w:w="1883" w:type="dxa"/>
            <w:gridSpan w:val="3"/>
            <w:vAlign w:val="center"/>
          </w:tcPr>
          <w:p w14:paraId="0E707255" w14:textId="05320FAF" w:rsidR="00B351C7" w:rsidRPr="00BA3E53" w:rsidRDefault="00B351C7" w:rsidP="00B351C7">
            <w:pPr>
              <w:jc w:val="center"/>
              <w:rPr>
                <w:rFonts w:cstheme="minorHAnsi"/>
                <w:color w:val="00B0F0"/>
                <w:sz w:val="24"/>
                <w:szCs w:val="24"/>
                <w:lang w:val="es-MX"/>
              </w:rPr>
            </w:pPr>
          </w:p>
        </w:tc>
        <w:tc>
          <w:tcPr>
            <w:tcW w:w="721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0ADEEC57" w14:textId="77777777" w:rsidR="00B351C7" w:rsidRPr="00BA3E53" w:rsidRDefault="00B351C7" w:rsidP="00B351C7">
            <w:pPr>
              <w:jc w:val="center"/>
              <w:rPr>
                <w:rFonts w:ascii="Arial Black" w:hAnsi="Arial Black"/>
                <w:b/>
                <w:bCs/>
                <w:color w:val="00B0F0"/>
                <w:lang w:val="es-MX"/>
              </w:rPr>
            </w:pPr>
          </w:p>
        </w:tc>
        <w:tc>
          <w:tcPr>
            <w:tcW w:w="4352" w:type="dxa"/>
            <w:gridSpan w:val="7"/>
            <w:vAlign w:val="center"/>
          </w:tcPr>
          <w:p w14:paraId="1112B376" w14:textId="345E1631" w:rsidR="00B351C7" w:rsidRPr="00BA3E53" w:rsidRDefault="00B351C7" w:rsidP="00B351C7">
            <w:pPr>
              <w:jc w:val="center"/>
              <w:rPr>
                <w:rFonts w:cstheme="minorHAnsi"/>
                <w:color w:val="00B0F0"/>
                <w:sz w:val="24"/>
                <w:szCs w:val="24"/>
                <w:lang w:val="es-MX"/>
              </w:rPr>
            </w:pPr>
          </w:p>
        </w:tc>
        <w:tc>
          <w:tcPr>
            <w:tcW w:w="739" w:type="dxa"/>
            <w:tcBorders>
              <w:top w:val="single" w:sz="12" w:space="0" w:color="FFFFFF" w:themeColor="background1"/>
              <w:bottom w:val="single" w:sz="12" w:space="0" w:color="FFFFFF" w:themeColor="background1"/>
            </w:tcBorders>
          </w:tcPr>
          <w:p w14:paraId="157B5F15" w14:textId="77777777" w:rsidR="00B351C7" w:rsidRPr="008A4DF9" w:rsidRDefault="00B351C7" w:rsidP="00B351C7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4450A9" w:rsidRPr="008A4DF9" w14:paraId="5F688B59" w14:textId="77777777" w:rsidTr="009F2145">
        <w:trPr>
          <w:trHeight w:val="261"/>
        </w:trPr>
        <w:tc>
          <w:tcPr>
            <w:tcW w:w="718" w:type="dxa"/>
            <w:tcBorders>
              <w:top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1D798FF3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4F6B4A77" w14:textId="77F82CC8" w:rsidR="004450A9" w:rsidRPr="00BA3E53" w:rsidRDefault="004450A9" w:rsidP="004450A9">
            <w:pPr>
              <w:jc w:val="center"/>
              <w:rPr>
                <w:rFonts w:ascii="Arial Black" w:hAnsi="Arial Black"/>
                <w:b/>
                <w:bCs/>
                <w:color w:val="00B0F0"/>
                <w:lang w:val="es-MX"/>
              </w:rPr>
            </w:pPr>
            <w:r w:rsidRPr="00BA3E53"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  <w:t>CURSO</w:t>
            </w:r>
          </w:p>
        </w:tc>
        <w:tc>
          <w:tcPr>
            <w:tcW w:w="721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</w:tcPr>
          <w:p w14:paraId="62149783" w14:textId="77777777" w:rsidR="004450A9" w:rsidRPr="00BA3E53" w:rsidRDefault="004450A9" w:rsidP="004450A9">
            <w:pPr>
              <w:jc w:val="center"/>
              <w:rPr>
                <w:rFonts w:ascii="Arial Black" w:hAnsi="Arial Black"/>
                <w:b/>
                <w:bCs/>
                <w:color w:val="00B0F0"/>
                <w:lang w:val="es-MX"/>
              </w:rPr>
            </w:pPr>
          </w:p>
        </w:tc>
        <w:tc>
          <w:tcPr>
            <w:tcW w:w="2176" w:type="dxa"/>
            <w:gridSpan w:val="3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0EC55621" w14:textId="41928BCE" w:rsidR="004450A9" w:rsidRPr="00BA3E53" w:rsidRDefault="004450A9" w:rsidP="004450A9">
            <w:pPr>
              <w:jc w:val="center"/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</w:pPr>
            <w:r w:rsidRPr="00BA3E53"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  <w:t>CELULAR</w:t>
            </w:r>
          </w:p>
        </w:tc>
        <w:tc>
          <w:tcPr>
            <w:tcW w:w="2176" w:type="dxa"/>
            <w:gridSpan w:val="4"/>
            <w:tcBorders>
              <w:left w:val="single" w:sz="12" w:space="0" w:color="FFFFFF" w:themeColor="background1"/>
              <w:right w:val="single" w:sz="12" w:space="0" w:color="FFFFFF" w:themeColor="background1"/>
            </w:tcBorders>
            <w:vAlign w:val="bottom"/>
          </w:tcPr>
          <w:p w14:paraId="60A8B945" w14:textId="5FAA2A8D" w:rsidR="004450A9" w:rsidRPr="00BA3E53" w:rsidRDefault="004450A9" w:rsidP="004450A9">
            <w:pPr>
              <w:jc w:val="center"/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</w:pPr>
            <w:r w:rsidRPr="00BA3E53">
              <w:rPr>
                <w:rFonts w:ascii="Arial Black" w:hAnsi="Arial Black"/>
                <w:b/>
                <w:bCs/>
                <w:color w:val="00B0F0"/>
                <w:sz w:val="12"/>
                <w:szCs w:val="12"/>
                <w:lang w:val="es-MX"/>
              </w:rPr>
              <w:t>TELÉFONO EMERGENCIA</w:t>
            </w:r>
          </w:p>
        </w:tc>
        <w:tc>
          <w:tcPr>
            <w:tcW w:w="739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</w:tcPr>
          <w:p w14:paraId="43D8635C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  <w:tr w:rsidR="004450A9" w:rsidRPr="008A4DF9" w14:paraId="1F711773" w14:textId="77777777" w:rsidTr="009F2145">
        <w:trPr>
          <w:trHeight w:val="274"/>
        </w:trPr>
        <w:tc>
          <w:tcPr>
            <w:tcW w:w="718" w:type="dxa"/>
            <w:tcBorders>
              <w:top w:val="single" w:sz="12" w:space="0" w:color="FFFFFF" w:themeColor="background1"/>
            </w:tcBorders>
          </w:tcPr>
          <w:p w14:paraId="48B6C7BF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4341" w:type="dxa"/>
            <w:gridSpan w:val="7"/>
          </w:tcPr>
          <w:p w14:paraId="78701634" w14:textId="2883BB6C" w:rsidR="004450A9" w:rsidRPr="00CA5BA4" w:rsidRDefault="004450A9" w:rsidP="004450A9">
            <w:pPr>
              <w:jc w:val="center"/>
              <w:rPr>
                <w:rFonts w:cstheme="minorHAnsi"/>
                <w:sz w:val="24"/>
                <w:szCs w:val="24"/>
                <w:lang w:val="es-MX"/>
              </w:rPr>
            </w:pPr>
          </w:p>
        </w:tc>
        <w:tc>
          <w:tcPr>
            <w:tcW w:w="721" w:type="dxa"/>
            <w:tcBorders>
              <w:top w:val="single" w:sz="12" w:space="0" w:color="FFFFFF" w:themeColor="background1"/>
            </w:tcBorders>
          </w:tcPr>
          <w:p w14:paraId="7F10AECA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  <w:tc>
          <w:tcPr>
            <w:tcW w:w="2176" w:type="dxa"/>
            <w:gridSpan w:val="3"/>
          </w:tcPr>
          <w:p w14:paraId="64B042AA" w14:textId="45C3AC38" w:rsidR="004450A9" w:rsidRPr="00616CE9" w:rsidRDefault="004450A9" w:rsidP="004450A9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76" w:type="dxa"/>
            <w:gridSpan w:val="4"/>
          </w:tcPr>
          <w:p w14:paraId="36473F46" w14:textId="7EB2B2D6" w:rsidR="004450A9" w:rsidRPr="004F7BC2" w:rsidRDefault="004450A9" w:rsidP="000A7BB1">
            <w:pPr>
              <w:jc w:val="center"/>
              <w:rPr>
                <w:rFonts w:cstheme="minorHAnsi"/>
                <w:sz w:val="20"/>
                <w:szCs w:val="20"/>
                <w:lang w:val="es-MX"/>
              </w:rPr>
            </w:pPr>
          </w:p>
        </w:tc>
        <w:tc>
          <w:tcPr>
            <w:tcW w:w="739" w:type="dxa"/>
            <w:tcBorders>
              <w:top w:val="single" w:sz="12" w:space="0" w:color="FFFFFF" w:themeColor="background1"/>
            </w:tcBorders>
          </w:tcPr>
          <w:p w14:paraId="665329A2" w14:textId="77777777" w:rsidR="004450A9" w:rsidRPr="008A4DF9" w:rsidRDefault="004450A9" w:rsidP="004450A9">
            <w:pPr>
              <w:jc w:val="center"/>
              <w:rPr>
                <w:rFonts w:ascii="Arial Black" w:hAnsi="Arial Black"/>
                <w:b/>
                <w:bCs/>
                <w:lang w:val="es-MX"/>
              </w:rPr>
            </w:pPr>
          </w:p>
        </w:tc>
      </w:tr>
    </w:tbl>
    <w:p w14:paraId="2CF67BEC" w14:textId="2C50EDCE" w:rsidR="00AF1AFF" w:rsidRPr="00DC24FA" w:rsidRDefault="00AF1AFF" w:rsidP="00DC24FA">
      <w:pPr>
        <w:rPr>
          <w:rFonts w:ascii="Arial Black" w:hAnsi="Arial Black"/>
          <w:sz w:val="2"/>
          <w:szCs w:val="2"/>
          <w:lang w:val="es-MX"/>
        </w:rPr>
      </w:pPr>
    </w:p>
    <w:tbl>
      <w:tblPr>
        <w:tblStyle w:val="Tablaconcuadrcula"/>
        <w:tblW w:w="10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17"/>
        <w:gridCol w:w="2717"/>
        <w:gridCol w:w="2717"/>
        <w:gridCol w:w="2717"/>
      </w:tblGrid>
      <w:tr w:rsidR="00AF1AFF" w14:paraId="2BC29467" w14:textId="77777777" w:rsidTr="00AF1AFF">
        <w:trPr>
          <w:trHeight w:val="2552"/>
        </w:trPr>
        <w:tc>
          <w:tcPr>
            <w:tcW w:w="2717" w:type="dxa"/>
          </w:tcPr>
          <w:p w14:paraId="36F11353" w14:textId="77777777" w:rsidR="00AF1AFF" w:rsidRPr="00BA3E53" w:rsidRDefault="00AF1AFF" w:rsidP="00AF1AFF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INSCRIPCIÓN</w:t>
            </w:r>
          </w:p>
          <w:p w14:paraId="7BEF7B54" w14:textId="5F67736F" w:rsidR="00CA5BA4" w:rsidRDefault="00CA5BA4" w:rsidP="00AF1AFF">
            <w:pPr>
              <w:jc w:val="center"/>
              <w:rPr>
                <w:rFonts w:cstheme="minorHAnsi"/>
                <w:lang w:val="es-MX"/>
              </w:rPr>
            </w:pPr>
          </w:p>
          <w:p w14:paraId="1EC463FC" w14:textId="77777777" w:rsidR="00CA5BA4" w:rsidRPr="00CA5BA4" w:rsidRDefault="00CA5BA4" w:rsidP="00AF1AFF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039BD85A" w14:textId="6289141D" w:rsidR="00CA5BA4" w:rsidRDefault="00CA5BA4" w:rsidP="00AF1AFF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62B37784" w14:textId="77777777" w:rsidR="00CA5BA4" w:rsidRDefault="00CA5BA4" w:rsidP="00AF1AFF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15923F34" w14:textId="77777777" w:rsidR="00CA5BA4" w:rsidRDefault="00CA5BA4" w:rsidP="00AF1AFF">
            <w:pPr>
              <w:jc w:val="center"/>
              <w:rPr>
                <w:rFonts w:cstheme="minorHAnsi"/>
                <w:lang w:val="es-MX"/>
              </w:rPr>
            </w:pPr>
          </w:p>
          <w:p w14:paraId="1322168D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C432133" w14:textId="0134EC9A" w:rsidR="00CA5BA4" w:rsidRPr="00CA5BA4" w:rsidRDefault="00CA5BA4" w:rsidP="00AF1AFF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13141992" w14:textId="560EC2AD" w:rsidR="00AF1AFF" w:rsidRPr="00BA3E53" w:rsidRDefault="006F64EB" w:rsidP="00AF1AFF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FEBRERO</w:t>
            </w:r>
          </w:p>
          <w:p w14:paraId="0525BFFF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144357D5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768D30B6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2192A803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1244322A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5D453C23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65D6F88" w14:textId="44210479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69830BC9" w14:textId="4A5E4DA2" w:rsidR="00AF1AFF" w:rsidRPr="00BA3E53" w:rsidRDefault="006F64EB" w:rsidP="00AF1AFF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MARZO</w:t>
            </w:r>
          </w:p>
          <w:p w14:paraId="636818C0" w14:textId="5048D140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2B8A6BD2" w14:textId="7BF24312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78572A9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430A7BE9" w14:textId="03E41642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04408060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3989977A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698C6B40" w14:textId="6E84EA6D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48FA2E66" w14:textId="3551C4D9" w:rsidR="00AF1AFF" w:rsidRPr="00BA3E53" w:rsidRDefault="006F64EB" w:rsidP="00AF1AFF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ABRIL</w:t>
            </w:r>
          </w:p>
          <w:p w14:paraId="40D2E2C9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755309CA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0DAB833F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07D6BAE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53CD713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0B7DD68E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4AFB74F4" w14:textId="759CAB32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</w:tr>
      <w:tr w:rsidR="00CA5BA4" w14:paraId="1A38F23E" w14:textId="77777777" w:rsidTr="00AF1AFF">
        <w:trPr>
          <w:trHeight w:val="2552"/>
        </w:trPr>
        <w:tc>
          <w:tcPr>
            <w:tcW w:w="2717" w:type="dxa"/>
          </w:tcPr>
          <w:p w14:paraId="0E193753" w14:textId="3C7E449E" w:rsidR="00CA5BA4" w:rsidRPr="00BA3E53" w:rsidRDefault="006F64EB" w:rsidP="00CA5BA4">
            <w:pPr>
              <w:jc w:val="center"/>
              <w:rPr>
                <w:rFonts w:cstheme="minorHAnsi"/>
                <w:color w:val="00B0F0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MAYO</w:t>
            </w:r>
          </w:p>
          <w:p w14:paraId="786C2179" w14:textId="77777777" w:rsidR="00CA5BA4" w:rsidRPr="006F64EB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7012AE52" w14:textId="77777777" w:rsidR="006F64EB" w:rsidRPr="00CA5BA4" w:rsidRDefault="006F64EB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674D2A3F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2EB260C1" w14:textId="50D240F7" w:rsidR="00CA5BA4" w:rsidRDefault="00CA5BA4" w:rsidP="006F64EB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0C36A74E" w14:textId="77777777" w:rsid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42037CB0" w14:textId="77777777" w:rsidR="006F64EB" w:rsidRPr="00CA5BA4" w:rsidRDefault="006F64EB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612D4628" w14:textId="27BD10FD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1B416F7D" w14:textId="0C10D34F" w:rsidR="00CA5BA4" w:rsidRPr="00BA3E53" w:rsidRDefault="006F64EB" w:rsidP="00CA5BA4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JUNIO</w:t>
            </w:r>
          </w:p>
          <w:p w14:paraId="385EBD04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25861B8B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5DE61741" w14:textId="77777777" w:rsidR="006F64EB" w:rsidRDefault="00CA5BA4" w:rsidP="006469C8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</w:t>
            </w:r>
            <w:r w:rsidR="006F64EB">
              <w:rPr>
                <w:rFonts w:cstheme="minorHAnsi"/>
                <w:lang w:val="es-MX"/>
              </w:rPr>
              <w:t>ago</w:t>
            </w:r>
          </w:p>
          <w:p w14:paraId="0CBC3F0A" w14:textId="47C2592B" w:rsidR="00CA5BA4" w:rsidRDefault="006F64EB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2CCB2B3D" w14:textId="77777777" w:rsid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54C654A7" w14:textId="77777777" w:rsidR="006F64EB" w:rsidRPr="00CA5BA4" w:rsidRDefault="006F64EB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0E945EC" w14:textId="09469D61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75103A06" w14:textId="3DA0E284" w:rsidR="00CA5BA4" w:rsidRPr="00BA3E53" w:rsidRDefault="006F64EB" w:rsidP="00CA5BA4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JULIO</w:t>
            </w:r>
          </w:p>
          <w:p w14:paraId="0A8EE355" w14:textId="5C9DB9D1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26B3DDC4" w14:textId="5F301B5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5D4F7048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4B937051" w14:textId="1F080C69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7248BE6C" w14:textId="77777777" w:rsidR="00CA5BA4" w:rsidRPr="006F64EB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6BBE1DC2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302C3CF6" w14:textId="7788844C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4B485C4F" w14:textId="1693C12C" w:rsidR="00CA5BA4" w:rsidRPr="00BA3E53" w:rsidRDefault="006F64EB" w:rsidP="00CA5BA4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AGOSTO</w:t>
            </w:r>
          </w:p>
          <w:p w14:paraId="320A108D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4729C07F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27CAA8B9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24B779DB" w14:textId="092790C2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2DCA8653" w14:textId="77777777" w:rsidR="00CA5BA4" w:rsidRPr="006F64EB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4D8FE7BB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C2B751F" w14:textId="24B9D903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</w:tr>
      <w:tr w:rsidR="00CA5BA4" w14:paraId="28AFB956" w14:textId="77777777" w:rsidTr="00AF1AFF">
        <w:trPr>
          <w:trHeight w:val="2552"/>
        </w:trPr>
        <w:tc>
          <w:tcPr>
            <w:tcW w:w="2717" w:type="dxa"/>
          </w:tcPr>
          <w:p w14:paraId="3A0EDA7C" w14:textId="7508A0F4" w:rsidR="00CA5BA4" w:rsidRPr="00BA3E53" w:rsidRDefault="006F64EB" w:rsidP="00CA5BA4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SEPTIEMBRE</w:t>
            </w:r>
          </w:p>
          <w:p w14:paraId="66E09917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515E0396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1EBC717A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3E5A22F2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22FB7EA6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25366CE4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3D19D465" w14:textId="33FC1E5A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6A252D06" w14:textId="3F75D489" w:rsidR="00CA5BA4" w:rsidRPr="00BA3E53" w:rsidRDefault="006F64EB" w:rsidP="00CA5BA4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OCTUBRE</w:t>
            </w:r>
          </w:p>
          <w:p w14:paraId="2F3D2037" w14:textId="6D09E916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57099A12" w14:textId="47F29985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2668984E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15A7B42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5DB78234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640AE1A6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22F5ECFA" w14:textId="107F9891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0A0C9E70" w14:textId="4BAC6879" w:rsidR="00CA5BA4" w:rsidRPr="00BA3E53" w:rsidRDefault="006F64EB" w:rsidP="00CA5BA4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NOVIEMBRE</w:t>
            </w:r>
          </w:p>
          <w:p w14:paraId="2126E52A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6C3231C1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5CABAD7A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412AFE9B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29765F9E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3D3F0C09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4F90F4D5" w14:textId="36BD94BB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  <w:tc>
          <w:tcPr>
            <w:tcW w:w="2717" w:type="dxa"/>
          </w:tcPr>
          <w:p w14:paraId="21FF8D25" w14:textId="12DB9E4B" w:rsidR="00CA5BA4" w:rsidRPr="00BA3E53" w:rsidRDefault="00CA5BA4" w:rsidP="00CA5BA4">
            <w:pPr>
              <w:jc w:val="center"/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</w:pPr>
            <w:r w:rsidRPr="00BA3E53">
              <w:rPr>
                <w:rFonts w:ascii="Arial Black" w:hAnsi="Arial Black"/>
                <w:color w:val="00B0F0"/>
                <w:sz w:val="28"/>
                <w:szCs w:val="28"/>
                <w:lang w:val="es-MX"/>
              </w:rPr>
              <w:t>SOLVENCIA</w:t>
            </w:r>
          </w:p>
          <w:p w14:paraId="63D69BA8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3B1E665B" w14:textId="77777777" w:rsidR="00CA5BA4" w:rsidRPr="00CA5BA4" w:rsidRDefault="00CA5BA4" w:rsidP="00CA5BA4">
            <w:pPr>
              <w:jc w:val="center"/>
              <w:rPr>
                <w:rFonts w:cstheme="minorHAnsi"/>
                <w:sz w:val="28"/>
                <w:szCs w:val="28"/>
                <w:lang w:val="es-MX"/>
              </w:rPr>
            </w:pPr>
          </w:p>
          <w:p w14:paraId="1849813C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 w:rsidRPr="00CA5BA4">
              <w:rPr>
                <w:rFonts w:cstheme="minorHAnsi"/>
                <w:lang w:val="es-MX"/>
              </w:rPr>
              <w:t>F</w:t>
            </w:r>
            <w:r>
              <w:rPr>
                <w:rFonts w:cstheme="minorHAnsi"/>
                <w:lang w:val="es-MX"/>
              </w:rPr>
              <w:t>echa de Pago</w:t>
            </w:r>
          </w:p>
          <w:p w14:paraId="56EF9BE9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  <w:r>
              <w:rPr>
                <w:rFonts w:cstheme="minorHAnsi"/>
                <w:lang w:val="es-MX"/>
              </w:rPr>
              <w:t>____/____/_____</w:t>
            </w:r>
          </w:p>
          <w:p w14:paraId="413D0D91" w14:textId="77777777" w:rsidR="00CA5BA4" w:rsidRDefault="00CA5BA4" w:rsidP="00CA5BA4">
            <w:pPr>
              <w:jc w:val="center"/>
              <w:rPr>
                <w:rFonts w:cstheme="minorHAnsi"/>
                <w:lang w:val="es-MX"/>
              </w:rPr>
            </w:pPr>
          </w:p>
          <w:p w14:paraId="5E3E37EF" w14:textId="77777777" w:rsidR="00CA5BA4" w:rsidRPr="00CA5BA4" w:rsidRDefault="00CA5BA4" w:rsidP="00CA5BA4">
            <w:pPr>
              <w:rPr>
                <w:rFonts w:cstheme="minorHAnsi"/>
                <w:sz w:val="28"/>
                <w:szCs w:val="28"/>
                <w:lang w:val="es-MX"/>
              </w:rPr>
            </w:pPr>
          </w:p>
          <w:p w14:paraId="070D6A32" w14:textId="13F4B7E0" w:rsidR="00CA5BA4" w:rsidRDefault="00CA5BA4" w:rsidP="00CA5BA4">
            <w:pPr>
              <w:jc w:val="center"/>
              <w:rPr>
                <w:rFonts w:ascii="Arial Black" w:hAnsi="Arial Black"/>
                <w:sz w:val="28"/>
                <w:szCs w:val="28"/>
                <w:lang w:val="es-MX"/>
              </w:rPr>
            </w:pPr>
            <w:r>
              <w:rPr>
                <w:rFonts w:cstheme="minorHAnsi"/>
                <w:lang w:val="es-MX"/>
              </w:rPr>
              <w:t>Recibo No. ________</w:t>
            </w:r>
          </w:p>
        </w:tc>
      </w:tr>
    </w:tbl>
    <w:p w14:paraId="7DDD5BD8" w14:textId="151A1BD9" w:rsidR="00827A09" w:rsidRDefault="001A5FDA" w:rsidP="001A5FDA">
      <w:pPr>
        <w:spacing w:after="0" w:line="240" w:lineRule="auto"/>
        <w:rPr>
          <w:rFonts w:asciiTheme="majorHAnsi" w:hAnsiTheme="majorHAnsi" w:cstheme="majorHAnsi"/>
          <w:b/>
          <w:bCs/>
          <w:lang w:val="es-MX"/>
        </w:rPr>
      </w:pPr>
      <w:r w:rsidRPr="001A5FDA">
        <w:rPr>
          <w:rFonts w:asciiTheme="majorHAnsi" w:hAnsiTheme="majorHAnsi" w:cstheme="majorHAnsi"/>
          <w:b/>
          <w:bCs/>
          <w:lang w:val="es-MX"/>
        </w:rPr>
        <w:t>NOTA:</w:t>
      </w:r>
    </w:p>
    <w:p w14:paraId="5101945C" w14:textId="59125141" w:rsidR="006F64EB" w:rsidRPr="001D4CFE" w:rsidRDefault="006F64EB" w:rsidP="001A5FDA">
      <w:pPr>
        <w:spacing w:after="0" w:line="240" w:lineRule="auto"/>
        <w:rPr>
          <w:rFonts w:cstheme="minorHAnsi"/>
          <w:sz w:val="24"/>
          <w:szCs w:val="24"/>
          <w:lang w:val="es-MX"/>
        </w:rPr>
      </w:pPr>
      <w:r w:rsidRPr="006F64EB">
        <w:rPr>
          <w:rFonts w:cstheme="minorHAnsi"/>
          <w:sz w:val="18"/>
          <w:szCs w:val="18"/>
          <w:lang w:val="es-MX"/>
        </w:rPr>
        <w:t xml:space="preserve">Los pagos deberán ser cancelados en </w:t>
      </w:r>
      <w:r w:rsidR="001D4CFE">
        <w:rPr>
          <w:rFonts w:cstheme="minorHAnsi"/>
          <w:sz w:val="18"/>
          <w:szCs w:val="18"/>
          <w:lang w:val="es-MX"/>
        </w:rPr>
        <w:t xml:space="preserve">el número de cuenta Banrural: </w:t>
      </w:r>
      <w:r w:rsidR="001D4CFE" w:rsidRPr="001D4CFE">
        <w:rPr>
          <w:rFonts w:cstheme="minorHAnsi"/>
          <w:b/>
          <w:bCs/>
          <w:sz w:val="28"/>
          <w:szCs w:val="28"/>
          <w:highlight w:val="yellow"/>
          <w:lang w:val="es-MX"/>
        </w:rPr>
        <w:t>4296326081</w:t>
      </w:r>
      <w:r w:rsidR="001D4CFE">
        <w:rPr>
          <w:rFonts w:cstheme="minorHAnsi"/>
          <w:sz w:val="18"/>
          <w:szCs w:val="18"/>
          <w:lang w:val="es-MX"/>
        </w:rPr>
        <w:t xml:space="preserve"> a nombre de </w:t>
      </w:r>
      <w:r w:rsidR="001D4CFE" w:rsidRPr="001D4CFE">
        <w:rPr>
          <w:rFonts w:cstheme="minorHAnsi"/>
          <w:b/>
          <w:bCs/>
          <w:sz w:val="28"/>
          <w:szCs w:val="28"/>
          <w:highlight w:val="yellow"/>
          <w:lang w:val="es-MX"/>
        </w:rPr>
        <w:t>Brayan Isaú Romero Pérez</w:t>
      </w:r>
    </w:p>
    <w:p w14:paraId="670A32E1" w14:textId="0EFCEF88" w:rsidR="001A5FDA" w:rsidRDefault="001A5FDA" w:rsidP="001A5FDA">
      <w:pPr>
        <w:spacing w:after="0" w:line="240" w:lineRule="auto"/>
        <w:rPr>
          <w:rFonts w:cstheme="minorHAnsi"/>
          <w:sz w:val="18"/>
          <w:szCs w:val="18"/>
          <w:lang w:val="es-MX"/>
        </w:rPr>
      </w:pPr>
      <w:r w:rsidRPr="001A5FDA">
        <w:rPr>
          <w:rFonts w:cstheme="minorHAnsi"/>
          <w:sz w:val="18"/>
          <w:szCs w:val="18"/>
          <w:lang w:val="es-MX"/>
        </w:rPr>
        <w:t>Las mensualidades deberán ser canceladas los primeros 1</w:t>
      </w:r>
      <w:r w:rsidR="00BC35ED">
        <w:rPr>
          <w:rFonts w:cstheme="minorHAnsi"/>
          <w:sz w:val="18"/>
          <w:szCs w:val="18"/>
          <w:lang w:val="es-MX"/>
        </w:rPr>
        <w:t>0</w:t>
      </w:r>
      <w:r w:rsidRPr="001A5FDA">
        <w:rPr>
          <w:rFonts w:cstheme="minorHAnsi"/>
          <w:sz w:val="18"/>
          <w:szCs w:val="18"/>
          <w:lang w:val="es-MX"/>
        </w:rPr>
        <w:t xml:space="preserve"> días de cada mes. </w:t>
      </w:r>
    </w:p>
    <w:p w14:paraId="1FFAC108" w14:textId="668AA1FB" w:rsidR="001A5FDA" w:rsidRDefault="001A5FDA" w:rsidP="001A5FDA">
      <w:pPr>
        <w:spacing w:after="0" w:line="240" w:lineRule="auto"/>
        <w:rPr>
          <w:rFonts w:cstheme="minorHAnsi"/>
          <w:sz w:val="18"/>
          <w:szCs w:val="18"/>
          <w:lang w:val="es-MX"/>
        </w:rPr>
      </w:pPr>
      <w:r>
        <w:rPr>
          <w:rFonts w:cstheme="minorHAnsi"/>
          <w:sz w:val="18"/>
          <w:szCs w:val="18"/>
          <w:lang w:val="es-MX"/>
        </w:rPr>
        <w:t xml:space="preserve">Este control debe ser presentado al momento de cancelar. </w:t>
      </w:r>
    </w:p>
    <w:p w14:paraId="6F750C26" w14:textId="065B84E0" w:rsidR="001A5FDA" w:rsidRDefault="001A5FDA" w:rsidP="001A5FDA">
      <w:pPr>
        <w:spacing w:after="0" w:line="240" w:lineRule="auto"/>
        <w:rPr>
          <w:rFonts w:cstheme="minorHAnsi"/>
          <w:sz w:val="18"/>
          <w:szCs w:val="18"/>
          <w:lang w:val="es-MX"/>
        </w:rPr>
      </w:pPr>
      <w:r>
        <w:rPr>
          <w:rFonts w:cstheme="minorHAnsi"/>
          <w:sz w:val="18"/>
          <w:szCs w:val="18"/>
          <w:lang w:val="es-MX"/>
        </w:rPr>
        <w:t xml:space="preserve">El no cumplir con el pago, en el lapso de tiempo estipulado, deberá cancelar una mora de Q. 20 por pago extemporáneo. </w:t>
      </w:r>
    </w:p>
    <w:p w14:paraId="049819FB" w14:textId="3220A1B7" w:rsidR="00A35044" w:rsidRDefault="00A35044" w:rsidP="00A35044">
      <w:pPr>
        <w:spacing w:after="0" w:line="240" w:lineRule="auto"/>
        <w:rPr>
          <w:rFonts w:cstheme="minorHAnsi"/>
          <w:sz w:val="18"/>
          <w:szCs w:val="18"/>
          <w:lang w:val="es-MX"/>
        </w:rPr>
      </w:pPr>
      <w:r>
        <w:rPr>
          <w:rFonts w:cstheme="minorHAnsi"/>
          <w:sz w:val="18"/>
          <w:szCs w:val="18"/>
          <w:lang w:val="es-MX"/>
        </w:rPr>
        <w:t xml:space="preserve"> </w:t>
      </w:r>
    </w:p>
    <w:sectPr w:rsidR="00A35044" w:rsidSect="00134D91">
      <w:footerReference w:type="default" r:id="rId11"/>
      <w:pgSz w:w="12240" w:h="15840" w:code="1"/>
      <w:pgMar w:top="567" w:right="567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A3BCE" w14:textId="77777777" w:rsidR="00D15E68" w:rsidRDefault="00D15E68" w:rsidP="009F2145">
      <w:pPr>
        <w:spacing w:after="0" w:line="240" w:lineRule="auto"/>
      </w:pPr>
      <w:r>
        <w:separator/>
      </w:r>
    </w:p>
  </w:endnote>
  <w:endnote w:type="continuationSeparator" w:id="0">
    <w:p w14:paraId="05CC7CB8" w14:textId="77777777" w:rsidR="00D15E68" w:rsidRDefault="00D15E68" w:rsidP="009F2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7943F" w14:textId="4A7920F5" w:rsidR="00E168BE" w:rsidRDefault="00E168BE">
    <w:pPr>
      <w:pStyle w:val="Piedepgina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3F246A6" wp14:editId="548CDE2E">
          <wp:simplePos x="0" y="0"/>
          <wp:positionH relativeFrom="page">
            <wp:posOffset>768350</wp:posOffset>
          </wp:positionH>
          <wp:positionV relativeFrom="paragraph">
            <wp:posOffset>-159716</wp:posOffset>
          </wp:positionV>
          <wp:extent cx="6235700" cy="651427"/>
          <wp:effectExtent l="0" t="0" r="0" b="0"/>
          <wp:wrapNone/>
          <wp:docPr id="6" name="Imagen 6" descr="Compucenter – Tienda de Cómpu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Compucenter – Tienda de Cómput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35700" cy="651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8C435" w14:textId="77777777" w:rsidR="00D15E68" w:rsidRDefault="00D15E68" w:rsidP="009F2145">
      <w:pPr>
        <w:spacing w:after="0" w:line="240" w:lineRule="auto"/>
      </w:pPr>
      <w:r>
        <w:separator/>
      </w:r>
    </w:p>
  </w:footnote>
  <w:footnote w:type="continuationSeparator" w:id="0">
    <w:p w14:paraId="205571CE" w14:textId="77777777" w:rsidR="00D15E68" w:rsidRDefault="00D15E68" w:rsidP="009F21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3F2"/>
    <w:rsid w:val="00000429"/>
    <w:rsid w:val="0000452E"/>
    <w:rsid w:val="00030CEB"/>
    <w:rsid w:val="0003353E"/>
    <w:rsid w:val="00050153"/>
    <w:rsid w:val="0008329A"/>
    <w:rsid w:val="00090053"/>
    <w:rsid w:val="00092C03"/>
    <w:rsid w:val="000A3311"/>
    <w:rsid w:val="000A7BB1"/>
    <w:rsid w:val="000C53F2"/>
    <w:rsid w:val="001204F2"/>
    <w:rsid w:val="00126EA8"/>
    <w:rsid w:val="00134D91"/>
    <w:rsid w:val="0018111D"/>
    <w:rsid w:val="00183EDC"/>
    <w:rsid w:val="00185E5A"/>
    <w:rsid w:val="001A5FDA"/>
    <w:rsid w:val="001D4CFE"/>
    <w:rsid w:val="001D6AF1"/>
    <w:rsid w:val="001F6063"/>
    <w:rsid w:val="00206C7F"/>
    <w:rsid w:val="00217CED"/>
    <w:rsid w:val="0023333A"/>
    <w:rsid w:val="0025135A"/>
    <w:rsid w:val="00257065"/>
    <w:rsid w:val="0029524A"/>
    <w:rsid w:val="002A791F"/>
    <w:rsid w:val="002C56B6"/>
    <w:rsid w:val="002C5ABF"/>
    <w:rsid w:val="002C6674"/>
    <w:rsid w:val="002D3BDE"/>
    <w:rsid w:val="002F0E49"/>
    <w:rsid w:val="002F2A8D"/>
    <w:rsid w:val="002F3417"/>
    <w:rsid w:val="0030686E"/>
    <w:rsid w:val="003318FA"/>
    <w:rsid w:val="00332915"/>
    <w:rsid w:val="003331CC"/>
    <w:rsid w:val="00345C08"/>
    <w:rsid w:val="0036110D"/>
    <w:rsid w:val="00373F0A"/>
    <w:rsid w:val="003A4CEB"/>
    <w:rsid w:val="003E64E5"/>
    <w:rsid w:val="003E76C6"/>
    <w:rsid w:val="004073EF"/>
    <w:rsid w:val="00410C8C"/>
    <w:rsid w:val="00414322"/>
    <w:rsid w:val="004450A9"/>
    <w:rsid w:val="0044576E"/>
    <w:rsid w:val="0047561F"/>
    <w:rsid w:val="0049536F"/>
    <w:rsid w:val="0049608C"/>
    <w:rsid w:val="004A6264"/>
    <w:rsid w:val="004B7E9F"/>
    <w:rsid w:val="004D54EE"/>
    <w:rsid w:val="004D6FC9"/>
    <w:rsid w:val="004E31EA"/>
    <w:rsid w:val="004E4864"/>
    <w:rsid w:val="004E75A8"/>
    <w:rsid w:val="004F3853"/>
    <w:rsid w:val="004F7BC2"/>
    <w:rsid w:val="004F7F91"/>
    <w:rsid w:val="00500B62"/>
    <w:rsid w:val="00531134"/>
    <w:rsid w:val="005312F8"/>
    <w:rsid w:val="00543625"/>
    <w:rsid w:val="005442C6"/>
    <w:rsid w:val="00554534"/>
    <w:rsid w:val="005728EE"/>
    <w:rsid w:val="005A67BB"/>
    <w:rsid w:val="005D01EF"/>
    <w:rsid w:val="005F0B40"/>
    <w:rsid w:val="005F6627"/>
    <w:rsid w:val="0060407C"/>
    <w:rsid w:val="0060415A"/>
    <w:rsid w:val="00610800"/>
    <w:rsid w:val="00616CE9"/>
    <w:rsid w:val="0062051B"/>
    <w:rsid w:val="006469C8"/>
    <w:rsid w:val="00657139"/>
    <w:rsid w:val="00672F5F"/>
    <w:rsid w:val="00691C89"/>
    <w:rsid w:val="006A159E"/>
    <w:rsid w:val="006A7853"/>
    <w:rsid w:val="006D32C6"/>
    <w:rsid w:val="006D53AA"/>
    <w:rsid w:val="006E6714"/>
    <w:rsid w:val="006F64EB"/>
    <w:rsid w:val="0075052B"/>
    <w:rsid w:val="00755F7B"/>
    <w:rsid w:val="00756C4A"/>
    <w:rsid w:val="00757236"/>
    <w:rsid w:val="00760703"/>
    <w:rsid w:val="00772306"/>
    <w:rsid w:val="007B1964"/>
    <w:rsid w:val="007B1FB4"/>
    <w:rsid w:val="007B6213"/>
    <w:rsid w:val="007C012F"/>
    <w:rsid w:val="007C7773"/>
    <w:rsid w:val="007D040C"/>
    <w:rsid w:val="007D1835"/>
    <w:rsid w:val="007D6735"/>
    <w:rsid w:val="007E2282"/>
    <w:rsid w:val="007E4815"/>
    <w:rsid w:val="007F2E5B"/>
    <w:rsid w:val="007F5283"/>
    <w:rsid w:val="0080164D"/>
    <w:rsid w:val="00821506"/>
    <w:rsid w:val="00827A09"/>
    <w:rsid w:val="008A3468"/>
    <w:rsid w:val="008A4DF9"/>
    <w:rsid w:val="008C3D9E"/>
    <w:rsid w:val="008E67D7"/>
    <w:rsid w:val="00914B9C"/>
    <w:rsid w:val="009302C7"/>
    <w:rsid w:val="0093222C"/>
    <w:rsid w:val="00934924"/>
    <w:rsid w:val="009357F5"/>
    <w:rsid w:val="009432F9"/>
    <w:rsid w:val="00960170"/>
    <w:rsid w:val="0096405A"/>
    <w:rsid w:val="0099424F"/>
    <w:rsid w:val="009A0E4F"/>
    <w:rsid w:val="009A2BC0"/>
    <w:rsid w:val="009F2145"/>
    <w:rsid w:val="00A34CCA"/>
    <w:rsid w:val="00A35044"/>
    <w:rsid w:val="00A460CC"/>
    <w:rsid w:val="00A53CAB"/>
    <w:rsid w:val="00A7563B"/>
    <w:rsid w:val="00AE27E1"/>
    <w:rsid w:val="00AF1AFF"/>
    <w:rsid w:val="00AF327A"/>
    <w:rsid w:val="00B017CE"/>
    <w:rsid w:val="00B17675"/>
    <w:rsid w:val="00B301D9"/>
    <w:rsid w:val="00B33B67"/>
    <w:rsid w:val="00B351C7"/>
    <w:rsid w:val="00B40E24"/>
    <w:rsid w:val="00B60229"/>
    <w:rsid w:val="00B9013D"/>
    <w:rsid w:val="00B920B1"/>
    <w:rsid w:val="00BA3E53"/>
    <w:rsid w:val="00BA64B9"/>
    <w:rsid w:val="00BC35ED"/>
    <w:rsid w:val="00BD0633"/>
    <w:rsid w:val="00C03976"/>
    <w:rsid w:val="00C23246"/>
    <w:rsid w:val="00C35953"/>
    <w:rsid w:val="00C672AB"/>
    <w:rsid w:val="00C72C6B"/>
    <w:rsid w:val="00C7488D"/>
    <w:rsid w:val="00C83984"/>
    <w:rsid w:val="00CA0CD8"/>
    <w:rsid w:val="00CA5BA4"/>
    <w:rsid w:val="00CC6843"/>
    <w:rsid w:val="00CC7160"/>
    <w:rsid w:val="00CD6579"/>
    <w:rsid w:val="00CE0A94"/>
    <w:rsid w:val="00D15E68"/>
    <w:rsid w:val="00D21AFA"/>
    <w:rsid w:val="00D5596D"/>
    <w:rsid w:val="00D7221F"/>
    <w:rsid w:val="00D8597D"/>
    <w:rsid w:val="00D92853"/>
    <w:rsid w:val="00DA070A"/>
    <w:rsid w:val="00DA4F2B"/>
    <w:rsid w:val="00DB42C4"/>
    <w:rsid w:val="00DC24FA"/>
    <w:rsid w:val="00E168BE"/>
    <w:rsid w:val="00E220D9"/>
    <w:rsid w:val="00E45EBC"/>
    <w:rsid w:val="00E54A63"/>
    <w:rsid w:val="00E57B70"/>
    <w:rsid w:val="00E72F42"/>
    <w:rsid w:val="00E90AC5"/>
    <w:rsid w:val="00E94430"/>
    <w:rsid w:val="00EC1F9E"/>
    <w:rsid w:val="00EE2F7F"/>
    <w:rsid w:val="00EF0238"/>
    <w:rsid w:val="00EF2BF3"/>
    <w:rsid w:val="00EF5C6B"/>
    <w:rsid w:val="00F17127"/>
    <w:rsid w:val="00F270D6"/>
    <w:rsid w:val="00F44712"/>
    <w:rsid w:val="00F56076"/>
    <w:rsid w:val="00F6239F"/>
    <w:rsid w:val="00F66FDD"/>
    <w:rsid w:val="00F77756"/>
    <w:rsid w:val="00F94A2E"/>
    <w:rsid w:val="00F97C8A"/>
    <w:rsid w:val="00FC0BF3"/>
    <w:rsid w:val="00FC20B9"/>
    <w:rsid w:val="00FE162A"/>
    <w:rsid w:val="00FE59EA"/>
    <w:rsid w:val="00FE5A78"/>
    <w:rsid w:val="00FE674E"/>
    <w:rsid w:val="00FE7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A5751"/>
  <w15:chartTrackingRefBased/>
  <w15:docId w15:val="{D5332F46-6441-46F1-AA1F-417DB8D8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10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C53F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C53F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C5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F21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F2145"/>
  </w:style>
  <w:style w:type="paragraph" w:styleId="Piedepgina">
    <w:name w:val="footer"/>
    <w:basedOn w:val="Normal"/>
    <w:link w:val="PiedepginaCar"/>
    <w:uiPriority w:val="99"/>
    <w:unhideWhenUsed/>
    <w:rsid w:val="009F21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F2145"/>
  </w:style>
  <w:style w:type="paragraph" w:styleId="Textodeglobo">
    <w:name w:val="Balloon Text"/>
    <w:basedOn w:val="Normal"/>
    <w:link w:val="TextodegloboCar"/>
    <w:uiPriority w:val="99"/>
    <w:semiHidden/>
    <w:unhideWhenUsed/>
    <w:rsid w:val="008016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164D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compured0909@gmail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2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2AE83-4A39-41C3-B9E4-B730283F1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Isaú</cp:lastModifiedBy>
  <cp:revision>2</cp:revision>
  <cp:lastPrinted>2025-11-29T14:04:00Z</cp:lastPrinted>
  <dcterms:created xsi:type="dcterms:W3CDTF">2025-12-03T16:00:00Z</dcterms:created>
  <dcterms:modified xsi:type="dcterms:W3CDTF">2025-12-03T16:00:00Z</dcterms:modified>
</cp:coreProperties>
</file>