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0A" w:rsidRDefault="0034579D">
      <w:r>
        <w:t>Change content</w:t>
      </w:r>
      <w:bookmarkStart w:id="0" w:name="_GoBack"/>
      <w:bookmarkEnd w:id="0"/>
    </w:p>
    <w:sectPr w:rsidR="00350D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9B"/>
    <w:rsid w:val="002131BD"/>
    <w:rsid w:val="0034579D"/>
    <w:rsid w:val="00350D0A"/>
    <w:rsid w:val="0091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AndyZhai</dc:creator>
  <cp:keywords/>
  <dc:description/>
  <cp:lastModifiedBy>AndyZhai</cp:lastModifiedBy>
  <cp:revision>2</cp:revision>
  <dcterms:created xsi:type="dcterms:W3CDTF">2016-01-22T04:30:00Z</dcterms:created>
  <dcterms:modified xsi:type="dcterms:W3CDTF">2016-01-22T04:31:00Z</dcterms:modified>
</cp:coreProperties>
</file>