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039" w:rsidRDefault="007B0DA3">
      <w:r w:rsidRPr="007B0DA3">
        <w:rPr>
          <w:noProof/>
        </w:rPr>
        <w:drawing>
          <wp:inline distT="0" distB="0" distL="0" distR="0" wp14:anchorId="13EB90CE" wp14:editId="5B3246B7">
            <wp:extent cx="6266815" cy="4952698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5620" cy="49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A3" w:rsidRDefault="007B0DA3">
      <w:r w:rsidRPr="007B0DA3">
        <w:rPr>
          <w:noProof/>
        </w:rPr>
        <w:lastRenderedPageBreak/>
        <w:drawing>
          <wp:inline distT="0" distB="0" distL="0" distR="0" wp14:anchorId="47BE355B" wp14:editId="7C063959">
            <wp:extent cx="5943600" cy="6945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0744C03D" wp14:editId="29A5556F">
            <wp:extent cx="5943600" cy="3808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drawing>
          <wp:inline distT="0" distB="0" distL="0" distR="0" wp14:anchorId="04CCB828" wp14:editId="6E88B9C3">
            <wp:extent cx="5943600" cy="4138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535D2E36" wp14:editId="1C1F69DB">
            <wp:extent cx="5943600" cy="6635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6F2E8FE9" wp14:editId="7455E0DF">
            <wp:extent cx="5353797" cy="79259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1F0BED35" wp14:editId="58A468AD">
            <wp:extent cx="5943600" cy="40754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drawing>
          <wp:inline distT="0" distB="0" distL="0" distR="0" wp14:anchorId="7D652983" wp14:editId="4FC36B13">
            <wp:extent cx="5943600" cy="40328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4495D7D5" wp14:editId="4956973C">
            <wp:extent cx="5943600" cy="6938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43492F3F" wp14:editId="7322526C">
            <wp:extent cx="5943600" cy="67017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6881F7F7" wp14:editId="36CB2E39">
            <wp:extent cx="5943600" cy="7190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6D18833F" wp14:editId="6FA8F205">
            <wp:extent cx="5943600" cy="68821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45D38CF9" wp14:editId="0A117FD7">
            <wp:extent cx="5943600" cy="4058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39DD84C5" wp14:editId="70C56686">
            <wp:extent cx="5943600" cy="7203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5FA527E2" wp14:editId="47832581">
            <wp:extent cx="5943600" cy="6994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316E0231" wp14:editId="14761E53">
            <wp:extent cx="5943600" cy="4257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DA3">
        <w:rPr>
          <w:noProof/>
        </w:rPr>
        <w:lastRenderedPageBreak/>
        <w:drawing>
          <wp:inline distT="0" distB="0" distL="0" distR="0" wp14:anchorId="2DA2E04D" wp14:editId="6FB7703B">
            <wp:extent cx="5943600" cy="7680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3C6">
        <w:rPr>
          <w:noProof/>
        </w:rPr>
        <w:lastRenderedPageBreak/>
        <w:drawing>
          <wp:inline distT="0" distB="0" distL="0" distR="0">
            <wp:extent cx="6167718" cy="5044961"/>
            <wp:effectExtent l="0" t="0" r="508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0088900-29dc-4f99-8dfc-da164e09c23a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859" cy="50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C6" w:rsidRDefault="004653C6">
      <w:r>
        <w:rPr>
          <w:noProof/>
        </w:rPr>
        <w:lastRenderedPageBreak/>
        <w:drawing>
          <wp:inline distT="0" distB="0" distL="0" distR="0">
            <wp:extent cx="6569336" cy="4927002"/>
            <wp:effectExtent l="0" t="0" r="317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27843c5-8c39-4bce-a800-cac18bd85d0b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744" cy="49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C6" w:rsidRDefault="004653C6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1946810-c833-496e-8088-a1d3b12e3719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263f9f9-145e-4366-8ac3-e859a1d2822d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653C6" w:rsidRDefault="004653C6"/>
    <w:sectPr w:rsidR="00465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DA3"/>
    <w:rsid w:val="004653C6"/>
    <w:rsid w:val="007B0DA3"/>
    <w:rsid w:val="00CD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9C75"/>
  <w15:chartTrackingRefBased/>
  <w15:docId w15:val="{B126729F-38FF-4BE1-B9C7-32C8E62E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Kzone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2023-11-07T20:42:00Z</dcterms:created>
  <dcterms:modified xsi:type="dcterms:W3CDTF">2023-12-26T16:50:00Z</dcterms:modified>
</cp:coreProperties>
</file>