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Miguel Fernandez Brazon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01/25/2026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 2.2 Assignment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62330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3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75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48151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75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657850" cy="8320088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832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