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FF63" w14:textId="77777777" w:rsidR="003472A3" w:rsidRDefault="003472A3">
      <w:pPr>
        <w:rPr>
          <w:sz w:val="36"/>
          <w:szCs w:val="36"/>
        </w:rPr>
      </w:pPr>
      <w:r w:rsidRPr="003472A3">
        <w:rPr>
          <w:sz w:val="36"/>
          <w:szCs w:val="36"/>
        </w:rPr>
        <w:t xml:space="preserve">Minute Maids Pricing Overview </w:t>
      </w:r>
    </w:p>
    <w:p w14:paraId="275C8D3F" w14:textId="77777777" w:rsidR="003472A3" w:rsidRDefault="003472A3">
      <w:pPr>
        <w:rPr>
          <w:sz w:val="36"/>
          <w:szCs w:val="36"/>
        </w:rPr>
      </w:pPr>
    </w:p>
    <w:p w14:paraId="52F72F7B" w14:textId="5EDE6B00" w:rsidR="003472A3" w:rsidRPr="003472A3" w:rsidRDefault="003472A3">
      <w:pPr>
        <w:rPr>
          <w:b/>
          <w:bCs/>
          <w:sz w:val="28"/>
          <w:szCs w:val="28"/>
        </w:rPr>
      </w:pPr>
      <w:r w:rsidRPr="003472A3">
        <w:rPr>
          <w:b/>
          <w:bCs/>
          <w:sz w:val="28"/>
          <w:szCs w:val="28"/>
        </w:rPr>
        <w:t>Standard Clean Pricing</w:t>
      </w:r>
      <w:r w:rsidRPr="003472A3">
        <w:rPr>
          <w:b/>
          <w:bCs/>
        </w:rPr>
        <w:t xml:space="preserve">**Per-Square-Foot </w:t>
      </w:r>
      <w:r w:rsidRPr="003472A3">
        <w:rPr>
          <w:b/>
          <w:bCs/>
        </w:rPr>
        <w:t>Rate: *</w:t>
      </w:r>
      <w:r w:rsidRPr="003472A3">
        <w:rPr>
          <w:b/>
          <w:bCs/>
        </w:rPr>
        <w:t>* $0.15-$0.22 per sq ft *</w:t>
      </w:r>
    </w:p>
    <w:p w14:paraId="0179CD97" w14:textId="3BB3D6A6" w:rsidR="003472A3" w:rsidRDefault="003472A3">
      <w:r w:rsidRPr="003472A3">
        <w:t>*</w:t>
      </w:r>
      <w:r w:rsidRPr="003472A3">
        <w:t>Examples: *</w:t>
      </w:r>
    </w:p>
    <w:p w14:paraId="50141166" w14:textId="2CEC54B1" w:rsidR="003472A3" w:rsidRDefault="003472A3">
      <w:r w:rsidRPr="003472A3">
        <w:t>- 1,200 sq ft: $180-$264</w:t>
      </w:r>
    </w:p>
    <w:p w14:paraId="3E08C00D" w14:textId="77777777" w:rsidR="003472A3" w:rsidRDefault="003472A3">
      <w:r w:rsidRPr="003472A3">
        <w:t>- 1,500 sq ft: $225-$330</w:t>
      </w:r>
    </w:p>
    <w:p w14:paraId="0CBC9E3D" w14:textId="77777777" w:rsidR="003472A3" w:rsidRDefault="003472A3">
      <w:r w:rsidRPr="003472A3">
        <w:t>- 2,000 sq ft: $300-$440</w:t>
      </w:r>
    </w:p>
    <w:p w14:paraId="03E5BAD0" w14:textId="1F3C5E29" w:rsidR="003472A3" w:rsidRDefault="003472A3">
      <w:r w:rsidRPr="003472A3">
        <w:t>- 2,500 sq ft: $375-$550 *</w:t>
      </w:r>
    </w:p>
    <w:p w14:paraId="27F4FE36" w14:textId="77777777" w:rsidR="003472A3" w:rsidRDefault="003472A3"/>
    <w:p w14:paraId="5F6CA075" w14:textId="77264204" w:rsidR="003472A3" w:rsidRPr="003472A3" w:rsidRDefault="003472A3">
      <w:pPr>
        <w:rPr>
          <w:b/>
          <w:bCs/>
        </w:rPr>
      </w:pPr>
      <w:r w:rsidRPr="003472A3">
        <w:rPr>
          <w:b/>
          <w:bCs/>
          <w:sz w:val="28"/>
          <w:szCs w:val="28"/>
        </w:rPr>
        <w:t>Deep Clean Pricing</w:t>
      </w:r>
      <w:r w:rsidRPr="003472A3">
        <w:rPr>
          <w:b/>
          <w:bCs/>
        </w:rPr>
        <w:t xml:space="preserve"> **Per-Square-Foot </w:t>
      </w:r>
      <w:proofErr w:type="gramStart"/>
      <w:r w:rsidRPr="003472A3">
        <w:rPr>
          <w:b/>
          <w:bCs/>
        </w:rPr>
        <w:t>Rate:*</w:t>
      </w:r>
      <w:proofErr w:type="gramEnd"/>
      <w:r w:rsidRPr="003472A3">
        <w:rPr>
          <w:b/>
          <w:bCs/>
        </w:rPr>
        <w:t>* $0.25-$0.35 per sq ft *</w:t>
      </w:r>
      <w:r>
        <w:rPr>
          <w:b/>
          <w:bCs/>
        </w:rPr>
        <w:t xml:space="preserve"> (recommend quarterly)</w:t>
      </w:r>
    </w:p>
    <w:p w14:paraId="16F73730" w14:textId="3218C0D4" w:rsidR="003472A3" w:rsidRDefault="003472A3">
      <w:r w:rsidRPr="003472A3">
        <w:t>*</w:t>
      </w:r>
      <w:r w:rsidRPr="003472A3">
        <w:t>Examples: *</w:t>
      </w:r>
    </w:p>
    <w:p w14:paraId="7C134D5D" w14:textId="77777777" w:rsidR="003472A3" w:rsidRDefault="003472A3">
      <w:r w:rsidRPr="003472A3">
        <w:t>- 1,200 sq ft: $300-$420</w:t>
      </w:r>
    </w:p>
    <w:p w14:paraId="1045515E" w14:textId="77777777" w:rsidR="003472A3" w:rsidRDefault="003472A3">
      <w:r w:rsidRPr="003472A3">
        <w:t>- 1,500 sq ft: $375-$525</w:t>
      </w:r>
    </w:p>
    <w:p w14:paraId="5322A4F0" w14:textId="77777777" w:rsidR="003472A3" w:rsidRDefault="003472A3">
      <w:r w:rsidRPr="003472A3">
        <w:t>- 2,000 sq ft: $500-$700</w:t>
      </w:r>
    </w:p>
    <w:p w14:paraId="723B9683" w14:textId="77777777" w:rsidR="003472A3" w:rsidRDefault="003472A3">
      <w:r w:rsidRPr="003472A3">
        <w:t xml:space="preserve">- 2,500 sq ft: $625-$875 </w:t>
      </w:r>
    </w:p>
    <w:p w14:paraId="2A542595" w14:textId="77777777" w:rsidR="003472A3" w:rsidRDefault="003472A3"/>
    <w:p w14:paraId="5E1CEDA3" w14:textId="77777777" w:rsidR="003472A3" w:rsidRPr="003472A3" w:rsidRDefault="003472A3">
      <w:pPr>
        <w:rPr>
          <w:b/>
          <w:bCs/>
        </w:rPr>
      </w:pPr>
      <w:r w:rsidRPr="003472A3">
        <w:rPr>
          <w:b/>
          <w:bCs/>
          <w:sz w:val="28"/>
          <w:szCs w:val="28"/>
        </w:rPr>
        <w:t>Specialty Services</w:t>
      </w:r>
      <w:r w:rsidRPr="003472A3">
        <w:rPr>
          <w:b/>
          <w:bCs/>
        </w:rPr>
        <w:t xml:space="preserve"> (Request a Quote)</w:t>
      </w:r>
    </w:p>
    <w:p w14:paraId="04676D44" w14:textId="4E80BFE2" w:rsidR="003472A3" w:rsidRDefault="003472A3">
      <w:r>
        <w:t>-</w:t>
      </w:r>
      <w:r w:rsidRPr="003472A3">
        <w:t>Wall Washing- Single</w:t>
      </w:r>
      <w:r>
        <w:t xml:space="preserve">                                                         </w:t>
      </w:r>
      <w:r w:rsidRPr="003472A3">
        <w:t>-Level Exterior Window Cleaning</w:t>
      </w:r>
    </w:p>
    <w:p w14:paraId="79DEF6EB" w14:textId="10D02E58" w:rsidR="003472A3" w:rsidRDefault="003472A3">
      <w:r w:rsidRPr="003472A3">
        <w:t>- Move-In Cleaning</w:t>
      </w:r>
      <w:r>
        <w:t xml:space="preserve">                                                               </w:t>
      </w:r>
      <w:r w:rsidRPr="003472A3">
        <w:t>- Move-Out Cleaning</w:t>
      </w:r>
    </w:p>
    <w:p w14:paraId="13A25975" w14:textId="63F5576C" w:rsidR="003472A3" w:rsidRDefault="003472A3">
      <w:r w:rsidRPr="003472A3">
        <w:t>- New Baby Sanitize Package</w:t>
      </w:r>
      <w:r>
        <w:t xml:space="preserve">                                          </w:t>
      </w:r>
      <w:r w:rsidRPr="003472A3">
        <w:t xml:space="preserve">- Carpet Cleaning </w:t>
      </w:r>
    </w:p>
    <w:p w14:paraId="214D45A4" w14:textId="77777777" w:rsidR="003472A3" w:rsidRDefault="003472A3"/>
    <w:p w14:paraId="2CFC400B" w14:textId="0077D589" w:rsidR="003472A3" w:rsidRPr="003472A3" w:rsidRDefault="003472A3">
      <w:pPr>
        <w:rPr>
          <w:b/>
          <w:bCs/>
        </w:rPr>
      </w:pPr>
      <w:r w:rsidRPr="003472A3">
        <w:rPr>
          <w:b/>
          <w:bCs/>
        </w:rPr>
        <w:t xml:space="preserve"> À la carte Services - $55 per Hour</w:t>
      </w:r>
      <w:r w:rsidRPr="003472A3">
        <w:rPr>
          <w:b/>
          <w:bCs/>
        </w:rPr>
        <w:t>- 1 Hour Minimum*</w:t>
      </w:r>
    </w:p>
    <w:p w14:paraId="3688DDEC" w14:textId="77777777" w:rsidR="003472A3" w:rsidRDefault="003472A3">
      <w:r w:rsidRPr="003472A3">
        <w:t>- Oven Cleaning</w:t>
      </w:r>
      <w:r>
        <w:t xml:space="preserve">   </w:t>
      </w:r>
      <w:r w:rsidRPr="003472A3">
        <w:t>- Fridge Clean</w:t>
      </w:r>
      <w:r>
        <w:t xml:space="preserve">       </w:t>
      </w:r>
      <w:r w:rsidRPr="003472A3">
        <w:t>- Laundry Assistance</w:t>
      </w:r>
      <w:r>
        <w:t xml:space="preserve">       </w:t>
      </w:r>
      <w:r w:rsidRPr="003472A3">
        <w:t>- Dishes</w:t>
      </w:r>
      <w:r>
        <w:t xml:space="preserve">         </w:t>
      </w:r>
      <w:r w:rsidRPr="003472A3">
        <w:t>- Inside Cabinets</w:t>
      </w:r>
    </w:p>
    <w:p w14:paraId="634B23B0" w14:textId="6FF1416D" w:rsidR="00152DA7" w:rsidRDefault="003472A3">
      <w:r w:rsidRPr="003472A3">
        <w:t>- Organization Need</w:t>
      </w:r>
      <w:r>
        <w:t xml:space="preserve">     -Blinds </w:t>
      </w:r>
    </w:p>
    <w:sectPr w:rsidR="00152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A3"/>
    <w:rsid w:val="00152DA7"/>
    <w:rsid w:val="003472A3"/>
    <w:rsid w:val="006B7D81"/>
    <w:rsid w:val="00892BA2"/>
    <w:rsid w:val="00F1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E5F1"/>
  <w15:chartTrackingRefBased/>
  <w15:docId w15:val="{02C7FCE3-F237-4986-B4CE-20ED1329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875</Characters>
  <Application>Microsoft Office Word</Application>
  <DocSecurity>0</DocSecurity>
  <Lines>19</Lines>
  <Paragraphs>14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Lacee Richter</dc:creator>
  <cp:keywords/>
  <dc:description/>
  <cp:lastModifiedBy>Lacee Richter</cp:lastModifiedBy>
  <cp:revision>2</cp:revision>
  <dcterms:created xsi:type="dcterms:W3CDTF">2026-02-02T21:13:00Z</dcterms:created>
  <dcterms:modified xsi:type="dcterms:W3CDTF">2026-02-02T21:13:00Z</dcterms:modified>
</cp:coreProperties>
</file>