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DE" w:rsidRPr="00A91564" w:rsidRDefault="00014C70" w:rsidP="00A91564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DB7BEB" w:rsidRPr="00A91564">
        <w:rPr>
          <w:rFonts w:ascii="黑体" w:eastAsia="黑体" w:hAnsi="黑体" w:hint="eastAsia"/>
          <w:b w:val="0"/>
          <w:sz w:val="21"/>
          <w:szCs w:val="21"/>
        </w:rPr>
        <w:t>朋友什么时候还钱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这是</w:t>
      </w:r>
      <w:r w:rsidRPr="00DB7BEB">
        <w:rPr>
          <w:rFonts w:ascii="宋体" w:eastAsia="宋体" w:hAnsi="宋体"/>
        </w:rPr>
        <w:t>2017年易友问我的例子。他测朋友借他的钱什么时候还，钱还回来了，但想不通应期，午月甲申日申时(旬空：午未)，得风雷益之震为雷。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玄武　　兄弟卯木○应　　　妻财戌土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白虎　　子孙巳火○　　　　官鬼申金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螣蛇　　妻财未土×　　　　子孙午火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勾陈　　妻财辰土″世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 xml:space="preserve">朱雀　　兄弟寅木″　</w:t>
      </w: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 xml:space="preserve">青龙　　父母子水′　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他是丙戌日辰时到门房拿的钱。按一般情况，妻财两现，以发动之爻妻财未土为用神。月生化回头生，还钱是肯定的。未土以及变爻空亡，应该应甲午乙未日出空才符合卦里的，现在全然对应不了。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我是这样理解的：应爻是借他钱的朋友，动化化出妻财，这个是朋友还钱的信息。增删卜易有不少例子以动爻化出的六亲做用神。化出戌土妻财，应在了戌日。而妻财辰土持世，月生旺相，表示钱可以到手。静而逢冲是应期。三爻为门，是门房，辰土应在了辰时。而应爻化出的妻财戌土也与卯木合，冲开应，也是辰时。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至于妻财未土发动，可能是表示应爻入墓在妻财，钱周转不灵，才借钱的，不是因为临时急用钱。（这个可能无法验证。）</w:t>
      </w:r>
    </w:p>
    <w:p w:rsidR="00DB7BEB" w:rsidRPr="00DB7BEB" w:rsidRDefault="00DB7BEB" w:rsidP="00DB7BEB">
      <w:pPr>
        <w:rPr>
          <w:rFonts w:ascii="宋体" w:eastAsia="宋体" w:hAnsi="宋体"/>
        </w:rPr>
      </w:pPr>
    </w:p>
    <w:p w:rsidR="00DB7BEB" w:rsidRPr="00DB7BEB" w:rsidRDefault="00DB7BEB" w:rsidP="00DB7BEB">
      <w:pPr>
        <w:rPr>
          <w:rFonts w:ascii="宋体" w:eastAsia="宋体" w:hAnsi="宋体"/>
        </w:rPr>
      </w:pPr>
      <w:r w:rsidRPr="00DB7BEB">
        <w:rPr>
          <w:rFonts w:ascii="宋体" w:eastAsia="宋体" w:hAnsi="宋体" w:hint="eastAsia"/>
        </w:rPr>
        <w:t>大家也可以发表自己不同的看法。我的理解不是唯一的。</w:t>
      </w:r>
    </w:p>
    <w:p w:rsidR="00A779DE" w:rsidRDefault="00A779DE" w:rsidP="00A779DE">
      <w:pPr>
        <w:rPr>
          <w:rFonts w:ascii="宋体" w:eastAsia="宋体" w:hAnsi="宋体"/>
        </w:rPr>
      </w:pPr>
    </w:p>
    <w:p w:rsidR="00A779DE" w:rsidRDefault="00A779DE" w:rsidP="00A779DE">
      <w:pPr>
        <w:rPr>
          <w:rFonts w:ascii="宋体" w:eastAsia="宋体" w:hAnsi="宋体"/>
        </w:rPr>
      </w:pPr>
    </w:p>
    <w:p w:rsidR="00D6351D" w:rsidRDefault="00D6351D" w:rsidP="00A779DE">
      <w:pPr>
        <w:rPr>
          <w:rFonts w:ascii="宋体" w:eastAsia="宋体" w:hAnsi="宋体"/>
        </w:rPr>
      </w:pPr>
    </w:p>
    <w:p w:rsidR="00FB5B6B" w:rsidRDefault="00FB5B6B" w:rsidP="00A779DE">
      <w:pPr>
        <w:rPr>
          <w:rFonts w:ascii="宋体" w:eastAsia="宋体" w:hAnsi="宋体"/>
        </w:rPr>
      </w:pPr>
    </w:p>
    <w:p w:rsidR="00FB5B6B" w:rsidRPr="006C66E0" w:rsidRDefault="006C66E0" w:rsidP="006C66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F26CEB" w:rsidRPr="006C66E0">
        <w:rPr>
          <w:rFonts w:ascii="黑体" w:eastAsia="黑体" w:hAnsi="黑体" w:hint="eastAsia"/>
          <w:b w:val="0"/>
          <w:sz w:val="21"/>
          <w:szCs w:val="21"/>
        </w:rPr>
        <w:t>狗狗要死了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这是我六爻学生问过的我例子。手机软件起卦，于午月丁亥日　</w:t>
      </w:r>
      <w:r w:rsidRPr="00F26CEB">
        <w:rPr>
          <w:rFonts w:ascii="宋体" w:eastAsia="宋体" w:hAnsi="宋体"/>
        </w:rPr>
        <w:t>(旬空：午未)，得泽风大过。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青龙　　妻财未土″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玄武　　官鬼酉金′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白虎　　父母亥水′世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螣蛇　　官鬼酉金′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勾陈　　父母亥水′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朱雀　　妻财丑土″应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以子孙为用神。子孙午火伏藏在四爻父母亥水下临白虎空亡不吉。白虎为丧，飞神临日克伏神，伏藏不能出，又是空亡，凶多吉少。明日冲用神不利。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后于次日酉时死亡。酉时为午火死地。其实他花</w:t>
      </w:r>
      <w:r w:rsidRPr="00F26CEB">
        <w:rPr>
          <w:rFonts w:ascii="宋体" w:eastAsia="宋体" w:hAnsi="宋体"/>
        </w:rPr>
        <w:t>8000元刚刚买下此狗就测过狗的吉凶。我</w:t>
      </w:r>
      <w:r w:rsidRPr="00F26CEB">
        <w:rPr>
          <w:rFonts w:ascii="宋体" w:eastAsia="宋体" w:hAnsi="宋体"/>
        </w:rPr>
        <w:lastRenderedPageBreak/>
        <w:t>判断养不活。当时为巳月己未日　(旬空：子丑)，得雷山小过之坤为地。（也是手机软件起卦）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勾陈　　父母戌土″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朱雀　　兄弟申金″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青龙　　官鬼午火○世　　　父母丑土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玄武　　兄弟申金○　　　　妻财卯木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 xml:space="preserve">白虎　　官鬼午火″　</w:t>
      </w: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螣蛇　　父母辰土″应</w:t>
      </w: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</w:p>
    <w:p w:rsidR="00F26CEB" w:rsidRPr="00F26CEB" w:rsidRDefault="00F26CEB" w:rsidP="00F26CEB">
      <w:pPr>
        <w:rPr>
          <w:rFonts w:ascii="宋体" w:eastAsia="宋体" w:hAnsi="宋体"/>
        </w:rPr>
      </w:pPr>
      <w:r w:rsidRPr="00F26CEB">
        <w:rPr>
          <w:rFonts w:ascii="宋体" w:eastAsia="宋体" w:hAnsi="宋体" w:hint="eastAsia"/>
        </w:rPr>
        <w:t>以子孙为用神。子孙亥水伏藏被月冲破日克，全然无气，卦中虽然有申金发动来生，原本用神无根，而旺相的午火又来克元神，已经显示午月狗狗不利，用神月破，也应出月后午月不利，一切都是定数。</w:t>
      </w:r>
    </w:p>
    <w:p w:rsidR="00A779DE" w:rsidRDefault="00A779DE" w:rsidP="00A779DE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854A0B" w:rsidRPr="006C66E0" w:rsidRDefault="006C66E0" w:rsidP="006C66E0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854A0B" w:rsidRPr="006C66E0">
        <w:rPr>
          <w:rFonts w:ascii="黑体" w:eastAsia="黑体" w:hAnsi="黑体" w:hint="eastAsia"/>
          <w:b w:val="0"/>
          <w:sz w:val="21"/>
          <w:szCs w:val="21"/>
        </w:rPr>
        <w:t>牢狱组合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这是</w:t>
      </w:r>
      <w:r w:rsidRPr="00854A0B">
        <w:rPr>
          <w:rFonts w:ascii="宋体" w:eastAsia="宋体" w:hAnsi="宋体"/>
        </w:rPr>
        <w:t>2017年我徒弟问过我的一个例子。他朋友被法院叫走了，测能否回来？于未月甲寅日　(旬空：子丑)，得雷水解之雷泽归妹。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/>
        </w:rPr>
        <w:t xml:space="preserve"> 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玄武　　妻财戌土″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白虎　　官鬼申金″应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螣蛇　　子孙午火′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 xml:space="preserve">勾陈　　子孙午火″　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朱雀　　妻财辰土′世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青龙　　兄弟寅木×　　　　子孙巳火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/>
        </w:rPr>
        <w:t xml:space="preserve"> 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以兄弟为用神。初看，兄弟寅木临青龙主喜庆，临日旺相克世爻，书云：用神克世人必回。临日克，当日回，化巳火火，巳时回。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但变爻巳火与寅木相刑，五爻申金被日冲暗动，三刑全了，日冲引起忌神暗动，日帮扶兄弟寅木的力量就会减弱，不吉，而用神入墓在月建，三刑墓库齐全，虽然与勾陈或者螣蛇这两个牢狱的信息没有扯上关系，但还不能掉以轻心。</w:t>
      </w:r>
    </w:p>
    <w:p w:rsidR="00854A0B" w:rsidRP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后于当日巳时放回，推翻了过去的结论让其回家取证。不久癸亥再次被抓，没有回家，庚午日正式批捕。</w:t>
      </w:r>
    </w:p>
    <w:p w:rsidR="00854A0B" w:rsidRDefault="00854A0B" w:rsidP="00854A0B">
      <w:pPr>
        <w:rPr>
          <w:rFonts w:ascii="宋体" w:eastAsia="宋体" w:hAnsi="宋体"/>
        </w:rPr>
      </w:pPr>
      <w:r w:rsidRPr="00854A0B">
        <w:rPr>
          <w:rFonts w:ascii="宋体" w:eastAsia="宋体" w:hAnsi="宋体" w:hint="eastAsia"/>
        </w:rPr>
        <w:t>用神临青龙，入墓在妻财多是经济问题引起</w:t>
      </w:r>
    </w:p>
    <w:p w:rsidR="00854A0B" w:rsidRDefault="00854A0B" w:rsidP="00854A0B">
      <w:pPr>
        <w:rPr>
          <w:rFonts w:ascii="宋体" w:eastAsia="宋体" w:hAnsi="宋体"/>
        </w:rPr>
      </w:pPr>
    </w:p>
    <w:p w:rsidR="00854A0B" w:rsidRDefault="00854A0B" w:rsidP="00854A0B">
      <w:pPr>
        <w:rPr>
          <w:rFonts w:ascii="宋体" w:eastAsia="宋体" w:hAnsi="宋体"/>
        </w:rPr>
      </w:pPr>
    </w:p>
    <w:p w:rsidR="008851C7" w:rsidRDefault="0049694F" w:rsidP="0049694F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8851C7" w:rsidRPr="0049694F">
        <w:rPr>
          <w:rFonts w:ascii="黑体" w:eastAsia="黑体" w:hAnsi="黑体" w:hint="eastAsia"/>
          <w:b w:val="0"/>
          <w:sz w:val="21"/>
          <w:szCs w:val="21"/>
        </w:rPr>
        <w:t>科考的用神是什么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这是我学生问过我的例子。他测科考如何？于未月壬寅日　</w:t>
      </w:r>
      <w:r w:rsidRPr="008851C7">
        <w:rPr>
          <w:rFonts w:ascii="宋体" w:eastAsia="宋体" w:hAnsi="宋体"/>
        </w:rPr>
        <w:t>(旬空：辰巳)，得天山遯之风山渐。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白虎　　父母戌土′　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lastRenderedPageBreak/>
        <w:t>螣蛇　　兄弟申金′应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勾陈　　官鬼午火○　　　　父母未土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朱雀　　兄弟申金′　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青龙　　官鬼午火″世</w:t>
      </w: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 xml:space="preserve">玄武　　父母辰土″　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科考的目的在获得驾照，驾驶资格，所以以父母为用神。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P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此卦父母两现，父母辰土在初爻空亡，父母戌土在六爻不空，午火独发生父母有利，但既然用神两现，一定有玄机。初爻是刚开始，空亡了，说明第一次科考不能过关，而六爻为事物的尽头，最后可以过关。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851C7" w:rsidRDefault="008851C7" w:rsidP="008851C7">
      <w:pPr>
        <w:rPr>
          <w:rFonts w:ascii="宋体" w:eastAsia="宋体" w:hAnsi="宋体"/>
        </w:rPr>
      </w:pPr>
      <w:r w:rsidRPr="008851C7">
        <w:rPr>
          <w:rFonts w:ascii="宋体" w:eastAsia="宋体" w:hAnsi="宋体" w:hint="eastAsia"/>
        </w:rPr>
        <w:t>而实际上</w:t>
      </w:r>
      <w:r w:rsidRPr="008851C7">
        <w:rPr>
          <w:rFonts w:ascii="宋体" w:eastAsia="宋体" w:hAnsi="宋体"/>
        </w:rPr>
        <w:t>7月24日第一次考没有成功。26日再考，一下就成功了。</w:t>
      </w:r>
    </w:p>
    <w:p w:rsidR="008851C7" w:rsidRPr="008851C7" w:rsidRDefault="008851C7" w:rsidP="008851C7">
      <w:pPr>
        <w:rPr>
          <w:rFonts w:ascii="宋体" w:eastAsia="宋体" w:hAnsi="宋体"/>
        </w:rPr>
      </w:pPr>
    </w:p>
    <w:p w:rsidR="00854A0B" w:rsidRDefault="00854A0B" w:rsidP="00854A0B">
      <w:pPr>
        <w:rPr>
          <w:rFonts w:ascii="宋体" w:eastAsia="宋体" w:hAnsi="宋体"/>
        </w:rPr>
      </w:pPr>
    </w:p>
    <w:p w:rsidR="00B02C83" w:rsidRPr="002B07FE" w:rsidRDefault="002B07FE" w:rsidP="002B07FE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5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B02C83" w:rsidRPr="002B07FE">
        <w:rPr>
          <w:rFonts w:ascii="黑体" w:eastAsia="黑体" w:hAnsi="黑体" w:hint="eastAsia"/>
          <w:b w:val="0"/>
          <w:sz w:val="21"/>
          <w:szCs w:val="21"/>
        </w:rPr>
        <w:t>不是癌症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这是</w:t>
      </w:r>
      <w:r w:rsidRPr="00B02C83">
        <w:rPr>
          <w:rFonts w:ascii="宋体" w:eastAsia="宋体" w:hAnsi="宋体"/>
        </w:rPr>
        <w:t>2017年的例子。某女曾经在2013年的时候因为得乳腺癌做过手术，现在乳房又发现肿块？难道是乳癌复发了吗？于午月己丑日　(旬空：午未)，得泽雷随。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勾陈　　妻财未土″应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朱雀　　官鬼酉金′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青龙　　父母亥水′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玄武　　妻财辰土″世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白虎　　兄弟寅木″　</w:t>
      </w: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 xml:space="preserve">螣蛇　　父母子水′　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有的人一旦被查出癌症就去手术化疗，活过来的没有几个，花了很多钱，最后痛苦死去。手术化疗，对人体的伤害很大，其实是一个错误的的做法。个别人有活下来的，那是因为诊断错误，把肿瘤当癌症了。所以一般肿瘤可以手术，癌症千万不要手术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在分辨是不是癌症这个问题上，六爻预测比医院的专家检查更加准确，快速。我预测的例子非常多，充分证明了这一点。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我同学的老婆查出肾上长了瘤子，医院定为恶性，说需要手术，而且不保住病人能下了手术台。我同学泪流满面。我通过卦象分析，告诉什么事都没有，手术顺利，是良性的。结果专家打开腹腔后发现拍的片子和实际有误差，手术顺利，十几年过去了，现在身体一点问题都没有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P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 w:hint="eastAsia"/>
        </w:rPr>
        <w:t>此女的例子，以世爻为用神。辰土月生日帮扶为旺相，卦中没有丝毫的凶险信息，一定不是癌症。此卦元神午火伏藏空亡是问题，离为乳房，临子孙，子孙也是乳房，虽然伏藏空亡，但临月旺相，所以不是问题。</w:t>
      </w:r>
      <w:r w:rsidRPr="00B02C83">
        <w:rPr>
          <w:rFonts w:ascii="宋体" w:eastAsia="宋体" w:hAnsi="宋体"/>
        </w:rPr>
        <w:t>2013年的那一次应该也是乳房肿块当癌症处理了。</w:t>
      </w:r>
    </w:p>
    <w:p w:rsidR="00B02C83" w:rsidRPr="00B02C83" w:rsidRDefault="00B02C83" w:rsidP="00B02C83">
      <w:pPr>
        <w:rPr>
          <w:rFonts w:ascii="宋体" w:eastAsia="宋体" w:hAnsi="宋体"/>
        </w:rPr>
      </w:pPr>
    </w:p>
    <w:p w:rsidR="00B02C83" w:rsidRDefault="00B02C83" w:rsidP="00B02C83">
      <w:pPr>
        <w:rPr>
          <w:rFonts w:ascii="宋体" w:eastAsia="宋体" w:hAnsi="宋体"/>
        </w:rPr>
      </w:pPr>
      <w:r w:rsidRPr="00B02C83">
        <w:rPr>
          <w:rFonts w:ascii="宋体" w:eastAsia="宋体" w:hAnsi="宋体"/>
        </w:rPr>
        <w:lastRenderedPageBreak/>
        <w:t>8月5日反馈，检查结果出来了，不是癌症。</w:t>
      </w:r>
    </w:p>
    <w:p w:rsidR="009C7BD6" w:rsidRDefault="009C7BD6" w:rsidP="00B02C83">
      <w:pPr>
        <w:rPr>
          <w:rFonts w:ascii="宋体" w:eastAsia="宋体" w:hAnsi="宋体"/>
        </w:rPr>
      </w:pPr>
    </w:p>
    <w:p w:rsidR="009C7BD6" w:rsidRDefault="009C7BD6" w:rsidP="00B02C83">
      <w:pPr>
        <w:rPr>
          <w:rFonts w:ascii="宋体" w:eastAsia="宋体" w:hAnsi="宋体"/>
        </w:rPr>
      </w:pPr>
    </w:p>
    <w:p w:rsidR="009C7BD6" w:rsidRPr="00984ABD" w:rsidRDefault="00984ABD" w:rsidP="00984AB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6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9C7BD6" w:rsidRPr="00984ABD">
        <w:rPr>
          <w:rFonts w:ascii="黑体" w:eastAsia="黑体" w:hAnsi="黑体" w:hint="eastAsia"/>
          <w:b w:val="0"/>
          <w:sz w:val="21"/>
          <w:szCs w:val="21"/>
        </w:rPr>
        <w:t>失误案例反思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这是</w:t>
      </w:r>
      <w:r w:rsidRPr="009C7BD6">
        <w:rPr>
          <w:rFonts w:ascii="宋体" w:eastAsia="宋体" w:hAnsi="宋体"/>
        </w:rPr>
        <w:t>2017年的例子。某男（股东之一）测某公司能否上市？于未月丙寅日　(旬空：戌亥)，得水泽节之泽天夬。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/>
        </w:rPr>
        <w:t xml:space="preserve"> 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青龙　兄弟子水″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玄武　官鬼戌土′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白虎　父母申金×应　　　兄弟亥水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螣蛇　官鬼丑土×　　　　官鬼辰土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 xml:space="preserve">勾陈　子孙卯木′　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朱雀　妻财巳火′世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/>
        </w:rPr>
        <w:t xml:space="preserve"> 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以父母为用神。父母申金月生旺相，虽然化空亡，元神丑土月破，但动化进神，当时判断亥月会上市。对方说已经进入排名等候审核阶段。公司业绩和规模都已经够了上市资格。</w:t>
      </w:r>
    </w:p>
    <w:p w:rsidR="009C7BD6" w:rsidRP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但是此卦我预测错了，最后没有上市成功。当然，化空亡是一回事，元神月破肯定也不足，日冲用神也不利。后来得知没有成功的原因是管理领导的第一负责人因为有贪污，公司账目混乱，违法记录等被审核出来，所以没有成功。</w:t>
      </w:r>
    </w:p>
    <w:p w:rsidR="009C7BD6" w:rsidRDefault="009C7BD6" w:rsidP="009C7BD6">
      <w:pPr>
        <w:rPr>
          <w:rFonts w:ascii="宋体" w:eastAsia="宋体" w:hAnsi="宋体"/>
        </w:rPr>
      </w:pPr>
      <w:r w:rsidRPr="009C7BD6">
        <w:rPr>
          <w:rFonts w:ascii="宋体" w:eastAsia="宋体" w:hAnsi="宋体" w:hint="eastAsia"/>
        </w:rPr>
        <w:t>回头看此卦，官鬼丑土是父母的墓库，就是管公司的总经理，月破就是管理有问题，螣蛇为乱。</w:t>
      </w:r>
    </w:p>
    <w:p w:rsidR="00FB3FCB" w:rsidRDefault="00FB3FCB" w:rsidP="009C7BD6">
      <w:pPr>
        <w:rPr>
          <w:rFonts w:ascii="宋体" w:eastAsia="宋体" w:hAnsi="宋体"/>
        </w:rPr>
      </w:pPr>
    </w:p>
    <w:p w:rsidR="00FB3FCB" w:rsidRDefault="00FB3FCB" w:rsidP="009C7BD6">
      <w:pPr>
        <w:rPr>
          <w:rFonts w:ascii="宋体" w:eastAsia="宋体" w:hAnsi="宋体"/>
        </w:rPr>
      </w:pPr>
    </w:p>
    <w:p w:rsidR="00FB3FCB" w:rsidRDefault="00FB3FCB" w:rsidP="009C7BD6">
      <w:pPr>
        <w:rPr>
          <w:rFonts w:ascii="宋体" w:eastAsia="宋体" w:hAnsi="宋体"/>
        </w:rPr>
      </w:pPr>
    </w:p>
    <w:p w:rsidR="00FB3FCB" w:rsidRPr="00984ABD" w:rsidRDefault="00984ABD" w:rsidP="00984AB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7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7403F2" w:rsidRPr="00984ABD">
        <w:rPr>
          <w:rFonts w:ascii="黑体" w:eastAsia="黑体" w:hAnsi="黑体" w:hint="eastAsia"/>
          <w:b w:val="0"/>
          <w:sz w:val="21"/>
          <w:szCs w:val="21"/>
        </w:rPr>
        <w:t>小时候的玩伴</w:t>
      </w:r>
      <w:r w:rsidR="00F66026" w:rsidRPr="00984ABD">
        <w:rPr>
          <w:rFonts w:ascii="黑体" w:eastAsia="黑体" w:hAnsi="黑体" w:hint="eastAsia"/>
          <w:b w:val="0"/>
          <w:sz w:val="21"/>
          <w:szCs w:val="21"/>
        </w:rPr>
        <w:t>上吊</w:t>
      </w:r>
      <w:r w:rsidR="007403F2" w:rsidRPr="00984ABD">
        <w:rPr>
          <w:rFonts w:ascii="黑体" w:eastAsia="黑体" w:hAnsi="黑体" w:hint="eastAsia"/>
          <w:b w:val="0"/>
          <w:sz w:val="21"/>
          <w:szCs w:val="21"/>
        </w:rPr>
        <w:t>自杀了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这是</w:t>
      </w:r>
      <w:r w:rsidRPr="007403F2">
        <w:rPr>
          <w:rFonts w:ascii="宋体" w:eastAsia="宋体" w:hAnsi="宋体"/>
        </w:rPr>
        <w:t>2017年某QQ易友问我的例子。他测自己尿毒症原因以及吉凶。于申月庚午日　(旬空：戌亥)，得山天大畜之地天泰。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/>
        </w:rPr>
        <w:t xml:space="preserve"> 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螣蛇　　官鬼寅木○　　　　子孙酉金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勾陈　　妻财子水″应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朱雀　　兄弟戌土″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青龙　　兄弟辰土′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玄武　　官鬼寅木′世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 xml:space="preserve">白虎　　妻财子水′　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/>
        </w:rPr>
        <w:t xml:space="preserve"> 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以世爻为用神。官鬼持世是久病，被月冲破，月为长久，不是刚得的。（得病已经一年多了）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虽然有两个子水暗动来生世爻，但世爻被月冲克，用神无根，病很难一下子好了。子水临白虎勾陈，勾陈为古老的、传统的，白虎为医药，水为汤药，那就是中药。说明喝了不少中药。（多处喝中药无效。）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六爻官鬼寅木临螣蛇独发化回头克。寅木与世爻一样，为世爻替身。六爻为头，艮宫卦为脖子，木是梁，细长之物，螣蛇为勒住，月是绝地日是死地，有一个与你同龄的人上吊死了，艮为老家，就是老家的，小时候的玩伴。（验，是姑奶的儿子，和本人同岁，十几年前上吊</w:t>
      </w:r>
      <w:r w:rsidRPr="007403F2">
        <w:rPr>
          <w:rFonts w:ascii="宋体" w:eastAsia="宋体" w:hAnsi="宋体" w:hint="eastAsia"/>
        </w:rPr>
        <w:lastRenderedPageBreak/>
        <w:t>死了。不久自己得了肾炎，一年多前，发展成尿毒症。）从迷信的说法上论，是那个玩伴孤独在叫自己一起去，从科学的角度论，是两个人的磁场互相有关联，自己受到了干扰。</w:t>
      </w:r>
    </w:p>
    <w:p w:rsidR="007403F2" w:rsidRP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化解方法：北面地面放藿香正气水一瓶，高处放冰一块，另外黑豆六颗，黑豆上写“明”字，随身带上。他见化解物让写一个明字，就说上吊的人名字里就带一个明字，叫张德明，其实此明非彼明。</w:t>
      </w:r>
    </w:p>
    <w:p w:rsidR="007403F2" w:rsidRDefault="007403F2" w:rsidP="007403F2">
      <w:pPr>
        <w:rPr>
          <w:rFonts w:ascii="宋体" w:eastAsia="宋体" w:hAnsi="宋体"/>
        </w:rPr>
      </w:pPr>
      <w:r w:rsidRPr="007403F2">
        <w:rPr>
          <w:rFonts w:ascii="宋体" w:eastAsia="宋体" w:hAnsi="宋体" w:hint="eastAsia"/>
        </w:rPr>
        <w:t>后结果如何，没有反馈。</w:t>
      </w:r>
    </w:p>
    <w:p w:rsidR="007403F2" w:rsidRPr="007403F2" w:rsidRDefault="007403F2" w:rsidP="007403F2">
      <w:pPr>
        <w:rPr>
          <w:rFonts w:ascii="宋体" w:eastAsia="宋体" w:hAnsi="宋体"/>
        </w:rPr>
      </w:pPr>
    </w:p>
    <w:p w:rsidR="00B02C83" w:rsidRPr="00854A0B" w:rsidRDefault="00B02C83" w:rsidP="00854A0B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BD3DFA" w:rsidRPr="00E71C3D" w:rsidRDefault="00E71C3D" w:rsidP="00E71C3D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8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BD3DFA" w:rsidRPr="00E71C3D">
        <w:rPr>
          <w:rFonts w:ascii="黑体" w:eastAsia="黑体" w:hAnsi="黑体" w:hint="eastAsia"/>
          <w:b w:val="0"/>
          <w:sz w:val="21"/>
          <w:szCs w:val="21"/>
        </w:rPr>
        <w:t>女强人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这是</w:t>
      </w:r>
      <w:r w:rsidRPr="00BD3DFA">
        <w:rPr>
          <w:rFonts w:ascii="宋体" w:eastAsia="宋体" w:hAnsi="宋体"/>
        </w:rPr>
        <w:t>2017年的例子。某女测工作调动，于申月庚午日　(旬空：戌亥)，得坤为地之火泽睽。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螣蛇　子孙酉金×世　　　父母巳火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 xml:space="preserve">勾陈　妻财亥水″　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朱雀　兄弟丑土×　　　　子孙酉金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青龙　官鬼卯木″应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玄武　父母巳火×　　　　官鬼卯木</w:t>
      </w: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白虎　兄弟未土×　　　　父母巳火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世爻临螣蛇，心情烦躁，在六爻，主感到累。坤为母，三合局持世克应爻，女强人，方方面面管着很多人。（验）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官鬼是自己的工作，世爻冲克，不想干现在的工作了。但日月不帮扶，入墓在初爻未土，工作动不了，月克，月是领导，上级领导不想让你动，初爻部下，入墓，手下人也不让你走，看来你上上下下都深得人心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世爻主卦有一个三合局，变卦里又一个三合局，与二爻的巳火也是三合局，主你社会圈子大，有好几个圈子。（验）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世爻在六爻被日克，六爻为头，螣蛇主忘记，记忆力下降了。（验）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初爻元神临白虎动生世爻，世爻临太岁，又是子孙酉金，子孙为医药，白虎是手术，金也是，本年有手术之象。（果然，子宫手术。）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P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二爻巳火化官鬼克世爻，癸巳年子宫开始有问题。（验）</w:t>
      </w:r>
    </w:p>
    <w:p w:rsidR="00BD3DFA" w:rsidRPr="00BD3DFA" w:rsidRDefault="00BD3DFA" w:rsidP="00BD3DFA">
      <w:pPr>
        <w:rPr>
          <w:rFonts w:ascii="宋体" w:eastAsia="宋体" w:hAnsi="宋体"/>
        </w:rPr>
      </w:pPr>
    </w:p>
    <w:p w:rsidR="00BD3DFA" w:rsidRDefault="00BD3DFA" w:rsidP="00BD3DFA">
      <w:pPr>
        <w:rPr>
          <w:rFonts w:ascii="宋体" w:eastAsia="宋体" w:hAnsi="宋体"/>
        </w:rPr>
      </w:pPr>
      <w:r w:rsidRPr="00BD3DFA">
        <w:rPr>
          <w:rFonts w:ascii="宋体" w:eastAsia="宋体" w:hAnsi="宋体" w:hint="eastAsia"/>
        </w:rPr>
        <w:t>结论，继续在原地为人民服务。</w:t>
      </w:r>
    </w:p>
    <w:p w:rsidR="004C4862" w:rsidRDefault="004C4862" w:rsidP="00BD3DFA">
      <w:pPr>
        <w:rPr>
          <w:rFonts w:ascii="宋体" w:eastAsia="宋体" w:hAnsi="宋体"/>
        </w:rPr>
      </w:pPr>
    </w:p>
    <w:p w:rsidR="004C4862" w:rsidRDefault="004C4862" w:rsidP="00BD3DFA">
      <w:pPr>
        <w:rPr>
          <w:rFonts w:ascii="宋体" w:eastAsia="宋体" w:hAnsi="宋体"/>
        </w:rPr>
      </w:pPr>
    </w:p>
    <w:p w:rsidR="004C4862" w:rsidRDefault="004C4862" w:rsidP="00BD3DFA">
      <w:pPr>
        <w:rPr>
          <w:rFonts w:ascii="宋体" w:eastAsia="宋体" w:hAnsi="宋体"/>
        </w:rPr>
      </w:pPr>
    </w:p>
    <w:p w:rsidR="004C4862" w:rsidRPr="00E6713A" w:rsidRDefault="00E6713A" w:rsidP="00E6713A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9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630C7D" w:rsidRPr="00E6713A">
        <w:rPr>
          <w:rFonts w:ascii="黑体" w:eastAsia="黑体" w:hAnsi="黑体" w:hint="eastAsia"/>
          <w:b w:val="0"/>
          <w:sz w:val="21"/>
          <w:szCs w:val="21"/>
        </w:rPr>
        <w:t>怕是来不及化解了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这是</w:t>
      </w:r>
      <w:r w:rsidRPr="00630C7D">
        <w:rPr>
          <w:rFonts w:ascii="宋体" w:eastAsia="宋体" w:hAnsi="宋体"/>
        </w:rPr>
        <w:t xml:space="preserve">2017年的例子。日本的中藤女士来短信说哥哥得心梗住院，吉凶如何？于申月辛未日 </w:t>
      </w:r>
      <w:r w:rsidRPr="00630C7D">
        <w:rPr>
          <w:rFonts w:ascii="宋体" w:eastAsia="宋体" w:hAnsi="宋体"/>
        </w:rPr>
        <w:lastRenderedPageBreak/>
        <w:t>申时(旬空：戌亥)，得天雷无妄之泽火革。</w:t>
      </w:r>
    </w:p>
    <w:p w:rsidR="00630C7D" w:rsidRPr="00630C7D" w:rsidRDefault="00630C7D" w:rsidP="00630C7D">
      <w:pPr>
        <w:rPr>
          <w:rFonts w:ascii="宋体" w:eastAsia="宋体" w:hAnsi="宋体"/>
        </w:rPr>
      </w:pP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螣蛇</w:t>
      </w:r>
      <w:r w:rsidRPr="00630C7D">
        <w:rPr>
          <w:rFonts w:ascii="宋体" w:eastAsia="宋体" w:hAnsi="宋体"/>
        </w:rPr>
        <w:t xml:space="preserve"> 妻财戌土○ 妻财未土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勾陈</w:t>
      </w:r>
      <w:r w:rsidRPr="00630C7D">
        <w:rPr>
          <w:rFonts w:ascii="宋体" w:eastAsia="宋体" w:hAnsi="宋体"/>
        </w:rPr>
        <w:t xml:space="preserve"> 官鬼申金′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朱雀</w:t>
      </w:r>
      <w:r w:rsidRPr="00630C7D">
        <w:rPr>
          <w:rFonts w:ascii="宋体" w:eastAsia="宋体" w:hAnsi="宋体"/>
        </w:rPr>
        <w:t xml:space="preserve"> 子孙午火′世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青龙</w:t>
      </w:r>
      <w:r w:rsidRPr="00630C7D">
        <w:rPr>
          <w:rFonts w:ascii="宋体" w:eastAsia="宋体" w:hAnsi="宋体"/>
        </w:rPr>
        <w:t xml:space="preserve"> 妻财辰土× 父母亥水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玄武</w:t>
      </w:r>
      <w:r w:rsidRPr="00630C7D">
        <w:rPr>
          <w:rFonts w:ascii="宋体" w:eastAsia="宋体" w:hAnsi="宋体"/>
        </w:rPr>
        <w:t xml:space="preserve"> 兄弟寅木″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白虎</w:t>
      </w:r>
      <w:r w:rsidRPr="00630C7D">
        <w:rPr>
          <w:rFonts w:ascii="宋体" w:eastAsia="宋体" w:hAnsi="宋体"/>
        </w:rPr>
        <w:t xml:space="preserve"> 父母子水′应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以兄弟为用神。兄弟寅木月破入墓在日，不吉，卦里两个动爻都是仇神，克尽了元神。世爻是子孙，主医药，入墓在六爻，被日合住，医药发挥不了作用。</w:t>
      </w:r>
    </w:p>
    <w:p w:rsidR="00630C7D" w:rsidRP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她要求化解，我说现在是申时，是兄弟爻绝地，怕是神仙也救不了，快到医院看看最后一面吧。兄弟休囚，生不到世爻，晚了都见不上最后一面了。她说，自己正在去医院的路上。</w:t>
      </w:r>
    </w:p>
    <w:p w:rsidR="00630C7D" w:rsidRDefault="00630C7D" w:rsidP="00630C7D">
      <w:pPr>
        <w:rPr>
          <w:rFonts w:ascii="宋体" w:eastAsia="宋体" w:hAnsi="宋体"/>
        </w:rPr>
      </w:pPr>
      <w:r w:rsidRPr="00630C7D">
        <w:rPr>
          <w:rFonts w:ascii="宋体" w:eastAsia="宋体" w:hAnsi="宋体" w:hint="eastAsia"/>
        </w:rPr>
        <w:t>结果赶到医院的时候，哥哥已经死了。</w:t>
      </w:r>
    </w:p>
    <w:p w:rsidR="00630C7D" w:rsidRDefault="00630C7D" w:rsidP="00630C7D">
      <w:pPr>
        <w:rPr>
          <w:rFonts w:ascii="宋体" w:eastAsia="宋体" w:hAnsi="宋体"/>
        </w:rPr>
      </w:pPr>
    </w:p>
    <w:p w:rsidR="00630C7D" w:rsidRDefault="00630C7D" w:rsidP="00630C7D">
      <w:pPr>
        <w:rPr>
          <w:rFonts w:ascii="宋体" w:eastAsia="宋体" w:hAnsi="宋体"/>
        </w:rPr>
      </w:pPr>
    </w:p>
    <w:p w:rsidR="00630C7D" w:rsidRDefault="00630C7D" w:rsidP="00630C7D">
      <w:pPr>
        <w:rPr>
          <w:rFonts w:ascii="宋体" w:eastAsia="宋体" w:hAnsi="宋体"/>
        </w:rPr>
      </w:pPr>
    </w:p>
    <w:p w:rsidR="00630C7D" w:rsidRPr="002E5D3B" w:rsidRDefault="002E5D3B" w:rsidP="002E5D3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0.</w:t>
      </w:r>
      <w:r w:rsidR="00E57E64" w:rsidRPr="002E5D3B">
        <w:rPr>
          <w:rFonts w:ascii="黑体" w:eastAsia="黑体" w:hAnsi="黑体" w:hint="eastAsia"/>
          <w:b w:val="0"/>
          <w:sz w:val="21"/>
          <w:szCs w:val="21"/>
        </w:rPr>
        <w:t>兄弟持世也得财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这是</w:t>
      </w:r>
      <w:r w:rsidRPr="00E57E64">
        <w:rPr>
          <w:rFonts w:ascii="宋体" w:eastAsia="宋体" w:hAnsi="宋体"/>
        </w:rPr>
        <w:t>2017年的例子。我的海外徒弟测自己成立儿童自闭症康复公司，向政府申请赞助资金如何？于午月丙戌日　(旬空：午未)，得水山蹇之风山渐。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青龙　　子孙子水×　　　　妻财卯木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玄武　　父母戌土′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白虎　　兄弟申金″世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螣蛇　　兄弟申金′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 xml:space="preserve">勾陈　　官鬼午火″　</w:t>
      </w: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朱雀　　父母辰土″应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以妻财为用神。妻财卯木伏藏在二爻官鬼午火下，月不生日合住好像不能出来，又是兄弟持世，辰土暗动生兄弟克子孙，好像全然没有好的迹象。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P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但子孙子水临青龙独发，动爻休囚也胜于旺相暗动的爻，即便此子水月破日克，休囚。独发之爻气比较专一，青龙为喜悦，独发化妻财，又冲开飞神官鬼午火，伏藏的妻财也可以出来，所以申请的资金一定可以得到。从另外一个角度论，批复看父母，父母辰土文书暗动生世爻，也主得到批复。矛盾的用神，互不干扰，</w:t>
      </w:r>
    </w:p>
    <w:p w:rsidR="00E57E64" w:rsidRPr="00E57E64" w:rsidRDefault="00E57E64" w:rsidP="00E57E64">
      <w:pPr>
        <w:rPr>
          <w:rFonts w:ascii="宋体" w:eastAsia="宋体" w:hAnsi="宋体"/>
        </w:rPr>
      </w:pPr>
    </w:p>
    <w:p w:rsidR="00E57E64" w:rsidRDefault="00E57E64" w:rsidP="00E57E64">
      <w:pPr>
        <w:rPr>
          <w:rFonts w:ascii="宋体" w:eastAsia="宋体" w:hAnsi="宋体"/>
        </w:rPr>
      </w:pPr>
      <w:r w:rsidRPr="00E57E64">
        <w:rPr>
          <w:rFonts w:ascii="宋体" w:eastAsia="宋体" w:hAnsi="宋体" w:hint="eastAsia"/>
        </w:rPr>
        <w:t>后于申月辛未日，政府的批复下来了。政府给了</w:t>
      </w:r>
      <w:r w:rsidRPr="00E57E64">
        <w:rPr>
          <w:rFonts w:ascii="宋体" w:eastAsia="宋体" w:hAnsi="宋体"/>
        </w:rPr>
        <w:t>300万日元。</w:t>
      </w:r>
    </w:p>
    <w:p w:rsidR="00E57E64" w:rsidRDefault="00E57E64" w:rsidP="00E57E64">
      <w:pPr>
        <w:rPr>
          <w:rFonts w:ascii="宋体" w:eastAsia="宋体" w:hAnsi="宋体"/>
        </w:rPr>
      </w:pPr>
    </w:p>
    <w:p w:rsidR="00E57E64" w:rsidRDefault="00E57E64" w:rsidP="00E57E64">
      <w:pPr>
        <w:rPr>
          <w:rFonts w:ascii="宋体" w:eastAsia="宋体" w:hAnsi="宋体"/>
        </w:rPr>
      </w:pPr>
    </w:p>
    <w:p w:rsidR="008945E7" w:rsidRPr="008945E7" w:rsidRDefault="00DD4C40" w:rsidP="00DD4C40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1.</w:t>
      </w:r>
      <w:r w:rsidR="008945E7" w:rsidRPr="00DD4C40">
        <w:rPr>
          <w:rFonts w:ascii="黑体" w:eastAsia="黑体" w:hAnsi="黑体" w:hint="eastAsia"/>
          <w:b w:val="0"/>
          <w:sz w:val="21"/>
          <w:szCs w:val="21"/>
        </w:rPr>
        <w:t>胎儿能保住吗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这是</w:t>
      </w:r>
      <w:r w:rsidRPr="008945E7">
        <w:rPr>
          <w:rFonts w:ascii="宋体" w:eastAsia="宋体" w:hAnsi="宋体"/>
        </w:rPr>
        <w:t>2017年易友问过我的例子。他测妻子胎儿有些问题。能否保住？于申月庚午日丁亥时(旬空：戌亥)，得火雷噬嗑之乾为天。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/>
        </w:rPr>
        <w:t xml:space="preserve"> 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lastRenderedPageBreak/>
        <w:t xml:space="preserve">螣蛇　子孙巳火′　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勾陈　妻财未土×世　　　官鬼申金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 xml:space="preserve">朱雀　官鬼酉金′　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青龙　妻财辰土×　　　　妻财辰土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玄武　兄弟寅木×应　　　兄弟寅木</w:t>
      </w: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白虎　父母子水′</w:t>
      </w: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以子孙为用神。初看子孙是月合日帮扶旺相，好像没有问题。然此卦伏吟，痛苦呻吟之象，世爻发动化官鬼，官鬼主悲伤，烦恼，平安是喜，保不住是忧，自然不利。</w:t>
      </w:r>
    </w:p>
    <w:p w:rsidR="008945E7" w:rsidRPr="008945E7" w:rsidRDefault="008945E7" w:rsidP="008945E7">
      <w:pPr>
        <w:rPr>
          <w:rFonts w:ascii="宋体" w:eastAsia="宋体" w:hAnsi="宋体"/>
        </w:rPr>
      </w:pPr>
    </w:p>
    <w:p w:rsidR="008945E7" w:rsidRPr="008945E7" w:rsidRDefault="008945E7" w:rsidP="008945E7">
      <w:pPr>
        <w:rPr>
          <w:rFonts w:ascii="宋体" w:eastAsia="宋体" w:hAnsi="宋体"/>
        </w:rPr>
      </w:pPr>
      <w:r w:rsidRPr="008945E7">
        <w:rPr>
          <w:rFonts w:ascii="宋体" w:eastAsia="宋体" w:hAnsi="宋体" w:hint="eastAsia"/>
        </w:rPr>
        <w:t>后于壬申日早辰时没有了胎心。正是世爻化出官鬼申金的应期，辰是伏吟的地支。</w:t>
      </w:r>
    </w:p>
    <w:p w:rsidR="008945E7" w:rsidRDefault="008945E7" w:rsidP="00E57E64">
      <w:pPr>
        <w:rPr>
          <w:rFonts w:ascii="宋体" w:eastAsia="宋体" w:hAnsi="宋体"/>
        </w:rPr>
      </w:pPr>
    </w:p>
    <w:p w:rsidR="008945E7" w:rsidRDefault="008945E7" w:rsidP="00E57E64">
      <w:pPr>
        <w:rPr>
          <w:rFonts w:ascii="宋体" w:eastAsia="宋体" w:hAnsi="宋体"/>
        </w:rPr>
      </w:pPr>
    </w:p>
    <w:p w:rsidR="00E57E64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2.</w:t>
      </w:r>
      <w:r w:rsidR="00202A6E" w:rsidRPr="00E324CB">
        <w:rPr>
          <w:rFonts w:ascii="黑体" w:eastAsia="黑体" w:hAnsi="黑体" w:hint="eastAsia"/>
          <w:b w:val="0"/>
          <w:sz w:val="21"/>
          <w:szCs w:val="21"/>
        </w:rPr>
        <w:t>鸡蛋过敏与花粉过敏的信息在哪里？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这是</w:t>
      </w:r>
      <w:r w:rsidRPr="00202A6E">
        <w:rPr>
          <w:rFonts w:ascii="宋体" w:eastAsia="宋体" w:hAnsi="宋体"/>
        </w:rPr>
        <w:t>2017年的例子。我徒弟在新西兰亲戚家，他亲戚找他预测3岁儿子皮肤病，于申月壬申日 (旬空：戌亥)，得地水师之雷风恒。卦出来后，不好判断，他又让我分析的。</w:t>
      </w:r>
    </w:p>
    <w:p w:rsidR="00202A6E" w:rsidRPr="00202A6E" w:rsidRDefault="00202A6E" w:rsidP="00202A6E">
      <w:pPr>
        <w:rPr>
          <w:rFonts w:ascii="宋体" w:eastAsia="宋体" w:hAnsi="宋体"/>
        </w:rPr>
      </w:pP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白虎</w:t>
      </w:r>
      <w:r w:rsidRPr="00202A6E">
        <w:rPr>
          <w:rFonts w:ascii="宋体" w:eastAsia="宋体" w:hAnsi="宋体"/>
        </w:rPr>
        <w:t xml:space="preserve"> 父母酉金″应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螣蛇</w:t>
      </w:r>
      <w:r w:rsidRPr="00202A6E">
        <w:rPr>
          <w:rFonts w:ascii="宋体" w:eastAsia="宋体" w:hAnsi="宋体"/>
        </w:rPr>
        <w:t xml:space="preserve"> 兄弟亥水″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勾陈</w:t>
      </w:r>
      <w:r w:rsidRPr="00202A6E">
        <w:rPr>
          <w:rFonts w:ascii="宋体" w:eastAsia="宋体" w:hAnsi="宋体"/>
        </w:rPr>
        <w:t xml:space="preserve"> 官鬼丑土× 妻财午火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朱雀</w:t>
      </w:r>
      <w:r w:rsidRPr="00202A6E">
        <w:rPr>
          <w:rFonts w:ascii="宋体" w:eastAsia="宋体" w:hAnsi="宋体"/>
        </w:rPr>
        <w:t xml:space="preserve"> 妻财午火×世 父母酉金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青龙</w:t>
      </w:r>
      <w:r w:rsidRPr="00202A6E">
        <w:rPr>
          <w:rFonts w:ascii="宋体" w:eastAsia="宋体" w:hAnsi="宋体"/>
        </w:rPr>
        <w:t xml:space="preserve"> 官鬼辰土′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玄武</w:t>
      </w:r>
      <w:r w:rsidRPr="00202A6E">
        <w:rPr>
          <w:rFonts w:ascii="宋体" w:eastAsia="宋体" w:hAnsi="宋体"/>
        </w:rPr>
        <w:t xml:space="preserve"> 子孙寅木″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此卦如果没有多年的经验，真的不好判断，一般人会认为日月冲克子孙，大凶。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以子孙为用神。子孙寅木在初爻，被日月冲克，反而有病无妨，不要命，日月冲，用神反而不要紧。初爻为小时候，应该是天生的病。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卦里两个动爻，应该是表原因和病症的。官鬼丑土在四爻发动，外卦主外，土为皮肤，官鬼为病，官鬼丑土就是皮肤病。把二爻另外一个官鬼的青龙借过来，青龙主痒，勾陈主凸起疙瘩，更是皮肤病的信息。</w:t>
      </w:r>
    </w:p>
    <w:p w:rsidR="00202A6E" w:rsidRP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官鬼化妻财午火，妻财午火发动又化父母酉金，此为隔山化爻，化出了子孙忌神。妻财是隔爻，妻财主饮食，临朱雀主口，一定是吃东西过敏引起的。</w:t>
      </w:r>
    </w:p>
    <w:p w:rsidR="00202A6E" w:rsidRDefault="00202A6E" w:rsidP="00202A6E">
      <w:pPr>
        <w:rPr>
          <w:rFonts w:ascii="宋体" w:eastAsia="宋体" w:hAnsi="宋体"/>
        </w:rPr>
      </w:pPr>
      <w:r w:rsidRPr="00202A6E">
        <w:rPr>
          <w:rFonts w:ascii="宋体" w:eastAsia="宋体" w:hAnsi="宋体" w:hint="eastAsia"/>
        </w:rPr>
        <w:t>果然吃鸡蛋过敏，同时也花粉过敏。（知道结果后，我思考：鸡蛋过敏，不正是妻财化酉金吗？酉金为鸡，酉金为子孙胎地，就是鸡蛋。用神为木，见火为花，对于子孙寅木来说，妻财午火就是花，延伸一下就是花粉）</w:t>
      </w:r>
    </w:p>
    <w:p w:rsidR="00202A6E" w:rsidRDefault="00202A6E" w:rsidP="00202A6E">
      <w:pPr>
        <w:rPr>
          <w:rFonts w:ascii="宋体" w:eastAsia="宋体" w:hAnsi="宋体"/>
        </w:rPr>
      </w:pPr>
    </w:p>
    <w:p w:rsidR="00202A6E" w:rsidRDefault="00202A6E" w:rsidP="00202A6E">
      <w:pPr>
        <w:rPr>
          <w:rFonts w:ascii="宋体" w:eastAsia="宋体" w:hAnsi="宋体"/>
        </w:rPr>
      </w:pPr>
    </w:p>
    <w:p w:rsidR="00202A6E" w:rsidRPr="0096745C" w:rsidRDefault="00E324CB" w:rsidP="00E324CB">
      <w:pPr>
        <w:pStyle w:val="a8"/>
        <w:jc w:val="left"/>
        <w:rPr>
          <w:rFonts w:ascii="宋体" w:eastAsia="宋体" w:hAnsi="宋体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3.</w:t>
      </w:r>
      <w:r w:rsidR="0096745C" w:rsidRPr="00E324CB">
        <w:rPr>
          <w:rFonts w:ascii="黑体" w:eastAsia="黑体" w:hAnsi="黑体" w:hint="eastAsia"/>
          <w:b w:val="0"/>
          <w:sz w:val="21"/>
          <w:szCs w:val="21"/>
        </w:rPr>
        <w:t>死去的儿媳附体婆婆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这是</w:t>
      </w:r>
      <w:r w:rsidRPr="0096745C">
        <w:rPr>
          <w:rFonts w:ascii="宋体" w:eastAsia="宋体" w:hAnsi="宋体"/>
        </w:rPr>
        <w:t>2017年我的学生问过我的例子。某女（现在的儿媳）占死去的前儿媳附体在婆婆身上，如何是好？于申月甲戌日　(旬空：申酉)，得地山谦。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玄武　　兄弟酉金″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lastRenderedPageBreak/>
        <w:t>白虎　　子孙亥水″世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螣蛇　　父母丑土″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勾陈　　兄弟申金′　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朱雀　　官鬼午火″应</w:t>
      </w: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 xml:space="preserve">青龙　　父母辰土″　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以父母为用神。父母两现，以逢冲之爻，父母辰土为用神。世爻为求测人，应爻为以前的儿媳。应爻生父母辰土，两个爻紧挨，主以前的儿媳对婆婆非常好，关系近。（验）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P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官鬼为灵魂，死去的儿媳，在二爻，二爻为宅，就是回家里来了。官鬼午火下伏藏妻财卯木，儿媳是回来找东西的。但入墓在了日，冲父母辰土，入墓就是被关起来，冲就是折腾婆婆，儿媳走不了，所以折腾婆婆。妻财卯木伏藏被日合住，有关前儿媳的东西一定是放起来了。（验，儿媳的首饰盒在家里，遗像从楼下拿到了楼上的柜子里面，以前供过的神龛、儿媳喜欢的经书、诗歌的书都在。以前的结婚照也从墙上拿走了。而儿媳附体在婆婆身上要衣服，要东西。）</w:t>
      </w:r>
    </w:p>
    <w:p w:rsidR="0096745C" w:rsidRPr="0096745C" w:rsidRDefault="0096745C" w:rsidP="0096745C">
      <w:pPr>
        <w:rPr>
          <w:rFonts w:ascii="宋体" w:eastAsia="宋体" w:hAnsi="宋体"/>
        </w:rPr>
      </w:pPr>
    </w:p>
    <w:p w:rsidR="0096745C" w:rsidRDefault="0096745C" w:rsidP="0096745C">
      <w:pPr>
        <w:rPr>
          <w:rFonts w:ascii="宋体" w:eastAsia="宋体" w:hAnsi="宋体"/>
        </w:rPr>
      </w:pPr>
      <w:r w:rsidRPr="0096745C">
        <w:rPr>
          <w:rFonts w:ascii="宋体" w:eastAsia="宋体" w:hAnsi="宋体" w:hint="eastAsia"/>
        </w:rPr>
        <w:t>后告诉化解方法。后来如何，没有反馈。</w:t>
      </w:r>
    </w:p>
    <w:p w:rsidR="0096745C" w:rsidRDefault="0096745C" w:rsidP="0096745C">
      <w:pPr>
        <w:rPr>
          <w:rFonts w:ascii="宋体" w:eastAsia="宋体" w:hAnsi="宋体"/>
        </w:rPr>
      </w:pPr>
    </w:p>
    <w:p w:rsidR="0096745C" w:rsidRDefault="0096745C" w:rsidP="0096745C">
      <w:pPr>
        <w:rPr>
          <w:rFonts w:ascii="宋体" w:eastAsia="宋体" w:hAnsi="宋体"/>
        </w:rPr>
      </w:pPr>
    </w:p>
    <w:p w:rsidR="0096745C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4.</w:t>
      </w:r>
      <w:r w:rsidR="0072239D" w:rsidRPr="00E324CB">
        <w:rPr>
          <w:rFonts w:ascii="黑体" w:eastAsia="黑体" w:hAnsi="黑体" w:hint="eastAsia"/>
          <w:b w:val="0"/>
          <w:sz w:val="21"/>
          <w:szCs w:val="21"/>
        </w:rPr>
        <w:t>如何让女儿快乐起来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这是</w:t>
      </w:r>
      <w:r w:rsidRPr="0072239D">
        <w:rPr>
          <w:rFonts w:ascii="宋体" w:eastAsia="宋体" w:hAnsi="宋体"/>
        </w:rPr>
        <w:t>2017年的例子。某男测如何让女儿（己未年生）快乐起来？于申月丙子日　(旬空：申酉)，得风雷益之水雷屯。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青龙　　兄弟卯木○应　　　父母子水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玄武　　子孙巳火′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白虎　　妻财未土″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螣蛇　　妻财辰土″世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勾陈　　兄弟寅木″　</w:t>
      </w: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 xml:space="preserve">朱雀　　父母子水′　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以子孙为用神。子孙巳火临玄武，月刑日克，主心情郁闷，不开心。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六爻元神临青龙独发，青龙主爱情，官鬼酉金空亡伏藏，主没男朋友，独发冲出，想有爱。月建官鬼申金合带刑，曾经因为恋爱受过打击。（实际女儿被对象抛弃，再也不想与人来往，精神不安，每天在家不出门。）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化解：带上外出旅游，结识一些朋友，慢慢交流，打开心结。同时东面高处放马的布偶一个。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P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又问妻子身体，以妻财为用神。妻财两现，以世爻妻财辰土为用神。妻财辰土在三爻被克，辰土为水库，主腰肾，泌尿系统。肾脏不好，有糖尿病。辰土返卦为巽，腰腿也不好。（验，肾病，糖尿病，左脚骨折，末梢神经受伤害，行走不便。）</w:t>
      </w:r>
    </w:p>
    <w:p w:rsidR="0072239D" w:rsidRPr="0072239D" w:rsidRDefault="0072239D" w:rsidP="0072239D">
      <w:pPr>
        <w:rPr>
          <w:rFonts w:ascii="宋体" w:eastAsia="宋体" w:hAnsi="宋体"/>
        </w:rPr>
      </w:pPr>
    </w:p>
    <w:p w:rsidR="0072239D" w:rsidRDefault="0072239D" w:rsidP="0072239D">
      <w:pPr>
        <w:rPr>
          <w:rFonts w:ascii="宋体" w:eastAsia="宋体" w:hAnsi="宋体"/>
        </w:rPr>
      </w:pPr>
      <w:r w:rsidRPr="0072239D">
        <w:rPr>
          <w:rFonts w:ascii="宋体" w:eastAsia="宋体" w:hAnsi="宋体" w:hint="eastAsia"/>
        </w:rPr>
        <w:t>化解：与女儿的化解同用。</w:t>
      </w:r>
    </w:p>
    <w:p w:rsidR="0072239D" w:rsidRDefault="0072239D" w:rsidP="0072239D">
      <w:pPr>
        <w:rPr>
          <w:rFonts w:ascii="宋体" w:eastAsia="宋体" w:hAnsi="宋体"/>
        </w:rPr>
      </w:pPr>
    </w:p>
    <w:p w:rsidR="0072239D" w:rsidRDefault="0072239D" w:rsidP="0072239D">
      <w:pPr>
        <w:rPr>
          <w:rFonts w:ascii="宋体" w:eastAsia="宋体" w:hAnsi="宋体"/>
        </w:rPr>
      </w:pPr>
    </w:p>
    <w:p w:rsidR="0072239D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5.</w:t>
      </w:r>
      <w:r w:rsidR="0057188D" w:rsidRPr="00E324CB">
        <w:rPr>
          <w:rFonts w:ascii="黑体" w:eastAsia="黑体" w:hAnsi="黑体" w:hint="eastAsia"/>
          <w:b w:val="0"/>
          <w:sz w:val="21"/>
          <w:szCs w:val="21"/>
        </w:rPr>
        <w:t>晚年生活怎么样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这是</w:t>
      </w:r>
      <w:r w:rsidRPr="0057188D">
        <w:rPr>
          <w:rFonts w:ascii="宋体" w:eastAsia="宋体" w:hAnsi="宋体"/>
        </w:rPr>
        <w:t>2017年的例子。某男测自己晚年怎么样？于申月己卯日　(旬空：申酉)，得雷天大壮之火风鼎。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勾陈　兄弟戌土×　　　　父母巳火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朱雀　子孙申金″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青龙　父母午火′世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玄武　兄弟辰土′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 xml:space="preserve">白虎　官鬼寅木′　</w:t>
      </w: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螣蛇　妻财子水○应　　　兄弟丑土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一般情况，测晚年大体有三个方向，一是衣食无忧看妻财，二是身体健康，看世爻，三是精神上不孤独看配偶，男女不同用神不同。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看此卦世爻月不克日生旺相，临青龙，应该是一个幸福的晚年，但仔细看，卦里有两个动爻，没有一个有利于世爻的。六冲卦主一生漂浮不定。世爻旺相，只能说身体与其他方面比较而言好一些而已，没有大的疾病。（目前没有自己的房子。一直租房子住。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初爻水来克世爻午火，心律不齐。入墓在六爻，防将来脑血栓。（有心慌的毛病，其他问题没有。）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元神寅木在二爻临白虎月破，曾经腿上受过伤。骨折过。（验）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P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初爻子水化回头克来冲克世爻，初爻为心事，临螣蛇主忧虑，担心将来没有钱花。而妻财虽然有月生，但妻财化回头克，六爻兄弟发动克，将来日子并不富裕。兄弟戌土日合住不能克，目前生活还凑合，所以应该积蓄一部分钱，需要养老。</w:t>
      </w:r>
    </w:p>
    <w:p w:rsidR="0057188D" w:rsidRPr="0057188D" w:rsidRDefault="0057188D" w:rsidP="0057188D">
      <w:pPr>
        <w:rPr>
          <w:rFonts w:ascii="宋体" w:eastAsia="宋体" w:hAnsi="宋体"/>
        </w:rPr>
      </w:pPr>
    </w:p>
    <w:p w:rsidR="0057188D" w:rsidRDefault="0057188D" w:rsidP="0057188D">
      <w:pPr>
        <w:rPr>
          <w:rFonts w:ascii="宋体" w:eastAsia="宋体" w:hAnsi="宋体"/>
        </w:rPr>
      </w:pPr>
      <w:r w:rsidRPr="0057188D">
        <w:rPr>
          <w:rFonts w:ascii="宋体" w:eastAsia="宋体" w:hAnsi="宋体" w:hint="eastAsia"/>
        </w:rPr>
        <w:t>妻财也代表配偶，临应爻更是。初爻代表年轻时候，月生化回头克，六爻克，以前有过婚史，六爻为晚年，晚年孤独一个人。（验，短暂婚史，后单身</w:t>
      </w:r>
      <w:r w:rsidRPr="0057188D">
        <w:rPr>
          <w:rFonts w:ascii="宋体" w:eastAsia="宋体" w:hAnsi="宋体"/>
        </w:rPr>
        <w:t>30多年。）</w:t>
      </w:r>
    </w:p>
    <w:p w:rsidR="0057188D" w:rsidRDefault="0057188D" w:rsidP="0057188D">
      <w:pPr>
        <w:rPr>
          <w:rFonts w:ascii="宋体" w:eastAsia="宋体" w:hAnsi="宋体"/>
        </w:rPr>
      </w:pPr>
    </w:p>
    <w:p w:rsidR="0057188D" w:rsidRDefault="0057188D" w:rsidP="0057188D">
      <w:pPr>
        <w:rPr>
          <w:rFonts w:ascii="宋体" w:eastAsia="宋体" w:hAnsi="宋体"/>
        </w:rPr>
      </w:pPr>
    </w:p>
    <w:p w:rsidR="0057188D" w:rsidRPr="00E324CB" w:rsidRDefault="00E324CB" w:rsidP="00E324CB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6.</w:t>
      </w:r>
      <w:r w:rsidR="00296CC9" w:rsidRPr="00E324CB">
        <w:rPr>
          <w:rFonts w:ascii="黑体" w:eastAsia="黑体" w:hAnsi="黑体" w:hint="eastAsia"/>
          <w:b w:val="0"/>
          <w:sz w:val="21"/>
          <w:szCs w:val="21"/>
        </w:rPr>
        <w:t>债务缠身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这是</w:t>
      </w:r>
      <w:r w:rsidRPr="00296CC9">
        <w:rPr>
          <w:rFonts w:ascii="宋体" w:eastAsia="宋体" w:hAnsi="宋体"/>
        </w:rPr>
        <w:t>2017年的例子。某男86年生，测运气，于申月癸未日 (旬空：申酉)，风天小蓄变山泽损。</w:t>
      </w: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白虎</w:t>
      </w:r>
      <w:r w:rsidRPr="00296CC9">
        <w:rPr>
          <w:rFonts w:ascii="宋体" w:eastAsia="宋体" w:hAnsi="宋体"/>
        </w:rPr>
        <w:t xml:space="preserve">   兄弟卯木′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螣蛇</w:t>
      </w:r>
      <w:r w:rsidRPr="00296CC9">
        <w:rPr>
          <w:rFonts w:ascii="宋体" w:eastAsia="宋体" w:hAnsi="宋体"/>
        </w:rPr>
        <w:t xml:space="preserve">   子孙巳火○          父母子水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勾陈</w:t>
      </w:r>
      <w:r w:rsidRPr="00296CC9">
        <w:rPr>
          <w:rFonts w:ascii="宋体" w:eastAsia="宋体" w:hAnsi="宋体"/>
        </w:rPr>
        <w:t xml:space="preserve">   妻财未土″应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朱雀</w:t>
      </w:r>
      <w:r w:rsidRPr="00296CC9">
        <w:rPr>
          <w:rFonts w:ascii="宋体" w:eastAsia="宋体" w:hAnsi="宋体"/>
        </w:rPr>
        <w:t xml:space="preserve">   妻财辰土○          妻财丑土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lastRenderedPageBreak/>
        <w:t>青龙</w:t>
      </w:r>
      <w:r w:rsidRPr="00296CC9">
        <w:rPr>
          <w:rFonts w:ascii="宋体" w:eastAsia="宋体" w:hAnsi="宋体"/>
        </w:rPr>
        <w:t xml:space="preserve">   兄弟寅木′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玄武</w:t>
      </w:r>
      <w:r w:rsidRPr="00296CC9">
        <w:rPr>
          <w:rFonts w:ascii="宋体" w:eastAsia="宋体" w:hAnsi="宋体"/>
        </w:rPr>
        <w:t xml:space="preserve">   父母子水′世</w:t>
      </w: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世爻临玄武入墓在三爻，玄武主心情郁闷，入墓主不开心。元神空亡不上卦也主心情不好。（验）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妻财代表老婆，也代表财运。入墓在妻财辰土，主经济被困，资金周转不灵。妻财临朱雀勾陈化退，债务让你心情不好，而且财运还在下降。（验，外债数百万）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三爻为床，妻财为老婆，化退克世爻，老婆拒绝与你同床。临朱雀，口舌不断。化退要离婚。（验）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子孙巳火化回头克，生妻财的力量受阻，财运很难一下扭转。巳火对应</w:t>
      </w:r>
      <w:r w:rsidRPr="00296CC9">
        <w:rPr>
          <w:rFonts w:ascii="宋体" w:eastAsia="宋体" w:hAnsi="宋体"/>
        </w:rPr>
        <w:t>2013年，此年开始财运不好。（验）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/>
        </w:rPr>
        <w:t>2014年甲午，冲了巳火变爻，又生妻财，稍微有所好转。（验）</w:t>
      </w:r>
    </w:p>
    <w:p w:rsidR="00296CC9" w:rsidRP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但好景不长，</w:t>
      </w:r>
      <w:r w:rsidRPr="00296CC9">
        <w:rPr>
          <w:rFonts w:ascii="宋体" w:eastAsia="宋体" w:hAnsi="宋体"/>
        </w:rPr>
        <w:t>2015年乙未冲辰土变爻是应期，又不行了。而丙申合住巳火不能生妻财，财运更加不好。到目前没有好转的迹象。（验）</w:t>
      </w:r>
    </w:p>
    <w:p w:rsidR="00296CC9" w:rsidRDefault="00296CC9" w:rsidP="00296CC9">
      <w:pPr>
        <w:rPr>
          <w:rFonts w:ascii="宋体" w:eastAsia="宋体" w:hAnsi="宋体"/>
        </w:rPr>
      </w:pPr>
      <w:r w:rsidRPr="00296CC9">
        <w:rPr>
          <w:rFonts w:ascii="宋体" w:eastAsia="宋体" w:hAnsi="宋体" w:hint="eastAsia"/>
        </w:rPr>
        <w:t>化解方法，没有记录。</w:t>
      </w:r>
    </w:p>
    <w:p w:rsidR="00296CC9" w:rsidRDefault="00296CC9" w:rsidP="00296CC9">
      <w:pPr>
        <w:rPr>
          <w:rFonts w:ascii="宋体" w:eastAsia="宋体" w:hAnsi="宋体"/>
        </w:rPr>
      </w:pPr>
    </w:p>
    <w:p w:rsidR="004D7412" w:rsidRPr="00BB20D1" w:rsidRDefault="00BB20D1" w:rsidP="00BB20D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1</w:t>
      </w:r>
      <w:r>
        <w:rPr>
          <w:rFonts w:ascii="黑体" w:eastAsia="黑体" w:hAnsi="黑体"/>
          <w:b w:val="0"/>
          <w:sz w:val="21"/>
          <w:szCs w:val="21"/>
        </w:rPr>
        <w:t>7.</w:t>
      </w:r>
      <w:r w:rsidR="004D7412" w:rsidRPr="00BB20D1">
        <w:rPr>
          <w:rFonts w:ascii="黑体" w:eastAsia="黑体" w:hAnsi="黑体" w:hint="eastAsia"/>
          <w:b w:val="0"/>
          <w:sz w:val="21"/>
          <w:szCs w:val="21"/>
        </w:rPr>
        <w:t>毕业论文通过了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这是</w:t>
      </w:r>
      <w:r w:rsidRPr="004D7412">
        <w:rPr>
          <w:rFonts w:ascii="宋体" w:eastAsia="宋体" w:hAnsi="宋体"/>
        </w:rPr>
        <w:t>2017年徒弟问过我的例子。他外甥女在香港读书，9月就要毕业了，论文和课题，老师不满意，而且故意刁难她。测如何化解，才能顺利毕业？于午月癸未日辰时(旬空：申酉)，得地风升。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白虎　　官鬼酉金″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螣蛇　　父母亥水″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勾陈　　妻财丑土″世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朱雀　　官鬼酉金′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 xml:space="preserve">青龙　　父母亥水′　</w:t>
      </w: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玄武　　妻财丑土″应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以父母为用神。父母两现，对应于论文和课题。忌神两现暗动，克父母，世爻代表外甥女，忌神持世暗动，的确自己的论文有些不足。应爻暗动克，就是老师刁难。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元神两现空亡，父母休囚，不利于论文通过，毕业不顺利。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4D7412" w:rsidRPr="004D7412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 w:hint="eastAsia"/>
        </w:rPr>
        <w:t>化解方法：在住的地方高处和低处各放圆石头一块，随身再带黑豆</w:t>
      </w:r>
      <w:r w:rsidRPr="004D7412">
        <w:rPr>
          <w:rFonts w:ascii="宋体" w:eastAsia="宋体" w:hAnsi="宋体"/>
        </w:rPr>
        <w:t>11颗。</w:t>
      </w:r>
    </w:p>
    <w:p w:rsidR="004D7412" w:rsidRPr="004D7412" w:rsidRDefault="004D7412" w:rsidP="004D7412">
      <w:pPr>
        <w:rPr>
          <w:rFonts w:ascii="宋体" w:eastAsia="宋体" w:hAnsi="宋体"/>
        </w:rPr>
      </w:pPr>
    </w:p>
    <w:p w:rsidR="00BD3DFA" w:rsidRDefault="004D7412" w:rsidP="004D7412">
      <w:pPr>
        <w:rPr>
          <w:rFonts w:ascii="宋体" w:eastAsia="宋体" w:hAnsi="宋体"/>
        </w:rPr>
      </w:pPr>
      <w:r w:rsidRPr="004D7412">
        <w:rPr>
          <w:rFonts w:ascii="宋体" w:eastAsia="宋体" w:hAnsi="宋体"/>
        </w:rPr>
        <w:t>9月7日反馈，毕业论文通过了。</w:t>
      </w:r>
    </w:p>
    <w:p w:rsidR="004D7412" w:rsidRDefault="004D7412" w:rsidP="00A779DE">
      <w:pPr>
        <w:rPr>
          <w:rFonts w:ascii="宋体" w:eastAsia="宋体" w:hAnsi="宋体"/>
        </w:rPr>
      </w:pPr>
    </w:p>
    <w:p w:rsidR="00BD3DFA" w:rsidRDefault="00BD3DFA" w:rsidP="00A779DE">
      <w:pPr>
        <w:rPr>
          <w:rFonts w:ascii="宋体" w:eastAsia="宋体" w:hAnsi="宋体"/>
        </w:rPr>
      </w:pPr>
    </w:p>
    <w:p w:rsidR="00F26CEB" w:rsidRPr="00BB20D1" w:rsidRDefault="00F26CEB" w:rsidP="00BB20D1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BB20D1">
        <w:rPr>
          <w:rFonts w:ascii="黑体" w:eastAsia="黑体" w:hAnsi="黑体"/>
          <w:b w:val="0"/>
          <w:sz w:val="21"/>
          <w:szCs w:val="21"/>
        </w:rPr>
        <w:t>18.</w:t>
      </w:r>
      <w:r w:rsidRPr="00BB20D1">
        <w:rPr>
          <w:rFonts w:ascii="黑体" w:eastAsia="黑体" w:hAnsi="黑体" w:hint="eastAsia"/>
          <w:b w:val="0"/>
          <w:sz w:val="21"/>
          <w:szCs w:val="21"/>
        </w:rPr>
        <w:t>老骥伏枥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这是</w:t>
      </w:r>
      <w:r w:rsidRPr="00C5340A">
        <w:rPr>
          <w:rFonts w:ascii="宋体" w:eastAsia="宋体" w:hAnsi="宋体"/>
        </w:rPr>
        <w:t>2017年的例子。某男73岁了，测公司事业，于酉月庚戌日　(旬空：寅卯)，得坎为水</w:t>
      </w:r>
      <w:r w:rsidRPr="00C5340A">
        <w:rPr>
          <w:rFonts w:ascii="宋体" w:eastAsia="宋体" w:hAnsi="宋体"/>
        </w:rPr>
        <w:lastRenderedPageBreak/>
        <w:t>之地风升。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螣蛇　兄弟子水″世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勾陈　官鬼戌土○　　　　兄弟亥水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朱雀　父母申金″　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青龙　妻财午火×应　　　父母酉金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玄武　官鬼辰土′　</w:t>
      </w: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 xml:space="preserve">白虎　子孙寅木″　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以妻财为用神。世爻在六爻退位，本应该休养，但临螣蛇，不能安心服老。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官鬼临日克世爻，戌土化亥水，返卦为乾，六爻为头，注意头部，心脑血管方面的病。二爻官鬼辰土暗动，此人腿有毛病，但这是前列腺的信息。（验。）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Pr="00C5340A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世爻螣蛇主孤独，妻财午火临应爻，化死地，入墓在日和动爻，墓库是鬼，妻财恐怕早自己去世。（验，已经死了十年。）</w:t>
      </w:r>
    </w:p>
    <w:p w:rsidR="00F26CEB" w:rsidRPr="00C5340A" w:rsidRDefault="00F26CEB" w:rsidP="00F26CEB">
      <w:pPr>
        <w:rPr>
          <w:rFonts w:ascii="宋体" w:eastAsia="宋体" w:hAnsi="宋体"/>
        </w:rPr>
      </w:pPr>
    </w:p>
    <w:p w:rsidR="00F26CEB" w:rsidRDefault="00F26CEB" w:rsidP="00F26CEB">
      <w:pPr>
        <w:rPr>
          <w:rFonts w:ascii="宋体" w:eastAsia="宋体" w:hAnsi="宋体"/>
        </w:rPr>
      </w:pPr>
      <w:r w:rsidRPr="00C5340A">
        <w:rPr>
          <w:rFonts w:ascii="宋体" w:eastAsia="宋体" w:hAnsi="宋体" w:hint="eastAsia"/>
        </w:rPr>
        <w:t>妻财休囚，子孙空亡，又是兄弟持世，已经没有大的财运，收手养身，不应该再为钱财而奔波。庚子年世爻被克而不利。（，公司已经不景气</w:t>
      </w:r>
      <w:r w:rsidRPr="00C5340A">
        <w:rPr>
          <w:rFonts w:ascii="宋体" w:eastAsia="宋体" w:hAnsi="宋体"/>
        </w:rPr>
        <w:t>10年了，老婆一死，财运就不行了。2020年的吉凶待验）</w:t>
      </w:r>
    </w:p>
    <w:p w:rsidR="00F26CEB" w:rsidRDefault="00F26CEB" w:rsidP="00A779DE">
      <w:pPr>
        <w:rPr>
          <w:rFonts w:ascii="宋体" w:eastAsia="宋体" w:hAnsi="宋体"/>
        </w:rPr>
      </w:pPr>
    </w:p>
    <w:p w:rsidR="00F26CEB" w:rsidRDefault="00F26CEB" w:rsidP="00A779DE">
      <w:pPr>
        <w:rPr>
          <w:rFonts w:ascii="宋体" w:eastAsia="宋体" w:hAnsi="宋体"/>
        </w:rPr>
      </w:pPr>
    </w:p>
    <w:p w:rsidR="00A779DE" w:rsidRPr="00A779DE" w:rsidRDefault="00A779DE" w:rsidP="00BB20D1">
      <w:pPr>
        <w:pStyle w:val="a8"/>
        <w:jc w:val="left"/>
        <w:rPr>
          <w:rFonts w:ascii="宋体" w:eastAsia="宋体" w:hAnsi="宋体"/>
        </w:rPr>
      </w:pPr>
      <w:r w:rsidRPr="00BB20D1">
        <w:rPr>
          <w:rFonts w:ascii="黑体" w:eastAsia="黑体" w:hAnsi="黑体"/>
          <w:b w:val="0"/>
          <w:sz w:val="21"/>
          <w:szCs w:val="21"/>
        </w:rPr>
        <w:t>19.老公是个花花公子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这是</w:t>
      </w:r>
      <w:r w:rsidRPr="00A779DE">
        <w:rPr>
          <w:rFonts w:ascii="宋体" w:eastAsia="宋体" w:hAnsi="宋体"/>
        </w:rPr>
        <w:t>2017年的例子。某女（丁巳年生）测运气，于酉月甲寅日　(旬空：子丑)，得艮为山。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玄武　官鬼寅木′世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白虎　妻财子水″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螣蛇　兄弟戌土″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勾陈　子孙申金′应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朱雀　父母午火″　</w:t>
      </w: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 xml:space="preserve">青龙　兄弟辰土″　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测运气，因为从事的行业不同，用神也不同，当官的以官鬼为主，做买卖开公司的以妻财为主。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官鬼持世在六爻，官鬼为男人，纯艮为阳，爻位也是阳，为男人性格。（验）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六爻为退位，休息之位，主感觉到累，疲劳。（验）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世爻临玄武，主心情郁闷，元神子水空亡，心情不好。（验）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六爻为头，被月克为病，玄武为晕，主头晕。（验）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五爻水为喉咙，水空不能生世爻，主喉咙干。（验）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艮为脖子，五爻空亡不能生世爻，世爻也被克，世爻寅木返卦为艮，艮为脖子，颈椎引起的头晕。（验）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艮也为乳房，忌神入卦临勾陈，有乳腺增生。（验）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月建入卦没有酉金，用申金代替取象。三爻为子宫，子孙为生殖器，临勾陈为瘤子，主有子宫肌瘤。（验，今天正要为此事到医院。）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论财运，子水在五爻空亡，但有月生旺相，非常富有，甲午年冲实，财运非常好。（验，有亿万之财，</w:t>
      </w:r>
      <w:r w:rsidRPr="00A779DE">
        <w:rPr>
          <w:rFonts w:ascii="宋体" w:eastAsia="宋体" w:hAnsi="宋体"/>
        </w:rPr>
        <w:t>2014年运气非常好。）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乙未虽然克妻财，但后面丙申丁酉都生妻财，顺势而行，卦里没有不利妻财的信息，所以这几年财运非常好，都在挣钱。（验）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五爻生世爻，但空亡，没有助手，秘书。命爻合子孙申金，全靠自己一个人平博挣钱。（验）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日冲子孙申金暗动去生妻财，目前又有新的项目。（验）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A779DE" w:rsidRPr="00A779DE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问到婚姻。六冲卦，子孙暗动克官鬼，主婚姻不好，夫妻不和，官鬼持世在六爻旺相，到老也是夫妻。</w:t>
      </w:r>
    </w:p>
    <w:p w:rsidR="00A779DE" w:rsidRPr="00A779DE" w:rsidRDefault="00A779DE" w:rsidP="00A779DE">
      <w:pPr>
        <w:rPr>
          <w:rFonts w:ascii="宋体" w:eastAsia="宋体" w:hAnsi="宋体"/>
        </w:rPr>
      </w:pPr>
    </w:p>
    <w:p w:rsidR="00360C61" w:rsidRDefault="00A779DE" w:rsidP="00A779DE">
      <w:pPr>
        <w:rPr>
          <w:rFonts w:ascii="宋体" w:eastAsia="宋体" w:hAnsi="宋体"/>
        </w:rPr>
      </w:pPr>
      <w:r w:rsidRPr="00A779DE">
        <w:rPr>
          <w:rFonts w:ascii="宋体" w:eastAsia="宋体" w:hAnsi="宋体" w:hint="eastAsia"/>
        </w:rPr>
        <w:t>丈夫丙辰年生，命爻在初爻值兄弟，初爻为小时候，青龙富贵，辰土是财库，兄弟克财，丈夫从小大手大脚，家里有钱，养成了乱花钱的习惯，是一个花花公子。（验，丈夫家也有公司，让她管理，丈夫买豪车，逛夜总会，一年花掉</w:t>
      </w:r>
      <w:r w:rsidRPr="00A779DE">
        <w:rPr>
          <w:rFonts w:ascii="宋体" w:eastAsia="宋体" w:hAnsi="宋体"/>
        </w:rPr>
        <w:t>1000万。）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 w:hint="eastAsia"/>
          <w:b w:val="0"/>
          <w:sz w:val="21"/>
          <w:szCs w:val="21"/>
        </w:rPr>
        <w:t>2</w:t>
      </w:r>
      <w:r w:rsidRPr="001C4C88">
        <w:rPr>
          <w:rFonts w:ascii="黑体" w:eastAsia="黑体" w:hAnsi="黑体"/>
          <w:b w:val="0"/>
          <w:sz w:val="21"/>
          <w:szCs w:val="21"/>
        </w:rPr>
        <w:t>0.</w:t>
      </w:r>
      <w:r w:rsidR="007669DD" w:rsidRPr="001C4C88">
        <w:rPr>
          <w:rFonts w:ascii="黑体" w:eastAsia="黑体" w:hAnsi="黑体" w:hint="eastAsia"/>
          <w:b w:val="0"/>
          <w:sz w:val="21"/>
          <w:szCs w:val="21"/>
        </w:rPr>
        <w:t>厨房</w:t>
      </w:r>
      <w:r w:rsidR="001C4C88" w:rsidRPr="001C4C88">
        <w:rPr>
          <w:rFonts w:ascii="黑体" w:eastAsia="黑体" w:hAnsi="黑体" w:hint="eastAsia"/>
          <w:b w:val="0"/>
          <w:sz w:val="21"/>
          <w:szCs w:val="21"/>
        </w:rPr>
        <w:t>地面动了管子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这是</w:t>
      </w:r>
      <w:r w:rsidRPr="007669DD">
        <w:rPr>
          <w:rFonts w:ascii="宋体" w:eastAsia="宋体" w:hAnsi="宋体"/>
        </w:rPr>
        <w:t>2017年的例子。我徒弟问他女儿脚突然肿了，是什么原因引起的？于酉月庚子日　(旬空：辰巳)，得天地否之风雷益。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螣蛇　　父母戌土′应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 xml:space="preserve">勾陈　　兄弟申金′　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朱雀　　官鬼午火○　　　　父母未土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青龙　　妻财卯木″世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 xml:space="preserve">玄武　　官鬼巳火″　</w:t>
      </w: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白虎　　父母未土×　　　　子孙子水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以子孙为用神。子孙子水伏藏在初爻，月生日帮扶为旺相，有病无妨。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7669DD" w:rsidRPr="007669DD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初爻父母未土临白虎螣蛇发动化子水克用神，初爻为地面，土为土，白虎为路，螣蛇为细长，</w:t>
      </w:r>
      <w:r w:rsidRPr="007669DD">
        <w:rPr>
          <w:rFonts w:ascii="宋体" w:eastAsia="宋体" w:hAnsi="宋体" w:hint="eastAsia"/>
        </w:rPr>
        <w:lastRenderedPageBreak/>
        <w:t>化水与水有关系，四爻午火发动合，火为热的东西，与厨房地面管道有关系。一定是动土引起的。</w:t>
      </w:r>
    </w:p>
    <w:p w:rsidR="007669DD" w:rsidRPr="007669DD" w:rsidRDefault="007669DD" w:rsidP="007669DD">
      <w:pPr>
        <w:rPr>
          <w:rFonts w:ascii="宋体" w:eastAsia="宋体" w:hAnsi="宋体"/>
        </w:rPr>
      </w:pPr>
    </w:p>
    <w:p w:rsidR="002F55B4" w:rsidRDefault="007669DD" w:rsidP="007669DD">
      <w:pPr>
        <w:rPr>
          <w:rFonts w:ascii="宋体" w:eastAsia="宋体" w:hAnsi="宋体"/>
        </w:rPr>
      </w:pPr>
      <w:r w:rsidRPr="007669DD">
        <w:rPr>
          <w:rFonts w:ascii="宋体" w:eastAsia="宋体" w:hAnsi="宋体" w:hint="eastAsia"/>
        </w:rPr>
        <w:t>果然前几天在厨房地面穿暖气管道打洞了。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 w:hint="eastAsia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/>
          <w:b w:val="0"/>
          <w:sz w:val="21"/>
          <w:szCs w:val="21"/>
        </w:rPr>
        <w:t>21.</w:t>
      </w:r>
      <w:r w:rsidRPr="001C4C88">
        <w:rPr>
          <w:rFonts w:ascii="黑体" w:eastAsia="黑体" w:hAnsi="黑体" w:hint="eastAsia"/>
          <w:b w:val="0"/>
          <w:sz w:val="21"/>
          <w:szCs w:val="21"/>
        </w:rPr>
        <w:t>一个人的晚年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这是</w:t>
      </w:r>
      <w:r w:rsidRPr="002F55B4">
        <w:rPr>
          <w:rFonts w:ascii="宋体" w:eastAsia="宋体" w:hAnsi="宋体"/>
        </w:rPr>
        <w:t>2017年的例子。某女己亥年生，马上就要退休，测晚年如何？于酉月甲寅日　(旬空：子丑)，得水雷屯之震为雷。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玄武　　兄弟子水″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白虎　　官鬼戌土○应　　　父母申金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螣蛇　　父母申金×　　　　妻财午火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勾陈　　官鬼辰土″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朱雀　　子孙寅木″世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青龙　　兄弟子水′　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子孙持世在二爻，二爻为宅，命爻生合世爻，一辈子围绕自己转，官鬼休囚，应爻官鬼化出父母申金被日冲，一生孤独，没有婚姻，一个人守家。（验）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五爻官鬼戌土临白虎化出世爻忌神，戌土返卦为头，戌为心包，白虎为血，心脑血管方面不好。（验）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月克世爻，入卦成申金，临螣蛇克世爻，四爻为胸，金为呼吸系统，螣蛇为紧，呼吸不畅，气不够用。（验）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妻财伏藏，虽然有日生，但入墓在应爻戌土，钱不多，大部分都花出去了，没有积蓄。（验）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Default="002F55B4" w:rsidP="002F55B4">
      <w:pPr>
        <w:rPr>
          <w:rFonts w:ascii="宋体" w:eastAsia="宋体" w:hAnsi="宋体" w:hint="eastAsia"/>
        </w:rPr>
      </w:pPr>
      <w:r w:rsidRPr="002F55B4">
        <w:rPr>
          <w:rFonts w:ascii="宋体" w:eastAsia="宋体" w:hAnsi="宋体" w:hint="eastAsia"/>
        </w:rPr>
        <w:t>建议：乘退休还有两年，手头收的紧一下，积攒一些钱。否则老了日子不好过。</w:t>
      </w:r>
    </w:p>
    <w:p w:rsidR="002F55B4" w:rsidRDefault="002F55B4" w:rsidP="00A779DE">
      <w:pPr>
        <w:rPr>
          <w:rFonts w:ascii="宋体" w:eastAsia="宋体" w:hAnsi="宋体"/>
        </w:rPr>
      </w:pPr>
    </w:p>
    <w:p w:rsidR="002F55B4" w:rsidRDefault="002F55B4" w:rsidP="00A779DE">
      <w:pPr>
        <w:rPr>
          <w:rFonts w:ascii="宋体" w:eastAsia="宋体" w:hAnsi="宋体"/>
        </w:rPr>
      </w:pPr>
    </w:p>
    <w:p w:rsidR="002F55B4" w:rsidRPr="001C4C88" w:rsidRDefault="002F55B4" w:rsidP="001C4C88">
      <w:pPr>
        <w:pStyle w:val="a8"/>
        <w:jc w:val="left"/>
        <w:rPr>
          <w:rFonts w:ascii="黑体" w:eastAsia="黑体" w:hAnsi="黑体"/>
          <w:b w:val="0"/>
          <w:sz w:val="21"/>
          <w:szCs w:val="21"/>
        </w:rPr>
      </w:pPr>
      <w:r w:rsidRPr="001C4C88">
        <w:rPr>
          <w:rFonts w:ascii="黑体" w:eastAsia="黑体" w:hAnsi="黑体" w:hint="eastAsia"/>
          <w:b w:val="0"/>
          <w:sz w:val="21"/>
          <w:szCs w:val="21"/>
        </w:rPr>
        <w:t>2</w:t>
      </w:r>
      <w:r w:rsidRPr="001C4C88">
        <w:rPr>
          <w:rFonts w:ascii="黑体" w:eastAsia="黑体" w:hAnsi="黑体"/>
          <w:b w:val="0"/>
          <w:sz w:val="21"/>
          <w:szCs w:val="21"/>
        </w:rPr>
        <w:t>2.</w:t>
      </w:r>
      <w:r w:rsidRPr="001C4C88">
        <w:rPr>
          <w:rFonts w:ascii="黑体" w:eastAsia="黑体" w:hAnsi="黑体" w:hint="eastAsia"/>
          <w:b w:val="0"/>
          <w:sz w:val="21"/>
          <w:szCs w:val="21"/>
        </w:rPr>
        <w:t>新装显卡能否使用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这是</w:t>
      </w:r>
      <w:r w:rsidRPr="002F55B4">
        <w:rPr>
          <w:rFonts w:ascii="宋体" w:eastAsia="宋体" w:hAnsi="宋体"/>
        </w:rPr>
        <w:t>2017年我学生问过我的例子。他电脑新装了显卡，测能否正常使用？于酉月戊午日　(旬空：子丑)，得乾为天之天风姤。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朱雀　父母戌土′世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青龙　兄弟申金′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玄武　官鬼午火′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白虎　父母辰土′应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 xml:space="preserve">螣蛇　妻财寅木′　</w:t>
      </w: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勾陈　子孙子水○　　　　父母丑土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以父母为用神。卦中父母两现，一般取其中一个为用神，但此卦初爻子水独发化父母丑土，神兆机于动，以化出的父母为用神。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P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初爻为开始，正是新安装的显卡。化出父母虽然有日生，但空亡了，显卡等于零。世爻为一卦主体，父母持世，为原来电脑的软件，用神从象的角度论，与世爻戌土三刑，主不兼容。</w:t>
      </w:r>
    </w:p>
    <w:p w:rsidR="002F55B4" w:rsidRPr="002F55B4" w:rsidRDefault="002F55B4" w:rsidP="002F55B4">
      <w:pPr>
        <w:rPr>
          <w:rFonts w:ascii="宋体" w:eastAsia="宋体" w:hAnsi="宋体"/>
        </w:rPr>
      </w:pPr>
    </w:p>
    <w:p w:rsidR="002F55B4" w:rsidRDefault="002F55B4" w:rsidP="002F55B4">
      <w:pPr>
        <w:rPr>
          <w:rFonts w:ascii="宋体" w:eastAsia="宋体" w:hAnsi="宋体"/>
        </w:rPr>
      </w:pPr>
      <w:r w:rsidRPr="002F55B4">
        <w:rPr>
          <w:rFonts w:ascii="宋体" w:eastAsia="宋体" w:hAnsi="宋体" w:hint="eastAsia"/>
        </w:rPr>
        <w:t>果然，安装了不能用。</w:t>
      </w:r>
    </w:p>
    <w:p w:rsidR="002F55B4" w:rsidRDefault="002F55B4" w:rsidP="00A779DE">
      <w:pPr>
        <w:rPr>
          <w:rFonts w:ascii="宋体" w:eastAsia="宋体" w:hAnsi="宋体"/>
        </w:rPr>
      </w:pPr>
    </w:p>
    <w:p w:rsidR="00A37A51" w:rsidRDefault="00A37A51" w:rsidP="00A779DE">
      <w:pPr>
        <w:rPr>
          <w:rFonts w:ascii="宋体" w:eastAsia="宋体" w:hAnsi="宋体"/>
        </w:rPr>
      </w:pPr>
      <w:bookmarkStart w:id="0" w:name="_GoBack"/>
      <w:bookmarkEnd w:id="0"/>
    </w:p>
    <w:p w:rsidR="00A37A51" w:rsidRPr="00A37A51" w:rsidRDefault="00A37A51" w:rsidP="00A37A51">
      <w:pPr>
        <w:pStyle w:val="a8"/>
        <w:jc w:val="left"/>
        <w:rPr>
          <w:rFonts w:ascii="黑体" w:eastAsia="黑体" w:hAnsi="黑体" w:hint="eastAsia"/>
          <w:b w:val="0"/>
          <w:sz w:val="21"/>
          <w:szCs w:val="21"/>
        </w:rPr>
      </w:pPr>
      <w:r w:rsidRPr="00A37A51">
        <w:rPr>
          <w:rFonts w:ascii="黑体" w:eastAsia="黑体" w:hAnsi="黑体" w:hint="eastAsia"/>
          <w:b w:val="0"/>
          <w:sz w:val="21"/>
          <w:szCs w:val="21"/>
        </w:rPr>
        <w:t>2</w:t>
      </w:r>
      <w:r w:rsidRPr="00A37A51">
        <w:rPr>
          <w:rFonts w:ascii="黑体" w:eastAsia="黑体" w:hAnsi="黑体"/>
          <w:b w:val="0"/>
          <w:sz w:val="21"/>
          <w:szCs w:val="21"/>
        </w:rPr>
        <w:t>3.</w:t>
      </w:r>
      <w:r w:rsidRPr="00A37A51">
        <w:rPr>
          <w:rFonts w:ascii="黑体" w:eastAsia="黑体" w:hAnsi="黑体" w:hint="eastAsia"/>
          <w:b w:val="0"/>
          <w:sz w:val="21"/>
          <w:szCs w:val="21"/>
        </w:rPr>
        <w:t>何时奔小康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这是</w:t>
      </w:r>
      <w:r w:rsidRPr="00A37A51">
        <w:rPr>
          <w:rFonts w:ascii="宋体" w:eastAsia="宋体" w:hAnsi="宋体"/>
        </w:rPr>
        <w:t>2017年的例子。某女己未年生，丈夫戊午年生，测什么时候开始能过上富裕的生活？于酉月丁巳日　(旬空：子丑)，得泽水困。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/>
        </w:rPr>
        <w:t xml:space="preserve"> 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青龙　父母未土″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玄武　兄弟酉金′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白虎　子孙亥水′应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螣蛇　官鬼午火″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 xml:space="preserve">勾陈　父母辰土′　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朱雀　妻财寅木″世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/>
        </w:rPr>
        <w:t xml:space="preserve"> 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以妻财为用神。妻财寅木持世在初爻，初爻为基层，下层，月克日不帮扶，没有钱，处于社会底层。本人命爻是妻财墓库，丈夫命爻是妻财死地，一生难有发达的机会。（普通百姓，本人没有工作，正在找。）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子孙亥水被日上巳火冲而暗动生妻财，日是官鬼，可以代表丈夫，家里的收入就靠丈夫一个人。（验）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世爻月克休囚，月建入卦合到了二爻辰土，辰土是子孙墓库，主怀孕的地方，二爻也为子宫，世爻的忌神合到此，主妇科有病，临勾陈为子宫肌瘤。（验）</w:t>
      </w:r>
    </w:p>
    <w:p w:rsidR="00A37A51" w:rsidRPr="00A37A51" w:rsidRDefault="00A37A51" w:rsidP="00A37A51">
      <w:pPr>
        <w:rPr>
          <w:rFonts w:ascii="宋体" w:eastAsia="宋体" w:hAnsi="宋体"/>
        </w:rPr>
      </w:pPr>
      <w:r w:rsidRPr="00A37A51">
        <w:rPr>
          <w:rFonts w:ascii="宋体" w:eastAsia="宋体" w:hAnsi="宋体" w:hint="eastAsia"/>
        </w:rPr>
        <w:t>月是官鬼死地，生官鬼的忌神亥水，入卦在五爻，五爻金为呼吸系统，丈夫呼吸系统不好。（验，哮喘病，冬天严重。）</w:t>
      </w:r>
    </w:p>
    <w:p w:rsidR="00A37A51" w:rsidRPr="00A779DE" w:rsidRDefault="00A37A51" w:rsidP="00A37A51">
      <w:pPr>
        <w:rPr>
          <w:rFonts w:ascii="宋体" w:eastAsia="宋体" w:hAnsi="宋体" w:hint="eastAsia"/>
        </w:rPr>
      </w:pPr>
      <w:r w:rsidRPr="00A37A51">
        <w:rPr>
          <w:rFonts w:ascii="宋体" w:eastAsia="宋体" w:hAnsi="宋体" w:hint="eastAsia"/>
        </w:rPr>
        <w:t>化解：命已经定死，只能是改善，不能彻底改变。在家里东北方向养鱼。后没有反馈。</w:t>
      </w:r>
    </w:p>
    <w:sectPr w:rsidR="00A37A51" w:rsidRPr="00A7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70A" w:rsidRDefault="009C370A" w:rsidP="00A779DE">
      <w:r>
        <w:separator/>
      </w:r>
    </w:p>
  </w:endnote>
  <w:endnote w:type="continuationSeparator" w:id="0">
    <w:p w:rsidR="009C370A" w:rsidRDefault="009C370A" w:rsidP="00A7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70A" w:rsidRDefault="009C370A" w:rsidP="00A779DE">
      <w:r>
        <w:separator/>
      </w:r>
    </w:p>
  </w:footnote>
  <w:footnote w:type="continuationSeparator" w:id="0">
    <w:p w:rsidR="009C370A" w:rsidRDefault="009C370A" w:rsidP="00A77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676F"/>
    <w:multiLevelType w:val="hybridMultilevel"/>
    <w:tmpl w:val="03F65BC2"/>
    <w:lvl w:ilvl="0" w:tplc="6D2A6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23"/>
    <w:rsid w:val="00014C70"/>
    <w:rsid w:val="001C4C88"/>
    <w:rsid w:val="00202A6E"/>
    <w:rsid w:val="00296CC9"/>
    <w:rsid w:val="002A784F"/>
    <w:rsid w:val="002B07FE"/>
    <w:rsid w:val="002E5D3B"/>
    <w:rsid w:val="002F55B4"/>
    <w:rsid w:val="00360C61"/>
    <w:rsid w:val="0049694F"/>
    <w:rsid w:val="004C4862"/>
    <w:rsid w:val="004D7412"/>
    <w:rsid w:val="0057188D"/>
    <w:rsid w:val="00605323"/>
    <w:rsid w:val="00630C7D"/>
    <w:rsid w:val="006C66E0"/>
    <w:rsid w:val="0072239D"/>
    <w:rsid w:val="00724CA2"/>
    <w:rsid w:val="007403F2"/>
    <w:rsid w:val="007669DD"/>
    <w:rsid w:val="00854A0B"/>
    <w:rsid w:val="008851C7"/>
    <w:rsid w:val="008945E7"/>
    <w:rsid w:val="0096745C"/>
    <w:rsid w:val="00984ABD"/>
    <w:rsid w:val="009C370A"/>
    <w:rsid w:val="009C7BD6"/>
    <w:rsid w:val="00A37A51"/>
    <w:rsid w:val="00A779DE"/>
    <w:rsid w:val="00A91564"/>
    <w:rsid w:val="00B02C83"/>
    <w:rsid w:val="00BB20D1"/>
    <w:rsid w:val="00BD3DFA"/>
    <w:rsid w:val="00C24E80"/>
    <w:rsid w:val="00C5340A"/>
    <w:rsid w:val="00D6351D"/>
    <w:rsid w:val="00DB7BEB"/>
    <w:rsid w:val="00DD4C40"/>
    <w:rsid w:val="00E324CB"/>
    <w:rsid w:val="00E57E64"/>
    <w:rsid w:val="00E6713A"/>
    <w:rsid w:val="00E71C3D"/>
    <w:rsid w:val="00F26CEB"/>
    <w:rsid w:val="00F66026"/>
    <w:rsid w:val="00FB3FCB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A2AEC"/>
  <w15:chartTrackingRefBased/>
  <w15:docId w15:val="{4895DDB0-AFC9-4157-8934-A8652949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9DE"/>
    <w:rPr>
      <w:sz w:val="18"/>
      <w:szCs w:val="18"/>
    </w:rPr>
  </w:style>
  <w:style w:type="paragraph" w:styleId="a7">
    <w:name w:val="List Paragraph"/>
    <w:basedOn w:val="a"/>
    <w:uiPriority w:val="34"/>
    <w:qFormat/>
    <w:rsid w:val="00DB7B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1564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A915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915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44</cp:revision>
  <dcterms:created xsi:type="dcterms:W3CDTF">2019-04-19T01:28:00Z</dcterms:created>
  <dcterms:modified xsi:type="dcterms:W3CDTF">2019-04-23T02:17:00Z</dcterms:modified>
</cp:coreProperties>
</file>