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A3" w:rsidRDefault="00F252A3" w:rsidP="00F252A3">
      <w:r>
        <w:rPr>
          <w:rFonts w:hint="eastAsia"/>
        </w:rPr>
        <w:t>编程题（作答完成将代码复制到题后）：</w:t>
      </w:r>
    </w:p>
    <w:p w:rsidR="00F252A3" w:rsidRDefault="00F252A3" w:rsidP="00F252A3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一．按照实例 5.7.2 的要求，实现一个具有新增、删除、查看联系人信息的通讯</w:t>
      </w:r>
    </w:p>
    <w:p w:rsidR="00F252A3" w:rsidRDefault="00F252A3" w:rsidP="00F252A3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录，具体操作如下：</w:t>
      </w:r>
    </w:p>
    <w:p w:rsidR="00F252A3" w:rsidRDefault="00F252A3" w:rsidP="00F252A3"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创建一个空列表，使用该列表存储联系人信息；</w:t>
      </w:r>
    </w:p>
    <w:p w:rsidR="00F252A3" w:rsidRDefault="00F252A3" w:rsidP="00F252A3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（2） 打印通讯录的功能菜单；</w:t>
      </w:r>
    </w:p>
    <w:p w:rsidR="00F252A3" w:rsidRDefault="00F252A3" w:rsidP="00F252A3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（3） 创建一个空字典，使用该字典存储联系人的姓名、手机号、邮箱和地址信息。</w:t>
      </w:r>
    </w:p>
    <w:p w:rsidR="00F252A3" w:rsidRDefault="00F252A3" w:rsidP="00F252A3">
      <w:pPr>
        <w:pStyle w:val="2"/>
        <w:shd w:val="clear" w:color="auto" w:fill="FFFFFF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（4） 接收用户输入的功能序号，并根据输入的序号执行相应的操作：用户输入“1”执行添加联系人操作；用户输入“2”执行查看通讯录操作；用户输入“3”执行删除通讯录操作；用户输入“4”执行查找联系人操作；用户输入“5”执行退出操作。 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print('='*20)</w:t>
      </w:r>
      <w:bookmarkStart w:id="0" w:name="_GoBack"/>
      <w:bookmarkEnd w:id="0"/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info='''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功能：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用户输入“</w:t>
      </w:r>
      <w:r w:rsidRPr="00F252A3">
        <w:rPr>
          <w:color w:val="FF0000"/>
          <w:sz w:val="28"/>
          <w:szCs w:val="28"/>
        </w:rPr>
        <w:t>1”执行添加联系人操作；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用户输入“</w:t>
      </w:r>
      <w:r w:rsidRPr="00F252A3">
        <w:rPr>
          <w:color w:val="FF0000"/>
          <w:sz w:val="28"/>
          <w:szCs w:val="28"/>
        </w:rPr>
        <w:t>2”执行查看通讯录操作；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用户输入“</w:t>
      </w:r>
      <w:r w:rsidRPr="00F252A3">
        <w:rPr>
          <w:color w:val="FF0000"/>
          <w:sz w:val="28"/>
          <w:szCs w:val="28"/>
        </w:rPr>
        <w:t>3”执行删除通讯录操作；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用户输入“</w:t>
      </w:r>
      <w:r w:rsidRPr="00F252A3">
        <w:rPr>
          <w:color w:val="FF0000"/>
          <w:sz w:val="28"/>
          <w:szCs w:val="28"/>
        </w:rPr>
        <w:t>4”执行查找联系人操作；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rFonts w:hint="eastAsia"/>
          <w:color w:val="FF0000"/>
          <w:sz w:val="28"/>
          <w:szCs w:val="28"/>
        </w:rPr>
        <w:t>用户输入“</w:t>
      </w:r>
      <w:r w:rsidRPr="00F252A3">
        <w:rPr>
          <w:color w:val="FF0000"/>
          <w:sz w:val="28"/>
          <w:szCs w:val="28"/>
        </w:rPr>
        <w:t>5”执行退出操作:'''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print(info)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print("="*20)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b=[]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>while True: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x=input('请输入功能:')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lastRenderedPageBreak/>
        <w:t xml:space="preserve">    if x=='1':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name=input("请输入联系人姓名：")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number=input("请输入联系人手机号：")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email=input("请输入联系人邮箱：")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adds=input("请输入联系人地址：")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b_i={}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b_i={'名字':name,'手机号':number,'邮箱':email,'地址':adds}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b.append(b_i)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print(b) 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print("保存成功")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elif x=='2':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print(b)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elif x=='3':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dname=input("请输入删除联系人的名字")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i=0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for item in b: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i+=1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if dname in item['名字']: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    del b[i-1]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    print(b)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else: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    print("查无此人")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lastRenderedPageBreak/>
        <w:t xml:space="preserve">    elif x=='4':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sname=input("请输入要查看的联系人：")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for item in b: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if sname in item['名字']: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        print("名字=",item['名字'],"手机号=",item['手机号'],"邮箱=",item['邮箱'],"地址=",item['地址'])</w:t>
      </w:r>
    </w:p>
    <w:p w:rsidR="00F252A3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elif x=='5':</w:t>
      </w:r>
    </w:p>
    <w:p w:rsidR="00942027" w:rsidRPr="00F252A3" w:rsidRDefault="00F252A3" w:rsidP="00F252A3">
      <w:pPr>
        <w:rPr>
          <w:color w:val="FF0000"/>
          <w:sz w:val="28"/>
          <w:szCs w:val="28"/>
        </w:rPr>
      </w:pPr>
      <w:r w:rsidRPr="00F252A3">
        <w:rPr>
          <w:color w:val="FF0000"/>
          <w:sz w:val="28"/>
          <w:szCs w:val="28"/>
        </w:rPr>
        <w:t xml:space="preserve">        break;</w:t>
      </w:r>
    </w:p>
    <w:sectPr w:rsidR="00942027" w:rsidRPr="00F2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C68" w:rsidRDefault="00866C68" w:rsidP="00F252A3">
      <w:r>
        <w:separator/>
      </w:r>
    </w:p>
  </w:endnote>
  <w:endnote w:type="continuationSeparator" w:id="0">
    <w:p w:rsidR="00866C68" w:rsidRDefault="00866C68" w:rsidP="00F2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C68" w:rsidRDefault="00866C68" w:rsidP="00F252A3">
      <w:r>
        <w:separator/>
      </w:r>
    </w:p>
  </w:footnote>
  <w:footnote w:type="continuationSeparator" w:id="0">
    <w:p w:rsidR="00866C68" w:rsidRDefault="00866C68" w:rsidP="00F2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A2B2C"/>
    <w:multiLevelType w:val="hybridMultilevel"/>
    <w:tmpl w:val="A5705A0E"/>
    <w:lvl w:ilvl="0" w:tplc="8FAC1E0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3"/>
    <w:rsid w:val="00866C68"/>
    <w:rsid w:val="00942027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B7CFC-6A1F-4661-B448-B280FC11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A3"/>
    <w:pPr>
      <w:widowControl w:val="0"/>
      <w:jc w:val="both"/>
    </w:pPr>
  </w:style>
  <w:style w:type="paragraph" w:styleId="2">
    <w:name w:val="heading 2"/>
    <w:basedOn w:val="a"/>
    <w:link w:val="20"/>
    <w:uiPriority w:val="9"/>
    <w:semiHidden/>
    <w:unhideWhenUsed/>
    <w:qFormat/>
    <w:rsid w:val="00F252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2A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52A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2022-04-15T14:37:00Z</dcterms:created>
  <dcterms:modified xsi:type="dcterms:W3CDTF">2022-04-15T14:39:00Z</dcterms:modified>
</cp:coreProperties>
</file>