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FA29" w14:textId="44CC76F5" w:rsidR="00820E76" w:rsidRPr="007A4805" w:rsidRDefault="007A4805" w:rsidP="007A4805">
      <w:r w:rsidRPr="007A4805">
        <w:drawing>
          <wp:anchor distT="0" distB="0" distL="114300" distR="114300" simplePos="0" relativeHeight="251658240" behindDoc="1" locked="0" layoutInCell="1" allowOverlap="1" wp14:anchorId="72FC6314" wp14:editId="19429C14">
            <wp:simplePos x="0" y="0"/>
            <wp:positionH relativeFrom="margin">
              <wp:posOffset>-235641</wp:posOffset>
            </wp:positionH>
            <wp:positionV relativeFrom="paragraph">
              <wp:posOffset>2845049</wp:posOffset>
            </wp:positionV>
            <wp:extent cx="6124544" cy="4032646"/>
            <wp:effectExtent l="0" t="0" r="0" b="635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44" cy="403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E76" w:rsidRPr="007A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05"/>
    <w:rsid w:val="007A4805"/>
    <w:rsid w:val="0082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0942"/>
  <w15:chartTrackingRefBased/>
  <w15:docId w15:val="{281CE923-92B0-48DC-93EA-881CE739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Dinh Nguyen</dc:creator>
  <cp:keywords/>
  <dc:description/>
  <cp:lastModifiedBy>Cong Dinh Nguyen</cp:lastModifiedBy>
  <cp:revision>1</cp:revision>
  <cp:lastPrinted>2023-01-04T01:45:00Z</cp:lastPrinted>
  <dcterms:created xsi:type="dcterms:W3CDTF">2023-01-04T01:44:00Z</dcterms:created>
  <dcterms:modified xsi:type="dcterms:W3CDTF">2023-01-04T01:46:00Z</dcterms:modified>
</cp:coreProperties>
</file>