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34AAB" w14:textId="325A043D" w:rsidR="0094375D" w:rsidRPr="0094375D" w:rsidRDefault="009A6F15" w:rsidP="0094375D">
      <w:pPr>
        <w:rPr>
          <w:b/>
          <w:bCs/>
        </w:rPr>
      </w:pPr>
      <w:r>
        <w:rPr>
          <w:b/>
          <w:bCs/>
        </w:rPr>
        <w:t xml:space="preserve">Q1 - </w:t>
      </w:r>
      <w:r w:rsidR="0094375D" w:rsidRPr="0094375D">
        <w:rPr>
          <w:b/>
          <w:bCs/>
        </w:rPr>
        <w:t>SCENARIO</w:t>
      </w:r>
    </w:p>
    <w:p w14:paraId="6F5EA383" w14:textId="495439E4" w:rsidR="0094375D" w:rsidRPr="00997706" w:rsidRDefault="0094375D" w:rsidP="003E4A6C">
      <w:pPr>
        <w:spacing w:after="0"/>
      </w:pPr>
      <w:r w:rsidRPr="00997706">
        <w:t>A car rental company called FastCarz has a .net Web Application and Web API which are recently migrated from on-premise system to Azure cloud using Azure Web App Service</w:t>
      </w:r>
    </w:p>
    <w:p w14:paraId="1CB3CA1C" w14:textId="455C238A" w:rsidR="0094375D" w:rsidRPr="00997706" w:rsidRDefault="0094375D" w:rsidP="003E4A6C">
      <w:pPr>
        <w:spacing w:after="0"/>
      </w:pPr>
      <w:r w:rsidRPr="00997706">
        <w:t xml:space="preserve">and Web </w:t>
      </w:r>
      <w:r w:rsidR="00E067BA" w:rsidRPr="00997706">
        <w:t>API</w:t>
      </w:r>
      <w:r w:rsidRPr="00997706">
        <w:t xml:space="preserve"> Service.</w:t>
      </w:r>
    </w:p>
    <w:p w14:paraId="385D4ED7" w14:textId="5BBDAE62" w:rsidR="0094375D" w:rsidRPr="00997706" w:rsidRDefault="0094375D" w:rsidP="0094375D">
      <w:r w:rsidRPr="00997706">
        <w:t xml:space="preserve">The on-premises system had 3 </w:t>
      </w:r>
      <w:r w:rsidR="003E4A6C" w:rsidRPr="00997706">
        <w:t>environments</w:t>
      </w:r>
      <w:r w:rsidRPr="00997706">
        <w:t xml:space="preserve"> Dev, QA and Prod.</w:t>
      </w:r>
    </w:p>
    <w:p w14:paraId="6EA6708F" w14:textId="38B0E31C" w:rsidR="0094375D" w:rsidRPr="00997706" w:rsidRDefault="0094375D" w:rsidP="0094375D">
      <w:r w:rsidRPr="00997706">
        <w:t xml:space="preserve">The code repository was </w:t>
      </w:r>
      <w:r w:rsidR="003E4A6C" w:rsidRPr="00997706">
        <w:t>maintained</w:t>
      </w:r>
      <w:r w:rsidRPr="00997706">
        <w:t xml:space="preserve"> in TFS and moved to Azure GIT now. The TFS has daily builds which triggers every night which build the solution and copy the build package to drop folder.</w:t>
      </w:r>
    </w:p>
    <w:p w14:paraId="023911B8" w14:textId="3E4CE7C8" w:rsidR="0094375D" w:rsidRPr="00997706" w:rsidRDefault="00C80E7D" w:rsidP="000903A1">
      <w:pPr>
        <w:spacing w:after="0"/>
      </w:pPr>
      <w:r w:rsidRPr="00997706">
        <w:t>deployments</w:t>
      </w:r>
      <w:r w:rsidR="0094375D" w:rsidRPr="00997706">
        <w:t xml:space="preserve"> were done to the </w:t>
      </w:r>
      <w:r w:rsidR="003E4A6C" w:rsidRPr="00997706">
        <w:t>respective</w:t>
      </w:r>
      <w:r w:rsidR="0094375D" w:rsidRPr="00997706">
        <w:t xml:space="preserve"> </w:t>
      </w:r>
      <w:r w:rsidR="003E4A6C" w:rsidRPr="00997706">
        <w:t>environment</w:t>
      </w:r>
      <w:r w:rsidR="0094375D" w:rsidRPr="00997706">
        <w:t xml:space="preserve"> manually. The customer is planning to setup Azure DevOps</w:t>
      </w:r>
      <w:r w:rsidR="000528F2">
        <w:t xml:space="preserve"> Pipeline</w:t>
      </w:r>
      <w:r w:rsidR="0094375D" w:rsidRPr="00997706">
        <w:t xml:space="preserve"> service for below requirements</w:t>
      </w:r>
      <w:r w:rsidR="000903A1" w:rsidRPr="00997706">
        <w:t>:</w:t>
      </w:r>
    </w:p>
    <w:p w14:paraId="74EC2FE3" w14:textId="77777777" w:rsidR="000903A1" w:rsidRPr="006B499A" w:rsidRDefault="000903A1" w:rsidP="000903A1">
      <w:pPr>
        <w:spacing w:after="0"/>
        <w:rPr>
          <w:i/>
          <w:iCs/>
        </w:rPr>
      </w:pPr>
    </w:p>
    <w:p w14:paraId="62696562" w14:textId="77777777" w:rsidR="0094375D" w:rsidRPr="006B499A" w:rsidRDefault="0094375D" w:rsidP="000903A1">
      <w:pPr>
        <w:spacing w:after="0"/>
        <w:rPr>
          <w:i/>
          <w:iCs/>
        </w:rPr>
      </w:pPr>
      <w:r w:rsidRPr="006B499A">
        <w:rPr>
          <w:i/>
          <w:iCs/>
        </w:rPr>
        <w:t>1) The build should trigger as soon as anyone in the dev team checks in code to master branch.</w:t>
      </w:r>
    </w:p>
    <w:p w14:paraId="00633A86" w14:textId="19F0693C" w:rsidR="0094375D" w:rsidRPr="006B499A" w:rsidRDefault="0094375D" w:rsidP="000903A1">
      <w:pPr>
        <w:spacing w:after="0"/>
        <w:rPr>
          <w:i/>
          <w:iCs/>
        </w:rPr>
      </w:pPr>
      <w:r w:rsidRPr="006B499A">
        <w:rPr>
          <w:i/>
          <w:iCs/>
        </w:rPr>
        <w:t xml:space="preserve">2) There will be test projects which will create and </w:t>
      </w:r>
      <w:r w:rsidR="00C80E7D" w:rsidRPr="006B499A">
        <w:rPr>
          <w:i/>
          <w:iCs/>
        </w:rPr>
        <w:t>maintained</w:t>
      </w:r>
      <w:r w:rsidRPr="006B499A">
        <w:rPr>
          <w:i/>
          <w:iCs/>
        </w:rPr>
        <w:t xml:space="preserve"> in the solution along the Web and API. The trigger should build all the 3 projects - Web, API and test.</w:t>
      </w:r>
    </w:p>
    <w:p w14:paraId="79C8C998" w14:textId="601DE3B7" w:rsidR="0094375D" w:rsidRPr="006B499A" w:rsidRDefault="0094375D" w:rsidP="000903A1">
      <w:pPr>
        <w:spacing w:after="0"/>
        <w:rPr>
          <w:i/>
          <w:iCs/>
        </w:rPr>
      </w:pPr>
      <w:r w:rsidRPr="006B499A">
        <w:rPr>
          <w:i/>
          <w:iCs/>
        </w:rPr>
        <w:t xml:space="preserve">   The build should not be </w:t>
      </w:r>
      <w:r w:rsidR="00C80E7D" w:rsidRPr="006B499A">
        <w:rPr>
          <w:i/>
          <w:iCs/>
        </w:rPr>
        <w:t>successful</w:t>
      </w:r>
      <w:r w:rsidRPr="006B499A">
        <w:rPr>
          <w:i/>
          <w:iCs/>
        </w:rPr>
        <w:t xml:space="preserve"> if any test fails.</w:t>
      </w:r>
    </w:p>
    <w:p w14:paraId="26EABECA" w14:textId="5BB35BDA" w:rsidR="0094375D" w:rsidRPr="006B499A" w:rsidRDefault="0094375D" w:rsidP="000903A1">
      <w:pPr>
        <w:spacing w:after="0"/>
        <w:rPr>
          <w:i/>
          <w:iCs/>
        </w:rPr>
      </w:pPr>
      <w:r w:rsidRPr="006B499A">
        <w:rPr>
          <w:i/>
          <w:iCs/>
        </w:rPr>
        <w:t xml:space="preserve">3) The deployment of code and artifacts should be automated to Dev </w:t>
      </w:r>
      <w:r w:rsidR="00C80E7D" w:rsidRPr="006B499A">
        <w:rPr>
          <w:i/>
          <w:iCs/>
        </w:rPr>
        <w:t>environment</w:t>
      </w:r>
      <w:r w:rsidRPr="006B499A">
        <w:rPr>
          <w:i/>
          <w:iCs/>
        </w:rPr>
        <w:t xml:space="preserve">. </w:t>
      </w:r>
    </w:p>
    <w:p w14:paraId="16A602E8" w14:textId="7F72D5C0" w:rsidR="0094375D" w:rsidRPr="006B499A" w:rsidRDefault="0094375D" w:rsidP="000903A1">
      <w:pPr>
        <w:spacing w:after="0"/>
        <w:rPr>
          <w:i/>
          <w:iCs/>
        </w:rPr>
      </w:pPr>
      <w:r w:rsidRPr="006B499A">
        <w:rPr>
          <w:i/>
          <w:iCs/>
        </w:rPr>
        <w:t xml:space="preserve">4) Upon </w:t>
      </w:r>
      <w:r w:rsidR="00C80E7D" w:rsidRPr="006B499A">
        <w:rPr>
          <w:i/>
          <w:iCs/>
        </w:rPr>
        <w:t>successful</w:t>
      </w:r>
      <w:r w:rsidRPr="006B499A">
        <w:rPr>
          <w:i/>
          <w:iCs/>
        </w:rPr>
        <w:t xml:space="preserve"> deployment to the Dev </w:t>
      </w:r>
      <w:r w:rsidR="00C80E7D" w:rsidRPr="006B499A">
        <w:rPr>
          <w:i/>
          <w:iCs/>
        </w:rPr>
        <w:t>environment</w:t>
      </w:r>
      <w:r w:rsidRPr="006B499A">
        <w:rPr>
          <w:i/>
          <w:iCs/>
        </w:rPr>
        <w:t>, deployment should be easily promoted to QA and Prod through automated process.</w:t>
      </w:r>
    </w:p>
    <w:p w14:paraId="79CA489B" w14:textId="77777777" w:rsidR="0094375D" w:rsidRPr="006B499A" w:rsidRDefault="0094375D" w:rsidP="000903A1">
      <w:pPr>
        <w:spacing w:after="0"/>
        <w:rPr>
          <w:i/>
          <w:iCs/>
        </w:rPr>
      </w:pPr>
      <w:r w:rsidRPr="006B499A">
        <w:rPr>
          <w:i/>
          <w:iCs/>
        </w:rPr>
        <w:t>5) The deployments to QA and Prod should be enabled with Approvals from approvers only.</w:t>
      </w:r>
    </w:p>
    <w:p w14:paraId="2E5A2E11" w14:textId="77777777" w:rsidR="00177759" w:rsidRPr="00997706" w:rsidRDefault="00177759" w:rsidP="00F66703">
      <w:pPr>
        <w:spacing w:after="0"/>
      </w:pPr>
    </w:p>
    <w:p w14:paraId="07F400ED" w14:textId="5918FACB" w:rsidR="0094375D" w:rsidRPr="00997706" w:rsidRDefault="0094375D" w:rsidP="00F66703">
      <w:pPr>
        <w:spacing w:after="0"/>
      </w:pPr>
      <w:r w:rsidRPr="00997706">
        <w:t>Explain how each of the above the requirements will be met using Azure DevOps configuration.</w:t>
      </w:r>
    </w:p>
    <w:p w14:paraId="72CA710B" w14:textId="74463EC7" w:rsidR="005E7E86" w:rsidRPr="00997706" w:rsidRDefault="0094375D" w:rsidP="00F66703">
      <w:pPr>
        <w:spacing w:after="0"/>
      </w:pPr>
      <w:r w:rsidRPr="00997706">
        <w:t>Explain the steps with configuration details.</w:t>
      </w:r>
    </w:p>
    <w:p w14:paraId="549A29E6" w14:textId="02274055" w:rsidR="00E25BC3" w:rsidRDefault="00E25BC3" w:rsidP="00715A44">
      <w:pPr>
        <w:pStyle w:val="ListParagraph"/>
        <w:numPr>
          <w:ilvl w:val="0"/>
          <w:numId w:val="1"/>
        </w:numPr>
        <w:spacing w:after="0"/>
        <w:rPr>
          <w:b/>
          <w:bCs/>
          <w:i/>
          <w:iCs/>
        </w:rPr>
      </w:pPr>
      <w:r w:rsidRPr="00E25BC3">
        <w:rPr>
          <w:b/>
          <w:bCs/>
          <w:i/>
          <w:iCs/>
        </w:rPr>
        <w:t>Requirement 1</w:t>
      </w:r>
    </w:p>
    <w:p w14:paraId="182B9DDA" w14:textId="294A0CBB" w:rsidR="003168EA" w:rsidRDefault="009B14AC" w:rsidP="00E25BC3">
      <w:pPr>
        <w:pStyle w:val="ListParagraph"/>
        <w:numPr>
          <w:ilvl w:val="1"/>
          <w:numId w:val="1"/>
        </w:numPr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We will get option to select  YAML pipelines.</w:t>
      </w:r>
    </w:p>
    <w:p w14:paraId="36DB9BE6" w14:textId="2C4391E6" w:rsidR="00E25BC3" w:rsidRDefault="00E85306" w:rsidP="00E25BC3">
      <w:pPr>
        <w:pStyle w:val="ListParagraph"/>
        <w:numPr>
          <w:ilvl w:val="1"/>
          <w:numId w:val="1"/>
        </w:numPr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 xml:space="preserve">Create build pipeline and select corresponding Azure repo in which all three projects </w:t>
      </w:r>
      <w:r w:rsidR="00564E74">
        <w:rPr>
          <w:b/>
          <w:bCs/>
          <w:i/>
          <w:iCs/>
        </w:rPr>
        <w:t>(i.e., solution )</w:t>
      </w:r>
      <w:r>
        <w:rPr>
          <w:b/>
          <w:bCs/>
          <w:i/>
          <w:iCs/>
        </w:rPr>
        <w:t xml:space="preserve">are </w:t>
      </w:r>
      <w:r w:rsidR="00973546">
        <w:rPr>
          <w:b/>
          <w:bCs/>
          <w:i/>
          <w:iCs/>
        </w:rPr>
        <w:t>checked in</w:t>
      </w:r>
      <w:r w:rsidR="001F2E70">
        <w:rPr>
          <w:b/>
          <w:bCs/>
          <w:i/>
          <w:iCs/>
        </w:rPr>
        <w:t xml:space="preserve"> and select  classic</w:t>
      </w:r>
      <w:r w:rsidR="00040F5B">
        <w:rPr>
          <w:b/>
          <w:bCs/>
          <w:i/>
          <w:iCs/>
        </w:rPr>
        <w:t xml:space="preserve"> pipeline.</w:t>
      </w:r>
    </w:p>
    <w:p w14:paraId="3740FB3F" w14:textId="16AC2E20" w:rsidR="00040F5B" w:rsidRDefault="00E66C5F" w:rsidP="00E25BC3">
      <w:pPr>
        <w:pStyle w:val="ListParagraph"/>
        <w:numPr>
          <w:ilvl w:val="1"/>
          <w:numId w:val="1"/>
        </w:numPr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Select starter pipeline or we could even use recommended templates based on solution which is given by azure devops.</w:t>
      </w:r>
      <w:r w:rsidR="00C14208">
        <w:rPr>
          <w:b/>
          <w:bCs/>
          <w:i/>
          <w:iCs/>
        </w:rPr>
        <w:t xml:space="preserve"> In our case, I will select starter pipeline</w:t>
      </w:r>
      <w:r w:rsidR="00EA0AB1">
        <w:rPr>
          <w:b/>
          <w:bCs/>
          <w:i/>
          <w:iCs/>
        </w:rPr>
        <w:t xml:space="preserve"> and</w:t>
      </w:r>
      <w:r w:rsidR="00F162B7">
        <w:rPr>
          <w:b/>
          <w:bCs/>
          <w:i/>
          <w:iCs/>
        </w:rPr>
        <w:t xml:space="preserve"> we could delete content.</w:t>
      </w:r>
    </w:p>
    <w:p w14:paraId="66724DE6" w14:textId="24A1FB5D" w:rsidR="00F162B7" w:rsidRPr="00E25BC3" w:rsidRDefault="005D2F9B" w:rsidP="00E25BC3">
      <w:pPr>
        <w:pStyle w:val="ListParagraph"/>
        <w:numPr>
          <w:ilvl w:val="1"/>
          <w:numId w:val="1"/>
        </w:numPr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Make sure have trigger in place pointing to Master branch.</w:t>
      </w:r>
    </w:p>
    <w:p w14:paraId="45E35400" w14:textId="197B7029" w:rsidR="004005E9" w:rsidRPr="005D2F9B" w:rsidRDefault="005D2F9B" w:rsidP="00715A44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>
        <w:rPr>
          <w:b/>
          <w:bCs/>
          <w:i/>
          <w:iCs/>
        </w:rPr>
        <w:t>Requirement 2</w:t>
      </w:r>
    </w:p>
    <w:p w14:paraId="2F8A95DC" w14:textId="4377AACB" w:rsidR="005D2F9B" w:rsidRDefault="00650650" w:rsidP="005D2F9B">
      <w:pPr>
        <w:pStyle w:val="ListParagraph"/>
        <w:numPr>
          <w:ilvl w:val="1"/>
          <w:numId w:val="1"/>
        </w:numPr>
        <w:spacing w:after="0"/>
        <w:rPr>
          <w:i/>
          <w:iCs/>
        </w:rPr>
      </w:pPr>
      <w:r>
        <w:rPr>
          <w:i/>
          <w:iCs/>
        </w:rPr>
        <w:t xml:space="preserve">Set </w:t>
      </w:r>
      <w:r w:rsidR="00754C29">
        <w:rPr>
          <w:i/>
          <w:iCs/>
        </w:rPr>
        <w:t>pool image: Ubuntu/window</w:t>
      </w:r>
    </w:p>
    <w:p w14:paraId="60E01046" w14:textId="59CF9E8D" w:rsidR="00606BC2" w:rsidRDefault="00606BC2" w:rsidP="005D2F9B">
      <w:pPr>
        <w:pStyle w:val="ListParagraph"/>
        <w:numPr>
          <w:ilvl w:val="1"/>
          <w:numId w:val="1"/>
        </w:numPr>
        <w:spacing w:after="0"/>
        <w:rPr>
          <w:i/>
          <w:iCs/>
        </w:rPr>
      </w:pPr>
      <w:r>
        <w:rPr>
          <w:i/>
          <w:iCs/>
        </w:rPr>
        <w:t>We can have multi stage build pipeline.</w:t>
      </w:r>
    </w:p>
    <w:p w14:paraId="0D027825" w14:textId="30C9AD2A" w:rsidR="00606BC2" w:rsidRDefault="00606BC2" w:rsidP="005D2F9B">
      <w:pPr>
        <w:pStyle w:val="ListParagraph"/>
        <w:numPr>
          <w:ilvl w:val="1"/>
          <w:numId w:val="1"/>
        </w:numPr>
        <w:spacing w:after="0"/>
        <w:rPr>
          <w:i/>
          <w:iCs/>
        </w:rPr>
      </w:pPr>
      <w:r>
        <w:rPr>
          <w:i/>
          <w:iCs/>
        </w:rPr>
        <w:t>Under stages will hav</w:t>
      </w:r>
      <w:r w:rsidR="007F05C8">
        <w:rPr>
          <w:i/>
          <w:iCs/>
        </w:rPr>
        <w:t>e stage will contains Jobs under which will contain list of jobs.</w:t>
      </w:r>
    </w:p>
    <w:p w14:paraId="4404EDFD" w14:textId="0AF07CEE" w:rsidR="007F05C8" w:rsidRDefault="007F05C8" w:rsidP="005D2F9B">
      <w:pPr>
        <w:pStyle w:val="ListParagraph"/>
        <w:numPr>
          <w:ilvl w:val="1"/>
          <w:numId w:val="1"/>
        </w:numPr>
        <w:spacing w:after="0"/>
        <w:rPr>
          <w:i/>
          <w:iCs/>
        </w:rPr>
      </w:pPr>
      <w:r>
        <w:rPr>
          <w:i/>
          <w:iCs/>
        </w:rPr>
        <w:t>I would design pipeline into five stages</w:t>
      </w:r>
    </w:p>
    <w:p w14:paraId="46F568AA" w14:textId="27C4BA28" w:rsidR="007F05C8" w:rsidRDefault="00C86CC8" w:rsidP="007F05C8">
      <w:pPr>
        <w:pStyle w:val="ListParagraph"/>
        <w:numPr>
          <w:ilvl w:val="2"/>
          <w:numId w:val="1"/>
        </w:numPr>
        <w:spacing w:after="0"/>
        <w:rPr>
          <w:i/>
          <w:iCs/>
        </w:rPr>
      </w:pPr>
      <w:r>
        <w:rPr>
          <w:i/>
          <w:iCs/>
        </w:rPr>
        <w:t>Restore &amp; Build .net core API</w:t>
      </w:r>
    </w:p>
    <w:p w14:paraId="41266892" w14:textId="741C76CE" w:rsidR="00C86CC8" w:rsidRDefault="003317B5" w:rsidP="00C86CC8">
      <w:pPr>
        <w:pStyle w:val="ListParagraph"/>
        <w:numPr>
          <w:ilvl w:val="3"/>
          <w:numId w:val="1"/>
        </w:numPr>
        <w:spacing w:after="0"/>
        <w:rPr>
          <w:i/>
          <w:iCs/>
        </w:rPr>
      </w:pPr>
      <w:r>
        <w:rPr>
          <w:i/>
          <w:iCs/>
        </w:rPr>
        <w:t>Using Restore and Build task which would need to point to that specific project.</w:t>
      </w:r>
    </w:p>
    <w:p w14:paraId="4E71FB47" w14:textId="0B6F30B7" w:rsidR="00C86CC8" w:rsidRDefault="00C86CC8" w:rsidP="007F05C8">
      <w:pPr>
        <w:pStyle w:val="ListParagraph"/>
        <w:numPr>
          <w:ilvl w:val="2"/>
          <w:numId w:val="1"/>
        </w:numPr>
        <w:spacing w:after="0"/>
        <w:rPr>
          <w:i/>
          <w:iCs/>
        </w:rPr>
      </w:pPr>
      <w:r>
        <w:rPr>
          <w:i/>
          <w:iCs/>
        </w:rPr>
        <w:t>Restore &amp; Build  .net core web app</w:t>
      </w:r>
    </w:p>
    <w:p w14:paraId="35F584C3" w14:textId="1A535F5E" w:rsidR="00333BF8" w:rsidRDefault="003317B5" w:rsidP="00333BF8">
      <w:pPr>
        <w:pStyle w:val="ListParagraph"/>
        <w:numPr>
          <w:ilvl w:val="3"/>
          <w:numId w:val="1"/>
        </w:numPr>
        <w:spacing w:after="0"/>
        <w:rPr>
          <w:i/>
          <w:iCs/>
        </w:rPr>
      </w:pPr>
      <w:r>
        <w:rPr>
          <w:i/>
          <w:iCs/>
        </w:rPr>
        <w:t>Using Restore and Build task which would need to point to that specific project.</w:t>
      </w:r>
    </w:p>
    <w:p w14:paraId="0B7E6BA6" w14:textId="0C8CDE83" w:rsidR="00333BF8" w:rsidRDefault="0075459A" w:rsidP="00333BF8">
      <w:pPr>
        <w:pStyle w:val="ListParagraph"/>
        <w:numPr>
          <w:ilvl w:val="2"/>
          <w:numId w:val="1"/>
        </w:numPr>
        <w:spacing w:after="0"/>
        <w:rPr>
          <w:i/>
          <w:iCs/>
        </w:rPr>
      </w:pPr>
      <w:r>
        <w:rPr>
          <w:i/>
          <w:iCs/>
        </w:rPr>
        <w:t>Test unit test cases</w:t>
      </w:r>
    </w:p>
    <w:p w14:paraId="1340FEF7" w14:textId="29752042" w:rsidR="0075459A" w:rsidRDefault="00FA20EB" w:rsidP="0075459A">
      <w:pPr>
        <w:pStyle w:val="ListParagraph"/>
        <w:numPr>
          <w:ilvl w:val="3"/>
          <w:numId w:val="1"/>
        </w:numPr>
        <w:spacing w:after="0"/>
        <w:rPr>
          <w:i/>
          <w:iCs/>
        </w:rPr>
      </w:pPr>
      <w:r>
        <w:rPr>
          <w:i/>
          <w:iCs/>
        </w:rPr>
        <w:t xml:space="preserve">We would use test task which would run .net core unit test cases in </w:t>
      </w:r>
      <w:r w:rsidR="00505434">
        <w:rPr>
          <w:i/>
          <w:iCs/>
        </w:rPr>
        <w:t>the project</w:t>
      </w:r>
      <w:r w:rsidR="008035CB">
        <w:rPr>
          <w:i/>
          <w:iCs/>
        </w:rPr>
        <w:t xml:space="preserve"> using test task of .net core</w:t>
      </w:r>
    </w:p>
    <w:p w14:paraId="631847F6" w14:textId="7EE31615" w:rsidR="00505434" w:rsidRDefault="008035CB" w:rsidP="0075459A">
      <w:pPr>
        <w:pStyle w:val="ListParagraph"/>
        <w:numPr>
          <w:ilvl w:val="3"/>
          <w:numId w:val="1"/>
        </w:numPr>
        <w:spacing w:after="0"/>
        <w:rPr>
          <w:i/>
          <w:iCs/>
        </w:rPr>
      </w:pPr>
      <w:r>
        <w:rPr>
          <w:i/>
          <w:iCs/>
        </w:rPr>
        <w:lastRenderedPageBreak/>
        <w:t>P</w:t>
      </w:r>
      <w:r w:rsidR="001610AE">
        <w:rPr>
          <w:i/>
          <w:iCs/>
        </w:rPr>
        <w:t>u</w:t>
      </w:r>
      <w:r>
        <w:rPr>
          <w:i/>
          <w:iCs/>
        </w:rPr>
        <w:t>blish the result using Publish test result task.</w:t>
      </w:r>
    </w:p>
    <w:p w14:paraId="68D30E79" w14:textId="677F87E0" w:rsidR="004A3193" w:rsidRDefault="00787638" w:rsidP="0075459A">
      <w:pPr>
        <w:pStyle w:val="ListParagraph"/>
        <w:numPr>
          <w:ilvl w:val="3"/>
          <w:numId w:val="1"/>
        </w:numPr>
        <w:spacing w:after="0"/>
        <w:rPr>
          <w:i/>
          <w:iCs/>
        </w:rPr>
      </w:pPr>
      <w:r>
        <w:rPr>
          <w:i/>
          <w:iCs/>
        </w:rPr>
        <w:t>Fail task on failed test property should be set to true, to make sure</w:t>
      </w:r>
      <w:r w:rsidR="00B01464">
        <w:rPr>
          <w:i/>
          <w:iCs/>
        </w:rPr>
        <w:t xml:space="preserve"> task is failed.</w:t>
      </w:r>
    </w:p>
    <w:p w14:paraId="228C80DB" w14:textId="55953CF9" w:rsidR="00B01464" w:rsidRDefault="00B01464" w:rsidP="0075459A">
      <w:pPr>
        <w:pStyle w:val="ListParagraph"/>
        <w:numPr>
          <w:ilvl w:val="3"/>
          <w:numId w:val="1"/>
        </w:numPr>
        <w:spacing w:after="0"/>
        <w:rPr>
          <w:i/>
          <w:iCs/>
        </w:rPr>
      </w:pPr>
      <w:r>
        <w:rPr>
          <w:i/>
          <w:iCs/>
        </w:rPr>
        <w:t>Continueonerror property at job level needs be set to false to make sure we don’t run the next job.</w:t>
      </w:r>
    </w:p>
    <w:p w14:paraId="5950F865" w14:textId="37BA55DB" w:rsidR="00D77009" w:rsidRDefault="00D77009" w:rsidP="00D77009">
      <w:pPr>
        <w:pStyle w:val="ListParagraph"/>
        <w:numPr>
          <w:ilvl w:val="2"/>
          <w:numId w:val="1"/>
        </w:numPr>
        <w:spacing w:after="0"/>
        <w:rPr>
          <w:i/>
          <w:iCs/>
        </w:rPr>
      </w:pPr>
      <w:r>
        <w:rPr>
          <w:i/>
          <w:iCs/>
        </w:rPr>
        <w:t>Publish API project</w:t>
      </w:r>
    </w:p>
    <w:p w14:paraId="027C87D5" w14:textId="77777777" w:rsidR="00D77009" w:rsidRDefault="00D77009" w:rsidP="00D77009">
      <w:pPr>
        <w:pStyle w:val="ListParagraph"/>
        <w:numPr>
          <w:ilvl w:val="3"/>
          <w:numId w:val="1"/>
        </w:numPr>
        <w:spacing w:after="0"/>
        <w:rPr>
          <w:i/>
          <w:iCs/>
        </w:rPr>
      </w:pPr>
    </w:p>
    <w:p w14:paraId="197850A4" w14:textId="038C1673" w:rsidR="00D77009" w:rsidRPr="00D77009" w:rsidRDefault="009D431F" w:rsidP="00D77009">
      <w:pPr>
        <w:pStyle w:val="ListParagraph"/>
        <w:numPr>
          <w:ilvl w:val="2"/>
          <w:numId w:val="1"/>
        </w:numPr>
        <w:spacing w:after="0"/>
        <w:rPr>
          <w:i/>
          <w:iCs/>
        </w:rPr>
      </w:pPr>
      <w:r>
        <w:rPr>
          <w:i/>
          <w:iCs/>
        </w:rPr>
        <w:t>Publish web project</w:t>
      </w:r>
    </w:p>
    <w:p w14:paraId="0D7D3257" w14:textId="77777777" w:rsidR="00E97378" w:rsidRPr="00E97378" w:rsidRDefault="00E97378" w:rsidP="00715A44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>
        <w:rPr>
          <w:b/>
          <w:bCs/>
          <w:i/>
          <w:iCs/>
        </w:rPr>
        <w:t>Requirement 3</w:t>
      </w:r>
    </w:p>
    <w:p w14:paraId="30F27922" w14:textId="77777777" w:rsidR="00D45830" w:rsidRDefault="00E97378" w:rsidP="00E97378">
      <w:pPr>
        <w:pStyle w:val="ListParagraph"/>
        <w:numPr>
          <w:ilvl w:val="1"/>
          <w:numId w:val="1"/>
        </w:numPr>
        <w:spacing w:after="0"/>
        <w:rPr>
          <w:i/>
          <w:iCs/>
        </w:rPr>
      </w:pPr>
      <w:r>
        <w:rPr>
          <w:i/>
          <w:iCs/>
        </w:rPr>
        <w:t xml:space="preserve">We can </w:t>
      </w:r>
      <w:r w:rsidR="00D827C2">
        <w:rPr>
          <w:i/>
          <w:iCs/>
        </w:rPr>
        <w:t>create release pipeline and select corresponding artifacts from published artifactory</w:t>
      </w:r>
      <w:r w:rsidR="00D45830">
        <w:rPr>
          <w:i/>
          <w:iCs/>
        </w:rPr>
        <w:t xml:space="preserve">. </w:t>
      </w:r>
    </w:p>
    <w:p w14:paraId="715110A3" w14:textId="77777777" w:rsidR="00464757" w:rsidRDefault="00D45830" w:rsidP="00E97378">
      <w:pPr>
        <w:pStyle w:val="ListParagraph"/>
        <w:numPr>
          <w:ilvl w:val="1"/>
          <w:numId w:val="1"/>
        </w:numPr>
        <w:spacing w:after="0"/>
        <w:rPr>
          <w:i/>
          <w:iCs/>
        </w:rPr>
      </w:pPr>
      <w:r>
        <w:rPr>
          <w:i/>
          <w:iCs/>
        </w:rPr>
        <w:t xml:space="preserve">Enable </w:t>
      </w:r>
      <w:r w:rsidR="00374A5D">
        <w:rPr>
          <w:i/>
          <w:iCs/>
        </w:rPr>
        <w:t>Continuous</w:t>
      </w:r>
      <w:r w:rsidR="00D57759">
        <w:rPr>
          <w:i/>
          <w:iCs/>
        </w:rPr>
        <w:t xml:space="preserve"> deployment</w:t>
      </w:r>
      <w:r>
        <w:rPr>
          <w:i/>
          <w:iCs/>
        </w:rPr>
        <w:t xml:space="preserve"> enable trigger</w:t>
      </w:r>
      <w:r w:rsidR="00D57759">
        <w:rPr>
          <w:i/>
          <w:iCs/>
        </w:rPr>
        <w:t>.</w:t>
      </w:r>
    </w:p>
    <w:p w14:paraId="3CAC119C" w14:textId="77777777" w:rsidR="008C2D0D" w:rsidRDefault="00464757" w:rsidP="00E97378">
      <w:pPr>
        <w:pStyle w:val="ListParagraph"/>
        <w:numPr>
          <w:ilvl w:val="1"/>
          <w:numId w:val="1"/>
        </w:numPr>
        <w:spacing w:after="0"/>
        <w:rPr>
          <w:i/>
          <w:iCs/>
        </w:rPr>
      </w:pPr>
      <w:r>
        <w:rPr>
          <w:i/>
          <w:iCs/>
        </w:rPr>
        <w:t xml:space="preserve">Create Dev stage and create two agent job under which each one would point to </w:t>
      </w:r>
      <w:r w:rsidR="008C2D0D">
        <w:rPr>
          <w:i/>
          <w:iCs/>
        </w:rPr>
        <w:t>corresponding API and web to deployment azure web apps.</w:t>
      </w:r>
    </w:p>
    <w:p w14:paraId="498D0C66" w14:textId="7981B202" w:rsidR="00715A44" w:rsidRDefault="00F35C74" w:rsidP="00E97378">
      <w:pPr>
        <w:pStyle w:val="ListParagraph"/>
        <w:numPr>
          <w:ilvl w:val="1"/>
          <w:numId w:val="1"/>
        </w:numPr>
        <w:spacing w:after="0"/>
        <w:rPr>
          <w:i/>
          <w:iCs/>
        </w:rPr>
      </w:pPr>
      <w:r>
        <w:rPr>
          <w:i/>
          <w:iCs/>
        </w:rPr>
        <w:t>We can create QA and prod stage which would use same deployables and by</w:t>
      </w:r>
      <w:r w:rsidR="00310D3F">
        <w:rPr>
          <w:i/>
          <w:iCs/>
        </w:rPr>
        <w:t xml:space="preserve"> selecting </w:t>
      </w:r>
      <w:r w:rsidR="000F4DFF">
        <w:rPr>
          <w:i/>
          <w:iCs/>
        </w:rPr>
        <w:t>after stage option</w:t>
      </w:r>
      <w:r w:rsidR="00310D3F">
        <w:rPr>
          <w:i/>
          <w:iCs/>
        </w:rPr>
        <w:t xml:space="preserve"> pointing to Dev.</w:t>
      </w:r>
    </w:p>
    <w:p w14:paraId="7F96E83D" w14:textId="25BA794E" w:rsidR="00B77E44" w:rsidRDefault="00B77E44" w:rsidP="00B77E44">
      <w:pPr>
        <w:pStyle w:val="ListParagraph"/>
        <w:spacing w:after="0"/>
        <w:ind w:left="1440"/>
        <w:rPr>
          <w:i/>
          <w:iCs/>
        </w:rPr>
      </w:pPr>
    </w:p>
    <w:p w14:paraId="7DCC7727" w14:textId="0F2AD6ED" w:rsidR="00B77E44" w:rsidRDefault="00B77E44" w:rsidP="00B77E44">
      <w:pPr>
        <w:pStyle w:val="ListParagraph"/>
        <w:spacing w:after="0"/>
        <w:ind w:left="1440"/>
        <w:rPr>
          <w:i/>
          <w:iCs/>
        </w:rPr>
      </w:pPr>
      <w:r>
        <w:rPr>
          <w:i/>
          <w:iCs/>
        </w:rPr>
        <w:t>Note: we need to have service connection in place to deploy the same.</w:t>
      </w:r>
    </w:p>
    <w:p w14:paraId="5A7D368F" w14:textId="26375A1F" w:rsidR="00310D3F" w:rsidRDefault="00310D3F" w:rsidP="00310D3F">
      <w:pPr>
        <w:pStyle w:val="ListParagraph"/>
        <w:numPr>
          <w:ilvl w:val="0"/>
          <w:numId w:val="1"/>
        </w:numPr>
        <w:spacing w:after="0"/>
        <w:rPr>
          <w:b/>
          <w:bCs/>
          <w:i/>
          <w:iCs/>
        </w:rPr>
      </w:pPr>
      <w:r w:rsidRPr="00310D3F">
        <w:rPr>
          <w:b/>
          <w:bCs/>
          <w:i/>
          <w:iCs/>
        </w:rPr>
        <w:t xml:space="preserve">    </w:t>
      </w:r>
      <w:r>
        <w:rPr>
          <w:b/>
          <w:bCs/>
          <w:i/>
          <w:iCs/>
        </w:rPr>
        <w:t>Requirement 4</w:t>
      </w:r>
    </w:p>
    <w:p w14:paraId="34891215" w14:textId="69F88D81" w:rsidR="00310D3F" w:rsidRPr="00B77E44" w:rsidRDefault="00310D3F" w:rsidP="00310D3F">
      <w:pPr>
        <w:pStyle w:val="ListParagraph"/>
        <w:numPr>
          <w:ilvl w:val="1"/>
          <w:numId w:val="1"/>
        </w:numPr>
        <w:spacing w:after="0"/>
        <w:rPr>
          <w:i/>
          <w:iCs/>
        </w:rPr>
      </w:pPr>
      <w:r w:rsidRPr="00B77E44">
        <w:rPr>
          <w:i/>
          <w:iCs/>
        </w:rPr>
        <w:t>We need to have a group created in Azure devops for approving build with user added to it.</w:t>
      </w:r>
    </w:p>
    <w:p w14:paraId="7F598598" w14:textId="4DBDAA5F" w:rsidR="00310D3F" w:rsidRPr="00B77E44" w:rsidRDefault="00310D3F" w:rsidP="00310D3F">
      <w:pPr>
        <w:pStyle w:val="ListParagraph"/>
        <w:numPr>
          <w:ilvl w:val="1"/>
          <w:numId w:val="1"/>
        </w:numPr>
        <w:spacing w:after="0"/>
        <w:rPr>
          <w:i/>
          <w:iCs/>
        </w:rPr>
      </w:pPr>
      <w:r w:rsidRPr="00B77E44">
        <w:rPr>
          <w:i/>
          <w:iCs/>
        </w:rPr>
        <w:t xml:space="preserve">We can </w:t>
      </w:r>
      <w:r w:rsidR="00685A4C" w:rsidRPr="00B77E44">
        <w:rPr>
          <w:i/>
          <w:iCs/>
        </w:rPr>
        <w:t>enable pre deployment approval and select the specific group whom can deploy to higher environments.</w:t>
      </w:r>
    </w:p>
    <w:p w14:paraId="003DD49C" w14:textId="5F120CD5" w:rsidR="00B77E44" w:rsidRPr="00B77E44" w:rsidRDefault="00B77E44" w:rsidP="00B77E44">
      <w:pPr>
        <w:pStyle w:val="ListParagraph"/>
        <w:spacing w:after="0"/>
        <w:rPr>
          <w:i/>
          <w:iCs/>
        </w:rPr>
      </w:pPr>
    </w:p>
    <w:p w14:paraId="52832F01" w14:textId="0DAF299C" w:rsidR="00B77E44" w:rsidRDefault="00B77E44" w:rsidP="00B77E44">
      <w:pPr>
        <w:pStyle w:val="ListParagraph"/>
        <w:spacing w:after="0"/>
        <w:rPr>
          <w:b/>
          <w:bCs/>
          <w:i/>
          <w:iCs/>
        </w:rPr>
      </w:pPr>
    </w:p>
    <w:p w14:paraId="13DBFCE6" w14:textId="77777777" w:rsidR="00B77E44" w:rsidRPr="00310D3F" w:rsidRDefault="00B77E44" w:rsidP="00B77E44">
      <w:pPr>
        <w:pStyle w:val="ListParagraph"/>
        <w:spacing w:after="0"/>
        <w:rPr>
          <w:b/>
          <w:bCs/>
          <w:i/>
          <w:iCs/>
        </w:rPr>
      </w:pPr>
    </w:p>
    <w:p w14:paraId="36EDDA05" w14:textId="5DD1CBCE" w:rsidR="004005E9" w:rsidRDefault="004005E9" w:rsidP="00F66703">
      <w:pPr>
        <w:spacing w:after="0"/>
        <w:rPr>
          <w:i/>
          <w:iCs/>
        </w:rPr>
      </w:pPr>
    </w:p>
    <w:p w14:paraId="54847D72" w14:textId="4BC6BFBE" w:rsidR="004005E9" w:rsidRDefault="004005E9" w:rsidP="00F66703">
      <w:pPr>
        <w:spacing w:after="0"/>
      </w:pPr>
    </w:p>
    <w:p w14:paraId="22B6B484" w14:textId="5637F349" w:rsidR="00CD6F26" w:rsidRDefault="00CD6F26" w:rsidP="00F66703">
      <w:pPr>
        <w:spacing w:after="0"/>
      </w:pPr>
    </w:p>
    <w:p w14:paraId="3B7D0E5D" w14:textId="479CCD44" w:rsidR="00CD6F26" w:rsidRDefault="00CD6F26" w:rsidP="00F66703">
      <w:pPr>
        <w:spacing w:after="0"/>
      </w:pPr>
    </w:p>
    <w:p w14:paraId="657B8E7B" w14:textId="5015EA49" w:rsidR="00CD6F26" w:rsidRDefault="00CD6F26" w:rsidP="00F66703">
      <w:pPr>
        <w:spacing w:after="0"/>
      </w:pPr>
    </w:p>
    <w:p w14:paraId="73C9D80B" w14:textId="217222EC" w:rsidR="00CD6F26" w:rsidRDefault="00CD6F26" w:rsidP="00F66703">
      <w:pPr>
        <w:spacing w:after="0"/>
      </w:pPr>
    </w:p>
    <w:p w14:paraId="32B27434" w14:textId="0320B8C6" w:rsidR="00CD6F26" w:rsidRDefault="00CD6F26" w:rsidP="00F66703">
      <w:pPr>
        <w:spacing w:after="0"/>
      </w:pPr>
    </w:p>
    <w:p w14:paraId="195D3B28" w14:textId="28B31BFE" w:rsidR="00CD6F26" w:rsidRDefault="00CD6F26" w:rsidP="00F66703">
      <w:pPr>
        <w:spacing w:after="0"/>
      </w:pPr>
    </w:p>
    <w:p w14:paraId="7A459B10" w14:textId="5B5AB311" w:rsidR="00CD6F26" w:rsidRDefault="00CD6F26" w:rsidP="00F66703">
      <w:pPr>
        <w:spacing w:after="0"/>
      </w:pPr>
    </w:p>
    <w:p w14:paraId="41946F90" w14:textId="7688BFBA" w:rsidR="00CD6F26" w:rsidRDefault="00CD6F26" w:rsidP="00F66703">
      <w:pPr>
        <w:spacing w:after="0"/>
      </w:pPr>
    </w:p>
    <w:p w14:paraId="7730294B" w14:textId="0DAD23A7" w:rsidR="00CD6F26" w:rsidRDefault="00CD6F26" w:rsidP="00F66703">
      <w:pPr>
        <w:spacing w:after="0"/>
      </w:pPr>
    </w:p>
    <w:p w14:paraId="463D6574" w14:textId="3C69FE4A" w:rsidR="00CD6F26" w:rsidRDefault="00CD6F26" w:rsidP="00F66703">
      <w:pPr>
        <w:spacing w:after="0"/>
      </w:pPr>
    </w:p>
    <w:p w14:paraId="494D2CFB" w14:textId="30C379B1" w:rsidR="00CD6F26" w:rsidRDefault="00CD6F26" w:rsidP="00F66703">
      <w:pPr>
        <w:spacing w:after="0"/>
      </w:pPr>
    </w:p>
    <w:p w14:paraId="56205357" w14:textId="312A1ADB" w:rsidR="00CD6F26" w:rsidRDefault="00CD6F26" w:rsidP="00F66703">
      <w:pPr>
        <w:spacing w:after="0"/>
      </w:pPr>
    </w:p>
    <w:p w14:paraId="37550CC4" w14:textId="54D78070" w:rsidR="00CD6F26" w:rsidRDefault="00CD6F26" w:rsidP="00F66703">
      <w:pPr>
        <w:spacing w:after="0"/>
      </w:pPr>
    </w:p>
    <w:p w14:paraId="6A671C3B" w14:textId="10B2F195" w:rsidR="00CD6F26" w:rsidRDefault="00CD6F26" w:rsidP="00F66703">
      <w:pPr>
        <w:spacing w:after="0"/>
      </w:pPr>
    </w:p>
    <w:p w14:paraId="3BEA950E" w14:textId="31650F35" w:rsidR="00CD6F26" w:rsidRDefault="00CD6F26" w:rsidP="00F66703">
      <w:pPr>
        <w:spacing w:after="0"/>
      </w:pPr>
    </w:p>
    <w:p w14:paraId="0D0524EC" w14:textId="19661BD9" w:rsidR="00CD6F26" w:rsidRDefault="00CD6F26" w:rsidP="00F66703">
      <w:pPr>
        <w:spacing w:after="0"/>
      </w:pPr>
    </w:p>
    <w:p w14:paraId="7D470A74" w14:textId="2968EDF1" w:rsidR="00CD6F26" w:rsidRDefault="00CD6F26" w:rsidP="00F66703">
      <w:pPr>
        <w:spacing w:after="0"/>
      </w:pPr>
    </w:p>
    <w:p w14:paraId="397CFC4F" w14:textId="0AE840AA" w:rsidR="00CD6F26" w:rsidRDefault="00CD6F26" w:rsidP="00F66703">
      <w:pPr>
        <w:spacing w:after="0"/>
      </w:pPr>
    </w:p>
    <w:p w14:paraId="0B0564B2" w14:textId="68F4B736" w:rsidR="00CD6F26" w:rsidRDefault="00CD6F26" w:rsidP="00F66703">
      <w:pPr>
        <w:spacing w:after="0"/>
      </w:pPr>
    </w:p>
    <w:p w14:paraId="4A2677DB" w14:textId="7339063E" w:rsidR="00F55525" w:rsidRDefault="00F55525" w:rsidP="00F55525">
      <w:pPr>
        <w:spacing w:after="0"/>
      </w:pPr>
      <w:r w:rsidRPr="00F55525">
        <w:rPr>
          <w:b/>
          <w:bCs/>
        </w:rPr>
        <w:t>Q2 - SCENARIO</w:t>
      </w:r>
    </w:p>
    <w:p w14:paraId="22BF1BF5" w14:textId="54A32E8B" w:rsidR="00F55525" w:rsidRPr="00997706" w:rsidRDefault="00564346" w:rsidP="00F55525">
      <w:pPr>
        <w:spacing w:after="0"/>
      </w:pPr>
      <w:r w:rsidRPr="00997706">
        <w:t>Macro Life</w:t>
      </w:r>
      <w:r w:rsidR="00F55525" w:rsidRPr="00997706">
        <w:t xml:space="preserve">, a healthcare company has recently setup the entire Network and Infrastructure on Azure. </w:t>
      </w:r>
    </w:p>
    <w:p w14:paraId="18A047B8" w14:textId="36197F16" w:rsidR="00F55525" w:rsidRPr="00997706" w:rsidRDefault="00F55525" w:rsidP="00F55525">
      <w:pPr>
        <w:spacing w:after="0"/>
      </w:pPr>
      <w:r w:rsidRPr="00997706">
        <w:t xml:space="preserve">The infrastructure has different </w:t>
      </w:r>
      <w:r w:rsidR="00564346" w:rsidRPr="00997706">
        <w:t>components</w:t>
      </w:r>
      <w:r w:rsidRPr="00997706">
        <w:t xml:space="preserve"> such as Virtual N/W, Subnets, NIC, IPs, NSG etc.</w:t>
      </w:r>
    </w:p>
    <w:p w14:paraId="57EC1CC8" w14:textId="02BA2645" w:rsidR="00F55525" w:rsidRPr="00997706" w:rsidRDefault="00F55525" w:rsidP="00F55525">
      <w:pPr>
        <w:spacing w:after="0"/>
      </w:pPr>
      <w:r w:rsidRPr="00997706">
        <w:t xml:space="preserve">The IT team currently has developed </w:t>
      </w:r>
      <w:r w:rsidR="00564346" w:rsidRPr="00997706">
        <w:t>PowerShell</w:t>
      </w:r>
      <w:r w:rsidRPr="00997706">
        <w:t xml:space="preserve"> scripts to deploy each component where all the properties of </w:t>
      </w:r>
      <w:r w:rsidR="00D668F9" w:rsidRPr="00997706">
        <w:t>each</w:t>
      </w:r>
      <w:r w:rsidRPr="00997706">
        <w:t xml:space="preserve"> resource is set </w:t>
      </w:r>
      <w:r w:rsidR="00564346" w:rsidRPr="00997706">
        <w:t>using</w:t>
      </w:r>
      <w:r w:rsidRPr="00997706">
        <w:t xml:space="preserve"> </w:t>
      </w:r>
      <w:r w:rsidR="00D668F9" w:rsidRPr="00997706">
        <w:t>PowerShell</w:t>
      </w:r>
      <w:r w:rsidRPr="00997706">
        <w:t xml:space="preserve"> commands.</w:t>
      </w:r>
    </w:p>
    <w:p w14:paraId="181914AD" w14:textId="79220E9C" w:rsidR="00F55525" w:rsidRPr="00997706" w:rsidRDefault="00F55525" w:rsidP="00F55525">
      <w:pPr>
        <w:spacing w:after="0"/>
      </w:pPr>
      <w:r w:rsidRPr="00997706">
        <w:t xml:space="preserve">The business has realized that the </w:t>
      </w:r>
      <w:r w:rsidR="00564346" w:rsidRPr="00997706">
        <w:t>PowerShell</w:t>
      </w:r>
      <w:r w:rsidRPr="00997706">
        <w:t xml:space="preserve"> scripts are </w:t>
      </w:r>
      <w:r w:rsidR="00D668F9" w:rsidRPr="00997706">
        <w:t>growing</w:t>
      </w:r>
      <w:r w:rsidRPr="00997706">
        <w:t xml:space="preserve"> over period of time and difficult to handover when new admin onboards in the IT.</w:t>
      </w:r>
    </w:p>
    <w:p w14:paraId="153AF988" w14:textId="27FABB84" w:rsidR="00F55525" w:rsidRPr="00997706" w:rsidRDefault="00F55525" w:rsidP="00F55525">
      <w:pPr>
        <w:spacing w:after="0"/>
      </w:pPr>
      <w:r w:rsidRPr="00997706">
        <w:t xml:space="preserve">The IT team has now decided to move to </w:t>
      </w:r>
      <w:r w:rsidR="000528F2">
        <w:t>Terraform</w:t>
      </w:r>
      <w:r w:rsidRPr="00997706">
        <w:t xml:space="preserve"> based deployment of all resources to Azure.</w:t>
      </w:r>
    </w:p>
    <w:p w14:paraId="1283913A" w14:textId="15AE8F80" w:rsidR="00F55525" w:rsidRDefault="00F55525" w:rsidP="00F55525">
      <w:pPr>
        <w:spacing w:after="0"/>
      </w:pPr>
      <w:r w:rsidRPr="00997706">
        <w:t xml:space="preserve">All the passwords are stored in a Azure Service known as </w:t>
      </w:r>
      <w:r w:rsidR="00564346" w:rsidRPr="00997706">
        <w:t>key Vault</w:t>
      </w:r>
      <w:r w:rsidRPr="00997706">
        <w:t xml:space="preserve">. The deployments needs to be automated using Azure </w:t>
      </w:r>
      <w:r w:rsidR="00564346" w:rsidRPr="00997706">
        <w:t>DevOps</w:t>
      </w:r>
      <w:r w:rsidRPr="00997706">
        <w:t xml:space="preserve"> using IaC(Infrastructure as Code).</w:t>
      </w:r>
    </w:p>
    <w:p w14:paraId="64C3D546" w14:textId="77777777" w:rsidR="00997706" w:rsidRPr="00997706" w:rsidRDefault="00997706" w:rsidP="00F55525">
      <w:pPr>
        <w:spacing w:after="0"/>
      </w:pPr>
    </w:p>
    <w:p w14:paraId="5C672819" w14:textId="77777777" w:rsidR="00F55525" w:rsidRPr="00564346" w:rsidRDefault="00F55525" w:rsidP="00F55525">
      <w:pPr>
        <w:spacing w:after="0"/>
        <w:rPr>
          <w:i/>
          <w:iCs/>
        </w:rPr>
      </w:pPr>
      <w:r w:rsidRPr="00564346">
        <w:rPr>
          <w:i/>
          <w:iCs/>
        </w:rPr>
        <w:t>1) What are different artifacts you need to create - name of the artifacts and its purpose</w:t>
      </w:r>
    </w:p>
    <w:p w14:paraId="7C7A329A" w14:textId="214A3625" w:rsidR="00F55525" w:rsidRPr="00564346" w:rsidRDefault="00F55525" w:rsidP="00F55525">
      <w:pPr>
        <w:spacing w:after="0"/>
        <w:rPr>
          <w:i/>
          <w:iCs/>
        </w:rPr>
      </w:pPr>
      <w:r w:rsidRPr="00564346">
        <w:rPr>
          <w:i/>
          <w:iCs/>
        </w:rPr>
        <w:t xml:space="preserve">2) List the tools you will to create and store the </w:t>
      </w:r>
      <w:r w:rsidR="000528F2">
        <w:rPr>
          <w:i/>
          <w:iCs/>
        </w:rPr>
        <w:t>Terraform</w:t>
      </w:r>
      <w:r w:rsidRPr="00564346">
        <w:rPr>
          <w:i/>
          <w:iCs/>
        </w:rPr>
        <w:t xml:space="preserve"> templates.</w:t>
      </w:r>
    </w:p>
    <w:p w14:paraId="76F430E2" w14:textId="77777777" w:rsidR="00F55525" w:rsidRPr="00564346" w:rsidRDefault="00F55525" w:rsidP="00F55525">
      <w:pPr>
        <w:spacing w:after="0"/>
        <w:rPr>
          <w:i/>
          <w:iCs/>
        </w:rPr>
      </w:pPr>
      <w:r w:rsidRPr="00564346">
        <w:rPr>
          <w:i/>
          <w:iCs/>
        </w:rPr>
        <w:t xml:space="preserve">3) Explain the process and steps to create automated deployment pipeline. </w:t>
      </w:r>
    </w:p>
    <w:p w14:paraId="11044085" w14:textId="5C8E2D74" w:rsidR="00F55525" w:rsidRDefault="00F55525" w:rsidP="00F55525">
      <w:pPr>
        <w:spacing w:after="0"/>
        <w:rPr>
          <w:i/>
          <w:iCs/>
        </w:rPr>
      </w:pPr>
      <w:r w:rsidRPr="00564346">
        <w:rPr>
          <w:i/>
          <w:iCs/>
        </w:rPr>
        <w:t xml:space="preserve">4) </w:t>
      </w:r>
      <w:r w:rsidR="00D668F9" w:rsidRPr="00564346">
        <w:rPr>
          <w:i/>
          <w:iCs/>
        </w:rPr>
        <w:t>Create a</w:t>
      </w:r>
      <w:r w:rsidRPr="00564346">
        <w:rPr>
          <w:i/>
          <w:iCs/>
        </w:rPr>
        <w:t xml:space="preserve"> sample </w:t>
      </w:r>
      <w:r w:rsidR="000528F2">
        <w:rPr>
          <w:i/>
          <w:iCs/>
        </w:rPr>
        <w:t>Terraform</w:t>
      </w:r>
      <w:r w:rsidRPr="00564346">
        <w:rPr>
          <w:i/>
          <w:iCs/>
        </w:rPr>
        <w:t xml:space="preserve"> template you will use to deploy </w:t>
      </w:r>
      <w:r w:rsidR="000528F2">
        <w:rPr>
          <w:i/>
          <w:iCs/>
        </w:rPr>
        <w:t>Below services:</w:t>
      </w:r>
    </w:p>
    <w:p w14:paraId="5572B25A" w14:textId="01634390" w:rsidR="000528F2" w:rsidRDefault="000528F2" w:rsidP="00F55525">
      <w:pPr>
        <w:spacing w:after="0"/>
        <w:rPr>
          <w:i/>
          <w:iCs/>
        </w:rPr>
      </w:pPr>
      <w:r>
        <w:rPr>
          <w:i/>
          <w:iCs/>
        </w:rPr>
        <w:t xml:space="preserve">         Vnet</w:t>
      </w:r>
    </w:p>
    <w:p w14:paraId="58239EC9" w14:textId="3CB1DE5C" w:rsidR="000528F2" w:rsidRDefault="000528F2" w:rsidP="00F55525">
      <w:pPr>
        <w:spacing w:after="0"/>
        <w:rPr>
          <w:i/>
          <w:iCs/>
        </w:rPr>
      </w:pPr>
      <w:r>
        <w:rPr>
          <w:i/>
          <w:iCs/>
        </w:rPr>
        <w:t xml:space="preserve">         2 Subnet </w:t>
      </w:r>
    </w:p>
    <w:p w14:paraId="0EAC4495" w14:textId="28F005D3" w:rsidR="000528F2" w:rsidRDefault="000528F2" w:rsidP="00F55525">
      <w:pPr>
        <w:spacing w:after="0"/>
        <w:rPr>
          <w:i/>
          <w:iCs/>
        </w:rPr>
      </w:pPr>
      <w:r>
        <w:rPr>
          <w:i/>
          <w:iCs/>
        </w:rPr>
        <w:t xml:space="preserve">         NSG to open port 80 and 443</w:t>
      </w:r>
    </w:p>
    <w:p w14:paraId="1B1C3E41" w14:textId="0640F51F" w:rsidR="000528F2" w:rsidRDefault="000528F2" w:rsidP="00F55525">
      <w:pPr>
        <w:spacing w:after="0"/>
        <w:rPr>
          <w:i/>
          <w:iCs/>
        </w:rPr>
      </w:pPr>
      <w:r>
        <w:rPr>
          <w:i/>
          <w:iCs/>
        </w:rPr>
        <w:t xml:space="preserve">        1 Window VM in each subnet</w:t>
      </w:r>
    </w:p>
    <w:p w14:paraId="0508588B" w14:textId="34F9B10A" w:rsidR="000528F2" w:rsidRPr="00564346" w:rsidRDefault="000528F2" w:rsidP="00F55525">
      <w:pPr>
        <w:spacing w:after="0"/>
        <w:rPr>
          <w:i/>
          <w:iCs/>
        </w:rPr>
      </w:pPr>
      <w:r>
        <w:rPr>
          <w:i/>
          <w:iCs/>
        </w:rPr>
        <w:t xml:space="preserve">       1 Storage account</w:t>
      </w:r>
    </w:p>
    <w:p w14:paraId="0F257573" w14:textId="1B6FBF83" w:rsidR="00CD6F26" w:rsidRPr="00564346" w:rsidRDefault="00F55525" w:rsidP="00F55525">
      <w:pPr>
        <w:spacing w:after="0"/>
        <w:rPr>
          <w:i/>
          <w:iCs/>
        </w:rPr>
      </w:pPr>
      <w:r w:rsidRPr="00564346">
        <w:rPr>
          <w:i/>
          <w:iCs/>
        </w:rPr>
        <w:t xml:space="preserve">5) Explain how will you access the password stored in Key Vault and use it as Admin Password in the VM </w:t>
      </w:r>
      <w:r w:rsidR="000528F2">
        <w:rPr>
          <w:i/>
          <w:iCs/>
        </w:rPr>
        <w:t>Terraform</w:t>
      </w:r>
      <w:r w:rsidRPr="00564346">
        <w:rPr>
          <w:i/>
          <w:iCs/>
        </w:rPr>
        <w:t xml:space="preserve"> template.</w:t>
      </w:r>
    </w:p>
    <w:p w14:paraId="4095B89E" w14:textId="4AD85A38" w:rsidR="00CD6F26" w:rsidRDefault="00CD6F26" w:rsidP="00F66703">
      <w:pPr>
        <w:spacing w:after="0"/>
      </w:pPr>
    </w:p>
    <w:p w14:paraId="6909E17F" w14:textId="7E30643B" w:rsidR="00CD6F26" w:rsidRDefault="005C7F09" w:rsidP="005C7F09">
      <w:pPr>
        <w:pStyle w:val="ListParagraph"/>
        <w:numPr>
          <w:ilvl w:val="0"/>
          <w:numId w:val="2"/>
        </w:numPr>
        <w:spacing w:after="0"/>
      </w:pPr>
      <w:r>
        <w:t>Requirement1</w:t>
      </w:r>
    </w:p>
    <w:p w14:paraId="218236CD" w14:textId="1246501E" w:rsidR="005C7F09" w:rsidRDefault="00645089" w:rsidP="005C7F09">
      <w:pPr>
        <w:pStyle w:val="ListParagraph"/>
        <w:numPr>
          <w:ilvl w:val="1"/>
          <w:numId w:val="2"/>
        </w:numPr>
        <w:spacing w:after="0"/>
      </w:pPr>
      <w:r>
        <w:t>Different artifacts required for this scenario</w:t>
      </w:r>
    </w:p>
    <w:p w14:paraId="2E7C5329" w14:textId="6216009A" w:rsidR="00645089" w:rsidRDefault="00645089" w:rsidP="00645089">
      <w:pPr>
        <w:pStyle w:val="ListParagraph"/>
        <w:numPr>
          <w:ilvl w:val="2"/>
          <w:numId w:val="2"/>
        </w:numPr>
        <w:spacing w:after="0"/>
      </w:pPr>
      <w:r>
        <w:t>Provider.tf file which would contains provider details i.e., azure</w:t>
      </w:r>
    </w:p>
    <w:p w14:paraId="012211D4" w14:textId="0CF27BE1" w:rsidR="00D63744" w:rsidRDefault="00D63744" w:rsidP="00645089">
      <w:pPr>
        <w:pStyle w:val="ListParagraph"/>
        <w:numPr>
          <w:ilvl w:val="2"/>
          <w:numId w:val="2"/>
        </w:numPr>
        <w:spacing w:after="0"/>
      </w:pPr>
      <w:r>
        <w:t xml:space="preserve">Variables.tf file which would contain definition of </w:t>
      </w:r>
      <w:r w:rsidR="00F61746">
        <w:t>variables</w:t>
      </w:r>
    </w:p>
    <w:p w14:paraId="4D871C89" w14:textId="750F6D21" w:rsidR="00F61746" w:rsidRDefault="00F61746" w:rsidP="00645089">
      <w:pPr>
        <w:pStyle w:val="ListParagraph"/>
        <w:numPr>
          <w:ilvl w:val="2"/>
          <w:numId w:val="2"/>
        </w:numPr>
        <w:spacing w:after="0"/>
      </w:pPr>
      <w:r>
        <w:t>Main.tf file which would contains all resources</w:t>
      </w:r>
      <w:r w:rsidR="0023617C">
        <w:t xml:space="preserve"> </w:t>
      </w:r>
      <w:r w:rsidR="00594C4A">
        <w:t>definition to provision above scenario.</w:t>
      </w:r>
    </w:p>
    <w:p w14:paraId="6BDA8412" w14:textId="5284CF57" w:rsidR="00594C4A" w:rsidRDefault="00594C4A" w:rsidP="00645089">
      <w:pPr>
        <w:pStyle w:val="ListParagraph"/>
        <w:numPr>
          <w:ilvl w:val="2"/>
          <w:numId w:val="2"/>
        </w:numPr>
        <w:spacing w:after="0"/>
      </w:pPr>
      <w:r>
        <w:t xml:space="preserve">Auto.tfvars which </w:t>
      </w:r>
      <w:r w:rsidR="00E671E7">
        <w:t>is used for</w:t>
      </w:r>
    </w:p>
    <w:p w14:paraId="4C13304B" w14:textId="6F34BC97" w:rsidR="00425F65" w:rsidRDefault="00DF5AE0" w:rsidP="00645089">
      <w:pPr>
        <w:pStyle w:val="ListParagraph"/>
        <w:numPr>
          <w:ilvl w:val="2"/>
          <w:numId w:val="2"/>
        </w:numPr>
        <w:spacing w:after="0"/>
      </w:pPr>
      <w:r>
        <w:t>Backend.tf to maintain the state in remote blob storage</w:t>
      </w:r>
    </w:p>
    <w:p w14:paraId="551CC235" w14:textId="393232E6" w:rsidR="00CD6F26" w:rsidRDefault="00425F65" w:rsidP="00425F65">
      <w:pPr>
        <w:pStyle w:val="ListParagraph"/>
        <w:numPr>
          <w:ilvl w:val="0"/>
          <w:numId w:val="2"/>
        </w:numPr>
        <w:spacing w:after="0"/>
      </w:pPr>
      <w:r>
        <w:t>Requirement 2</w:t>
      </w:r>
    </w:p>
    <w:p w14:paraId="55D771F4" w14:textId="754345E9" w:rsidR="00425F65" w:rsidRDefault="00425F65" w:rsidP="00425F65">
      <w:pPr>
        <w:pStyle w:val="ListParagraph"/>
        <w:numPr>
          <w:ilvl w:val="1"/>
          <w:numId w:val="2"/>
        </w:numPr>
        <w:spacing w:after="0"/>
      </w:pPr>
      <w:r>
        <w:t xml:space="preserve">I would use VSCode </w:t>
      </w:r>
      <w:r w:rsidR="00DF5AE0">
        <w:t xml:space="preserve">for creating terraform </w:t>
      </w:r>
      <w:r>
        <w:t>and push it to the azure git repo for managing the version.</w:t>
      </w:r>
    </w:p>
    <w:p w14:paraId="30DE0477" w14:textId="3F2E37D6" w:rsidR="00ED3BC7" w:rsidRDefault="00ED3BC7" w:rsidP="00ED3BC7">
      <w:pPr>
        <w:pStyle w:val="ListParagraph"/>
        <w:numPr>
          <w:ilvl w:val="0"/>
          <w:numId w:val="2"/>
        </w:numPr>
        <w:spacing w:after="0"/>
      </w:pPr>
      <w:r>
        <w:t>Requirement 3</w:t>
      </w:r>
    </w:p>
    <w:p w14:paraId="6B20EC59" w14:textId="5F42DD5A" w:rsidR="003038AB" w:rsidRDefault="009621C3" w:rsidP="009621C3">
      <w:pPr>
        <w:pStyle w:val="ListParagraph"/>
        <w:numPr>
          <w:ilvl w:val="1"/>
          <w:numId w:val="2"/>
        </w:numPr>
        <w:spacing w:after="0"/>
      </w:pPr>
      <w:r>
        <w:t xml:space="preserve">We have Azure git repo which contains our Infra </w:t>
      </w:r>
      <w:r w:rsidR="009C3DEA">
        <w:t xml:space="preserve">terraform </w:t>
      </w:r>
      <w:r>
        <w:t>script in different folder</w:t>
      </w:r>
      <w:r w:rsidR="00F81E3A">
        <w:t xml:space="preserve"> and with correponsing TFvars file.</w:t>
      </w:r>
    </w:p>
    <w:p w14:paraId="5E7612E1" w14:textId="417A6AAC" w:rsidR="00F81E3A" w:rsidRDefault="00F81E3A" w:rsidP="009621C3">
      <w:pPr>
        <w:pStyle w:val="ListParagraph"/>
        <w:numPr>
          <w:ilvl w:val="1"/>
          <w:numId w:val="2"/>
        </w:numPr>
        <w:spacing w:after="0"/>
      </w:pPr>
      <w:r>
        <w:t xml:space="preserve">We </w:t>
      </w:r>
      <w:r w:rsidR="009C3DEA">
        <w:t xml:space="preserve">will create release pipeline from repo and setup </w:t>
      </w:r>
      <w:r w:rsidR="0021739D">
        <w:t>different stage for different environment.</w:t>
      </w:r>
    </w:p>
    <w:p w14:paraId="105B270C" w14:textId="59889B9A" w:rsidR="0021739D" w:rsidRDefault="0021739D" w:rsidP="009621C3">
      <w:pPr>
        <w:pStyle w:val="ListParagraph"/>
        <w:numPr>
          <w:ilvl w:val="1"/>
          <w:numId w:val="2"/>
        </w:numPr>
        <w:spacing w:after="0"/>
      </w:pPr>
      <w:r>
        <w:t>We have created variable group and even associated with key vault to fetch password securely form key vault.</w:t>
      </w:r>
    </w:p>
    <w:p w14:paraId="68C6586E" w14:textId="7605A067" w:rsidR="00575068" w:rsidRDefault="00575068" w:rsidP="009621C3">
      <w:pPr>
        <w:pStyle w:val="ListParagraph"/>
        <w:numPr>
          <w:ilvl w:val="1"/>
          <w:numId w:val="2"/>
        </w:numPr>
        <w:spacing w:after="0"/>
      </w:pPr>
      <w:r>
        <w:lastRenderedPageBreak/>
        <w:t>We have associated corresponding variable group for each stage.</w:t>
      </w:r>
      <w:bookmarkStart w:id="0" w:name="_GoBack"/>
      <w:bookmarkEnd w:id="0"/>
    </w:p>
    <w:p w14:paraId="120C7145" w14:textId="38414E39" w:rsidR="00F45D75" w:rsidRDefault="00F45D75" w:rsidP="009621C3">
      <w:pPr>
        <w:pStyle w:val="ListParagraph"/>
        <w:numPr>
          <w:ilvl w:val="1"/>
          <w:numId w:val="2"/>
        </w:numPr>
        <w:spacing w:after="0"/>
      </w:pPr>
      <w:r>
        <w:t>We have tasks to init,plan and apply terraform scripts in Azure Devops.</w:t>
      </w:r>
    </w:p>
    <w:p w14:paraId="11F7C81A" w14:textId="3851F769" w:rsidR="00ED3BC7" w:rsidRDefault="00757D2F" w:rsidP="00CB0991">
      <w:pPr>
        <w:pStyle w:val="ListParagraph"/>
        <w:numPr>
          <w:ilvl w:val="0"/>
          <w:numId w:val="2"/>
        </w:numPr>
        <w:spacing w:after="0"/>
      </w:pPr>
      <w:r>
        <w:t>Requirement 4</w:t>
      </w:r>
    </w:p>
    <w:p w14:paraId="3B8D3BEE" w14:textId="05971AC4" w:rsidR="006760CF" w:rsidRDefault="006760CF" w:rsidP="006760CF">
      <w:pPr>
        <w:pStyle w:val="ListParagraph"/>
        <w:numPr>
          <w:ilvl w:val="1"/>
          <w:numId w:val="2"/>
        </w:numPr>
        <w:spacing w:after="0"/>
      </w:pPr>
      <w:r>
        <w:t xml:space="preserve">PFA </w:t>
      </w:r>
      <w:r w:rsidRPr="006760CF">
        <w:object w:dxaOrig="1297" w:dyaOrig="817" w14:anchorId="452DB5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8pt;height:40.8pt" o:ole="">
            <v:imagedata r:id="rId10" o:title=""/>
          </v:shape>
          <o:OLEObject Type="Embed" ProgID="Package" ShapeID="_x0000_i1025" DrawAspect="Content" ObjectID="_1685036443" r:id="rId11"/>
        </w:object>
      </w:r>
    </w:p>
    <w:p w14:paraId="4C549430" w14:textId="7E8A493C" w:rsidR="00757D2F" w:rsidRDefault="00757D2F" w:rsidP="00CB0991">
      <w:pPr>
        <w:pStyle w:val="ListParagraph"/>
        <w:numPr>
          <w:ilvl w:val="0"/>
          <w:numId w:val="2"/>
        </w:numPr>
        <w:spacing w:after="0"/>
      </w:pPr>
      <w:r>
        <w:t>Requirement 5</w:t>
      </w:r>
    </w:p>
    <w:p w14:paraId="1A287BCF" w14:textId="7E44CAF4" w:rsidR="00757D2F" w:rsidRDefault="00757D2F" w:rsidP="00757D2F">
      <w:pPr>
        <w:pStyle w:val="ListParagraph"/>
        <w:numPr>
          <w:ilvl w:val="1"/>
          <w:numId w:val="2"/>
        </w:numPr>
        <w:spacing w:after="0"/>
      </w:pPr>
      <w:r>
        <w:t xml:space="preserve">We can </w:t>
      </w:r>
      <w:r w:rsidR="000C6DB2">
        <w:t xml:space="preserve">have azure devops to fetch </w:t>
      </w:r>
      <w:r w:rsidR="00F55EF6">
        <w:t xml:space="preserve">password from keyvault. </w:t>
      </w:r>
    </w:p>
    <w:p w14:paraId="302AE5F5" w14:textId="63CCD4CD" w:rsidR="00F55EF6" w:rsidRDefault="00F55EF6" w:rsidP="00757D2F">
      <w:pPr>
        <w:pStyle w:val="ListParagraph"/>
        <w:numPr>
          <w:ilvl w:val="1"/>
          <w:numId w:val="2"/>
        </w:numPr>
        <w:spacing w:after="0"/>
      </w:pPr>
      <w:r>
        <w:t>We could even use data source, which I feel would be other approach to fetch it.</w:t>
      </w:r>
    </w:p>
    <w:p w14:paraId="674BACA2" w14:textId="77777777" w:rsidR="00757D2F" w:rsidRDefault="00757D2F" w:rsidP="00F55EF6">
      <w:pPr>
        <w:pStyle w:val="ListParagraph"/>
        <w:spacing w:after="0"/>
      </w:pPr>
    </w:p>
    <w:p w14:paraId="534F69BF" w14:textId="28989ADB" w:rsidR="00CD6F26" w:rsidRDefault="00CD6F26" w:rsidP="00F66703">
      <w:pPr>
        <w:spacing w:after="0"/>
      </w:pPr>
    </w:p>
    <w:p w14:paraId="01798E91" w14:textId="2F5EFD56" w:rsidR="00CD6F26" w:rsidRDefault="00CD6F26" w:rsidP="00F66703">
      <w:pPr>
        <w:spacing w:after="0"/>
      </w:pPr>
    </w:p>
    <w:p w14:paraId="6A29899B" w14:textId="569101F2" w:rsidR="00CD6F26" w:rsidRDefault="00CD6F26" w:rsidP="00F66703">
      <w:pPr>
        <w:spacing w:after="0"/>
      </w:pPr>
    </w:p>
    <w:p w14:paraId="14048206" w14:textId="0BFCE33E" w:rsidR="00CD6F26" w:rsidRDefault="00CD6F26" w:rsidP="00F66703">
      <w:pPr>
        <w:spacing w:after="0"/>
      </w:pPr>
    </w:p>
    <w:p w14:paraId="7FA68ACD" w14:textId="3327CD0A" w:rsidR="00CD6F26" w:rsidRDefault="00CD6F26" w:rsidP="00F66703">
      <w:pPr>
        <w:spacing w:after="0"/>
      </w:pPr>
    </w:p>
    <w:p w14:paraId="18F1C822" w14:textId="0E978F7B" w:rsidR="00CD6F26" w:rsidRDefault="00CD6F26" w:rsidP="00F66703">
      <w:pPr>
        <w:spacing w:after="0"/>
      </w:pPr>
    </w:p>
    <w:p w14:paraId="67680DF7" w14:textId="1DECA3FC" w:rsidR="00CD6F26" w:rsidRDefault="00CD6F26" w:rsidP="00F66703">
      <w:pPr>
        <w:spacing w:after="0"/>
      </w:pPr>
    </w:p>
    <w:p w14:paraId="1A5BB990" w14:textId="0951F1BB" w:rsidR="00CD6F26" w:rsidRDefault="00CD6F26" w:rsidP="00F66703">
      <w:pPr>
        <w:spacing w:after="0"/>
      </w:pPr>
    </w:p>
    <w:p w14:paraId="27B33B3F" w14:textId="21F4AF17" w:rsidR="006246B3" w:rsidRDefault="006246B3" w:rsidP="00F66703">
      <w:pPr>
        <w:spacing w:after="0"/>
      </w:pPr>
    </w:p>
    <w:p w14:paraId="42EDB89B" w14:textId="34CFF571" w:rsidR="006246B3" w:rsidRDefault="006246B3" w:rsidP="00F66703">
      <w:pPr>
        <w:spacing w:after="0"/>
      </w:pPr>
    </w:p>
    <w:p w14:paraId="2907AF71" w14:textId="26E24F27" w:rsidR="006246B3" w:rsidRDefault="006246B3" w:rsidP="00F66703">
      <w:pPr>
        <w:spacing w:after="0"/>
      </w:pPr>
    </w:p>
    <w:p w14:paraId="5303617C" w14:textId="43BFB57A" w:rsidR="006246B3" w:rsidRDefault="006246B3" w:rsidP="00F66703">
      <w:pPr>
        <w:spacing w:after="0"/>
      </w:pPr>
    </w:p>
    <w:p w14:paraId="2CA1E496" w14:textId="59CB0B1C" w:rsidR="006246B3" w:rsidRDefault="006246B3" w:rsidP="00F66703">
      <w:pPr>
        <w:spacing w:after="0"/>
      </w:pPr>
    </w:p>
    <w:p w14:paraId="5D7608FD" w14:textId="1443A742" w:rsidR="006246B3" w:rsidRDefault="006246B3" w:rsidP="00F66703">
      <w:pPr>
        <w:spacing w:after="0"/>
      </w:pPr>
    </w:p>
    <w:p w14:paraId="02743E2F" w14:textId="4082552F" w:rsidR="006246B3" w:rsidRDefault="006246B3" w:rsidP="00F66703">
      <w:pPr>
        <w:spacing w:after="0"/>
      </w:pPr>
    </w:p>
    <w:p w14:paraId="630ACA2F" w14:textId="2FFB6350" w:rsidR="006246B3" w:rsidRDefault="006246B3" w:rsidP="00F66703">
      <w:pPr>
        <w:spacing w:after="0"/>
      </w:pPr>
    </w:p>
    <w:p w14:paraId="5A1DBFAA" w14:textId="424EC129" w:rsidR="006246B3" w:rsidRDefault="006246B3" w:rsidP="00F66703">
      <w:pPr>
        <w:spacing w:after="0"/>
      </w:pPr>
    </w:p>
    <w:p w14:paraId="62552B04" w14:textId="78603295" w:rsidR="006246B3" w:rsidRDefault="006246B3" w:rsidP="00F66703">
      <w:pPr>
        <w:spacing w:after="0"/>
      </w:pPr>
    </w:p>
    <w:p w14:paraId="1D81812E" w14:textId="0C458FB7" w:rsidR="006246B3" w:rsidRDefault="006246B3" w:rsidP="00F66703">
      <w:pPr>
        <w:spacing w:after="0"/>
      </w:pPr>
    </w:p>
    <w:p w14:paraId="63A71653" w14:textId="1C106CDC" w:rsidR="006246B3" w:rsidRDefault="006246B3" w:rsidP="00F66703">
      <w:pPr>
        <w:spacing w:after="0"/>
      </w:pPr>
    </w:p>
    <w:p w14:paraId="3D2CED51" w14:textId="7F991B82" w:rsidR="006246B3" w:rsidRDefault="006246B3" w:rsidP="00F66703">
      <w:pPr>
        <w:spacing w:after="0"/>
      </w:pPr>
    </w:p>
    <w:p w14:paraId="2FC13753" w14:textId="2274309D" w:rsidR="006246B3" w:rsidRDefault="006246B3" w:rsidP="00F66703">
      <w:pPr>
        <w:spacing w:after="0"/>
      </w:pPr>
    </w:p>
    <w:p w14:paraId="5E79B91F" w14:textId="7EBFBC0A" w:rsidR="006246B3" w:rsidRDefault="006246B3" w:rsidP="00F66703">
      <w:pPr>
        <w:spacing w:after="0"/>
      </w:pPr>
    </w:p>
    <w:p w14:paraId="1C9DCD69" w14:textId="6CDDFFB2" w:rsidR="006246B3" w:rsidRDefault="006246B3" w:rsidP="00F66703">
      <w:pPr>
        <w:spacing w:after="0"/>
      </w:pPr>
    </w:p>
    <w:p w14:paraId="3A59F39C" w14:textId="77777777" w:rsidR="006246B3" w:rsidRPr="004005E9" w:rsidRDefault="006246B3" w:rsidP="00F66703">
      <w:pPr>
        <w:spacing w:after="0"/>
      </w:pPr>
    </w:p>
    <w:sectPr w:rsidR="006246B3" w:rsidRPr="004005E9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3CAD5" w14:textId="77777777" w:rsidR="00BD42F7" w:rsidRDefault="00BD42F7" w:rsidP="00D668F9">
      <w:pPr>
        <w:spacing w:after="0" w:line="240" w:lineRule="auto"/>
      </w:pPr>
      <w:r>
        <w:separator/>
      </w:r>
    </w:p>
  </w:endnote>
  <w:endnote w:type="continuationSeparator" w:id="0">
    <w:p w14:paraId="0D80290A" w14:textId="77777777" w:rsidR="00BD42F7" w:rsidRDefault="00BD42F7" w:rsidP="00D66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6896B" w14:textId="17BB5597" w:rsidR="00D668F9" w:rsidRDefault="00D668F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8CF4A51" wp14:editId="507A6F46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67be4edda2e062a437f7d037" descr="{&quot;HashCode&quot;:-23386448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CFF9B69" w14:textId="2D8DE038" w:rsidR="00D668F9" w:rsidRPr="00D668F9" w:rsidRDefault="00D668F9" w:rsidP="00D668F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668F9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CF4A51" id="_x0000_t202" coordsize="21600,21600" o:spt="202" path="m,l,21600r21600,l21600,xe">
              <v:stroke joinstyle="miter"/>
              <v:path gradientshapeok="t" o:connecttype="rect"/>
            </v:shapetype>
            <v:shape id="MSIPCM67be4edda2e062a437f7d037" o:spid="_x0000_s1026" type="#_x0000_t202" alt="{&quot;HashCode&quot;:-233864485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" o:allowincell="f" filled="f" stroked="f" strokeweight=".5pt">
              <v:textbox inset="20pt,0,,0">
                <w:txbxContent>
                  <w:p w14:paraId="3CFF9B69" w14:textId="2D8DE038" w:rsidR="00D668F9" w:rsidRPr="00D668F9" w:rsidRDefault="00D668F9" w:rsidP="00D668F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668F9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AB597" w14:textId="77777777" w:rsidR="00BD42F7" w:rsidRDefault="00BD42F7" w:rsidP="00D668F9">
      <w:pPr>
        <w:spacing w:after="0" w:line="240" w:lineRule="auto"/>
      </w:pPr>
      <w:r>
        <w:separator/>
      </w:r>
    </w:p>
  </w:footnote>
  <w:footnote w:type="continuationSeparator" w:id="0">
    <w:p w14:paraId="48FE88C1" w14:textId="77777777" w:rsidR="00BD42F7" w:rsidRDefault="00BD42F7" w:rsidP="00D668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3088C"/>
    <w:multiLevelType w:val="hybridMultilevel"/>
    <w:tmpl w:val="153277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D21A1"/>
    <w:multiLevelType w:val="hybridMultilevel"/>
    <w:tmpl w:val="74205178"/>
    <w:lvl w:ilvl="0" w:tplc="F482A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86"/>
    <w:rsid w:val="00040F5B"/>
    <w:rsid w:val="00041AFE"/>
    <w:rsid w:val="000528F2"/>
    <w:rsid w:val="000903A1"/>
    <w:rsid w:val="000C6DB2"/>
    <w:rsid w:val="000D055D"/>
    <w:rsid w:val="000F4DFF"/>
    <w:rsid w:val="001610AE"/>
    <w:rsid w:val="00177759"/>
    <w:rsid w:val="001E00A6"/>
    <w:rsid w:val="001F2E70"/>
    <w:rsid w:val="0021739D"/>
    <w:rsid w:val="0022317C"/>
    <w:rsid w:val="0023617C"/>
    <w:rsid w:val="003038AB"/>
    <w:rsid w:val="00310D3F"/>
    <w:rsid w:val="003168EA"/>
    <w:rsid w:val="003317B5"/>
    <w:rsid w:val="00333BF8"/>
    <w:rsid w:val="00341BD4"/>
    <w:rsid w:val="003641E9"/>
    <w:rsid w:val="00374A5D"/>
    <w:rsid w:val="003E4A6C"/>
    <w:rsid w:val="004005E9"/>
    <w:rsid w:val="00425F65"/>
    <w:rsid w:val="00464757"/>
    <w:rsid w:val="004A3193"/>
    <w:rsid w:val="00505434"/>
    <w:rsid w:val="00564346"/>
    <w:rsid w:val="00564E74"/>
    <w:rsid w:val="00575068"/>
    <w:rsid w:val="00594C4A"/>
    <w:rsid w:val="005C7F09"/>
    <w:rsid w:val="005D2F9B"/>
    <w:rsid w:val="005E7E86"/>
    <w:rsid w:val="00606BC2"/>
    <w:rsid w:val="006246B3"/>
    <w:rsid w:val="00645089"/>
    <w:rsid w:val="00650650"/>
    <w:rsid w:val="00651AE3"/>
    <w:rsid w:val="006760CF"/>
    <w:rsid w:val="00685A4C"/>
    <w:rsid w:val="006B3392"/>
    <w:rsid w:val="006B499A"/>
    <w:rsid w:val="006E6D3A"/>
    <w:rsid w:val="00715A44"/>
    <w:rsid w:val="0075459A"/>
    <w:rsid w:val="00754C29"/>
    <w:rsid w:val="00757D2F"/>
    <w:rsid w:val="00787638"/>
    <w:rsid w:val="007F05C8"/>
    <w:rsid w:val="008035CB"/>
    <w:rsid w:val="008C2D0D"/>
    <w:rsid w:val="0094375D"/>
    <w:rsid w:val="009621C3"/>
    <w:rsid w:val="00973546"/>
    <w:rsid w:val="00997706"/>
    <w:rsid w:val="009A6F15"/>
    <w:rsid w:val="009B14AC"/>
    <w:rsid w:val="009C3DEA"/>
    <w:rsid w:val="009D431F"/>
    <w:rsid w:val="00B01464"/>
    <w:rsid w:val="00B77E44"/>
    <w:rsid w:val="00BA1CDC"/>
    <w:rsid w:val="00BD42F7"/>
    <w:rsid w:val="00C14208"/>
    <w:rsid w:val="00C80E7D"/>
    <w:rsid w:val="00C86CC8"/>
    <w:rsid w:val="00CB0991"/>
    <w:rsid w:val="00CD6F26"/>
    <w:rsid w:val="00D45830"/>
    <w:rsid w:val="00D57759"/>
    <w:rsid w:val="00D63744"/>
    <w:rsid w:val="00D668F9"/>
    <w:rsid w:val="00D77009"/>
    <w:rsid w:val="00D827C2"/>
    <w:rsid w:val="00DF5AE0"/>
    <w:rsid w:val="00E067BA"/>
    <w:rsid w:val="00E25BC3"/>
    <w:rsid w:val="00E46774"/>
    <w:rsid w:val="00E66C5F"/>
    <w:rsid w:val="00E671E7"/>
    <w:rsid w:val="00E85306"/>
    <w:rsid w:val="00E97378"/>
    <w:rsid w:val="00EA0AB1"/>
    <w:rsid w:val="00ED3BC7"/>
    <w:rsid w:val="00F162B7"/>
    <w:rsid w:val="00F35C74"/>
    <w:rsid w:val="00F45D75"/>
    <w:rsid w:val="00F55525"/>
    <w:rsid w:val="00F55EF6"/>
    <w:rsid w:val="00F61746"/>
    <w:rsid w:val="00F66703"/>
    <w:rsid w:val="00F70ACC"/>
    <w:rsid w:val="00F81E3A"/>
    <w:rsid w:val="00F8568C"/>
    <w:rsid w:val="00FA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0592FD85"/>
  <w15:chartTrackingRefBased/>
  <w15:docId w15:val="{66A46CE6-DBDB-4A00-959B-C38254AD3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8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8F9"/>
  </w:style>
  <w:style w:type="paragraph" w:styleId="Footer">
    <w:name w:val="footer"/>
    <w:basedOn w:val="Normal"/>
    <w:link w:val="FooterChar"/>
    <w:uiPriority w:val="99"/>
    <w:unhideWhenUsed/>
    <w:rsid w:val="00D668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8F9"/>
  </w:style>
  <w:style w:type="paragraph" w:styleId="ListParagraph">
    <w:name w:val="List Paragraph"/>
    <w:basedOn w:val="Normal"/>
    <w:uiPriority w:val="34"/>
    <w:qFormat/>
    <w:rsid w:val="00715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FBF0B9CEACA34A981A7F46EA19F3F9" ma:contentTypeVersion="12" ma:contentTypeDescription="Create a new document." ma:contentTypeScope="" ma:versionID="2729b3f93aca19f36b95bf98d4613058">
  <xsd:schema xmlns:xsd="http://www.w3.org/2001/XMLSchema" xmlns:xs="http://www.w3.org/2001/XMLSchema" xmlns:p="http://schemas.microsoft.com/office/2006/metadata/properties" xmlns:ns3="45cbc027-4fdb-4325-ba4c-14e20f088a7f" xmlns:ns4="fd550b8b-0dd7-4de3-a8e6-af527f15a8ac" targetNamespace="http://schemas.microsoft.com/office/2006/metadata/properties" ma:root="true" ma:fieldsID="5ded37cf8116d30e280d2a3419fe0ef3" ns3:_="" ns4:_="">
    <xsd:import namespace="45cbc027-4fdb-4325-ba4c-14e20f088a7f"/>
    <xsd:import namespace="fd550b8b-0dd7-4de3-a8e6-af527f15a8a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cbc027-4fdb-4325-ba4c-14e20f088a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550b8b-0dd7-4de3-a8e6-af527f15a8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A4CF3B-79EF-48FF-BD76-A84820A736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558A74-9F7D-4B9C-A04F-F037F4412B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cbc027-4fdb-4325-ba4c-14e20f088a7f"/>
    <ds:schemaRef ds:uri="fd550b8b-0dd7-4de3-a8e6-af527f15a8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78CC77-DB2A-48E5-8C8D-0920801C4EA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Manthalkar</dc:creator>
  <cp:keywords/>
  <dc:description/>
  <cp:lastModifiedBy>Girish Kumar A</cp:lastModifiedBy>
  <cp:revision>4</cp:revision>
  <dcterms:created xsi:type="dcterms:W3CDTF">2021-06-12T15:09:00Z</dcterms:created>
  <dcterms:modified xsi:type="dcterms:W3CDTF">2021-06-12T15:24:00Z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814e8bd-8835-4321-b7cc-2751ed18cf11_Enabled">
    <vt:lpwstr>true</vt:lpwstr>
  </property>
  <property fmtid="{D5CDD505-2E9C-101B-9397-08002B2CF9AE}" pid="3" name="MSIP_Label_b814e8bd-8835-4321-b7cc-2751ed18cf11_SetDate">
    <vt:lpwstr>2021-04-22T06:10:18Z</vt:lpwstr>
  </property>
  <property fmtid="{D5CDD505-2E9C-101B-9397-08002B2CF9AE}" pid="4" name="MSIP_Label_b814e8bd-8835-4321-b7cc-2751ed18cf11_Method">
    <vt:lpwstr>Privileged</vt:lpwstr>
  </property>
  <property fmtid="{D5CDD505-2E9C-101B-9397-08002B2CF9AE}" pid="5" name="MSIP_Label_b814e8bd-8835-4321-b7cc-2751ed18cf11_Name">
    <vt:lpwstr>Confidential</vt:lpwstr>
  </property>
  <property fmtid="{D5CDD505-2E9C-101B-9397-08002B2CF9AE}" pid="6" name="MSIP_Label_b814e8bd-8835-4321-b7cc-2751ed18cf11_SiteId">
    <vt:lpwstr>05d75c05-fa1a-42e7-9cf1-eb416c396f2d</vt:lpwstr>
  </property>
  <property fmtid="{D5CDD505-2E9C-101B-9397-08002B2CF9AE}" pid="7" name="MSIP_Label_b814e8bd-8835-4321-b7cc-2751ed18cf11_ActionId">
    <vt:lpwstr>bc89822f-3e51-4b30-84ff-865ac3373357</vt:lpwstr>
  </property>
  <property fmtid="{D5CDD505-2E9C-101B-9397-08002B2CF9AE}" pid="8" name="MSIP_Label_b814e8bd-8835-4321-b7cc-2751ed18cf11_ContentBits">
    <vt:lpwstr>2</vt:lpwstr>
  </property>
  <property fmtid="{D5CDD505-2E9C-101B-9397-08002B2CF9AE}" pid="9" name="ContentTypeId">
    <vt:lpwstr>0x010100B7FBF0B9CEACA34A981A7F46EA19F3F9</vt:lpwstr>
  </property>
</Properties>
</file>