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10" w:rsidRDefault="00521E56">
      <w:r>
        <w:t xml:space="preserve">Make a menu instead of a dos menu then print </w:t>
      </w:r>
      <w:proofErr w:type="spellStart"/>
      <w:r>
        <w:t>rect</w:t>
      </w:r>
      <w:proofErr w:type="spellEnd"/>
      <w:r>
        <w:t xml:space="preserve"> through methods in there</w:t>
      </w:r>
      <w:bookmarkStart w:id="0" w:name="_GoBack"/>
      <w:bookmarkEnd w:id="0"/>
    </w:p>
    <w:sectPr w:rsidR="00FE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6"/>
    <w:rsid w:val="00521E56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F859-EB53-40D2-85AB-0B001C53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cssetup</dc:creator>
  <cp:keywords/>
  <dc:description/>
  <cp:lastModifiedBy>cssetup</cp:lastModifiedBy>
  <cp:revision>1</cp:revision>
  <dcterms:created xsi:type="dcterms:W3CDTF">2015-09-30T20:43:00Z</dcterms:created>
  <dcterms:modified xsi:type="dcterms:W3CDTF">2015-09-30T20:43:00Z</dcterms:modified>
</cp:coreProperties>
</file>