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6CA04" w14:textId="3D519B11" w:rsidR="005C3C1F" w:rsidRDefault="00352CB5">
      <w:pPr>
        <w:rPr>
          <w:noProof/>
        </w:rPr>
      </w:pPr>
      <w:r>
        <w:rPr>
          <w:noProof/>
        </w:rPr>
        <w:drawing>
          <wp:inline distT="0" distB="0" distL="0" distR="0" wp14:anchorId="30B0E900" wp14:editId="0DE76DE9">
            <wp:extent cx="4166235" cy="2991485"/>
            <wp:effectExtent l="0" t="0" r="0" b="5715"/>
            <wp:docPr id="1" name="Picture 1" descr="/Users/bmc/Desktop/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im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750" cy="29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FE5" w:rsidRPr="00651FE5">
        <w:rPr>
          <w:noProof/>
        </w:rPr>
        <w:t xml:space="preserve"> </w:t>
      </w:r>
      <w:r w:rsidR="00651FE5">
        <w:rPr>
          <w:noProof/>
        </w:rPr>
        <w:drawing>
          <wp:inline distT="0" distB="0" distL="0" distR="0" wp14:anchorId="698F55B4" wp14:editId="006D5D03">
            <wp:extent cx="4199629" cy="3079848"/>
            <wp:effectExtent l="0" t="0" r="0" b="0"/>
            <wp:docPr id="2" name="Picture 2" descr="/Users/bmc/Desktop/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mc/Desktop/im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28" cy="30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AC05" w14:textId="63B60C16" w:rsidR="00651FE5" w:rsidRDefault="00651FE5">
      <w:r>
        <w:rPr>
          <w:noProof/>
        </w:rPr>
        <w:lastRenderedPageBreak/>
        <w:drawing>
          <wp:inline distT="0" distB="0" distL="0" distR="0" wp14:anchorId="59FA9277" wp14:editId="3D6E437C">
            <wp:extent cx="3823335" cy="2573399"/>
            <wp:effectExtent l="0" t="0" r="12065" b="0"/>
            <wp:docPr id="3" name="Picture 3" descr="../../../../Screen%20Shot%202016-09-19%20at%2011.26.44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09-19%20at%2011.26.44%20A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312" cy="262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4D42" w14:textId="77777777" w:rsidR="000D1EC9" w:rsidRDefault="000D1EC9"/>
    <w:p w14:paraId="17CC6445" w14:textId="3B0345AF" w:rsidR="000D1EC9" w:rsidRDefault="000D1EC9">
      <w:r>
        <w:t>Two Equivalent NFA’s in Regular Expression form mentioned in Chapter 3</w:t>
      </w:r>
      <w:r w:rsidR="00651FE5">
        <w:t xml:space="preserve"> that produce the third image as a regular expression</w:t>
      </w:r>
      <w:r>
        <w:t>. View the JFF file in this folder to test the regular expression.</w:t>
      </w:r>
    </w:p>
    <w:p w14:paraId="31D61F75" w14:textId="77777777" w:rsidR="000D1EC9" w:rsidRDefault="000D1EC9"/>
    <w:p w14:paraId="4AE27E7B" w14:textId="69D5CC01" w:rsidR="000D1EC9" w:rsidRDefault="000D1EC9">
      <w:r w:rsidRPr="00651FE5">
        <w:rPr>
          <w:highlight w:val="yellow"/>
        </w:rPr>
        <w:sym w:font="Symbol" w:char="F05C"/>
      </w:r>
      <w:r w:rsidRPr="00651FE5">
        <w:rPr>
          <w:highlight w:val="yellow"/>
        </w:rPr>
        <w:t xml:space="preserve"> a*(b+(</w:t>
      </w:r>
      <w:proofErr w:type="spellStart"/>
      <w:r w:rsidRPr="00651FE5">
        <w:rPr>
          <w:highlight w:val="yellow"/>
        </w:rPr>
        <w:t>b+</w:t>
      </w:r>
      <w:proofErr w:type="gramStart"/>
      <w:r w:rsidRPr="00651FE5">
        <w:rPr>
          <w:highlight w:val="yellow"/>
        </w:rPr>
        <w:t>ba</w:t>
      </w:r>
      <w:proofErr w:type="spellEnd"/>
      <w:r w:rsidRPr="00651FE5">
        <w:rPr>
          <w:highlight w:val="yellow"/>
        </w:rPr>
        <w:t>)(</w:t>
      </w:r>
      <w:proofErr w:type="spellStart"/>
      <w:proofErr w:type="gramEnd"/>
      <w:r w:rsidRPr="00651FE5">
        <w:rPr>
          <w:highlight w:val="yellow"/>
        </w:rPr>
        <w:t>ba</w:t>
      </w:r>
      <w:proofErr w:type="spellEnd"/>
      <w:r w:rsidRPr="00651FE5">
        <w:rPr>
          <w:highlight w:val="yellow"/>
        </w:rPr>
        <w:t>)*(</w:t>
      </w:r>
      <w:proofErr w:type="spellStart"/>
      <w:r w:rsidRPr="00651FE5">
        <w:rPr>
          <w:highlight w:val="yellow"/>
        </w:rPr>
        <w:t>λ+b</w:t>
      </w:r>
      <w:proofErr w:type="spellEnd"/>
      <w:r w:rsidRPr="00651FE5">
        <w:rPr>
          <w:highlight w:val="yellow"/>
        </w:rPr>
        <w:t>))</w:t>
      </w:r>
      <w:bookmarkStart w:id="0" w:name="_GoBack"/>
      <w:bookmarkEnd w:id="0"/>
    </w:p>
    <w:sectPr w:rsidR="000D1EC9" w:rsidSect="00151E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2795C" w14:textId="77777777" w:rsidR="0091297B" w:rsidRDefault="0091297B" w:rsidP="00352CB5">
      <w:r>
        <w:separator/>
      </w:r>
    </w:p>
  </w:endnote>
  <w:endnote w:type="continuationSeparator" w:id="0">
    <w:p w14:paraId="4917D9F6" w14:textId="77777777" w:rsidR="0091297B" w:rsidRDefault="0091297B" w:rsidP="0035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709E4" w14:textId="77777777" w:rsidR="0091297B" w:rsidRDefault="0091297B" w:rsidP="00352CB5">
      <w:r>
        <w:separator/>
      </w:r>
    </w:p>
  </w:footnote>
  <w:footnote w:type="continuationSeparator" w:id="0">
    <w:p w14:paraId="381251F4" w14:textId="77777777" w:rsidR="0091297B" w:rsidRDefault="0091297B" w:rsidP="00352C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87759" w14:textId="77777777" w:rsidR="00352CB5" w:rsidRDefault="00352CB5">
    <w:pPr>
      <w:pStyle w:val="Header"/>
    </w:pPr>
    <w:r>
      <w:t>Blake Conrad</w:t>
    </w:r>
  </w:p>
  <w:p w14:paraId="1E176448" w14:textId="77777777" w:rsidR="00352CB5" w:rsidRDefault="00352CB5">
    <w:pPr>
      <w:pStyle w:val="Header"/>
      <w:rPr>
        <w:i/>
      </w:rPr>
    </w:pPr>
    <w:r>
      <w:rPr>
        <w:i/>
      </w:rPr>
      <w:t>Section 2</w:t>
    </w:r>
  </w:p>
  <w:p w14:paraId="026ED48F" w14:textId="77777777" w:rsidR="00352CB5" w:rsidRPr="00352CB5" w:rsidRDefault="00352CB5">
    <w:pPr>
      <w:pStyle w:val="Header"/>
      <w:rPr>
        <w:i/>
      </w:rPr>
    </w:pPr>
    <w:r>
      <w:rPr>
        <w:i/>
      </w:rPr>
      <w:t>3.2 #12c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B5"/>
    <w:rsid w:val="000D1BA4"/>
    <w:rsid w:val="000D1EC9"/>
    <w:rsid w:val="000E5744"/>
    <w:rsid w:val="00151EE7"/>
    <w:rsid w:val="00295CC0"/>
    <w:rsid w:val="00352CB5"/>
    <w:rsid w:val="005C3C1F"/>
    <w:rsid w:val="00651FE5"/>
    <w:rsid w:val="006E3631"/>
    <w:rsid w:val="00746AC0"/>
    <w:rsid w:val="00847C8E"/>
    <w:rsid w:val="008776EA"/>
    <w:rsid w:val="0091297B"/>
    <w:rsid w:val="00F4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BC9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C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CB5"/>
  </w:style>
  <w:style w:type="paragraph" w:styleId="Footer">
    <w:name w:val="footer"/>
    <w:basedOn w:val="Normal"/>
    <w:link w:val="FooterChar"/>
    <w:uiPriority w:val="99"/>
    <w:unhideWhenUsed/>
    <w:rsid w:val="00352C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190</Characters>
  <Application>Microsoft Macintosh Word</Application>
  <DocSecurity>0</DocSecurity>
  <Lines>1</Lines>
  <Paragraphs>1</Paragraphs>
  <ScaleCrop>false</ScaleCrop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5</cp:revision>
  <dcterms:created xsi:type="dcterms:W3CDTF">2016-09-16T14:28:00Z</dcterms:created>
  <dcterms:modified xsi:type="dcterms:W3CDTF">2016-09-19T15:28:00Z</dcterms:modified>
</cp:coreProperties>
</file>