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97A4" w14:textId="7AB74467" w:rsidR="005A2698" w:rsidRDefault="0018483B">
      <w:r w:rsidRPr="0018483B">
        <w:drawing>
          <wp:inline distT="0" distB="0" distL="0" distR="0" wp14:anchorId="63C81B9A" wp14:editId="03345807">
            <wp:extent cx="5940425" cy="763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6B8F" w14:textId="77777777" w:rsidR="0018483B" w:rsidRPr="005C38EA" w:rsidRDefault="0018483B" w:rsidP="00C44496">
      <w:pPr>
        <w:ind w:left="2124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5C38EA">
        <w:rPr>
          <w:rFonts w:ascii="Times New Roman" w:hAnsi="Times New Roman" w:cs="Times New Roman"/>
          <w:b/>
          <w:bCs/>
          <w:sz w:val="24"/>
          <w:szCs w:val="24"/>
        </w:rPr>
        <w:t xml:space="preserve">Основной скелет </w:t>
      </w:r>
      <w:r w:rsidRPr="005C38E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</w:t>
      </w:r>
      <w:r w:rsidRPr="005C38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38EA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Story</w:t>
      </w:r>
      <w:r w:rsidRPr="005C38E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194223" w14:textId="77777777" w:rsidR="0018483B" w:rsidRPr="009A476D" w:rsidRDefault="0018483B" w:rsidP="0018483B">
      <w:pPr>
        <w:jc w:val="center"/>
        <w:rPr>
          <w:b/>
          <w:bCs/>
        </w:rPr>
      </w:pPr>
    </w:p>
    <w:p w14:paraId="5B0B15D9" w14:textId="77777777" w:rsidR="0018483B" w:rsidRDefault="0018483B" w:rsidP="0018483B">
      <w:pPr>
        <w:ind w:firstLine="708"/>
        <w:rPr>
          <w:i/>
          <w:iCs/>
        </w:rPr>
      </w:pPr>
      <w:r w:rsidRPr="00946788">
        <w:rPr>
          <w:i/>
          <w:iCs/>
        </w:rPr>
        <w:t>“Как {Представление пользователя} Я хочу{что-то} Чтобы{цель}”.</w:t>
      </w:r>
    </w:p>
    <w:p w14:paraId="53521D91" w14:textId="77777777" w:rsidR="0018483B" w:rsidRDefault="0018483B" w:rsidP="0018483B">
      <w:pPr>
        <w:ind w:firstLine="708"/>
        <w:rPr>
          <w:i/>
          <w:iCs/>
        </w:rPr>
      </w:pPr>
    </w:p>
    <w:p w14:paraId="1045278F" w14:textId="77777777" w:rsidR="0018483B" w:rsidRPr="002D4C1F" w:rsidRDefault="0018483B" w:rsidP="0018483B">
      <w:pPr>
        <w:ind w:firstLine="708"/>
        <w:rPr>
          <w:b/>
          <w:bCs/>
        </w:rPr>
      </w:pPr>
      <w:r w:rsidRPr="002D4C1F">
        <w:rPr>
          <w:b/>
          <w:bCs/>
        </w:rPr>
        <w:t>Пример:</w:t>
      </w:r>
    </w:p>
    <w:p w14:paraId="480B514C" w14:textId="6A4C2545" w:rsidR="0018483B" w:rsidRDefault="0018483B" w:rsidP="001848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1DFA">
        <w:rPr>
          <w:rFonts w:ascii="Times New Roman" w:hAnsi="Times New Roman" w:cs="Times New Roman"/>
          <w:sz w:val="24"/>
          <w:szCs w:val="24"/>
        </w:rPr>
        <w:t>Разработать</w:t>
      </w:r>
      <w:r w:rsidRPr="00A810DC">
        <w:rPr>
          <w:rFonts w:ascii="Times New Roman" w:hAnsi="Times New Roman" w:cs="Times New Roman"/>
          <w:sz w:val="24"/>
          <w:szCs w:val="24"/>
        </w:rPr>
        <w:t xml:space="preserve"> </w:t>
      </w:r>
      <w:r w:rsidRPr="008761DF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пользовательских</w:t>
      </w:r>
      <w:r w:rsidRPr="008761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CB4B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Story</w:t>
      </w:r>
      <w:r w:rsidRPr="00A810D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к </w:t>
      </w:r>
      <w:r w:rsidR="00D250EF">
        <w:rPr>
          <w:rFonts w:ascii="Times New Roman" w:hAnsi="Times New Roman" w:cs="Times New Roman"/>
          <w:sz w:val="24"/>
          <w:szCs w:val="24"/>
        </w:rPr>
        <w:t>Цирку</w:t>
      </w:r>
      <w:r>
        <w:rPr>
          <w:rFonts w:ascii="Times New Roman" w:hAnsi="Times New Roman" w:cs="Times New Roman"/>
          <w:sz w:val="24"/>
          <w:szCs w:val="24"/>
        </w:rPr>
        <w:t xml:space="preserve">.  Разработать 3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8761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запроса по своему желанию (в рамках данной тематики)</w:t>
      </w:r>
      <w:r w:rsidRPr="00A810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Один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8761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должен содержать</w:t>
      </w:r>
      <w:r w:rsidRPr="008761DF">
        <w:rPr>
          <w:rFonts w:ascii="Times New Roman" w:hAnsi="Times New Roman" w:cs="Times New Roman"/>
          <w:sz w:val="24"/>
          <w:szCs w:val="24"/>
        </w:rPr>
        <w:t xml:space="preserve"> </w:t>
      </w:r>
      <w:r w:rsidRPr="00585098">
        <w:rPr>
          <w:rFonts w:ascii="Times New Roman" w:hAnsi="Times New Roman" w:cs="Times New Roman"/>
          <w:b/>
          <w:bCs/>
          <w:sz w:val="24"/>
          <w:szCs w:val="24"/>
        </w:rPr>
        <w:t>1 альтернативный сценарий</w:t>
      </w:r>
      <w:r>
        <w:rPr>
          <w:rFonts w:ascii="Times New Roman" w:hAnsi="Times New Roman" w:cs="Times New Roman"/>
          <w:sz w:val="24"/>
          <w:szCs w:val="24"/>
        </w:rPr>
        <w:t xml:space="preserve">, второй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8761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098">
        <w:rPr>
          <w:rFonts w:ascii="Times New Roman" w:hAnsi="Times New Roman" w:cs="Times New Roman"/>
          <w:b/>
          <w:bCs/>
          <w:sz w:val="24"/>
          <w:szCs w:val="24"/>
        </w:rPr>
        <w:t xml:space="preserve">должен содержать два альтернативных сценария.  </w:t>
      </w:r>
    </w:p>
    <w:p w14:paraId="753A9ADC" w14:textId="77777777" w:rsidR="0018483B" w:rsidRDefault="0018483B" w:rsidP="0018483B">
      <w:pPr>
        <w:ind w:firstLine="708"/>
      </w:pPr>
    </w:p>
    <w:p w14:paraId="6453EA59" w14:textId="131488B1" w:rsidR="0018483B" w:rsidRDefault="0018483B" w:rsidP="0018483B">
      <w:r>
        <w:t xml:space="preserve">Как </w:t>
      </w:r>
      <w:r w:rsidRPr="00702B64">
        <w:t>{</w:t>
      </w:r>
      <w:r>
        <w:t>Посетитель</w:t>
      </w:r>
      <w:r w:rsidRPr="00702B64">
        <w:t>}</w:t>
      </w:r>
      <w:r>
        <w:t xml:space="preserve"> Я хочу </w:t>
      </w:r>
      <w:r w:rsidRPr="00702B64">
        <w:t>{</w:t>
      </w:r>
      <w:r>
        <w:t xml:space="preserve"> </w:t>
      </w:r>
      <w:r w:rsidR="00F04CBE">
        <w:t>бесплатные билеты</w:t>
      </w:r>
      <w:r w:rsidRPr="00702B64">
        <w:t xml:space="preserve">} </w:t>
      </w:r>
      <w:r>
        <w:t>Чтобы</w:t>
      </w:r>
      <w:r w:rsidRPr="00702B64">
        <w:t>{</w:t>
      </w:r>
      <w:r w:rsidR="00F04CBE">
        <w:t>не тратить деньги на билет</w:t>
      </w:r>
      <w:r w:rsidR="00B74D5F" w:rsidRPr="00702B64">
        <w:t xml:space="preserve"> </w:t>
      </w:r>
      <w:r w:rsidRPr="00702B64">
        <w:t>}</w:t>
      </w:r>
    </w:p>
    <w:p w14:paraId="02523F10" w14:textId="623EEFED" w:rsidR="0018483B" w:rsidRPr="00702B64" w:rsidRDefault="0018483B" w:rsidP="0018483B">
      <w:r>
        <w:t xml:space="preserve">Как </w:t>
      </w:r>
      <w:r w:rsidRPr="00702B64">
        <w:t>{</w:t>
      </w:r>
      <w:r>
        <w:t>Посетитель</w:t>
      </w:r>
      <w:r w:rsidRPr="00702B64">
        <w:t>}</w:t>
      </w:r>
      <w:r>
        <w:t xml:space="preserve"> Я хочу </w:t>
      </w:r>
      <w:r w:rsidRPr="00702B64">
        <w:t>{</w:t>
      </w:r>
      <w:r w:rsidR="00F04CBE">
        <w:t>наличие попкорна</w:t>
      </w:r>
      <w:r w:rsidRPr="00702B64">
        <w:t xml:space="preserve">} </w:t>
      </w:r>
      <w:r>
        <w:t>Чтобы</w:t>
      </w:r>
      <w:r w:rsidRPr="00702B64">
        <w:t>{</w:t>
      </w:r>
      <w:r w:rsidR="00F04CBE">
        <w:t>не голодать во время сеанса</w:t>
      </w:r>
      <w:r w:rsidRPr="00702B64">
        <w:t xml:space="preserve"> }</w:t>
      </w:r>
    </w:p>
    <w:p w14:paraId="2849FD6A" w14:textId="4E85BF4A" w:rsidR="0018483B" w:rsidRPr="00702B64" w:rsidRDefault="0018483B" w:rsidP="0018483B">
      <w:r>
        <w:t xml:space="preserve">Как </w:t>
      </w:r>
      <w:r w:rsidRPr="00702B64">
        <w:t>{</w:t>
      </w:r>
      <w:r w:rsidR="007A721D">
        <w:t xml:space="preserve">Администратор </w:t>
      </w:r>
      <w:r>
        <w:t xml:space="preserve"> </w:t>
      </w:r>
      <w:r w:rsidR="007A721D">
        <w:t>цирка</w:t>
      </w:r>
      <w:r w:rsidRPr="00702B64">
        <w:t>}</w:t>
      </w:r>
      <w:r>
        <w:t xml:space="preserve"> Я хочу </w:t>
      </w:r>
      <w:r w:rsidRPr="00702B64">
        <w:t>{</w:t>
      </w:r>
      <w:r w:rsidR="00F04CBE">
        <w:t>меньше платить персоналу</w:t>
      </w:r>
      <w:r w:rsidR="00F04CBE" w:rsidRPr="00702B64">
        <w:t xml:space="preserve"> </w:t>
      </w:r>
      <w:r w:rsidRPr="00702B64">
        <w:t xml:space="preserve">} </w:t>
      </w:r>
      <w:r>
        <w:t>Чтобы</w:t>
      </w:r>
      <w:r w:rsidRPr="00702B64">
        <w:t>{</w:t>
      </w:r>
      <w:r w:rsidR="00F04CBE">
        <w:t>меньше тратиться</w:t>
      </w:r>
      <w:r w:rsidR="00F04CBE" w:rsidRPr="00702B64">
        <w:t xml:space="preserve"> </w:t>
      </w:r>
      <w:r w:rsidRPr="00702B64">
        <w:t>}</w:t>
      </w:r>
    </w:p>
    <w:p w14:paraId="6F8234F6" w14:textId="77777777" w:rsidR="0018483B" w:rsidRDefault="0018483B" w:rsidP="0018483B">
      <w:pPr>
        <w:tabs>
          <w:tab w:val="left" w:pos="1126"/>
        </w:tabs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6"/>
        <w:gridCol w:w="1713"/>
        <w:gridCol w:w="1399"/>
        <w:gridCol w:w="1399"/>
        <w:gridCol w:w="1399"/>
        <w:gridCol w:w="1399"/>
      </w:tblGrid>
      <w:tr w:rsidR="0018483B" w:rsidRPr="0018483B" w14:paraId="475492EB" w14:textId="2BAB01C8" w:rsidTr="0018483B">
        <w:tc>
          <w:tcPr>
            <w:tcW w:w="2036" w:type="dxa"/>
          </w:tcPr>
          <w:p w14:paraId="3CF9FF34" w14:textId="1B87E0FD" w:rsidR="0018483B" w:rsidRPr="00B74D5F" w:rsidRDefault="00B74D5F" w:rsidP="0018483B">
            <w:pPr>
              <w:tabs>
                <w:tab w:val="left" w:pos="112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Заказчик</w:t>
            </w:r>
          </w:p>
        </w:tc>
        <w:tc>
          <w:tcPr>
            <w:tcW w:w="1713" w:type="dxa"/>
          </w:tcPr>
          <w:p w14:paraId="5DC04C60" w14:textId="43E0EF46" w:rsidR="0018483B" w:rsidRPr="0018483B" w:rsidRDefault="0018483B" w:rsidP="0018483B">
            <w:pPr>
              <w:tabs>
                <w:tab w:val="left" w:pos="1126"/>
              </w:tabs>
              <w:rPr>
                <w:sz w:val="20"/>
                <w:szCs w:val="20"/>
              </w:rPr>
            </w:pPr>
            <w:r w:rsidRPr="0018483B">
              <w:rPr>
                <w:sz w:val="20"/>
                <w:szCs w:val="20"/>
              </w:rPr>
              <w:t>Как</w:t>
            </w:r>
          </w:p>
        </w:tc>
        <w:tc>
          <w:tcPr>
            <w:tcW w:w="1399" w:type="dxa"/>
          </w:tcPr>
          <w:p w14:paraId="353EDA97" w14:textId="31F79E55" w:rsidR="0018483B" w:rsidRPr="0018483B" w:rsidRDefault="00B74D5F" w:rsidP="0018483B">
            <w:pPr>
              <w:tabs>
                <w:tab w:val="left" w:pos="112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Посетитель</w:t>
            </w:r>
          </w:p>
        </w:tc>
        <w:tc>
          <w:tcPr>
            <w:tcW w:w="1399" w:type="dxa"/>
          </w:tcPr>
          <w:p w14:paraId="5A702E4C" w14:textId="77777777" w:rsidR="0018483B" w:rsidRPr="0018483B" w:rsidRDefault="0018483B" w:rsidP="0018483B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  <w:tc>
          <w:tcPr>
            <w:tcW w:w="1399" w:type="dxa"/>
          </w:tcPr>
          <w:p w14:paraId="1CACEEE1" w14:textId="77777777" w:rsidR="0018483B" w:rsidRPr="0018483B" w:rsidRDefault="0018483B" w:rsidP="0018483B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  <w:tc>
          <w:tcPr>
            <w:tcW w:w="1399" w:type="dxa"/>
          </w:tcPr>
          <w:p w14:paraId="3154FC57" w14:textId="77777777" w:rsidR="0018483B" w:rsidRPr="0018483B" w:rsidRDefault="0018483B" w:rsidP="0018483B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</w:tr>
      <w:tr w:rsidR="0018483B" w:rsidRPr="0018483B" w14:paraId="250F8316" w14:textId="24615DD7" w:rsidTr="0018483B">
        <w:tc>
          <w:tcPr>
            <w:tcW w:w="2036" w:type="dxa"/>
          </w:tcPr>
          <w:p w14:paraId="129526D4" w14:textId="3E820FD3" w:rsidR="0018483B" w:rsidRPr="0018483B" w:rsidRDefault="0018483B" w:rsidP="0018483B">
            <w:pPr>
              <w:tabs>
                <w:tab w:val="left" w:pos="1126"/>
              </w:tabs>
              <w:rPr>
                <w:sz w:val="20"/>
                <w:szCs w:val="20"/>
              </w:rPr>
            </w:pPr>
            <w:r w:rsidRPr="0018483B">
              <w:rPr>
                <w:sz w:val="20"/>
                <w:szCs w:val="20"/>
              </w:rPr>
              <w:t>Примечание</w:t>
            </w:r>
          </w:p>
        </w:tc>
        <w:tc>
          <w:tcPr>
            <w:tcW w:w="1713" w:type="dxa"/>
          </w:tcPr>
          <w:p w14:paraId="7EFF443D" w14:textId="4024E00A" w:rsidR="0018483B" w:rsidRPr="0018483B" w:rsidRDefault="0018483B" w:rsidP="0018483B">
            <w:pPr>
              <w:tabs>
                <w:tab w:val="left" w:pos="1126"/>
              </w:tabs>
              <w:rPr>
                <w:sz w:val="20"/>
                <w:szCs w:val="20"/>
              </w:rPr>
            </w:pPr>
            <w:r w:rsidRPr="0018483B">
              <w:rPr>
                <w:sz w:val="20"/>
                <w:szCs w:val="20"/>
              </w:rPr>
              <w:t>Я хочу</w:t>
            </w:r>
          </w:p>
        </w:tc>
        <w:tc>
          <w:tcPr>
            <w:tcW w:w="1399" w:type="dxa"/>
          </w:tcPr>
          <w:p w14:paraId="21E9E554" w14:textId="3593B8F4" w:rsidR="0018483B" w:rsidRPr="0018483B" w:rsidRDefault="00F04CBE" w:rsidP="009562A0">
            <w:pPr>
              <w:tabs>
                <w:tab w:val="left" w:pos="1126"/>
              </w:tabs>
              <w:rPr>
                <w:sz w:val="20"/>
                <w:szCs w:val="20"/>
              </w:rPr>
            </w:pPr>
            <w:r>
              <w:t>бесплатные билеты</w:t>
            </w:r>
          </w:p>
        </w:tc>
        <w:tc>
          <w:tcPr>
            <w:tcW w:w="1399" w:type="dxa"/>
          </w:tcPr>
          <w:p w14:paraId="4659B87A" w14:textId="77777777" w:rsidR="0018483B" w:rsidRPr="0018483B" w:rsidRDefault="0018483B" w:rsidP="0018483B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  <w:tc>
          <w:tcPr>
            <w:tcW w:w="1399" w:type="dxa"/>
          </w:tcPr>
          <w:p w14:paraId="7B070313" w14:textId="77777777" w:rsidR="0018483B" w:rsidRPr="0018483B" w:rsidRDefault="0018483B" w:rsidP="0018483B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  <w:tc>
          <w:tcPr>
            <w:tcW w:w="1399" w:type="dxa"/>
          </w:tcPr>
          <w:p w14:paraId="570DD92D" w14:textId="77777777" w:rsidR="0018483B" w:rsidRPr="0018483B" w:rsidRDefault="0018483B" w:rsidP="0018483B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</w:tr>
      <w:tr w:rsidR="0018483B" w:rsidRPr="0018483B" w14:paraId="170EC5EB" w14:textId="49517521" w:rsidTr="0018483B">
        <w:tc>
          <w:tcPr>
            <w:tcW w:w="2036" w:type="dxa"/>
          </w:tcPr>
          <w:p w14:paraId="5F24A5FA" w14:textId="3526EF33" w:rsidR="0018483B" w:rsidRPr="0018483B" w:rsidRDefault="0018483B" w:rsidP="0018483B">
            <w:pPr>
              <w:tabs>
                <w:tab w:val="left" w:pos="1126"/>
              </w:tabs>
              <w:rPr>
                <w:sz w:val="20"/>
                <w:szCs w:val="20"/>
              </w:rPr>
            </w:pPr>
            <w:r w:rsidRPr="0018483B">
              <w:rPr>
                <w:sz w:val="20"/>
                <w:szCs w:val="20"/>
              </w:rPr>
              <w:t>Цель</w:t>
            </w:r>
          </w:p>
        </w:tc>
        <w:tc>
          <w:tcPr>
            <w:tcW w:w="1713" w:type="dxa"/>
          </w:tcPr>
          <w:p w14:paraId="1C00507F" w14:textId="4B69554A" w:rsidR="0018483B" w:rsidRPr="0018483B" w:rsidRDefault="0018483B" w:rsidP="0018483B">
            <w:pPr>
              <w:tabs>
                <w:tab w:val="left" w:pos="1126"/>
              </w:tabs>
              <w:rPr>
                <w:sz w:val="20"/>
                <w:szCs w:val="20"/>
              </w:rPr>
            </w:pPr>
            <w:r w:rsidRPr="0018483B">
              <w:rPr>
                <w:sz w:val="20"/>
                <w:szCs w:val="20"/>
              </w:rPr>
              <w:t>Чтобы</w:t>
            </w:r>
          </w:p>
        </w:tc>
        <w:tc>
          <w:tcPr>
            <w:tcW w:w="1399" w:type="dxa"/>
          </w:tcPr>
          <w:p w14:paraId="531CE876" w14:textId="2BA7CBF9" w:rsidR="0018483B" w:rsidRPr="0018483B" w:rsidRDefault="00F04CBE" w:rsidP="0018483B">
            <w:pPr>
              <w:tabs>
                <w:tab w:val="left" w:pos="1126"/>
              </w:tabs>
              <w:rPr>
                <w:sz w:val="20"/>
                <w:szCs w:val="20"/>
              </w:rPr>
            </w:pPr>
            <w:r>
              <w:t>Не тратить деньги на билет</w:t>
            </w:r>
          </w:p>
        </w:tc>
        <w:tc>
          <w:tcPr>
            <w:tcW w:w="1399" w:type="dxa"/>
          </w:tcPr>
          <w:p w14:paraId="55074E66" w14:textId="77777777" w:rsidR="0018483B" w:rsidRPr="0018483B" w:rsidRDefault="0018483B" w:rsidP="0018483B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  <w:tc>
          <w:tcPr>
            <w:tcW w:w="1399" w:type="dxa"/>
          </w:tcPr>
          <w:p w14:paraId="14578FFA" w14:textId="77777777" w:rsidR="0018483B" w:rsidRPr="0018483B" w:rsidRDefault="0018483B" w:rsidP="0018483B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  <w:tc>
          <w:tcPr>
            <w:tcW w:w="1399" w:type="dxa"/>
          </w:tcPr>
          <w:p w14:paraId="7E3B1307" w14:textId="77777777" w:rsidR="0018483B" w:rsidRPr="0018483B" w:rsidRDefault="0018483B" w:rsidP="0018483B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</w:tr>
    </w:tbl>
    <w:p w14:paraId="398B929E" w14:textId="3FB72138" w:rsidR="0018483B" w:rsidRDefault="0018483B" w:rsidP="0018483B">
      <w:pPr>
        <w:tabs>
          <w:tab w:val="left" w:pos="1126"/>
        </w:tabs>
      </w:pPr>
    </w:p>
    <w:p w14:paraId="4BFC041A" w14:textId="77777777" w:rsidR="00B74D5F" w:rsidRDefault="00B74D5F" w:rsidP="00B74D5F">
      <w:pPr>
        <w:tabs>
          <w:tab w:val="left" w:pos="1126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6"/>
        <w:gridCol w:w="1713"/>
        <w:gridCol w:w="1399"/>
        <w:gridCol w:w="1399"/>
        <w:gridCol w:w="1399"/>
        <w:gridCol w:w="1399"/>
      </w:tblGrid>
      <w:tr w:rsidR="00B74D5F" w:rsidRPr="0018483B" w14:paraId="79ED6267" w14:textId="77777777" w:rsidTr="002B0491">
        <w:tc>
          <w:tcPr>
            <w:tcW w:w="2036" w:type="dxa"/>
          </w:tcPr>
          <w:p w14:paraId="1E36372F" w14:textId="77777777" w:rsidR="00B74D5F" w:rsidRPr="00B74D5F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Заказчик</w:t>
            </w:r>
          </w:p>
        </w:tc>
        <w:tc>
          <w:tcPr>
            <w:tcW w:w="1713" w:type="dxa"/>
          </w:tcPr>
          <w:p w14:paraId="20EFC278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  <w:r w:rsidRPr="0018483B">
              <w:rPr>
                <w:sz w:val="20"/>
                <w:szCs w:val="20"/>
              </w:rPr>
              <w:t>Как</w:t>
            </w:r>
          </w:p>
        </w:tc>
        <w:tc>
          <w:tcPr>
            <w:tcW w:w="1399" w:type="dxa"/>
          </w:tcPr>
          <w:p w14:paraId="29043882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Посетитель</w:t>
            </w:r>
          </w:p>
        </w:tc>
        <w:tc>
          <w:tcPr>
            <w:tcW w:w="1399" w:type="dxa"/>
          </w:tcPr>
          <w:p w14:paraId="21F88E92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  <w:tc>
          <w:tcPr>
            <w:tcW w:w="1399" w:type="dxa"/>
          </w:tcPr>
          <w:p w14:paraId="57824B7B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  <w:tc>
          <w:tcPr>
            <w:tcW w:w="1399" w:type="dxa"/>
          </w:tcPr>
          <w:p w14:paraId="3C96A2B9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</w:tr>
      <w:tr w:rsidR="00B74D5F" w:rsidRPr="0018483B" w14:paraId="6E5EE84F" w14:textId="77777777" w:rsidTr="002B0491">
        <w:tc>
          <w:tcPr>
            <w:tcW w:w="2036" w:type="dxa"/>
          </w:tcPr>
          <w:p w14:paraId="22E50966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  <w:r w:rsidRPr="0018483B">
              <w:rPr>
                <w:sz w:val="20"/>
                <w:szCs w:val="20"/>
              </w:rPr>
              <w:t>Примечание</w:t>
            </w:r>
          </w:p>
        </w:tc>
        <w:tc>
          <w:tcPr>
            <w:tcW w:w="1713" w:type="dxa"/>
          </w:tcPr>
          <w:p w14:paraId="47A64AD2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  <w:r w:rsidRPr="0018483B">
              <w:rPr>
                <w:sz w:val="20"/>
                <w:szCs w:val="20"/>
              </w:rPr>
              <w:t>Я хочу</w:t>
            </w:r>
          </w:p>
        </w:tc>
        <w:tc>
          <w:tcPr>
            <w:tcW w:w="1399" w:type="dxa"/>
          </w:tcPr>
          <w:p w14:paraId="5191400A" w14:textId="07A48B9E" w:rsidR="00B74D5F" w:rsidRPr="0018483B" w:rsidRDefault="00F04CBE" w:rsidP="009562A0">
            <w:pPr>
              <w:tabs>
                <w:tab w:val="left" w:pos="1126"/>
              </w:tabs>
              <w:rPr>
                <w:sz w:val="20"/>
                <w:szCs w:val="20"/>
              </w:rPr>
            </w:pPr>
            <w:r>
              <w:t>Наличие попкорна</w:t>
            </w:r>
          </w:p>
        </w:tc>
        <w:tc>
          <w:tcPr>
            <w:tcW w:w="1399" w:type="dxa"/>
          </w:tcPr>
          <w:p w14:paraId="4C52B319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  <w:tc>
          <w:tcPr>
            <w:tcW w:w="1399" w:type="dxa"/>
          </w:tcPr>
          <w:p w14:paraId="1BAD9C67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  <w:tc>
          <w:tcPr>
            <w:tcW w:w="1399" w:type="dxa"/>
          </w:tcPr>
          <w:p w14:paraId="6E55D87B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</w:tr>
      <w:tr w:rsidR="00B74D5F" w:rsidRPr="0018483B" w14:paraId="54D123ED" w14:textId="77777777" w:rsidTr="002B0491">
        <w:tc>
          <w:tcPr>
            <w:tcW w:w="2036" w:type="dxa"/>
          </w:tcPr>
          <w:p w14:paraId="4A0301D4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  <w:r w:rsidRPr="0018483B">
              <w:rPr>
                <w:sz w:val="20"/>
                <w:szCs w:val="20"/>
              </w:rPr>
              <w:t>Цель</w:t>
            </w:r>
          </w:p>
        </w:tc>
        <w:tc>
          <w:tcPr>
            <w:tcW w:w="1713" w:type="dxa"/>
          </w:tcPr>
          <w:p w14:paraId="706A07D7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  <w:r w:rsidRPr="0018483B">
              <w:rPr>
                <w:sz w:val="20"/>
                <w:szCs w:val="20"/>
              </w:rPr>
              <w:t>Чтобы</w:t>
            </w:r>
          </w:p>
        </w:tc>
        <w:tc>
          <w:tcPr>
            <w:tcW w:w="1399" w:type="dxa"/>
          </w:tcPr>
          <w:p w14:paraId="2EBBBD8A" w14:textId="2A937A12" w:rsidR="00B74D5F" w:rsidRPr="0018483B" w:rsidRDefault="00F04CBE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голодать во время сеанса</w:t>
            </w:r>
          </w:p>
        </w:tc>
        <w:tc>
          <w:tcPr>
            <w:tcW w:w="1399" w:type="dxa"/>
          </w:tcPr>
          <w:p w14:paraId="7363297A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  <w:tc>
          <w:tcPr>
            <w:tcW w:w="1399" w:type="dxa"/>
          </w:tcPr>
          <w:p w14:paraId="3E3B1F10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  <w:tc>
          <w:tcPr>
            <w:tcW w:w="1399" w:type="dxa"/>
          </w:tcPr>
          <w:p w14:paraId="7D237875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</w:tr>
    </w:tbl>
    <w:p w14:paraId="765C2C03" w14:textId="77777777" w:rsidR="00B74D5F" w:rsidRDefault="00B74D5F" w:rsidP="00B74D5F">
      <w:pPr>
        <w:tabs>
          <w:tab w:val="left" w:pos="1126"/>
        </w:tabs>
      </w:pPr>
    </w:p>
    <w:p w14:paraId="7CAD71D0" w14:textId="77777777" w:rsidR="00B74D5F" w:rsidRDefault="00B74D5F" w:rsidP="0018483B">
      <w:pPr>
        <w:tabs>
          <w:tab w:val="left" w:pos="112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B627C" w14:textId="77777777" w:rsidR="00B74D5F" w:rsidRDefault="00B74D5F" w:rsidP="00B74D5F">
      <w:pPr>
        <w:tabs>
          <w:tab w:val="left" w:pos="1126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5"/>
        <w:gridCol w:w="1685"/>
        <w:gridCol w:w="1553"/>
        <w:gridCol w:w="1364"/>
        <w:gridCol w:w="1364"/>
        <w:gridCol w:w="1364"/>
      </w:tblGrid>
      <w:tr w:rsidR="00B74D5F" w:rsidRPr="0018483B" w14:paraId="294892C3" w14:textId="77777777" w:rsidTr="002B0491">
        <w:tc>
          <w:tcPr>
            <w:tcW w:w="2036" w:type="dxa"/>
          </w:tcPr>
          <w:p w14:paraId="39FDE811" w14:textId="77777777" w:rsidR="00B74D5F" w:rsidRPr="00B74D5F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Заказчик</w:t>
            </w:r>
          </w:p>
        </w:tc>
        <w:tc>
          <w:tcPr>
            <w:tcW w:w="1713" w:type="dxa"/>
          </w:tcPr>
          <w:p w14:paraId="5CBCB6C8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  <w:r w:rsidRPr="0018483B">
              <w:rPr>
                <w:sz w:val="20"/>
                <w:szCs w:val="20"/>
              </w:rPr>
              <w:t>Как</w:t>
            </w:r>
          </w:p>
        </w:tc>
        <w:tc>
          <w:tcPr>
            <w:tcW w:w="1399" w:type="dxa"/>
          </w:tcPr>
          <w:p w14:paraId="4EBCF1FE" w14:textId="7FB520F9" w:rsidR="00B74D5F" w:rsidRPr="0018483B" w:rsidRDefault="0091773E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Администратор цирка</w:t>
            </w:r>
          </w:p>
        </w:tc>
        <w:tc>
          <w:tcPr>
            <w:tcW w:w="1399" w:type="dxa"/>
          </w:tcPr>
          <w:p w14:paraId="419C8739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  <w:tc>
          <w:tcPr>
            <w:tcW w:w="1399" w:type="dxa"/>
          </w:tcPr>
          <w:p w14:paraId="2CFC6967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  <w:tc>
          <w:tcPr>
            <w:tcW w:w="1399" w:type="dxa"/>
          </w:tcPr>
          <w:p w14:paraId="6A646A22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</w:tr>
      <w:tr w:rsidR="00B74D5F" w:rsidRPr="0018483B" w14:paraId="2B386D0E" w14:textId="77777777" w:rsidTr="002B0491">
        <w:tc>
          <w:tcPr>
            <w:tcW w:w="2036" w:type="dxa"/>
          </w:tcPr>
          <w:p w14:paraId="603318B5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  <w:r w:rsidRPr="0018483B">
              <w:rPr>
                <w:sz w:val="20"/>
                <w:szCs w:val="20"/>
              </w:rPr>
              <w:t>Примечание</w:t>
            </w:r>
          </w:p>
        </w:tc>
        <w:tc>
          <w:tcPr>
            <w:tcW w:w="1713" w:type="dxa"/>
          </w:tcPr>
          <w:p w14:paraId="2347B7BD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  <w:r w:rsidRPr="0018483B">
              <w:rPr>
                <w:sz w:val="20"/>
                <w:szCs w:val="20"/>
              </w:rPr>
              <w:t>Я хочу</w:t>
            </w:r>
          </w:p>
        </w:tc>
        <w:tc>
          <w:tcPr>
            <w:tcW w:w="1399" w:type="dxa"/>
          </w:tcPr>
          <w:p w14:paraId="11609B4A" w14:textId="45F683B7" w:rsidR="00B74D5F" w:rsidRPr="0018483B" w:rsidRDefault="0091773E" w:rsidP="009562A0">
            <w:pPr>
              <w:tabs>
                <w:tab w:val="left" w:pos="1126"/>
              </w:tabs>
              <w:rPr>
                <w:sz w:val="20"/>
                <w:szCs w:val="20"/>
              </w:rPr>
            </w:pPr>
            <w:r>
              <w:t>Меньше платить персоналу</w:t>
            </w:r>
          </w:p>
        </w:tc>
        <w:tc>
          <w:tcPr>
            <w:tcW w:w="1399" w:type="dxa"/>
          </w:tcPr>
          <w:p w14:paraId="42322041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  <w:tc>
          <w:tcPr>
            <w:tcW w:w="1399" w:type="dxa"/>
          </w:tcPr>
          <w:p w14:paraId="180C2433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  <w:tc>
          <w:tcPr>
            <w:tcW w:w="1399" w:type="dxa"/>
          </w:tcPr>
          <w:p w14:paraId="24D5700D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</w:tr>
      <w:tr w:rsidR="00B74D5F" w:rsidRPr="0018483B" w14:paraId="7A560222" w14:textId="77777777" w:rsidTr="002B0491">
        <w:tc>
          <w:tcPr>
            <w:tcW w:w="2036" w:type="dxa"/>
          </w:tcPr>
          <w:p w14:paraId="2EBC6CC2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  <w:r w:rsidRPr="0018483B">
              <w:rPr>
                <w:sz w:val="20"/>
                <w:szCs w:val="20"/>
              </w:rPr>
              <w:t>Цель</w:t>
            </w:r>
          </w:p>
        </w:tc>
        <w:tc>
          <w:tcPr>
            <w:tcW w:w="1713" w:type="dxa"/>
          </w:tcPr>
          <w:p w14:paraId="0DA50A93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  <w:r w:rsidRPr="0018483B">
              <w:rPr>
                <w:sz w:val="20"/>
                <w:szCs w:val="20"/>
              </w:rPr>
              <w:t>Чтобы</w:t>
            </w:r>
          </w:p>
        </w:tc>
        <w:tc>
          <w:tcPr>
            <w:tcW w:w="1399" w:type="dxa"/>
          </w:tcPr>
          <w:p w14:paraId="0F935071" w14:textId="577533C6" w:rsidR="00B74D5F" w:rsidRPr="0018483B" w:rsidRDefault="0091773E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Меньше тратиться</w:t>
            </w:r>
          </w:p>
        </w:tc>
        <w:tc>
          <w:tcPr>
            <w:tcW w:w="1399" w:type="dxa"/>
          </w:tcPr>
          <w:p w14:paraId="2181CAE1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  <w:tc>
          <w:tcPr>
            <w:tcW w:w="1399" w:type="dxa"/>
          </w:tcPr>
          <w:p w14:paraId="0B50ECB0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  <w:tc>
          <w:tcPr>
            <w:tcW w:w="1399" w:type="dxa"/>
          </w:tcPr>
          <w:p w14:paraId="3A94D256" w14:textId="77777777" w:rsidR="00B74D5F" w:rsidRPr="0018483B" w:rsidRDefault="00B74D5F" w:rsidP="002B0491">
            <w:pPr>
              <w:tabs>
                <w:tab w:val="left" w:pos="1126"/>
              </w:tabs>
              <w:rPr>
                <w:sz w:val="20"/>
                <w:szCs w:val="20"/>
              </w:rPr>
            </w:pPr>
          </w:p>
        </w:tc>
      </w:tr>
    </w:tbl>
    <w:p w14:paraId="509CCAD6" w14:textId="77777777" w:rsidR="00B74D5F" w:rsidRDefault="00B74D5F" w:rsidP="00B74D5F">
      <w:pPr>
        <w:tabs>
          <w:tab w:val="left" w:pos="1126"/>
        </w:tabs>
      </w:pPr>
    </w:p>
    <w:tbl>
      <w:tblPr>
        <w:tblStyle w:val="a3"/>
        <w:tblpPr w:leftFromText="180" w:rightFromText="180" w:vertAnchor="text" w:horzAnchor="margin" w:tblpY="2266"/>
        <w:tblW w:w="9329" w:type="dxa"/>
        <w:tblLook w:val="04A0" w:firstRow="1" w:lastRow="0" w:firstColumn="1" w:lastColumn="0" w:noHBand="0" w:noVBand="1"/>
      </w:tblPr>
      <w:tblGrid>
        <w:gridCol w:w="4664"/>
        <w:gridCol w:w="4665"/>
      </w:tblGrid>
      <w:tr w:rsidR="00F173A1" w14:paraId="3AB45E9D" w14:textId="77777777" w:rsidTr="002B0491">
        <w:trPr>
          <w:trHeight w:val="386"/>
        </w:trPr>
        <w:tc>
          <w:tcPr>
            <w:tcW w:w="4664" w:type="dxa"/>
          </w:tcPr>
          <w:p w14:paraId="489D129B" w14:textId="77777777" w:rsidR="00F173A1" w:rsidRPr="00486228" w:rsidRDefault="00F173A1" w:rsidP="002B0491">
            <w:pPr>
              <w:rPr>
                <w:b/>
                <w:bCs/>
              </w:rPr>
            </w:pPr>
            <w:r w:rsidRPr="00486228">
              <w:rPr>
                <w:b/>
                <w:bCs/>
              </w:rPr>
              <w:t>Пользователь</w:t>
            </w:r>
          </w:p>
        </w:tc>
        <w:tc>
          <w:tcPr>
            <w:tcW w:w="4665" w:type="dxa"/>
          </w:tcPr>
          <w:p w14:paraId="4CDFA471" w14:textId="77777777" w:rsidR="00F173A1" w:rsidRPr="00486228" w:rsidRDefault="00F173A1" w:rsidP="002B0491">
            <w:pPr>
              <w:rPr>
                <w:b/>
                <w:bCs/>
              </w:rPr>
            </w:pPr>
            <w:r w:rsidRPr="00486228">
              <w:rPr>
                <w:b/>
                <w:bCs/>
              </w:rPr>
              <w:t>Система</w:t>
            </w:r>
          </w:p>
        </w:tc>
      </w:tr>
      <w:tr w:rsidR="00F173A1" w14:paraId="700C60B7" w14:textId="77777777" w:rsidTr="002B0491">
        <w:trPr>
          <w:trHeight w:val="386"/>
        </w:trPr>
        <w:tc>
          <w:tcPr>
            <w:tcW w:w="4664" w:type="dxa"/>
          </w:tcPr>
          <w:p w14:paraId="349E8587" w14:textId="77777777" w:rsidR="00F173A1" w:rsidRPr="00D0248B" w:rsidRDefault="00F173A1" w:rsidP="002B0491">
            <w:pPr>
              <w:rPr>
                <w:i/>
                <w:iCs/>
              </w:rPr>
            </w:pPr>
            <w:r>
              <w:rPr>
                <w:i/>
                <w:iCs/>
              </w:rPr>
              <w:t>Какое действие сделал пользователь?</w:t>
            </w:r>
          </w:p>
        </w:tc>
        <w:tc>
          <w:tcPr>
            <w:tcW w:w="4665" w:type="dxa"/>
          </w:tcPr>
          <w:p w14:paraId="40755360" w14:textId="77777777" w:rsidR="00F173A1" w:rsidRPr="00C44496" w:rsidRDefault="00F173A1" w:rsidP="002B0491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Как отреагировала система?</w:t>
            </w:r>
          </w:p>
        </w:tc>
      </w:tr>
      <w:tr w:rsidR="00F173A1" w:rsidRPr="00D0248B" w14:paraId="74405DCD" w14:textId="77777777" w:rsidTr="002B0491">
        <w:trPr>
          <w:trHeight w:val="386"/>
        </w:trPr>
        <w:tc>
          <w:tcPr>
            <w:tcW w:w="4664" w:type="dxa"/>
          </w:tcPr>
          <w:p w14:paraId="25E73A54" w14:textId="25C21DE5" w:rsidR="00F173A1" w:rsidRPr="00BD2A19" w:rsidRDefault="00F173A1" w:rsidP="002B0491">
            <w:r>
              <w:rPr>
                <w:lang w:val="en-US"/>
              </w:rPr>
              <w:t xml:space="preserve">1. </w:t>
            </w:r>
            <w:r>
              <w:t xml:space="preserve">Посетитель подходит </w:t>
            </w:r>
            <w:r>
              <w:t>к входу</w:t>
            </w:r>
          </w:p>
        </w:tc>
        <w:tc>
          <w:tcPr>
            <w:tcW w:w="4665" w:type="dxa"/>
          </w:tcPr>
          <w:p w14:paraId="32B56715" w14:textId="062CD8B4" w:rsidR="00F173A1" w:rsidRPr="00D0248B" w:rsidRDefault="00F173A1" w:rsidP="002B0491">
            <w:r w:rsidRPr="00F173A1">
              <w:t xml:space="preserve">1. </w:t>
            </w:r>
            <w:r>
              <w:t xml:space="preserve">Система запрашивает </w:t>
            </w:r>
            <w:r>
              <w:t>данные о поведение посетителя</w:t>
            </w:r>
            <w:r w:rsidR="00A07EED">
              <w:t xml:space="preserve"> из базы данных клиентов</w:t>
            </w:r>
          </w:p>
        </w:tc>
      </w:tr>
      <w:tr w:rsidR="00F173A1" w:rsidRPr="00D0248B" w14:paraId="12E4EB3C" w14:textId="77777777" w:rsidTr="002B0491">
        <w:trPr>
          <w:trHeight w:val="386"/>
        </w:trPr>
        <w:tc>
          <w:tcPr>
            <w:tcW w:w="4664" w:type="dxa"/>
          </w:tcPr>
          <w:p w14:paraId="645B851F" w14:textId="236C58E3" w:rsidR="00F173A1" w:rsidRPr="00D0248B" w:rsidRDefault="00F173A1" w:rsidP="002B0491">
            <w:r w:rsidRPr="00453E4C">
              <w:t xml:space="preserve">2. </w:t>
            </w:r>
            <w:r>
              <w:t>П</w:t>
            </w:r>
            <w:r>
              <w:t>осетитель проходит</w:t>
            </w:r>
          </w:p>
        </w:tc>
        <w:tc>
          <w:tcPr>
            <w:tcW w:w="4665" w:type="dxa"/>
          </w:tcPr>
          <w:p w14:paraId="5888CB1D" w14:textId="15AA2FBC" w:rsidR="00F173A1" w:rsidRDefault="00F173A1" w:rsidP="00F173A1">
            <w:r w:rsidRPr="00453E4C">
              <w:t>2</w:t>
            </w:r>
            <w:r>
              <w:t>.</w:t>
            </w:r>
            <w:r>
              <w:t xml:space="preserve">  </w:t>
            </w:r>
            <w:r>
              <w:t>Система завершает обслуживание.</w:t>
            </w:r>
          </w:p>
        </w:tc>
      </w:tr>
    </w:tbl>
    <w:p w14:paraId="755CE1BC" w14:textId="7F7CC2E1" w:rsidR="00F173A1" w:rsidRPr="00D47BFA" w:rsidRDefault="00F173A1" w:rsidP="00F173A1">
      <w:pPr>
        <w:tabs>
          <w:tab w:val="left" w:pos="1126"/>
        </w:tabs>
        <w:rPr>
          <w:b/>
          <w:bCs/>
        </w:rPr>
      </w:pPr>
      <w:r>
        <w:rPr>
          <w:b/>
          <w:bCs/>
        </w:rPr>
        <w:t>Без альтернативы</w:t>
      </w:r>
    </w:p>
    <w:p w14:paraId="074CD9B1" w14:textId="77777777" w:rsidR="00F173A1" w:rsidRDefault="00F173A1" w:rsidP="00F173A1">
      <w:pPr>
        <w:tabs>
          <w:tab w:val="left" w:pos="1126"/>
        </w:tabs>
      </w:pPr>
    </w:p>
    <w:p w14:paraId="2A482076" w14:textId="1B9519F2" w:rsidR="00F173A1" w:rsidRDefault="00F173A1" w:rsidP="00F173A1">
      <w:pPr>
        <w:tabs>
          <w:tab w:val="left" w:pos="1126"/>
        </w:tabs>
      </w:pPr>
      <w:r>
        <w:t>Название</w:t>
      </w:r>
      <w:r w:rsidRPr="0072708F">
        <w:t>:</w:t>
      </w:r>
      <w:r>
        <w:t xml:space="preserve"> </w:t>
      </w:r>
      <w:r w:rsidRPr="0072708F">
        <w:t>”</w:t>
      </w:r>
      <w:r>
        <w:t>Пропуск посетителя в цирк</w:t>
      </w:r>
      <w:r w:rsidRPr="0072708F">
        <w:t>”</w:t>
      </w:r>
    </w:p>
    <w:p w14:paraId="2C121B72" w14:textId="60AEF21D" w:rsidR="00F173A1" w:rsidRDefault="00F173A1" w:rsidP="00F173A1">
      <w:pPr>
        <w:tabs>
          <w:tab w:val="left" w:pos="1126"/>
        </w:tabs>
      </w:pPr>
      <w:r>
        <w:t>Предусловие</w:t>
      </w:r>
      <w:r w:rsidRPr="009E4AFF">
        <w:t>:</w:t>
      </w:r>
      <w:r>
        <w:t xml:space="preserve"> </w:t>
      </w:r>
      <w:r>
        <w:t>”</w:t>
      </w:r>
      <w:r>
        <w:t>Посетитель ведёт себя адекватно</w:t>
      </w:r>
      <w:r w:rsidRPr="009E4AFF">
        <w:t>”</w:t>
      </w:r>
      <w:r>
        <w:t>.</w:t>
      </w:r>
    </w:p>
    <w:p w14:paraId="4DB3B051" w14:textId="77777777" w:rsidR="00F173A1" w:rsidRDefault="00F173A1" w:rsidP="00F173A1">
      <w:pPr>
        <w:tabs>
          <w:tab w:val="left" w:pos="1126"/>
        </w:tabs>
      </w:pPr>
    </w:p>
    <w:p w14:paraId="3B5D93C9" w14:textId="77777777" w:rsidR="00B74D5F" w:rsidRDefault="00B74D5F" w:rsidP="0018483B">
      <w:pPr>
        <w:tabs>
          <w:tab w:val="left" w:pos="112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D4220" w14:textId="362518B9" w:rsidR="007530DE" w:rsidRDefault="007530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849057" w14:textId="0476A3F9" w:rsidR="0018483B" w:rsidRPr="00AE19EF" w:rsidRDefault="0018483B" w:rsidP="0018483B">
      <w:pPr>
        <w:tabs>
          <w:tab w:val="left" w:pos="1126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E19EF">
        <w:rPr>
          <w:rFonts w:ascii="Times New Roman" w:hAnsi="Times New Roman" w:cs="Times New Roman"/>
          <w:b/>
          <w:bCs/>
          <w:sz w:val="24"/>
          <w:szCs w:val="24"/>
        </w:rPr>
        <w:t xml:space="preserve">Основной скелет </w:t>
      </w:r>
      <w:r w:rsidRPr="00AE19EF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Case:</w:t>
      </w:r>
    </w:p>
    <w:tbl>
      <w:tblPr>
        <w:tblStyle w:val="a3"/>
        <w:tblpPr w:leftFromText="180" w:rightFromText="180" w:vertAnchor="text" w:horzAnchor="margin" w:tblpY="2266"/>
        <w:tblW w:w="9447" w:type="dxa"/>
        <w:tblLook w:val="04A0" w:firstRow="1" w:lastRow="0" w:firstColumn="1" w:lastColumn="0" w:noHBand="0" w:noVBand="1"/>
      </w:tblPr>
      <w:tblGrid>
        <w:gridCol w:w="4723"/>
        <w:gridCol w:w="4724"/>
      </w:tblGrid>
      <w:tr w:rsidR="0018483B" w14:paraId="75EEF75B" w14:textId="77777777" w:rsidTr="00007813">
        <w:trPr>
          <w:trHeight w:val="514"/>
        </w:trPr>
        <w:tc>
          <w:tcPr>
            <w:tcW w:w="4723" w:type="dxa"/>
          </w:tcPr>
          <w:p w14:paraId="0AA22463" w14:textId="77777777" w:rsidR="0018483B" w:rsidRPr="00486228" w:rsidRDefault="0018483B" w:rsidP="002B0491">
            <w:pPr>
              <w:rPr>
                <w:b/>
                <w:bCs/>
              </w:rPr>
            </w:pPr>
            <w:r w:rsidRPr="00486228">
              <w:rPr>
                <w:b/>
                <w:bCs/>
              </w:rPr>
              <w:t>Пользователь</w:t>
            </w:r>
          </w:p>
        </w:tc>
        <w:tc>
          <w:tcPr>
            <w:tcW w:w="4724" w:type="dxa"/>
          </w:tcPr>
          <w:p w14:paraId="095AA816" w14:textId="77777777" w:rsidR="0018483B" w:rsidRPr="00486228" w:rsidRDefault="0018483B" w:rsidP="002B0491">
            <w:pPr>
              <w:rPr>
                <w:b/>
                <w:bCs/>
              </w:rPr>
            </w:pPr>
            <w:r w:rsidRPr="00486228">
              <w:rPr>
                <w:b/>
                <w:bCs/>
              </w:rPr>
              <w:t>Система</w:t>
            </w:r>
          </w:p>
        </w:tc>
      </w:tr>
      <w:tr w:rsidR="0018483B" w14:paraId="6481A54B" w14:textId="77777777" w:rsidTr="00007813">
        <w:trPr>
          <w:trHeight w:val="514"/>
        </w:trPr>
        <w:tc>
          <w:tcPr>
            <w:tcW w:w="4723" w:type="dxa"/>
          </w:tcPr>
          <w:p w14:paraId="6B945411" w14:textId="77777777" w:rsidR="0018483B" w:rsidRPr="00D0248B" w:rsidRDefault="0018483B" w:rsidP="002B0491">
            <w:pPr>
              <w:rPr>
                <w:i/>
                <w:iCs/>
              </w:rPr>
            </w:pPr>
            <w:r>
              <w:rPr>
                <w:i/>
                <w:iCs/>
              </w:rPr>
              <w:t>Какое действие сделал пользователь?</w:t>
            </w:r>
          </w:p>
        </w:tc>
        <w:tc>
          <w:tcPr>
            <w:tcW w:w="4724" w:type="dxa"/>
          </w:tcPr>
          <w:p w14:paraId="346A13AD" w14:textId="77777777" w:rsidR="0018483B" w:rsidRPr="00D0248B" w:rsidRDefault="0018483B" w:rsidP="002B0491">
            <w:pPr>
              <w:rPr>
                <w:i/>
                <w:iCs/>
              </w:rPr>
            </w:pPr>
            <w:r>
              <w:rPr>
                <w:i/>
                <w:iCs/>
              </w:rPr>
              <w:t>Как отреагировала система?</w:t>
            </w:r>
          </w:p>
        </w:tc>
      </w:tr>
      <w:tr w:rsidR="0018483B" w:rsidRPr="00D0248B" w14:paraId="13140955" w14:textId="77777777" w:rsidTr="00007813">
        <w:trPr>
          <w:trHeight w:val="514"/>
        </w:trPr>
        <w:tc>
          <w:tcPr>
            <w:tcW w:w="4723" w:type="dxa"/>
          </w:tcPr>
          <w:p w14:paraId="5CAF1918" w14:textId="428ECAF9" w:rsidR="0018483B" w:rsidRPr="00BD2A19" w:rsidRDefault="00FE004D" w:rsidP="002B0491">
            <w:r>
              <w:t>1</w:t>
            </w:r>
            <w:r w:rsidRPr="00FE004D">
              <w:t>.</w:t>
            </w:r>
            <w:r w:rsidR="00250EA3">
              <w:t>Администратор</w:t>
            </w:r>
            <w:r>
              <w:t xml:space="preserve"> </w:t>
            </w:r>
            <w:r w:rsidR="00250EA3">
              <w:t>создаёт представление</w:t>
            </w:r>
          </w:p>
        </w:tc>
        <w:tc>
          <w:tcPr>
            <w:tcW w:w="4724" w:type="dxa"/>
          </w:tcPr>
          <w:p w14:paraId="4462884F" w14:textId="25D5F5C0" w:rsidR="0018483B" w:rsidRPr="00D0248B" w:rsidRDefault="00250EA3" w:rsidP="002B0491">
            <w:r>
              <w:t>Система создала в базе данных представление</w:t>
            </w:r>
          </w:p>
        </w:tc>
      </w:tr>
      <w:tr w:rsidR="0018483B" w:rsidRPr="00D0248B" w14:paraId="7CF7ED22" w14:textId="77777777" w:rsidTr="00007813">
        <w:trPr>
          <w:trHeight w:val="514"/>
        </w:trPr>
        <w:tc>
          <w:tcPr>
            <w:tcW w:w="4723" w:type="dxa"/>
          </w:tcPr>
          <w:p w14:paraId="02B6B210" w14:textId="70F3F513" w:rsidR="0018483B" w:rsidRPr="00D0248B" w:rsidRDefault="00FE004D" w:rsidP="002B0491">
            <w:r w:rsidRPr="00250EA3">
              <w:t xml:space="preserve">2. </w:t>
            </w:r>
            <w:r w:rsidR="00250EA3">
              <w:t xml:space="preserve"> Администратор </w:t>
            </w:r>
            <w:r w:rsidR="00250EA3">
              <w:t xml:space="preserve">выбирает </w:t>
            </w:r>
            <w:r w:rsidR="00250EA3">
              <w:t>время для представления</w:t>
            </w:r>
          </w:p>
        </w:tc>
        <w:tc>
          <w:tcPr>
            <w:tcW w:w="4724" w:type="dxa"/>
          </w:tcPr>
          <w:p w14:paraId="34901F92" w14:textId="0F3C567E" w:rsidR="0018483B" w:rsidRDefault="00250EA3" w:rsidP="002B0491">
            <w:r>
              <w:t>Система выдаёт ответ</w:t>
            </w:r>
            <w:r w:rsidR="00FE004D">
              <w:br/>
            </w:r>
          </w:p>
          <w:p w14:paraId="35D9BB6C" w14:textId="6B0D9D4C" w:rsidR="00FE004D" w:rsidRDefault="00FE004D" w:rsidP="002B0491">
            <w:r>
              <w:t>3</w:t>
            </w:r>
            <w:r w:rsidRPr="00FE004D">
              <w:t xml:space="preserve">. </w:t>
            </w:r>
            <w:r>
              <w:t xml:space="preserve">Если </w:t>
            </w:r>
            <w:r w:rsidR="00250EA3">
              <w:t xml:space="preserve">время на представление </w:t>
            </w:r>
            <w:r>
              <w:t xml:space="preserve"> </w:t>
            </w:r>
            <w:r w:rsidR="00250EA3">
              <w:t>занято</w:t>
            </w:r>
            <w:r>
              <w:t xml:space="preserve"> -</w:t>
            </w:r>
            <w:r>
              <w:rPr>
                <w:i/>
                <w:iCs/>
              </w:rPr>
              <w:t xml:space="preserve"> запускается альтернативный сценарий 1.</w:t>
            </w:r>
          </w:p>
        </w:tc>
      </w:tr>
      <w:tr w:rsidR="00FE004D" w:rsidRPr="00D0248B" w14:paraId="358ADD5F" w14:textId="77777777" w:rsidTr="00007813">
        <w:trPr>
          <w:trHeight w:val="514"/>
        </w:trPr>
        <w:tc>
          <w:tcPr>
            <w:tcW w:w="4723" w:type="dxa"/>
          </w:tcPr>
          <w:p w14:paraId="1EE2D2F5" w14:textId="0ECFDDAF" w:rsidR="00FE004D" w:rsidRPr="00FE004D" w:rsidRDefault="00FE004D" w:rsidP="002B0491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724" w:type="dxa"/>
          </w:tcPr>
          <w:p w14:paraId="7EC3B886" w14:textId="4EF67B79" w:rsidR="00FE004D" w:rsidRDefault="00250EA3" w:rsidP="002B0491">
            <w:r>
              <w:t xml:space="preserve">В базе данных создаётся представление с указанным временем </w:t>
            </w:r>
          </w:p>
        </w:tc>
      </w:tr>
      <w:tr w:rsidR="00FE004D" w:rsidRPr="00D0248B" w14:paraId="14521035" w14:textId="77777777" w:rsidTr="00007813">
        <w:trPr>
          <w:trHeight w:val="514"/>
        </w:trPr>
        <w:tc>
          <w:tcPr>
            <w:tcW w:w="4723" w:type="dxa"/>
          </w:tcPr>
          <w:p w14:paraId="5D32BBCC" w14:textId="0C5EBF6F" w:rsidR="00FE004D" w:rsidRPr="00250EA3" w:rsidRDefault="00FE004D" w:rsidP="002B0491">
            <w:r>
              <w:rPr>
                <w:lang w:val="en-US"/>
              </w:rPr>
              <w:t xml:space="preserve">4. </w:t>
            </w:r>
            <w:r w:rsidR="00250EA3">
              <w:t>Закрытие системы</w:t>
            </w:r>
          </w:p>
        </w:tc>
        <w:tc>
          <w:tcPr>
            <w:tcW w:w="4724" w:type="dxa"/>
          </w:tcPr>
          <w:p w14:paraId="7E5B6C2E" w14:textId="77777777" w:rsidR="00FE004D" w:rsidRDefault="00FE004D" w:rsidP="002B0491"/>
        </w:tc>
      </w:tr>
    </w:tbl>
    <w:p w14:paraId="5A853F7A" w14:textId="77777777" w:rsidR="0018483B" w:rsidRPr="00D0248B" w:rsidRDefault="0018483B" w:rsidP="0018483B">
      <w:pPr>
        <w:tabs>
          <w:tab w:val="left" w:pos="1126"/>
        </w:tabs>
      </w:pPr>
    </w:p>
    <w:p w14:paraId="44E100BD" w14:textId="56EE7005" w:rsidR="0018483B" w:rsidRDefault="0018483B" w:rsidP="0018483B">
      <w:pPr>
        <w:tabs>
          <w:tab w:val="left" w:pos="1126"/>
        </w:tabs>
      </w:pPr>
      <w:r>
        <w:t>Название</w:t>
      </w:r>
      <w:r w:rsidR="002A4F0F" w:rsidRPr="0072708F">
        <w:t>:” Составление</w:t>
      </w:r>
      <w:r w:rsidR="00250EA3">
        <w:t xml:space="preserve"> расписание представлений в </w:t>
      </w:r>
      <w:r w:rsidR="002A4F0F">
        <w:t>цирке”</w:t>
      </w:r>
    </w:p>
    <w:p w14:paraId="06E62F33" w14:textId="1B87B078" w:rsidR="0018483B" w:rsidRDefault="0018483B" w:rsidP="0018483B">
      <w:pPr>
        <w:tabs>
          <w:tab w:val="left" w:pos="1126"/>
        </w:tabs>
      </w:pPr>
      <w:r>
        <w:t>Предусловие</w:t>
      </w:r>
      <w:r w:rsidR="002A4F0F" w:rsidRPr="009E4AFF">
        <w:t>:</w:t>
      </w:r>
      <w:r w:rsidR="002A4F0F">
        <w:t>” Если</w:t>
      </w:r>
      <w:r w:rsidR="006B5236">
        <w:t xml:space="preserve"> время на представление свободно – создание представления</w:t>
      </w:r>
      <w:r w:rsidR="006B5236" w:rsidRPr="006B5236">
        <w:t xml:space="preserve">, </w:t>
      </w:r>
      <w:r w:rsidR="006B5236">
        <w:t xml:space="preserve">иначе – выбор другого </w:t>
      </w:r>
      <w:r w:rsidR="002A4F0F">
        <w:t>времени”</w:t>
      </w:r>
      <w:r>
        <w:t>.</w:t>
      </w:r>
    </w:p>
    <w:p w14:paraId="47AD7784" w14:textId="67E6018B" w:rsidR="0018483B" w:rsidRDefault="0018483B" w:rsidP="0018483B">
      <w:pPr>
        <w:tabs>
          <w:tab w:val="left" w:pos="1126"/>
        </w:tabs>
      </w:pPr>
      <w:r>
        <w:t>(</w:t>
      </w:r>
      <w:r w:rsidR="00EC197F">
        <w:rPr>
          <w:b/>
          <w:bCs/>
        </w:rPr>
        <w:t>1 альтернативный сценарий</w:t>
      </w:r>
      <w:r w:rsidRPr="003858D4">
        <w:rPr>
          <w:b/>
          <w:bCs/>
        </w:rPr>
        <w:t>)</w:t>
      </w:r>
    </w:p>
    <w:p w14:paraId="64CEE170" w14:textId="77777777" w:rsidR="0018483B" w:rsidRDefault="0018483B" w:rsidP="0018483B">
      <w:pPr>
        <w:tabs>
          <w:tab w:val="left" w:pos="1126"/>
        </w:tabs>
      </w:pPr>
    </w:p>
    <w:p w14:paraId="5E7499B1" w14:textId="77777777" w:rsidR="00FE004D" w:rsidRDefault="00FE004D" w:rsidP="0018483B">
      <w:pPr>
        <w:tabs>
          <w:tab w:val="left" w:pos="1126"/>
        </w:tabs>
      </w:pPr>
    </w:p>
    <w:p w14:paraId="366BF463" w14:textId="77777777" w:rsidR="00FE004D" w:rsidRDefault="00FE004D" w:rsidP="0018483B">
      <w:pPr>
        <w:tabs>
          <w:tab w:val="left" w:pos="1126"/>
        </w:tabs>
      </w:pPr>
    </w:p>
    <w:p w14:paraId="0C822E29" w14:textId="77777777" w:rsidR="00FE004D" w:rsidRDefault="00FE004D" w:rsidP="00FE004D">
      <w:pPr>
        <w:pStyle w:val="a4"/>
        <w:shd w:val="clear" w:color="auto" w:fill="FFFFFF"/>
        <w:spacing w:before="18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На шаге №3 успешного сценария, введенные данные не прошли проверку.</w:t>
      </w:r>
    </w:p>
    <w:p w14:paraId="793187C6" w14:textId="77777777" w:rsidR="00FE004D" w:rsidRDefault="00FE004D" w:rsidP="00FE004D">
      <w:pPr>
        <w:pStyle w:val="a4"/>
        <w:shd w:val="clear" w:color="auto" w:fill="FFFFFF"/>
        <w:spacing w:before="180" w:beforeAutospacing="0" w:after="0" w:afterAutospacing="0"/>
        <w:rPr>
          <w:rFonts w:ascii="Arial" w:hAnsi="Arial" w:cs="Arial"/>
          <w:color w:val="111111"/>
        </w:rPr>
      </w:pPr>
    </w:p>
    <w:p w14:paraId="7AB76E6F" w14:textId="2C45E919" w:rsidR="00FE004D" w:rsidRDefault="00DE2CC4" w:rsidP="00FE004D">
      <w:pPr>
        <w:pStyle w:val="a5"/>
        <w:numPr>
          <w:ilvl w:val="0"/>
          <w:numId w:val="1"/>
        </w:numPr>
        <w:tabs>
          <w:tab w:val="left" w:pos="2566"/>
        </w:tabs>
      </w:pPr>
      <w:r>
        <w:t>Ответ не</w:t>
      </w:r>
      <w:r w:rsidR="00FE004D">
        <w:t xml:space="preserve"> правильный</w:t>
      </w:r>
    </w:p>
    <w:p w14:paraId="6A14917B" w14:textId="213EFCAD" w:rsidR="00FE004D" w:rsidRPr="00250EA3" w:rsidRDefault="00FE004D" w:rsidP="00FE004D">
      <w:pPr>
        <w:pStyle w:val="a5"/>
        <w:tabs>
          <w:tab w:val="left" w:pos="2566"/>
        </w:tabs>
      </w:pPr>
      <w:r>
        <w:lastRenderedPageBreak/>
        <w:t>Далее сценарий продолжается от шага №</w:t>
      </w:r>
      <w:r w:rsidR="00250EA3">
        <w:t>2</w:t>
      </w:r>
      <w:r w:rsidR="00250EA3" w:rsidRPr="00250EA3">
        <w:t xml:space="preserve">, </w:t>
      </w:r>
      <w:r w:rsidR="00250EA3">
        <w:t>администратор выбирает новое время для сеанса</w:t>
      </w:r>
      <w:r w:rsidR="00250EA3" w:rsidRPr="00250EA3">
        <w:t>.</w:t>
      </w:r>
    </w:p>
    <w:p w14:paraId="68CD9693" w14:textId="77777777" w:rsidR="00FE004D" w:rsidRDefault="00FE004D" w:rsidP="0018483B">
      <w:pPr>
        <w:tabs>
          <w:tab w:val="left" w:pos="1126"/>
        </w:tabs>
      </w:pPr>
    </w:p>
    <w:p w14:paraId="2213BF62" w14:textId="77777777" w:rsidR="00FE004D" w:rsidRDefault="00FE004D" w:rsidP="0018483B">
      <w:pPr>
        <w:tabs>
          <w:tab w:val="left" w:pos="1126"/>
        </w:tabs>
      </w:pPr>
    </w:p>
    <w:p w14:paraId="6FAB6166" w14:textId="321671AD" w:rsidR="0018483B" w:rsidRDefault="0018483B" w:rsidP="0018483B">
      <w:pPr>
        <w:tabs>
          <w:tab w:val="left" w:pos="1126"/>
        </w:tabs>
      </w:pPr>
      <w:r>
        <w:br w:type="column"/>
      </w:r>
    </w:p>
    <w:tbl>
      <w:tblPr>
        <w:tblStyle w:val="a3"/>
        <w:tblpPr w:leftFromText="180" w:rightFromText="180" w:vertAnchor="text" w:horzAnchor="margin" w:tblpY="2266"/>
        <w:tblW w:w="9329" w:type="dxa"/>
        <w:tblLook w:val="04A0" w:firstRow="1" w:lastRow="0" w:firstColumn="1" w:lastColumn="0" w:noHBand="0" w:noVBand="1"/>
      </w:tblPr>
      <w:tblGrid>
        <w:gridCol w:w="4664"/>
        <w:gridCol w:w="4665"/>
      </w:tblGrid>
      <w:tr w:rsidR="0018483B" w14:paraId="49E3462D" w14:textId="77777777" w:rsidTr="002B0491">
        <w:trPr>
          <w:trHeight w:val="386"/>
        </w:trPr>
        <w:tc>
          <w:tcPr>
            <w:tcW w:w="4664" w:type="dxa"/>
          </w:tcPr>
          <w:p w14:paraId="1CC46C7C" w14:textId="77777777" w:rsidR="0018483B" w:rsidRPr="00486228" w:rsidRDefault="0018483B" w:rsidP="002B0491">
            <w:pPr>
              <w:rPr>
                <w:b/>
                <w:bCs/>
              </w:rPr>
            </w:pPr>
            <w:r w:rsidRPr="00486228">
              <w:rPr>
                <w:b/>
                <w:bCs/>
              </w:rPr>
              <w:t>Пользователь</w:t>
            </w:r>
          </w:p>
        </w:tc>
        <w:tc>
          <w:tcPr>
            <w:tcW w:w="4665" w:type="dxa"/>
          </w:tcPr>
          <w:p w14:paraId="36829036" w14:textId="77777777" w:rsidR="0018483B" w:rsidRPr="00486228" w:rsidRDefault="0018483B" w:rsidP="002B0491">
            <w:pPr>
              <w:rPr>
                <w:b/>
                <w:bCs/>
              </w:rPr>
            </w:pPr>
            <w:r w:rsidRPr="00486228">
              <w:rPr>
                <w:b/>
                <w:bCs/>
              </w:rPr>
              <w:t>Система</w:t>
            </w:r>
          </w:p>
        </w:tc>
      </w:tr>
      <w:tr w:rsidR="0018483B" w14:paraId="11F7A7AA" w14:textId="77777777" w:rsidTr="002B0491">
        <w:trPr>
          <w:trHeight w:val="386"/>
        </w:trPr>
        <w:tc>
          <w:tcPr>
            <w:tcW w:w="4664" w:type="dxa"/>
          </w:tcPr>
          <w:p w14:paraId="2F080F08" w14:textId="77777777" w:rsidR="0018483B" w:rsidRPr="00D0248B" w:rsidRDefault="0018483B" w:rsidP="002B0491">
            <w:pPr>
              <w:rPr>
                <w:i/>
                <w:iCs/>
              </w:rPr>
            </w:pPr>
            <w:r>
              <w:rPr>
                <w:i/>
                <w:iCs/>
              </w:rPr>
              <w:t>Какое действие сделал пользователь?</w:t>
            </w:r>
          </w:p>
        </w:tc>
        <w:tc>
          <w:tcPr>
            <w:tcW w:w="4665" w:type="dxa"/>
          </w:tcPr>
          <w:p w14:paraId="633561D9" w14:textId="77777777" w:rsidR="0018483B" w:rsidRPr="00C44496" w:rsidRDefault="0018483B" w:rsidP="002B0491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Как отреагировала система?</w:t>
            </w:r>
          </w:p>
        </w:tc>
      </w:tr>
      <w:tr w:rsidR="0018483B" w:rsidRPr="00D0248B" w14:paraId="1017C668" w14:textId="77777777" w:rsidTr="002B0491">
        <w:trPr>
          <w:trHeight w:val="386"/>
        </w:trPr>
        <w:tc>
          <w:tcPr>
            <w:tcW w:w="4664" w:type="dxa"/>
          </w:tcPr>
          <w:p w14:paraId="64E7D276" w14:textId="169FC786" w:rsidR="0018483B" w:rsidRPr="00BD2A19" w:rsidRDefault="00453E4C" w:rsidP="002B0491">
            <w:r>
              <w:rPr>
                <w:lang w:val="en-US"/>
              </w:rPr>
              <w:t xml:space="preserve">1. </w:t>
            </w:r>
            <w:r w:rsidR="0018483B">
              <w:t>Посетитель подходит к кассе</w:t>
            </w:r>
          </w:p>
        </w:tc>
        <w:tc>
          <w:tcPr>
            <w:tcW w:w="4665" w:type="dxa"/>
          </w:tcPr>
          <w:p w14:paraId="2C81F16E" w14:textId="70FE18C8" w:rsidR="0018483B" w:rsidRPr="00D0248B" w:rsidRDefault="00453E4C" w:rsidP="002B0491">
            <w:r>
              <w:rPr>
                <w:lang w:val="en-US"/>
              </w:rPr>
              <w:t xml:space="preserve">1. </w:t>
            </w:r>
            <w:r w:rsidR="00123370">
              <w:t>Система</w:t>
            </w:r>
            <w:r w:rsidR="0018483B">
              <w:t xml:space="preserve"> </w:t>
            </w:r>
            <w:r w:rsidR="00123370">
              <w:t>за</w:t>
            </w:r>
            <w:r w:rsidR="0018483B">
              <w:t xml:space="preserve">прашивает </w:t>
            </w:r>
            <w:r w:rsidR="00A815BA">
              <w:t>возраст</w:t>
            </w:r>
          </w:p>
        </w:tc>
      </w:tr>
      <w:tr w:rsidR="0018483B" w:rsidRPr="00D0248B" w14:paraId="25D5A3E0" w14:textId="77777777" w:rsidTr="002B0491">
        <w:trPr>
          <w:trHeight w:val="386"/>
        </w:trPr>
        <w:tc>
          <w:tcPr>
            <w:tcW w:w="4664" w:type="dxa"/>
          </w:tcPr>
          <w:p w14:paraId="7B233528" w14:textId="0B38C4ED" w:rsidR="0018483B" w:rsidRPr="00D0248B" w:rsidRDefault="00453E4C" w:rsidP="002B0491">
            <w:r w:rsidRPr="00453E4C">
              <w:t xml:space="preserve">2. </w:t>
            </w:r>
            <w:r w:rsidR="00530DD8">
              <w:t>Семья</w:t>
            </w:r>
            <w:r w:rsidR="0018483B">
              <w:t xml:space="preserve"> </w:t>
            </w:r>
            <w:r w:rsidR="00526CD3">
              <w:t>выбирает представление</w:t>
            </w:r>
            <w:r w:rsidR="00526CD3" w:rsidRPr="00526CD3">
              <w:t xml:space="preserve">, </w:t>
            </w:r>
            <w:r w:rsidR="00A815BA">
              <w:t>показывает паспорт</w:t>
            </w:r>
            <w:r w:rsidR="00530DD8" w:rsidRPr="00530DD8">
              <w:t>/</w:t>
            </w:r>
            <w:r w:rsidR="00530DD8">
              <w:t>свидетельство о рождение</w:t>
            </w:r>
          </w:p>
        </w:tc>
        <w:tc>
          <w:tcPr>
            <w:tcW w:w="4665" w:type="dxa"/>
          </w:tcPr>
          <w:p w14:paraId="10BB3446" w14:textId="0F5ABF84" w:rsidR="0018483B" w:rsidRDefault="00453E4C" w:rsidP="002B0491">
            <w:r w:rsidRPr="00453E4C">
              <w:t>2</w:t>
            </w:r>
            <w:r w:rsidR="0018483B">
              <w:t xml:space="preserve">. </w:t>
            </w:r>
            <w:r w:rsidR="00123370">
              <w:t>Система</w:t>
            </w:r>
            <w:r w:rsidR="0018483B">
              <w:t xml:space="preserve"> </w:t>
            </w:r>
            <w:r w:rsidR="00AF617A">
              <w:t>определяет</w:t>
            </w:r>
            <w:r w:rsidR="003F3E35">
              <w:t xml:space="preserve"> возраст клиентов</w:t>
            </w:r>
          </w:p>
          <w:p w14:paraId="78D114E7" w14:textId="77777777" w:rsidR="0018483B" w:rsidRDefault="0018483B" w:rsidP="002B0491"/>
          <w:p w14:paraId="081BD9F5" w14:textId="09E05939" w:rsidR="0018483B" w:rsidRPr="00E67107" w:rsidRDefault="0018483B" w:rsidP="002B0491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Если </w:t>
            </w:r>
            <w:r w:rsidR="00AF617A">
              <w:rPr>
                <w:i/>
                <w:iCs/>
              </w:rPr>
              <w:t xml:space="preserve">возраст </w:t>
            </w:r>
            <w:r w:rsidR="00425F67" w:rsidRPr="00425F67">
              <w:rPr>
                <w:i/>
                <w:iCs/>
              </w:rPr>
              <w:t>&gt;</w:t>
            </w:r>
            <w:r w:rsidR="00AF617A" w:rsidRPr="00AF617A">
              <w:rPr>
                <w:i/>
                <w:iCs/>
              </w:rPr>
              <w:t xml:space="preserve"> 6</w:t>
            </w:r>
            <w:r>
              <w:rPr>
                <w:i/>
                <w:iCs/>
              </w:rPr>
              <w:t>, запускается альтернативный сценарий 1.</w:t>
            </w:r>
          </w:p>
          <w:p w14:paraId="2F853F2E" w14:textId="77777777" w:rsidR="0018483B" w:rsidRDefault="0018483B" w:rsidP="002B0491"/>
        </w:tc>
      </w:tr>
      <w:tr w:rsidR="0018483B" w:rsidRPr="00D0248B" w14:paraId="230441A4" w14:textId="77777777" w:rsidTr="002B0491">
        <w:trPr>
          <w:trHeight w:val="386"/>
        </w:trPr>
        <w:tc>
          <w:tcPr>
            <w:tcW w:w="4664" w:type="dxa"/>
          </w:tcPr>
          <w:p w14:paraId="0FFC8BE3" w14:textId="60BABF93" w:rsidR="0018483B" w:rsidRPr="00E77BA2" w:rsidRDefault="00453E4C" w:rsidP="002B0491">
            <w:r>
              <w:rPr>
                <w:lang w:val="en-US"/>
              </w:rPr>
              <w:t>3.</w:t>
            </w:r>
            <w:r w:rsidR="00E77BA2">
              <w:t xml:space="preserve"> Оплата билетов</w:t>
            </w:r>
          </w:p>
        </w:tc>
        <w:tc>
          <w:tcPr>
            <w:tcW w:w="4665" w:type="dxa"/>
          </w:tcPr>
          <w:p w14:paraId="77A1A2D5" w14:textId="6EF84773" w:rsidR="0018483B" w:rsidRPr="00AF15F3" w:rsidRDefault="00453E4C" w:rsidP="002B0491">
            <w:r w:rsidRPr="00E77BA2">
              <w:t>3</w:t>
            </w:r>
            <w:r w:rsidR="0018483B">
              <w:t>.</w:t>
            </w:r>
            <w:r w:rsidR="00123370">
              <w:t xml:space="preserve"> Система</w:t>
            </w:r>
            <w:r w:rsidR="0018483B">
              <w:t xml:space="preserve"> </w:t>
            </w:r>
            <w:r w:rsidR="00E77BA2">
              <w:t>производит считывание средств с карты клиента или приём наличных</w:t>
            </w:r>
            <w:r w:rsidR="00AF15F3" w:rsidRPr="00AF15F3">
              <w:t xml:space="preserve">; </w:t>
            </w:r>
            <w:r w:rsidR="00AF15F3">
              <w:t xml:space="preserve">ребёнок </w:t>
            </w:r>
            <w:r w:rsidR="00AF15F3" w:rsidRPr="00AF15F3">
              <w:t xml:space="preserve">&lt; 6 </w:t>
            </w:r>
            <w:r w:rsidR="00AF15F3">
              <w:t>лет проходит бесплатно</w:t>
            </w:r>
          </w:p>
          <w:p w14:paraId="43A83005" w14:textId="77777777" w:rsidR="00E77BA2" w:rsidRDefault="00E77BA2" w:rsidP="002B0491"/>
          <w:p w14:paraId="1B008364" w14:textId="0433DD7F" w:rsidR="00E77BA2" w:rsidRPr="00E67107" w:rsidRDefault="00E77BA2" w:rsidP="00E77BA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Если </w:t>
            </w:r>
            <w:r>
              <w:rPr>
                <w:i/>
                <w:iCs/>
              </w:rPr>
              <w:t>средств недостаточно</w:t>
            </w:r>
            <w:r>
              <w:rPr>
                <w:i/>
                <w:iCs/>
              </w:rPr>
              <w:t xml:space="preserve">, запускается альтернативный сценарий </w:t>
            </w:r>
            <w:r>
              <w:rPr>
                <w:i/>
                <w:iCs/>
              </w:rPr>
              <w:t>2</w:t>
            </w:r>
            <w:r>
              <w:rPr>
                <w:i/>
                <w:iCs/>
              </w:rPr>
              <w:t>.</w:t>
            </w:r>
          </w:p>
          <w:p w14:paraId="668F5030" w14:textId="0EF0B6F9" w:rsidR="00E77BA2" w:rsidRDefault="00E77BA2" w:rsidP="002B0491"/>
        </w:tc>
      </w:tr>
      <w:tr w:rsidR="003F3E35" w:rsidRPr="00D0248B" w14:paraId="46A3C6C2" w14:textId="77777777" w:rsidTr="002B0491">
        <w:trPr>
          <w:trHeight w:val="386"/>
        </w:trPr>
        <w:tc>
          <w:tcPr>
            <w:tcW w:w="4664" w:type="dxa"/>
          </w:tcPr>
          <w:p w14:paraId="77DFDDCE" w14:textId="4DCA048C" w:rsidR="003F3E35" w:rsidRDefault="00E77BA2" w:rsidP="002B0491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>
              <w:t>Посетитель уходит</w:t>
            </w:r>
          </w:p>
        </w:tc>
        <w:tc>
          <w:tcPr>
            <w:tcW w:w="4665" w:type="dxa"/>
          </w:tcPr>
          <w:p w14:paraId="624D32D3" w14:textId="449A30FF" w:rsidR="003F3E35" w:rsidRDefault="00425F67" w:rsidP="002B0491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E77BA2">
              <w:t>Система завершает обслуживание.</w:t>
            </w:r>
          </w:p>
        </w:tc>
      </w:tr>
    </w:tbl>
    <w:p w14:paraId="183F93BA" w14:textId="77777777" w:rsidR="0018483B" w:rsidRPr="00D47BFA" w:rsidRDefault="0018483B" w:rsidP="0018483B">
      <w:pPr>
        <w:tabs>
          <w:tab w:val="left" w:pos="1126"/>
        </w:tabs>
        <w:rPr>
          <w:b/>
          <w:bCs/>
        </w:rPr>
      </w:pPr>
      <w:r w:rsidRPr="00D47BFA">
        <w:rPr>
          <w:b/>
          <w:bCs/>
        </w:rPr>
        <w:t>С Альтернативным сценарием.</w:t>
      </w:r>
    </w:p>
    <w:p w14:paraId="5A130176" w14:textId="77777777" w:rsidR="0018483B" w:rsidRDefault="0018483B" w:rsidP="0018483B">
      <w:pPr>
        <w:tabs>
          <w:tab w:val="left" w:pos="1126"/>
        </w:tabs>
      </w:pPr>
    </w:p>
    <w:p w14:paraId="262C033B" w14:textId="302E5225" w:rsidR="0018483B" w:rsidRDefault="0018483B" w:rsidP="0018483B">
      <w:pPr>
        <w:tabs>
          <w:tab w:val="left" w:pos="1126"/>
        </w:tabs>
      </w:pPr>
      <w:r>
        <w:t>Название</w:t>
      </w:r>
      <w:r w:rsidR="00477E81" w:rsidRPr="0072708F">
        <w:t>:” Покупка</w:t>
      </w:r>
      <w:r>
        <w:t xml:space="preserve"> билета</w:t>
      </w:r>
      <w:r w:rsidR="00530DD8">
        <w:t xml:space="preserve"> семьи</w:t>
      </w:r>
      <w:r>
        <w:t xml:space="preserve"> </w:t>
      </w:r>
      <w:r w:rsidR="008C13AD">
        <w:t xml:space="preserve">в </w:t>
      </w:r>
      <w:r w:rsidR="00477E81">
        <w:t>цирк</w:t>
      </w:r>
      <w:r w:rsidR="00477E81" w:rsidRPr="0072708F">
        <w:t>”</w:t>
      </w:r>
    </w:p>
    <w:p w14:paraId="0184AF7A" w14:textId="35AF54E9" w:rsidR="0018483B" w:rsidRDefault="0018483B" w:rsidP="0018483B">
      <w:pPr>
        <w:tabs>
          <w:tab w:val="left" w:pos="1126"/>
        </w:tabs>
      </w:pPr>
      <w:r>
        <w:t>Предусловие</w:t>
      </w:r>
      <w:r w:rsidR="00477E81" w:rsidRPr="009E4AFF">
        <w:t>:</w:t>
      </w:r>
      <w:r w:rsidR="00477E81">
        <w:t>” Если</w:t>
      </w:r>
      <w:r>
        <w:t xml:space="preserve"> </w:t>
      </w:r>
      <w:r w:rsidR="00477E81">
        <w:t>возраст</w:t>
      </w:r>
      <w:r w:rsidR="00530DD8">
        <w:t xml:space="preserve"> ребёнка</w:t>
      </w:r>
      <w:r w:rsidR="00477E81">
        <w:t xml:space="preserve"> &lt;</w:t>
      </w:r>
      <w:r w:rsidR="00477E81" w:rsidRPr="008C13AD">
        <w:t>6</w:t>
      </w:r>
      <w:r w:rsidR="008C13AD" w:rsidRPr="008C13AD">
        <w:t xml:space="preserve"> </w:t>
      </w:r>
      <w:r w:rsidR="008C13AD">
        <w:t>–</w:t>
      </w:r>
      <w:r w:rsidR="008C13AD" w:rsidRPr="008C13AD">
        <w:t xml:space="preserve"> </w:t>
      </w:r>
      <w:r w:rsidR="008C13AD">
        <w:t xml:space="preserve">билет </w:t>
      </w:r>
      <w:r w:rsidR="00672223">
        <w:t>бесплатный</w:t>
      </w:r>
      <w:r w:rsidR="008C13AD" w:rsidRPr="008C13AD">
        <w:t xml:space="preserve">, </w:t>
      </w:r>
      <w:r w:rsidR="008C13AD">
        <w:t xml:space="preserve">иначе - </w:t>
      </w:r>
      <w:r w:rsidR="00477E81">
        <w:t>платно</w:t>
      </w:r>
      <w:r w:rsidR="00477E81" w:rsidRPr="009E4AFF">
        <w:t>”</w:t>
      </w:r>
      <w:r>
        <w:t>.</w:t>
      </w:r>
    </w:p>
    <w:p w14:paraId="5A4C81E8" w14:textId="77777777" w:rsidR="0018483B" w:rsidRDefault="0018483B" w:rsidP="0018483B">
      <w:pPr>
        <w:tabs>
          <w:tab w:val="left" w:pos="1126"/>
        </w:tabs>
      </w:pPr>
    </w:p>
    <w:p w14:paraId="44209007" w14:textId="77777777" w:rsidR="0018483B" w:rsidRDefault="0018483B" w:rsidP="0018483B">
      <w:pPr>
        <w:tabs>
          <w:tab w:val="left" w:pos="1126"/>
        </w:tabs>
      </w:pPr>
    </w:p>
    <w:p w14:paraId="30422D51" w14:textId="77777777" w:rsidR="0018483B" w:rsidRDefault="0018483B" w:rsidP="0018483B">
      <w:pPr>
        <w:tabs>
          <w:tab w:val="left" w:pos="1126"/>
        </w:tabs>
        <w:rPr>
          <w:b/>
          <w:bCs/>
        </w:rPr>
      </w:pPr>
      <w:r w:rsidRPr="00AA6FE2">
        <w:rPr>
          <w:b/>
          <w:bCs/>
        </w:rPr>
        <w:t>Альтернативный сценарий №1</w:t>
      </w:r>
    </w:p>
    <w:p w14:paraId="75D14EEB" w14:textId="77777777" w:rsidR="0018483B" w:rsidRDefault="0018483B" w:rsidP="0018483B">
      <w:pPr>
        <w:pStyle w:val="a4"/>
        <w:shd w:val="clear" w:color="auto" w:fill="FFFFFF"/>
        <w:spacing w:before="18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На шаге №3 успешного сценария, введенные данные не прошли проверку.</w:t>
      </w:r>
    </w:p>
    <w:p w14:paraId="79CD8D0C" w14:textId="77777777" w:rsidR="0018483B" w:rsidRDefault="0018483B" w:rsidP="0018483B">
      <w:pPr>
        <w:pStyle w:val="a4"/>
        <w:shd w:val="clear" w:color="auto" w:fill="FFFFFF"/>
        <w:spacing w:before="180" w:beforeAutospacing="0" w:after="0" w:afterAutospacing="0"/>
        <w:rPr>
          <w:rFonts w:ascii="Arial" w:hAnsi="Arial" w:cs="Arial"/>
          <w:color w:val="111111"/>
        </w:rPr>
      </w:pPr>
    </w:p>
    <w:p w14:paraId="5DA8F2FA" w14:textId="18CA2AB5" w:rsidR="0018483B" w:rsidRDefault="00123370" w:rsidP="0018483B">
      <w:pPr>
        <w:pStyle w:val="a5"/>
        <w:numPr>
          <w:ilvl w:val="0"/>
          <w:numId w:val="1"/>
        </w:numPr>
        <w:tabs>
          <w:tab w:val="left" w:pos="2566"/>
        </w:tabs>
      </w:pPr>
      <w:r>
        <w:t>Система</w:t>
      </w:r>
      <w:r w:rsidR="0018483B">
        <w:t xml:space="preserve"> </w:t>
      </w:r>
      <w:r>
        <w:t>за</w:t>
      </w:r>
      <w:r w:rsidR="0018483B">
        <w:t>прашивает паспорт.</w:t>
      </w:r>
    </w:p>
    <w:p w14:paraId="357E5722" w14:textId="377849C0" w:rsidR="0018483B" w:rsidRDefault="00AF617A" w:rsidP="0018483B">
      <w:pPr>
        <w:pStyle w:val="a5"/>
        <w:numPr>
          <w:ilvl w:val="0"/>
          <w:numId w:val="1"/>
        </w:numPr>
        <w:tabs>
          <w:tab w:val="left" w:pos="2566"/>
        </w:tabs>
      </w:pPr>
      <w:r>
        <w:t xml:space="preserve">У </w:t>
      </w:r>
      <w:r w:rsidR="0018483B">
        <w:t>Посетител</w:t>
      </w:r>
      <w:r>
        <w:t xml:space="preserve">я </w:t>
      </w:r>
      <w:r w:rsidR="00425F67">
        <w:t>в наличие</w:t>
      </w:r>
      <w:r>
        <w:t xml:space="preserve"> паспорт </w:t>
      </w:r>
      <w:r w:rsidR="003F3E35">
        <w:t>и есть свидетельство о рождение</w:t>
      </w:r>
      <w:r w:rsidR="00D12117" w:rsidRPr="00D12117">
        <w:t xml:space="preserve">; </w:t>
      </w:r>
      <w:r w:rsidR="00425F67">
        <w:t>возраст</w:t>
      </w:r>
      <w:r w:rsidR="00425F67" w:rsidRPr="00425F67">
        <w:t xml:space="preserve"> </w:t>
      </w:r>
      <w:r w:rsidR="00425F67">
        <w:t>&gt;</w:t>
      </w:r>
      <w:r w:rsidR="00425F67" w:rsidRPr="00425F67">
        <w:t xml:space="preserve"> </w:t>
      </w:r>
      <w:r w:rsidRPr="00AF617A">
        <w:t xml:space="preserve">6 </w:t>
      </w:r>
      <w:r>
        <w:t>лет</w:t>
      </w:r>
      <w:r w:rsidR="0018483B">
        <w:t>.</w:t>
      </w:r>
    </w:p>
    <w:p w14:paraId="48DB8F04" w14:textId="77777777" w:rsidR="0018483B" w:rsidRDefault="0018483B" w:rsidP="0018483B">
      <w:pPr>
        <w:pStyle w:val="a5"/>
        <w:tabs>
          <w:tab w:val="left" w:pos="2566"/>
        </w:tabs>
      </w:pPr>
    </w:p>
    <w:p w14:paraId="2A0A75F4" w14:textId="4DBCB350" w:rsidR="0018483B" w:rsidRDefault="0018483B" w:rsidP="0018483B">
      <w:pPr>
        <w:pStyle w:val="a5"/>
        <w:tabs>
          <w:tab w:val="left" w:pos="2566"/>
        </w:tabs>
      </w:pPr>
      <w:r>
        <w:t>Далее сценарий продолжается от шага №</w:t>
      </w:r>
      <w:r w:rsidR="00BA12A4" w:rsidRPr="00AF15F3">
        <w:t>3</w:t>
      </w:r>
      <w:r>
        <w:t xml:space="preserve"> успешного сценария.</w:t>
      </w:r>
    </w:p>
    <w:p w14:paraId="6E5BE1E3" w14:textId="77777777" w:rsidR="0018483B" w:rsidRDefault="0018483B" w:rsidP="0018483B">
      <w:pPr>
        <w:tabs>
          <w:tab w:val="left" w:pos="1126"/>
        </w:tabs>
        <w:rPr>
          <w:b/>
          <w:bCs/>
        </w:rPr>
      </w:pPr>
    </w:p>
    <w:p w14:paraId="55F5AFE8" w14:textId="77777777" w:rsidR="0018483B" w:rsidRDefault="0018483B" w:rsidP="0018483B">
      <w:pPr>
        <w:tabs>
          <w:tab w:val="left" w:pos="1126"/>
        </w:tabs>
        <w:rPr>
          <w:b/>
          <w:bCs/>
        </w:rPr>
      </w:pPr>
      <w:r>
        <w:rPr>
          <w:b/>
          <w:bCs/>
        </w:rPr>
        <w:t xml:space="preserve"> </w:t>
      </w:r>
      <w:r w:rsidRPr="00AA6FE2">
        <w:rPr>
          <w:b/>
          <w:bCs/>
        </w:rPr>
        <w:t>Альтернативный сценарий №</w:t>
      </w:r>
      <w:r>
        <w:rPr>
          <w:b/>
          <w:bCs/>
        </w:rPr>
        <w:t>2</w:t>
      </w:r>
    </w:p>
    <w:p w14:paraId="4D6A4D98" w14:textId="77777777" w:rsidR="0018483B" w:rsidRDefault="0018483B" w:rsidP="0018483B">
      <w:pPr>
        <w:pStyle w:val="a4"/>
        <w:shd w:val="clear" w:color="auto" w:fill="FFFFFF"/>
        <w:spacing w:before="18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На шаге №3 успешного сценария, введенные данные не прошли проверку.</w:t>
      </w:r>
    </w:p>
    <w:p w14:paraId="022F92CB" w14:textId="77777777" w:rsidR="0018483B" w:rsidRDefault="0018483B" w:rsidP="0018483B">
      <w:pPr>
        <w:ind w:firstLine="708"/>
      </w:pPr>
    </w:p>
    <w:p w14:paraId="761F2FAA" w14:textId="0AF806DD" w:rsidR="0018483B" w:rsidRPr="00541790" w:rsidRDefault="0018483B" w:rsidP="0018483B">
      <w:pPr>
        <w:pStyle w:val="a5"/>
        <w:numPr>
          <w:ilvl w:val="0"/>
          <w:numId w:val="2"/>
        </w:numPr>
      </w:pPr>
      <w:r>
        <w:rPr>
          <w:i/>
          <w:iCs/>
        </w:rPr>
        <w:t xml:space="preserve">Если </w:t>
      </w:r>
      <w:r w:rsidR="00672223">
        <w:rPr>
          <w:i/>
          <w:iCs/>
        </w:rPr>
        <w:t>посетитель выбирается другое представление</w:t>
      </w:r>
      <w:r w:rsidR="006F4C84" w:rsidRPr="006F4C84">
        <w:rPr>
          <w:i/>
          <w:iCs/>
        </w:rPr>
        <w:t xml:space="preserve">, </w:t>
      </w:r>
      <w:r w:rsidR="006F4C84">
        <w:rPr>
          <w:i/>
          <w:iCs/>
        </w:rPr>
        <w:t>на которое хватает средств</w:t>
      </w:r>
    </w:p>
    <w:p w14:paraId="25747643" w14:textId="219CF3D5" w:rsidR="0018483B" w:rsidRDefault="0018483B" w:rsidP="0018483B">
      <w:pPr>
        <w:pStyle w:val="a5"/>
        <w:ind w:left="1068"/>
      </w:pPr>
      <w:r>
        <w:t>Сценарий продолжается от шага №</w:t>
      </w:r>
      <w:r w:rsidR="004315F6">
        <w:t>2</w:t>
      </w:r>
      <w:r>
        <w:t xml:space="preserve"> успешного сценария.</w:t>
      </w:r>
    </w:p>
    <w:p w14:paraId="7FE9A94D" w14:textId="77777777" w:rsidR="0018483B" w:rsidRDefault="0018483B" w:rsidP="0018483B">
      <w:pPr>
        <w:pStyle w:val="a5"/>
        <w:numPr>
          <w:ilvl w:val="0"/>
          <w:numId w:val="2"/>
        </w:numPr>
      </w:pPr>
      <w:r>
        <w:t>Посетитель уходит.</w:t>
      </w:r>
    </w:p>
    <w:p w14:paraId="2B9019EB" w14:textId="65959294" w:rsidR="001266A9" w:rsidRDefault="0018483B" w:rsidP="008311FB">
      <w:pPr>
        <w:tabs>
          <w:tab w:val="left" w:pos="2566"/>
        </w:tabs>
        <w:ind w:left="708"/>
      </w:pPr>
      <w:r>
        <w:t xml:space="preserve">Далее сценарий продолжается от шага №4 </w:t>
      </w:r>
      <w:r w:rsidR="00FD06DC" w:rsidRPr="00FD06DC">
        <w:t xml:space="preserve"> </w:t>
      </w:r>
      <w:r>
        <w:t>успешного сценария.</w:t>
      </w:r>
    </w:p>
    <w:sectPr w:rsidR="00126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33F2B"/>
    <w:multiLevelType w:val="hybridMultilevel"/>
    <w:tmpl w:val="0E54F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B314B"/>
    <w:multiLevelType w:val="hybridMultilevel"/>
    <w:tmpl w:val="CFD6DA8E"/>
    <w:lvl w:ilvl="0" w:tplc="6A108A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50985985">
    <w:abstractNumId w:val="0"/>
  </w:num>
  <w:num w:numId="2" w16cid:durableId="1050349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17"/>
    <w:rsid w:val="00007813"/>
    <w:rsid w:val="000516CC"/>
    <w:rsid w:val="00123370"/>
    <w:rsid w:val="001236F1"/>
    <w:rsid w:val="001266A9"/>
    <w:rsid w:val="0018483B"/>
    <w:rsid w:val="001E3899"/>
    <w:rsid w:val="00250EA3"/>
    <w:rsid w:val="00251E40"/>
    <w:rsid w:val="00260217"/>
    <w:rsid w:val="002A4F0F"/>
    <w:rsid w:val="003F3E35"/>
    <w:rsid w:val="004245EE"/>
    <w:rsid w:val="00425F67"/>
    <w:rsid w:val="004315F6"/>
    <w:rsid w:val="00453E4C"/>
    <w:rsid w:val="00477E81"/>
    <w:rsid w:val="00526CD3"/>
    <w:rsid w:val="00530DD8"/>
    <w:rsid w:val="00566E9F"/>
    <w:rsid w:val="005A2698"/>
    <w:rsid w:val="0061776B"/>
    <w:rsid w:val="00672223"/>
    <w:rsid w:val="006B5236"/>
    <w:rsid w:val="006F4C84"/>
    <w:rsid w:val="007530DE"/>
    <w:rsid w:val="007A721D"/>
    <w:rsid w:val="008311FB"/>
    <w:rsid w:val="008C13AD"/>
    <w:rsid w:val="0091773E"/>
    <w:rsid w:val="009562A0"/>
    <w:rsid w:val="00967953"/>
    <w:rsid w:val="00A07EED"/>
    <w:rsid w:val="00A26B24"/>
    <w:rsid w:val="00A815BA"/>
    <w:rsid w:val="00A923E8"/>
    <w:rsid w:val="00AE6A26"/>
    <w:rsid w:val="00AF15F3"/>
    <w:rsid w:val="00AF617A"/>
    <w:rsid w:val="00B74D5F"/>
    <w:rsid w:val="00BA12A4"/>
    <w:rsid w:val="00BA3091"/>
    <w:rsid w:val="00C44496"/>
    <w:rsid w:val="00C50D73"/>
    <w:rsid w:val="00D12117"/>
    <w:rsid w:val="00D250EF"/>
    <w:rsid w:val="00D54101"/>
    <w:rsid w:val="00DE2CC4"/>
    <w:rsid w:val="00E77BA2"/>
    <w:rsid w:val="00EC197F"/>
    <w:rsid w:val="00F04CBE"/>
    <w:rsid w:val="00F173A1"/>
    <w:rsid w:val="00F900A3"/>
    <w:rsid w:val="00FD06DC"/>
    <w:rsid w:val="00FE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288B"/>
  <w15:chartTrackingRefBased/>
  <w15:docId w15:val="{1617D59D-13EF-4A29-BD8B-3CA1A552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83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84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18483B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94</cp:revision>
  <dcterms:created xsi:type="dcterms:W3CDTF">2023-04-14T09:05:00Z</dcterms:created>
  <dcterms:modified xsi:type="dcterms:W3CDTF">2023-04-14T11:50:00Z</dcterms:modified>
</cp:coreProperties>
</file>