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15D8" w14:textId="77777777" w:rsidR="00205C13" w:rsidRPr="00F510F1" w:rsidRDefault="00205C13" w:rsidP="00205C13">
      <w:pPr>
        <w:spacing w:line="276" w:lineRule="auto"/>
        <w:rPr>
          <w:color w:val="auto"/>
          <w:sz w:val="20"/>
          <w:szCs w:val="20"/>
          <w:lang w:val="es-ES_tradnl"/>
        </w:rPr>
      </w:pPr>
    </w:p>
    <w:p w14:paraId="6325A907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MetodosDeString2 {</w:t>
      </w:r>
    </w:p>
    <w:p w14:paraId="36D253C6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3DE4B1CA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09856A94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>"Hola, cómo estás? Estoy bien, gracias."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E565B39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4D51C5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>"Longitud de la cadena: "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31F68109" w14:textId="77777777" w:rsidR="004D51C5" w:rsidRPr="004D51C5" w:rsidRDefault="004D51C5" w:rsidP="004D51C5">
      <w:pPr>
        <w:spacing w:line="276" w:lineRule="auto"/>
        <w:ind w:left="5559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.length()</w:t>
      </w:r>
    </w:p>
    <w:p w14:paraId="58C0FC40" w14:textId="77777777" w:rsidR="004D51C5" w:rsidRPr="004D51C5" w:rsidRDefault="004D51C5" w:rsidP="004D51C5">
      <w:pPr>
        <w:pStyle w:val="NormalWeb"/>
        <w:spacing w:before="0" w:beforeAutospacing="0" w:after="0" w:afterAutospacing="0" w:line="276" w:lineRule="auto"/>
        <w:ind w:left="5559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 </w:t>
      </w: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>"\n"</w:t>
      </w:r>
    </w:p>
    <w:p w14:paraId="7E9A161D" w14:textId="77777777" w:rsidR="004D51C5" w:rsidRPr="004D51C5" w:rsidRDefault="004D51C5" w:rsidP="004D51C5">
      <w:pPr>
        <w:spacing w:line="276" w:lineRule="auto"/>
        <w:ind w:left="5559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84F41D4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139D666B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3F7F5F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/*mostrar en pantalla el índice de cada letra dentro de </w:t>
      </w:r>
    </w:p>
    <w:p w14:paraId="186EC8DA" w14:textId="77777777" w:rsidR="004D51C5" w:rsidRPr="004D51C5" w:rsidRDefault="004D51C5" w:rsidP="004D51C5">
      <w:pPr>
        <w:spacing w:line="276" w:lineRule="auto"/>
        <w:ind w:left="1449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3F7F5F"/>
          <w:sz w:val="14"/>
          <w:szCs w:val="14"/>
          <w:lang w:val="es-ES_tradnl"/>
        </w:rPr>
        <w:t>la cadena*/</w:t>
      </w:r>
    </w:p>
    <w:p w14:paraId="6D1C0C97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0;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.length();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++) {</w:t>
      </w:r>
    </w:p>
    <w:p w14:paraId="681BDBF0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char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caracter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.charAt(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FD1735C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System.</w:t>
      </w:r>
      <w:r w:rsidRPr="004D51C5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>"Carácter #"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>": "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caracter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1435CD9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404DD529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04F76821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3F7F5F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/* Buscar la primera ocurrencia de la letra 'o' después </w:t>
      </w:r>
    </w:p>
    <w:p w14:paraId="2262727D" w14:textId="77777777" w:rsidR="004D51C5" w:rsidRPr="004D51C5" w:rsidRDefault="004D51C5" w:rsidP="004D51C5">
      <w:pPr>
        <w:spacing w:line="276" w:lineRule="auto"/>
        <w:ind w:left="1449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3F7F5F"/>
          <w:sz w:val="14"/>
          <w:szCs w:val="14"/>
          <w:lang w:val="es-ES_tradnl"/>
        </w:rPr>
        <w:t>del índice 10*/</w:t>
      </w:r>
    </w:p>
    <w:p w14:paraId="35CED73D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primeraOcurrenciaDespuesDe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.indexOf(</w:t>
      </w: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>'o'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, 10);</w:t>
      </w:r>
    </w:p>
    <w:p w14:paraId="5B2410FB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4D51C5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 xml:space="preserve">"\nPrimera ocurrencia de 'o' después </w:t>
      </w:r>
    </w:p>
    <w:p w14:paraId="11AC5483" w14:textId="77777777" w:rsidR="004D51C5" w:rsidRPr="004D51C5" w:rsidRDefault="004D51C5" w:rsidP="004D51C5">
      <w:pPr>
        <w:spacing w:line="276" w:lineRule="auto"/>
        <w:ind w:left="2583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>del índice 10: "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primeraOcurrenciaDespuesDe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B32EB93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B8432E8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3F7F5F"/>
          <w:sz w:val="14"/>
          <w:szCs w:val="14"/>
          <w:lang w:val="es-ES_tradnl"/>
        </w:rPr>
        <w:t>// Buscar la última ocurrencia de la letra 'e'</w:t>
      </w:r>
    </w:p>
    <w:p w14:paraId="69A1B337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ultimaOcurrenciaDeE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.lastIndexOf(</w:t>
      </w: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>'e'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B652303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4D51C5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4D51C5">
        <w:rPr>
          <w:rFonts w:ascii="Courier New" w:hAnsi="Courier New" w:cs="Courier New"/>
          <w:color w:val="2A00FF"/>
          <w:sz w:val="14"/>
          <w:szCs w:val="14"/>
          <w:lang w:val="es-ES_tradnl"/>
        </w:rPr>
        <w:t>"Última ocurrencia de 'e': "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71FD28B7" w14:textId="77777777" w:rsidR="004D51C5" w:rsidRPr="004D51C5" w:rsidRDefault="004D51C5" w:rsidP="004D51C5">
      <w:pPr>
        <w:spacing w:line="276" w:lineRule="auto"/>
        <w:ind w:left="4709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 </w:t>
      </w:r>
      <w:r w:rsidRPr="004D51C5">
        <w:rPr>
          <w:rFonts w:ascii="Courier New" w:hAnsi="Courier New" w:cs="Courier New"/>
          <w:color w:val="6A3E3E"/>
          <w:sz w:val="14"/>
          <w:szCs w:val="14"/>
          <w:lang w:val="es-ES_tradnl"/>
        </w:rPr>
        <w:t>ultimaOcurrenciaDeE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180FF3C9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370830E0" w14:textId="77777777" w:rsidR="004D51C5" w:rsidRPr="004D51C5" w:rsidRDefault="004D51C5" w:rsidP="004D51C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D51C5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05C13"/>
    <w:rsid w:val="00234A7D"/>
    <w:rsid w:val="002B4866"/>
    <w:rsid w:val="002F03D9"/>
    <w:rsid w:val="00322D53"/>
    <w:rsid w:val="003E7D72"/>
    <w:rsid w:val="003F0F9D"/>
    <w:rsid w:val="00435283"/>
    <w:rsid w:val="004461AC"/>
    <w:rsid w:val="004D51C5"/>
    <w:rsid w:val="00500ED9"/>
    <w:rsid w:val="005B3484"/>
    <w:rsid w:val="00600359"/>
    <w:rsid w:val="00623675"/>
    <w:rsid w:val="0064606C"/>
    <w:rsid w:val="0077271E"/>
    <w:rsid w:val="007A014F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931B7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34</cp:revision>
  <dcterms:created xsi:type="dcterms:W3CDTF">2023-01-13T12:45:00Z</dcterms:created>
  <dcterms:modified xsi:type="dcterms:W3CDTF">2023-12-28T10:12:00Z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