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2556"/>
      <w:bookmarkStart w:id="1" w:name="_Toc9100"/>
      <w:bookmarkStart w:id="2" w:name="_Toc17105"/>
      <w:bookmarkStart w:id="3" w:name="_Toc28299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4" w:name="_Toc9606"/>
      <w:bookmarkStart w:id="5" w:name="_Toc3619"/>
      <w:bookmarkStart w:id="6" w:name="_Toc21198"/>
      <w:bookmarkStart w:id="7" w:name="_Toc15839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4"/>
      <w:bookmarkEnd w:id="5"/>
      <w:bookmarkEnd w:id="6"/>
      <w:bookmarkEnd w:id="7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_Toc22999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_Toc22999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_Toc2262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_Toc26609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_Toc26609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_Toc22158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_Toc22158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_Toc13918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_Toc13918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_Toc26020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_Toc13983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_Toc13983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_Toc1652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_Toc1652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_Toc28947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_Toc28947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_Toc31628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_Toc13076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_Toc13076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_Toc9686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 xml:space="preserve">12.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ClientCancelTicketinfo</w:t>
          </w:r>
          <w:r>
            <w:tab/>
          </w:r>
          <w:r>
            <w:fldChar w:fldCharType="begin"/>
          </w:r>
          <w:r>
            <w:instrText xml:space="preserve"> PAGEREF _Toc9686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_Toc26351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 xml:space="preserve">13.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ClientTicketCancellation</w:t>
          </w:r>
          <w:r>
            <w:tab/>
          </w:r>
          <w:r>
            <w:fldChar w:fldCharType="begin"/>
          </w:r>
          <w:r>
            <w:instrText xml:space="preserve"> PAGEREF _Toc26351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8" w:name="_Toc22999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8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9" w:name="_Toc226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9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26609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10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https://testing.odbus.co.in/api/Listing?source={source}&amp;destination={destination}&amp;entry_date={entry_date}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11" w:name="_Toc2215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1391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2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3" w:name="_Toc26020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3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13983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4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"PriceDetail":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534,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641,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"ownerFare": 1098,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"odbus_charges_ownerFare": 1175,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////////Base fare =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ownerFare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odbusServiceCharges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00" w:firstLineChars="5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"specialFare":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"addOwnerFare":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i/>
          <w:i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"festiveFare":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"odbusServiceCharges": 77,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/////odbus service charges(with gst calculation)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bookmarkStart w:id="21" w:name="_GoBack"/>
      <w:bookmarkEnd w:id="21"/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"totalFare": 1210.25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      /////Total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1652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5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6" w:name="_Toc28947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6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7" w:name="_Toc31628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7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8" w:name="_Toc13076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18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"Tickets booked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"pnr": "ODCL43682",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"users_id":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"client_comission": 38.43,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"journey_dt": "2022-06-30",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"boarding_time": "21:00:00",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"dropping_time": "06:30:00",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"src_name":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"dest_name":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"email": "abc@gmail.com",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"phone": "9912345678"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"ISPAT",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"bus_number": "OD 21 6277",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"bus_type_id":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"bus_sitting_id":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"rule_name": "ODBUS CANCELLATION SLAB",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"cancellation_slab_info":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"12-18",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"18-24",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"25-999",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"2+2 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"bus_contacts":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"9439077711"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"booking_detail":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"12"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"Mom",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"F",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"SL7"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"client_wallet":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"balance": 247382.51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9" w:name="_Toc9686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</w:t>
      </w:r>
      <w:bookmarkEnd w:id="19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 information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"clientCancelCommission": 122.16,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"odbusCancelCommission": 122.16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0" w:name="_Toc26351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</w:t>
      </w:r>
      <w:bookmarkEnd w:id="2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cancellation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 cancellation successful",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"source":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"destination": "Rourkela",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"pnr": "ODCL60276",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"users_id": 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"user_id": 124,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"destination_id": 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"client_comission":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"journey_dt": "2022-06-30",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"boarding_point":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"dropping_point":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"boarding_time": "21:00:00",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"dropping_time": "06:30:00",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"total_fare": 1221.58,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"email": "abc@gmail.com",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"9912345678"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"ISPAT",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"bus_number": "OD 21 6277",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"bus_type_id":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"bus_sitting_id":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"cancellationslabs_id":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"cancellationslabs":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"rule_name": "ODBUS CANCELLATION SLAB",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"cancellation_slab_info":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"35"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"25"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"25-999",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3086,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"bus_seats_id": 2149,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2149,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"seats_id": 2694,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2694,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3087,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"bus_seats_id": 2165,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"passenger_name": "Mom",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"passenger_gender": "F",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2165,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"seats_id": 2755,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2755,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"seatText": "SL7"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"cancelCommission": 122.16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4D6D7D"/>
    <w:rsid w:val="0453637D"/>
    <w:rsid w:val="04826D2E"/>
    <w:rsid w:val="05720709"/>
    <w:rsid w:val="087B7225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385993"/>
    <w:rsid w:val="0F493F8A"/>
    <w:rsid w:val="0F5441BB"/>
    <w:rsid w:val="0F5573DD"/>
    <w:rsid w:val="108B20E8"/>
    <w:rsid w:val="11082369"/>
    <w:rsid w:val="1225503E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81772B"/>
    <w:rsid w:val="1D9D4FEC"/>
    <w:rsid w:val="1E1111BA"/>
    <w:rsid w:val="1F255176"/>
    <w:rsid w:val="21AA2367"/>
    <w:rsid w:val="22260C2F"/>
    <w:rsid w:val="24022E3B"/>
    <w:rsid w:val="259A75DB"/>
    <w:rsid w:val="26A33CAC"/>
    <w:rsid w:val="26A83BCA"/>
    <w:rsid w:val="28C03829"/>
    <w:rsid w:val="2A9A2940"/>
    <w:rsid w:val="2B5B5600"/>
    <w:rsid w:val="2BDC09BF"/>
    <w:rsid w:val="2C422516"/>
    <w:rsid w:val="2D045FAE"/>
    <w:rsid w:val="2D9B4142"/>
    <w:rsid w:val="2E3A67E8"/>
    <w:rsid w:val="2F1C7D47"/>
    <w:rsid w:val="303A1E7B"/>
    <w:rsid w:val="31E256EC"/>
    <w:rsid w:val="34233F8B"/>
    <w:rsid w:val="3436297E"/>
    <w:rsid w:val="344C288A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6867E3"/>
    <w:rsid w:val="3FBC6F17"/>
    <w:rsid w:val="3FF2299E"/>
    <w:rsid w:val="4151216A"/>
    <w:rsid w:val="421648F6"/>
    <w:rsid w:val="42FE7CB6"/>
    <w:rsid w:val="436F7A77"/>
    <w:rsid w:val="45D4750F"/>
    <w:rsid w:val="46451BBA"/>
    <w:rsid w:val="466E78A8"/>
    <w:rsid w:val="4693757A"/>
    <w:rsid w:val="469B1B05"/>
    <w:rsid w:val="47201C1E"/>
    <w:rsid w:val="47650A01"/>
    <w:rsid w:val="47CB7F86"/>
    <w:rsid w:val="47E82394"/>
    <w:rsid w:val="493A330F"/>
    <w:rsid w:val="4942601C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6FE7A61"/>
    <w:rsid w:val="57030BD5"/>
    <w:rsid w:val="574249FE"/>
    <w:rsid w:val="57721301"/>
    <w:rsid w:val="58555D94"/>
    <w:rsid w:val="587840A9"/>
    <w:rsid w:val="59043171"/>
    <w:rsid w:val="59156337"/>
    <w:rsid w:val="59BD63E9"/>
    <w:rsid w:val="5A736072"/>
    <w:rsid w:val="5A760FA9"/>
    <w:rsid w:val="5A8C51D2"/>
    <w:rsid w:val="5B162CAC"/>
    <w:rsid w:val="5BFC12E3"/>
    <w:rsid w:val="5D5416DA"/>
    <w:rsid w:val="5DDB12C4"/>
    <w:rsid w:val="5E27725E"/>
    <w:rsid w:val="5E3E24F3"/>
    <w:rsid w:val="5F3B2A66"/>
    <w:rsid w:val="5F526DD3"/>
    <w:rsid w:val="5FCD1180"/>
    <w:rsid w:val="60FD48E7"/>
    <w:rsid w:val="612E32C0"/>
    <w:rsid w:val="622056B4"/>
    <w:rsid w:val="62A120CB"/>
    <w:rsid w:val="62B83EF3"/>
    <w:rsid w:val="643E4F1B"/>
    <w:rsid w:val="648546F0"/>
    <w:rsid w:val="65FA5BC4"/>
    <w:rsid w:val="67840010"/>
    <w:rsid w:val="679D31B2"/>
    <w:rsid w:val="67BE0EC9"/>
    <w:rsid w:val="67FD7C9B"/>
    <w:rsid w:val="689B2BDB"/>
    <w:rsid w:val="68F25680"/>
    <w:rsid w:val="68F276C7"/>
    <w:rsid w:val="69567F7F"/>
    <w:rsid w:val="6A626A36"/>
    <w:rsid w:val="6B8147C0"/>
    <w:rsid w:val="6BF2519D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3923BAD"/>
    <w:rsid w:val="745F7EA5"/>
    <w:rsid w:val="751067E2"/>
    <w:rsid w:val="75CC70DE"/>
    <w:rsid w:val="7608293E"/>
    <w:rsid w:val="761A5393"/>
    <w:rsid w:val="76D233D0"/>
    <w:rsid w:val="76DD0BF8"/>
    <w:rsid w:val="78A17B8C"/>
    <w:rsid w:val="78B55949"/>
    <w:rsid w:val="7A365D28"/>
    <w:rsid w:val="7B2E0CC0"/>
    <w:rsid w:val="7C171FD2"/>
    <w:rsid w:val="7CB20AF3"/>
    <w:rsid w:val="7D092CCE"/>
    <w:rsid w:val="7E157E6C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196</TotalTime>
  <ScaleCrop>false</ScaleCrop>
  <LinksUpToDate>false</LinksUpToDate>
  <CharactersWithSpaces>18842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2022-07-05T10:42:56Z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91A668BB8C094C47AE77037EF9E1772F</vt:lpwstr>
  </property>
</Properties>
</file>