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C9FF6" w14:textId="77777777" w:rsidR="00AE3155" w:rsidRDefault="00AE3155" w:rsidP="00AE3155">
      <w:bookmarkStart w:id="0" w:name="_GoBack"/>
      <w:r>
        <w:t>1-&gt;2-&gt;3-&gt;4-&gt;5-&gt;6-&gt;12-&gt;18-&gt;24-&gt;23-&gt;22-&gt;21-&gt;20-&gt;19-&gt;13-&gt;7-&gt;8-&gt;9-&gt;10-&gt;11-&gt;17-&gt;16-&gt;15-&gt;14-&gt;</w:t>
      </w:r>
    </w:p>
    <w:p w14:paraId="7A71514B" w14:textId="77777777" w:rsidR="00AE3155" w:rsidRDefault="00AE3155" w:rsidP="00AE3155">
      <w:r>
        <w:t>--------------------------------</w:t>
      </w:r>
    </w:p>
    <w:p w14:paraId="68489B89" w14:textId="77777777" w:rsidR="00AE3155" w:rsidRDefault="00AE3155" w:rsidP="00AE3155">
      <w:r>
        <w:t>Process exited after 6.34 seconds with return value 2</w:t>
      </w:r>
    </w:p>
    <w:p w14:paraId="4483C92F" w14:textId="77777777" w:rsidR="00FF71BA" w:rsidRDefault="00AE3155" w:rsidP="00AE3155">
      <w:r>
        <w:t>Press any key to continue . . .</w:t>
      </w:r>
      <w:bookmarkEnd w:id="0"/>
    </w:p>
    <w:sectPr w:rsidR="00FF7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55"/>
    <w:rsid w:val="00AE3155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3317"/>
  <w15:chartTrackingRefBased/>
  <w15:docId w15:val="{BF3D1395-1FA6-464D-868F-1B804A82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Choudhary</dc:creator>
  <cp:keywords/>
  <dc:description/>
  <cp:lastModifiedBy>Sourabh Choudhary</cp:lastModifiedBy>
  <cp:revision>1</cp:revision>
  <dcterms:created xsi:type="dcterms:W3CDTF">2019-05-15T20:10:00Z</dcterms:created>
  <dcterms:modified xsi:type="dcterms:W3CDTF">2019-05-15T20:10:00Z</dcterms:modified>
</cp:coreProperties>
</file>