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C099" w14:textId="2CC44D9E" w:rsidR="00474B3C" w:rsidRDefault="003E61A5" w:rsidP="003E61A5">
      <w:pPr>
        <w:pStyle w:val="1"/>
      </w:pPr>
      <w:r>
        <w:rPr>
          <w:rFonts w:hint="eastAsia"/>
        </w:rPr>
        <w:t>测试准备工作</w:t>
      </w:r>
    </w:p>
    <w:p w14:paraId="7B033D74" w14:textId="6525FB7E" w:rsidR="003E61A5" w:rsidRDefault="003E61A5">
      <w:r>
        <w:rPr>
          <w:rFonts w:hint="eastAsia"/>
        </w:rPr>
        <w:t>1.使用</w:t>
      </w:r>
      <w:r>
        <w:t>N</w:t>
      </w:r>
      <w:r>
        <w:rPr>
          <w:rFonts w:hint="eastAsia"/>
        </w:rPr>
        <w:t>avicat连接上你的本地mysql数据库，依次点击“查询”-》“新键查询”，在输入框输入，点击运行，创建好数据库</w:t>
      </w:r>
      <w:r w:rsidRPr="003E61A5">
        <w:t>experimentplatformv2</w:t>
      </w:r>
    </w:p>
    <w:p w14:paraId="21675A44" w14:textId="77777777" w:rsidR="003E61A5" w:rsidRPr="003E61A5" w:rsidRDefault="003E61A5" w:rsidP="003E61A5">
      <w:pPr>
        <w:widowControl/>
        <w:shd w:val="clear" w:color="auto" w:fill="BAE3B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OLE_LINK1"/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Drop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DATABASE IF </w:t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EXISTS 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experimentplatformv2;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CREATE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Database experimentplatformv2;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Use experimentplatformv2;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GRANT All ON 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experimentplatformv2.*</w:t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TO </w:t>
      </w:r>
      <w:r w:rsidRPr="003E61A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'experiment'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r w:rsidRPr="003E61A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'localhost'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IDENTIFIED </w:t>
      </w:r>
      <w:r w:rsidRPr="003E61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by </w:t>
      </w:r>
      <w:r w:rsidRPr="003E61A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'experiment@Platform20200506'</w:t>
      </w:r>
      <w:r w:rsidRPr="003E61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bookmarkEnd w:id="0"/>
    <w:p w14:paraId="6DEF8B3F" w14:textId="44051213" w:rsidR="003E61A5" w:rsidRDefault="003E61A5">
      <w:r>
        <w:rPr>
          <w:noProof/>
        </w:rPr>
        <w:drawing>
          <wp:inline distT="0" distB="0" distL="0" distR="0" wp14:anchorId="11933B05" wp14:editId="5AAD7D23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DC5B" w14:textId="277A8E68" w:rsidR="003E61A5" w:rsidRDefault="003E61A5"/>
    <w:p w14:paraId="6852B631" w14:textId="61715A45" w:rsidR="003E61A5" w:rsidRDefault="003E61A5">
      <w:r>
        <w:rPr>
          <w:rFonts w:hint="eastAsia"/>
        </w:rPr>
        <w:t>2.配置idea中a</w:t>
      </w:r>
      <w:r w:rsidRPr="003E61A5">
        <w:t>pplicatio</w:t>
      </w:r>
      <w:r>
        <w:t>n.properties</w:t>
      </w:r>
      <w:r>
        <w:rPr>
          <w:rFonts w:hint="eastAsia"/>
        </w:rPr>
        <w:t>文件中连接数据库信息</w:t>
      </w:r>
    </w:p>
    <w:p w14:paraId="1DF6FDFD" w14:textId="54A0F33D" w:rsidR="003E61A5" w:rsidRDefault="003E61A5">
      <w:r>
        <w:rPr>
          <w:noProof/>
        </w:rPr>
        <w:drawing>
          <wp:inline distT="0" distB="0" distL="0" distR="0" wp14:anchorId="1A071F4F" wp14:editId="5E889BC9">
            <wp:extent cx="5274310" cy="831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3C3" w14:textId="6D858DBB" w:rsidR="003E61A5" w:rsidRDefault="003E61A5">
      <w:r>
        <w:rPr>
          <w:rFonts w:hint="eastAsia"/>
        </w:rPr>
        <w:t>3.</w:t>
      </w:r>
      <w:r w:rsidR="008B193D">
        <w:rPr>
          <w:rFonts w:hint="eastAsia"/>
        </w:rPr>
        <w:t>进入test文件的</w:t>
      </w:r>
      <w:r w:rsidR="006C744D" w:rsidRPr="006C744D">
        <w:t>UserServiceImplTest</w:t>
      </w:r>
      <w:r w:rsidR="008B193D">
        <w:rPr>
          <w:rFonts w:hint="eastAsia"/>
        </w:rPr>
        <w:t>，进行用户的初始化操作</w:t>
      </w:r>
    </w:p>
    <w:p w14:paraId="379B35FF" w14:textId="7CD3D1F1" w:rsidR="00A11EA1" w:rsidRDefault="00A11EA1">
      <w:r>
        <w:rPr>
          <w:noProof/>
        </w:rPr>
        <w:lastRenderedPageBreak/>
        <w:drawing>
          <wp:inline distT="0" distB="0" distL="0" distR="0" wp14:anchorId="6529FFD0" wp14:editId="2E809173">
            <wp:extent cx="5274310" cy="5460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8016" w14:textId="5684069C" w:rsidR="00732812" w:rsidRDefault="00732812">
      <w:r>
        <w:rPr>
          <w:rFonts w:hint="eastAsia"/>
        </w:rPr>
        <w:t>4.</w:t>
      </w:r>
      <w:r w:rsidRPr="00732812">
        <w:rPr>
          <w:rFonts w:hint="eastAsia"/>
        </w:rPr>
        <w:t xml:space="preserve"> </w:t>
      </w:r>
      <w:r>
        <w:rPr>
          <w:rFonts w:hint="eastAsia"/>
        </w:rPr>
        <w:t>进入test文件的Student</w:t>
      </w:r>
      <w:r w:rsidRPr="006C744D">
        <w:t>ServiceImplTest</w:t>
      </w:r>
      <w:r>
        <w:rPr>
          <w:rFonts w:hint="eastAsia"/>
        </w:rPr>
        <w:t>，运行</w:t>
      </w:r>
      <w:r w:rsidR="00A11EA1">
        <w:rPr>
          <w:rFonts w:hint="eastAsia"/>
        </w:rPr>
        <w:t>初始化学生课程操作</w:t>
      </w:r>
    </w:p>
    <w:p w14:paraId="21FE7E64" w14:textId="46FB5F76" w:rsidR="00A11EA1" w:rsidRDefault="00A11EA1">
      <w:r>
        <w:rPr>
          <w:noProof/>
        </w:rPr>
        <w:lastRenderedPageBreak/>
        <w:drawing>
          <wp:inline distT="0" distB="0" distL="0" distR="0" wp14:anchorId="348A12E6" wp14:editId="04B34149">
            <wp:extent cx="5149811" cy="35142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731" cy="35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0E04" w14:textId="0C003C9A" w:rsidR="00732812" w:rsidRPr="00732812" w:rsidRDefault="00732812" w:rsidP="00732812">
      <w:pPr>
        <w:pStyle w:val="1"/>
      </w:pPr>
      <w:r>
        <w:rPr>
          <w:rFonts w:hint="eastAsia"/>
        </w:rPr>
        <w:t>测试工作</w:t>
      </w:r>
    </w:p>
    <w:p w14:paraId="5C1BDA28" w14:textId="77777777" w:rsidR="003D7A29" w:rsidRPr="003D7A29" w:rsidRDefault="003D7A29">
      <w:pPr>
        <w:rPr>
          <w:b/>
          <w:bCs/>
        </w:rPr>
      </w:pPr>
      <w:r w:rsidRPr="003D7A29">
        <w:rPr>
          <w:b/>
          <w:bCs/>
        </w:rPr>
        <w:t>超级管理员</w:t>
      </w:r>
    </w:p>
    <w:p w14:paraId="330CE71E" w14:textId="674C893D" w:rsidR="003D7A29" w:rsidRDefault="003D7A29">
      <w:r>
        <w:rPr>
          <w:noProof/>
        </w:rPr>
        <w:drawing>
          <wp:inline distT="0" distB="0" distL="0" distR="0" wp14:anchorId="64B82347" wp14:editId="072E3BFB">
            <wp:extent cx="2228965" cy="19686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E756" wp14:editId="0E6CC9F4">
            <wp:extent cx="1157156" cy="1516455"/>
            <wp:effectExtent l="0" t="0" r="508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76" cy="15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E71D" w14:textId="10B3D291" w:rsidR="003D7A29" w:rsidRPr="003D7A29" w:rsidRDefault="003D7A29">
      <w:pPr>
        <w:rPr>
          <w:b/>
          <w:bCs/>
        </w:rPr>
      </w:pPr>
      <w:r w:rsidRPr="003D7A29">
        <w:rPr>
          <w:b/>
          <w:bCs/>
        </w:rPr>
        <w:t>课程负责人</w:t>
      </w:r>
    </w:p>
    <w:p w14:paraId="5CCECFC4" w14:textId="5B184D92" w:rsidR="003D7A29" w:rsidRPr="003D7A29" w:rsidRDefault="003D7A29">
      <w:pPr>
        <w:rPr>
          <w:b/>
          <w:bCs/>
        </w:rPr>
      </w:pPr>
      <w:r>
        <w:rPr>
          <w:noProof/>
        </w:rPr>
        <w:drawing>
          <wp:inline distT="0" distB="0" distL="0" distR="0" wp14:anchorId="5653E724" wp14:editId="472783DB">
            <wp:extent cx="1157156" cy="1516455"/>
            <wp:effectExtent l="0" t="0" r="508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76" cy="15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D7A29">
        <w:rPr>
          <w:b/>
          <w:bCs/>
        </w:rPr>
        <w:t>授课老师</w:t>
      </w:r>
    </w:p>
    <w:p w14:paraId="4E64C94F" w14:textId="0D6D3B76" w:rsidR="003D7A29" w:rsidRDefault="003D7A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27771C" wp14:editId="0C113183">
            <wp:extent cx="2279767" cy="375939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EE2A7" wp14:editId="2E99F0C5">
            <wp:extent cx="2241665" cy="546128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8940" w14:textId="20781C46" w:rsidR="003D7A29" w:rsidRDefault="003D7A29">
      <w:r>
        <w:rPr>
          <w:rFonts w:hint="eastAsia"/>
        </w:rPr>
        <w:t>学生</w:t>
      </w:r>
    </w:p>
    <w:p w14:paraId="3AE17FD3" w14:textId="4B1556AD" w:rsidR="003D7A29" w:rsidRDefault="003D7A29">
      <w:pPr>
        <w:rPr>
          <w:rFonts w:hint="eastAsia"/>
        </w:rPr>
      </w:pPr>
      <w:r>
        <w:rPr>
          <w:noProof/>
        </w:rPr>
        <w:drawing>
          <wp:inline distT="0" distB="0" distL="0" distR="0" wp14:anchorId="0CAB12BD" wp14:editId="55AB5BD9">
            <wp:extent cx="5274310" cy="2520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48DA" w14:textId="138985FE" w:rsidR="003D7A29" w:rsidRDefault="003D7A29">
      <w:pPr>
        <w:rPr>
          <w:rFonts w:hint="eastAsia"/>
        </w:rPr>
      </w:pPr>
      <w:r>
        <w:rPr>
          <w:noProof/>
        </w:rPr>
        <w:drawing>
          <wp:inline distT="0" distB="0" distL="0" distR="0" wp14:anchorId="1DE62790" wp14:editId="4FE1B20A">
            <wp:extent cx="5274310" cy="9004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2DD" w14:textId="0082229D" w:rsidR="003D7A29" w:rsidRDefault="003D7A29">
      <w:pPr>
        <w:rPr>
          <w:rFonts w:hint="eastAsia"/>
        </w:rPr>
      </w:pPr>
      <w:r>
        <w:rPr>
          <w:rFonts w:hint="eastAsia"/>
        </w:rPr>
        <w:t>前端学习所有的页面都是学生可访问</w:t>
      </w:r>
    </w:p>
    <w:p w14:paraId="6EBF4E76" w14:textId="0505849F" w:rsidR="004A3C17" w:rsidRDefault="00732812">
      <w:r>
        <w:rPr>
          <w:rFonts w:hint="eastAsia"/>
        </w:rPr>
        <w:t>1</w:t>
      </w:r>
      <w:r w:rsidR="004A3C17">
        <w:rPr>
          <w:rFonts w:hint="eastAsia"/>
        </w:rPr>
        <w:t>.</w:t>
      </w:r>
      <w:r w:rsidR="00742556">
        <w:rPr>
          <w:rFonts w:hint="eastAsia"/>
        </w:rPr>
        <w:t>使用账号登入系统</w:t>
      </w:r>
      <w:bookmarkStart w:id="1" w:name="OLE_LINK4"/>
      <w:r w:rsidR="00742556">
        <w:rPr>
          <w:rFonts w:hint="eastAsia"/>
        </w:rPr>
        <w:t>账号0，密码123</w:t>
      </w:r>
      <w:bookmarkEnd w:id="1"/>
      <w:r w:rsidR="00742556">
        <w:rPr>
          <w:rFonts w:hint="eastAsia"/>
        </w:rPr>
        <w:t>或者账号1，密码123登入系统</w:t>
      </w:r>
    </w:p>
    <w:p w14:paraId="0CDE56F2" w14:textId="04327418" w:rsidR="00875AF6" w:rsidRDefault="00732812">
      <w:r>
        <w:rPr>
          <w:rFonts w:hint="eastAsia"/>
        </w:rPr>
        <w:t>2</w:t>
      </w:r>
      <w:r w:rsidR="00875AF6">
        <w:rPr>
          <w:rFonts w:hint="eastAsia"/>
        </w:rPr>
        <w:t>.创建课程</w:t>
      </w:r>
    </w:p>
    <w:p w14:paraId="127FC8B1" w14:textId="23C8A0A9" w:rsidR="00875AF6" w:rsidRDefault="00875AF6">
      <w:r>
        <w:rPr>
          <w:noProof/>
        </w:rPr>
        <w:drawing>
          <wp:inline distT="0" distB="0" distL="0" distR="0" wp14:anchorId="62C84870" wp14:editId="3D473064">
            <wp:extent cx="5274310" cy="1009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11EE" w14:textId="3903F150" w:rsidR="00875AF6" w:rsidRDefault="00875AF6"/>
    <w:p w14:paraId="7BFAFA74" w14:textId="77777777" w:rsidR="00742556" w:rsidRPr="004A3C17" w:rsidRDefault="00742556"/>
    <w:sectPr w:rsidR="00742556" w:rsidRPr="004A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87E01" w14:textId="77777777" w:rsidR="003B6E49" w:rsidRDefault="003B6E49" w:rsidP="003E61A5">
      <w:r>
        <w:separator/>
      </w:r>
    </w:p>
  </w:endnote>
  <w:endnote w:type="continuationSeparator" w:id="0">
    <w:p w14:paraId="55FA461C" w14:textId="77777777" w:rsidR="003B6E49" w:rsidRDefault="003B6E49" w:rsidP="003E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26C9B" w14:textId="77777777" w:rsidR="003B6E49" w:rsidRDefault="003B6E49" w:rsidP="003E61A5">
      <w:r>
        <w:separator/>
      </w:r>
    </w:p>
  </w:footnote>
  <w:footnote w:type="continuationSeparator" w:id="0">
    <w:p w14:paraId="775966DF" w14:textId="77777777" w:rsidR="003B6E49" w:rsidRDefault="003B6E49" w:rsidP="003E6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8"/>
    <w:rsid w:val="001045F2"/>
    <w:rsid w:val="001651A3"/>
    <w:rsid w:val="003B6E49"/>
    <w:rsid w:val="003D7A29"/>
    <w:rsid w:val="003E61A5"/>
    <w:rsid w:val="00422BBA"/>
    <w:rsid w:val="00474B3C"/>
    <w:rsid w:val="004A3C17"/>
    <w:rsid w:val="006C744D"/>
    <w:rsid w:val="0072629E"/>
    <w:rsid w:val="00732812"/>
    <w:rsid w:val="00742556"/>
    <w:rsid w:val="007B08C6"/>
    <w:rsid w:val="007F6269"/>
    <w:rsid w:val="008253D1"/>
    <w:rsid w:val="00875AF6"/>
    <w:rsid w:val="00896A84"/>
    <w:rsid w:val="008B193D"/>
    <w:rsid w:val="009E25B6"/>
    <w:rsid w:val="00A11EA1"/>
    <w:rsid w:val="00B00E42"/>
    <w:rsid w:val="00B75179"/>
    <w:rsid w:val="00C0557A"/>
    <w:rsid w:val="00C31B52"/>
    <w:rsid w:val="00EF5463"/>
    <w:rsid w:val="00F353F9"/>
    <w:rsid w:val="00F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4D9CF"/>
  <w15:chartTrackingRefBased/>
  <w15:docId w15:val="{F46302CC-704A-4C61-BA3D-4AC76F8B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1A5"/>
    <w:rPr>
      <w:sz w:val="18"/>
      <w:szCs w:val="18"/>
    </w:rPr>
  </w:style>
  <w:style w:type="paragraph" w:styleId="a7">
    <w:name w:val="List Paragraph"/>
    <w:basedOn w:val="a"/>
    <w:uiPriority w:val="34"/>
    <w:qFormat/>
    <w:rsid w:val="003E61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61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温佐承</dc:creator>
  <cp:keywords/>
  <dc:description/>
  <cp:lastModifiedBy>温佐承</cp:lastModifiedBy>
  <cp:revision>7</cp:revision>
  <dcterms:created xsi:type="dcterms:W3CDTF">2020-07-15T03:06:00Z</dcterms:created>
  <dcterms:modified xsi:type="dcterms:W3CDTF">2020-07-17T08:48:00Z</dcterms:modified>
</cp:coreProperties>
</file>