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C85BF" w14:textId="66CA6B5E" w:rsidR="00995B68" w:rsidRPr="007A1220" w:rsidRDefault="0008184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Phần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mềm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quản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lý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quán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cà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phê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nhóm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 6</w:t>
      </w:r>
    </w:p>
    <w:p w14:paraId="7E815FF0" w14:textId="3D84E2A9" w:rsidR="007A1220" w:rsidRDefault="007A12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Trell</w:t>
      </w:r>
      <w:r w:rsidR="002A21AC">
        <w:rPr>
          <w:rFonts w:ascii="Times New Roman" w:hAnsi="Times New Roman" w:cs="Times New Roman"/>
          <w:sz w:val="24"/>
          <w:lang w:val="en-US"/>
        </w:rPr>
        <w:t>o</w:t>
      </w:r>
      <w:bookmarkStart w:id="0" w:name="_GoBack"/>
      <w:bookmarkEnd w:id="0"/>
      <w:r w:rsidR="00081846" w:rsidRPr="007A1220">
        <w:rPr>
          <w:rFonts w:ascii="Times New Roman" w:hAnsi="Times New Roman" w:cs="Times New Roman"/>
          <w:sz w:val="24"/>
          <w:lang w:val="en-US"/>
        </w:rPr>
        <w:t>:</w:t>
      </w:r>
    </w:p>
    <w:p w14:paraId="72A9C04E" w14:textId="3C6EB779" w:rsidR="00081846" w:rsidRPr="007A1220" w:rsidRDefault="00081846">
      <w:pPr>
        <w:rPr>
          <w:rFonts w:ascii="Times New Roman" w:hAnsi="Times New Roman" w:cs="Times New Roman"/>
          <w:sz w:val="24"/>
          <w:lang w:val="en-US"/>
        </w:rPr>
      </w:pPr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hyperlink r:id="rId4" w:history="1">
        <w:r w:rsidRPr="007A1220">
          <w:rPr>
            <w:rStyle w:val="Hyperlink"/>
            <w:rFonts w:ascii="Times New Roman" w:hAnsi="Times New Roman" w:cs="Times New Roman"/>
            <w:sz w:val="24"/>
            <w:lang w:val="en-US"/>
          </w:rPr>
          <w:t>https://trello.com/b/T3zuHwLL/ph%E1%BA%A7n-m%E1%BB%81m-qu%E1%BA%A3n-l%C3%BD-qu%C3%A1n-c%C3%A0-ph%C3%AA</w:t>
        </w:r>
      </w:hyperlink>
    </w:p>
    <w:p w14:paraId="66DFABD5" w14:textId="28B1D409" w:rsidR="00081846" w:rsidRPr="007A1220" w:rsidRDefault="007A122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A1220">
        <w:rPr>
          <w:rFonts w:ascii="Times New Roman" w:hAnsi="Times New Roman" w:cs="Times New Roman"/>
          <w:sz w:val="24"/>
          <w:lang w:val="en-US"/>
        </w:rPr>
        <w:t>Srs</w:t>
      </w:r>
      <w:proofErr w:type="spellEnd"/>
      <w:r w:rsidRPr="007A1220">
        <w:rPr>
          <w:rFonts w:ascii="Times New Roman" w:hAnsi="Times New Roman" w:cs="Times New Roman"/>
          <w:sz w:val="24"/>
          <w:lang w:val="en-US"/>
        </w:rPr>
        <w:t xml:space="preserve">:  </w:t>
      </w:r>
      <w:hyperlink r:id="rId5" w:history="1">
        <w:r w:rsidRPr="007A1220">
          <w:rPr>
            <w:rStyle w:val="Hyperlink"/>
            <w:rFonts w:ascii="Times New Roman" w:hAnsi="Times New Roman" w:cs="Times New Roman"/>
            <w:sz w:val="24"/>
          </w:rPr>
          <w:t>https://docs.google.com/document/d/1hib4myMrsBP4hww77_7xOKi16tVuihGn/edit?usp=sharing&amp;ouid=111592985970549208067&amp;rtpof=true&amp;sd=true</w:t>
        </w:r>
      </w:hyperlink>
    </w:p>
    <w:p w14:paraId="66F83197" w14:textId="5FEFFA43" w:rsidR="007A1220" w:rsidRDefault="007A12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Demo</w:t>
      </w:r>
      <w:r w:rsidR="00F86FFC" w:rsidRPr="007A1220">
        <w:rPr>
          <w:rFonts w:ascii="Times New Roman" w:hAnsi="Times New Roman" w:cs="Times New Roman"/>
          <w:sz w:val="24"/>
          <w:lang w:val="en-US"/>
        </w:rPr>
        <w:t>:</w:t>
      </w:r>
    </w:p>
    <w:p w14:paraId="1C35D2B9" w14:textId="7FBF3F9C" w:rsidR="00F86FFC" w:rsidRPr="007A1220" w:rsidRDefault="00F86FFC">
      <w:pPr>
        <w:rPr>
          <w:rStyle w:val="Hyperlink"/>
          <w:rFonts w:ascii="Times New Roman" w:hAnsi="Times New Roman" w:cs="Times New Roman"/>
          <w:sz w:val="24"/>
          <w:lang w:val="en-US"/>
        </w:rPr>
      </w:pPr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hyperlink r:id="rId6" w:history="1">
        <w:r w:rsidR="00240039" w:rsidRPr="007A1220">
          <w:rPr>
            <w:rStyle w:val="Hyperlink"/>
            <w:rFonts w:ascii="Times New Roman" w:hAnsi="Times New Roman" w:cs="Times New Roman"/>
            <w:sz w:val="24"/>
            <w:lang w:val="en-US"/>
          </w:rPr>
          <w:t>https://www.youtube.com/watch?v=MLC0LEbZ1OM</w:t>
        </w:r>
      </w:hyperlink>
    </w:p>
    <w:p w14:paraId="7A7F4677" w14:textId="60812E9E" w:rsidR="007A1220" w:rsidRDefault="007A122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223F0C" w:rsidRPr="007A1220">
        <w:rPr>
          <w:rFonts w:ascii="Times New Roman" w:hAnsi="Times New Roman" w:cs="Times New Roman"/>
          <w:sz w:val="24"/>
          <w:lang w:val="en-US"/>
        </w:rPr>
        <w:t>:</w:t>
      </w:r>
    </w:p>
    <w:p w14:paraId="2B8104E2" w14:textId="444A893A" w:rsidR="00223F0C" w:rsidRPr="007A1220" w:rsidRDefault="00223F0C">
      <w:pPr>
        <w:rPr>
          <w:rFonts w:ascii="Times New Roman" w:hAnsi="Times New Roman" w:cs="Times New Roman"/>
          <w:sz w:val="24"/>
          <w:lang w:val="en-US"/>
        </w:rPr>
      </w:pPr>
      <w:r w:rsidRPr="007A1220"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Pr="007A1220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https://github.com/hieupvdi/CODEDUAN1_Nhom6</w:t>
        </w:r>
      </w:hyperlink>
    </w:p>
    <w:p w14:paraId="295C4ABA" w14:textId="77777777" w:rsidR="00223F0C" w:rsidRPr="007A1220" w:rsidRDefault="00223F0C">
      <w:pPr>
        <w:rPr>
          <w:rFonts w:ascii="Times New Roman" w:hAnsi="Times New Roman" w:cs="Times New Roman"/>
          <w:sz w:val="24"/>
          <w:lang w:val="en-US"/>
        </w:rPr>
      </w:pPr>
    </w:p>
    <w:p w14:paraId="2C04281C" w14:textId="77777777" w:rsidR="00240039" w:rsidRPr="007A1220" w:rsidRDefault="00240039">
      <w:pPr>
        <w:rPr>
          <w:rFonts w:ascii="Times New Roman" w:hAnsi="Times New Roman" w:cs="Times New Roman"/>
          <w:sz w:val="24"/>
          <w:lang w:val="en-US"/>
        </w:rPr>
      </w:pPr>
    </w:p>
    <w:sectPr w:rsidR="00240039" w:rsidRPr="007A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4B"/>
    <w:rsid w:val="00081846"/>
    <w:rsid w:val="00223F0C"/>
    <w:rsid w:val="00240039"/>
    <w:rsid w:val="002A21AC"/>
    <w:rsid w:val="007A1220"/>
    <w:rsid w:val="00995B68"/>
    <w:rsid w:val="00F6564B"/>
    <w:rsid w:val="00F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DD63"/>
  <w15:chartTrackingRefBased/>
  <w15:docId w15:val="{54792F36-72F6-40E1-9A0B-FEE8143A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1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ieupvdi/CODEDUAN1_Nhom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LC0LEbZ1OM" TargetMode="External"/><Relationship Id="rId5" Type="http://schemas.openxmlformats.org/officeDocument/2006/relationships/hyperlink" Target="https://docs.google.com/document/d/1hib4myMrsBP4hww77_7xOKi16tVuihGn/edit?usp=sharing&amp;ouid=111592985970549208067&amp;rtpof=true&amp;sd=true" TargetMode="External"/><Relationship Id="rId4" Type="http://schemas.openxmlformats.org/officeDocument/2006/relationships/hyperlink" Target="https://trello.com/b/T3zuHwLL/ph%E1%BA%A7n-m%E1%BB%81m-qu%E1%BA%A3n-l%C3%BD-qu%C3%A1n-c%C3%A0-ph%C3%A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Nguyễn Công</cp:lastModifiedBy>
  <cp:revision>9</cp:revision>
  <dcterms:created xsi:type="dcterms:W3CDTF">2022-12-09T13:05:00Z</dcterms:created>
  <dcterms:modified xsi:type="dcterms:W3CDTF">2022-12-11T20:19:00Z</dcterms:modified>
</cp:coreProperties>
</file>