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CSPS17/VIS/{{num_affaire}}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  <w:tr w:rsidR="00A2596D" w14:paraId="2EF96D1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F625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CA98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7F840B" w14:textId="77777777" w:rsidR="00A2596D" w:rsidRDefault="00A2596D"/>
        </w:tc>
      </w:tr>
      <w:tr w:rsidR="00A2596D" w14:paraId="78CB4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AF60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E43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197C87" w14:textId="77777777" w:rsidR="00A2596D" w:rsidRDefault="00A2596D"/>
        </w:tc>
      </w:tr>
      <w:tr w:rsidR="00A2596D" w14:paraId="02F91E4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DD49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28A3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36A4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  <w:tr w:rsidR="00A2596D" w14:paraId="3FB7389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95315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510E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5C082" w14:textId="77777777" w:rsidR="00A2596D" w:rsidRDefault="00A2596D"/>
        </w:tc>
      </w:tr>
      <w:tr w:rsidR="00A2596D" w14:paraId="56B7FD5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2818B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30B46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56D1E" w14:textId="77777777" w:rsidR="00A2596D" w:rsidRDefault="00A2596D"/>
        </w:tc>
      </w:tr>
      <w:tr w:rsidR="00A2596D" w14:paraId="40461B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F3D4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F005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C2BB8" w14:textId="77777777" w:rsidR="00A2596D" w:rsidRDefault="00A2596D"/>
        </w:tc>
      </w:tr>
      <w:tr w:rsidR="00A2596D" w14:paraId="59A566F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E0F7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48BA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E07FD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22AE2" w14:textId="77777777" w:rsidR="00A2596D" w:rsidRDefault="00A2596D"/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A5DC" w14:textId="77777777" w:rsidR="00A2596D" w:rsidRDefault="00A2596D"/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7B74D" w14:textId="77777777" w:rsidR="00A2596D" w:rsidRDefault="00A2596D"/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0AD6" w14:textId="77777777" w:rsidR="00A2596D" w:rsidRDefault="00A2596D"/>
        </w:tc>
      </w:tr>
    </w:tbl>
    <w:p w14:paraId="141CD81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4B6B20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9A3A2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VÉRIFICATION DE L'APPLICATION DES MESURES PGC / PPSPS</w:t>
            </w:r>
          </w:p>
        </w:tc>
      </w:tr>
    </w:tbl>
    <w:p w14:paraId="6FD99787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800"/>
        <w:gridCol w:w="2840"/>
      </w:tblGrid>
      <w:tr w:rsidR="00A2596D" w14:paraId="4A91086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970B1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de contrôle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90F3F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 = Conforme / ✗ = Écart / NA = Non applicable</w:t>
            </w:r>
          </w:p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ECA56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A2596D" w14:paraId="3D93074E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C2E8F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INSTALLATION GÉNÉRALE</w:t>
            </w:r>
          </w:p>
        </w:tc>
      </w:tr>
      <w:tr w:rsidR="00A2596D" w14:paraId="617C9E79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C0FA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/ périmètre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07A97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BCA4C" w14:textId="77777777" w:rsidR="00A2596D" w:rsidRDefault="00A2596D"/>
        </w:tc>
      </w:tr>
      <w:tr w:rsidR="00A2596D" w14:paraId="74EED0D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D8722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Signalisation chantier / voie publique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F4496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171E36" w14:textId="77777777" w:rsidR="00A2596D" w:rsidRDefault="00A2596D"/>
        </w:tc>
      </w:tr>
      <w:tr w:rsidR="00A2596D" w14:paraId="66651386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CF808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appliqué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83B283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406C9" w14:textId="77777777" w:rsidR="00A2596D" w:rsidRDefault="00A2596D"/>
        </w:tc>
      </w:tr>
      <w:tr w:rsidR="00A2596D" w14:paraId="26F27F1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AF8F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de vie / sanitaires / vestiaires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1DC3D2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E0995" w14:textId="77777777" w:rsidR="00A2596D" w:rsidRDefault="00A2596D"/>
        </w:tc>
      </w:tr>
      <w:tr w:rsidR="00A2596D" w14:paraId="454E3CF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0310D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Gestion des déchets / bennes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EBE1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DFB4A" w14:textId="77777777" w:rsidR="00A2596D" w:rsidRDefault="00A2596D"/>
        </w:tc>
      </w:tr>
      <w:tr w:rsidR="00A2596D" w14:paraId="6BD40DD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4DB8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électrique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3B5C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FFB2E" w14:textId="77777777" w:rsidR="00A2596D" w:rsidRDefault="00A2596D"/>
        </w:tc>
      </w:tr>
      <w:tr w:rsidR="00A2596D" w14:paraId="1B60304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23F4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CO-ACTIVITÉ ET INTERFÉRENCES</w:t>
            </w:r>
          </w:p>
        </w:tc>
      </w:tr>
      <w:tr w:rsidR="00A2596D" w14:paraId="7A25AAC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8C26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physique engins / piétons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69C2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11029" w14:textId="77777777" w:rsidR="00A2596D" w:rsidRDefault="00A2596D"/>
        </w:tc>
      </w:tr>
      <w:tr w:rsidR="00A2596D" w14:paraId="53D8BCD8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1512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tranchées ouvertes / fouilles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21F1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083AF" w14:textId="77777777" w:rsidR="00A2596D" w:rsidRDefault="00A2596D"/>
        </w:tc>
      </w:tr>
      <w:tr w:rsidR="00A2596D" w14:paraId="11970A03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D1965E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 des EPI par tous les intervenants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825D3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E718D" w14:textId="77777777" w:rsidR="00A2596D" w:rsidRDefault="00A2596D"/>
        </w:tc>
      </w:tr>
      <w:tr w:rsidR="00A2596D" w14:paraId="7736335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7D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Pas de coactivité non maîtrisée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4729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D092F" w14:textId="77777777" w:rsidR="00A2596D" w:rsidRDefault="00A2596D"/>
        </w:tc>
      </w:tr>
      <w:tr w:rsidR="00A2596D" w14:paraId="23D68D1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5CF76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Zones de stockage respectées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B55D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6856CC" w14:textId="77777777" w:rsidR="00A2596D" w:rsidRDefault="00A2596D"/>
        </w:tc>
      </w:tr>
      <w:tr w:rsidR="00A2596D" w14:paraId="284023C3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EFF2B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RÉSEAUX ET ENVIRONNEMENT</w:t>
            </w:r>
          </w:p>
        </w:tc>
      </w:tr>
      <w:tr w:rsidR="00A2596D" w14:paraId="6AE9158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A8C74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réseaux aériens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1EE0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51FFE" w14:textId="77777777" w:rsidR="00A2596D" w:rsidRDefault="00A2596D"/>
        </w:tc>
      </w:tr>
      <w:tr w:rsidR="00A2596D" w14:paraId="6A56372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EB0BF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Marquage-piquetage réseaux enterrés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6162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CF52B" w14:textId="77777777" w:rsidR="00A2596D" w:rsidRDefault="00A2596D"/>
        </w:tc>
      </w:tr>
      <w:tr w:rsidR="00A2596D" w14:paraId="28DD483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8FC145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Blindage fouilles &gt; 1,30 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63A9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1F052" w14:textId="77777777" w:rsidR="00A2596D" w:rsidRDefault="00A2596D"/>
        </w:tc>
      </w:tr>
      <w:tr w:rsidR="00A2596D" w14:paraId="62A933E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292CD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SECOURS ET URGENCES</w:t>
            </w:r>
          </w:p>
        </w:tc>
      </w:tr>
      <w:tr w:rsidR="00A2596D" w14:paraId="27B5EBA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3906ED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Accès pompiers / voie libre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7C0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2E346" w14:textId="77777777" w:rsidR="00A2596D" w:rsidRDefault="00A2596D"/>
        </w:tc>
      </w:tr>
      <w:tr w:rsidR="00A2596D" w14:paraId="3E7590E1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1DC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Trousse de secours / DAE accessible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C770F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06452" w14:textId="77777777" w:rsidR="00A2596D" w:rsidRDefault="00A2596D"/>
        </w:tc>
      </w:tr>
      <w:tr w:rsidR="00A2596D" w14:paraId="77B8437D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3E19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présent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1BC70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6EE14" w14:textId="77777777" w:rsidR="00A2596D" w:rsidRDefault="00A2596D"/>
        </w:tc>
      </w:tr>
    </w:tbl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MOA — si non levé sous 24h : information DREETS obligatoire (réf. CSPS17/DGI)</w:t>
      </w:r>
    </w:p>
    <w:p w14:paraId="2F1D08AC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157B4D8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E273A6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DES OBSERVATIONS PRÉCÉDENTES</w:t>
            </w:r>
          </w:p>
        </w:tc>
      </w:tr>
    </w:tbl>
    <w:p w14:paraId="3659B33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40"/>
        <w:gridCol w:w="3900"/>
        <w:gridCol w:w="1800"/>
      </w:tblGrid>
      <w:tr w:rsidR="00A2596D" w14:paraId="6F308A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3D4542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96CD9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 antérieure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5AFBA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 par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759DB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Levée ✓</w:t>
            </w:r>
          </w:p>
        </w:tc>
      </w:tr>
      <w:tr w:rsidR="00A2596D" w14:paraId="298FE1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BC86D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BA10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E2E80F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D3ED1" w14:textId="77777777" w:rsidR="00A2596D" w:rsidRDefault="00A2596D"/>
        </w:tc>
      </w:tr>
      <w:tr w:rsidR="00A2596D" w14:paraId="7678102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94C6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59483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F5828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5C5F5" w14:textId="77777777" w:rsidR="00A2596D" w:rsidRDefault="00A2596D"/>
        </w:tc>
      </w:tr>
      <w:tr w:rsidR="00A2596D" w14:paraId="52D746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0CBA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1F96B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A74C7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F009C" w14:textId="77777777" w:rsidR="00A2596D" w:rsidRDefault="00A2596D"/>
        </w:tc>
      </w:tr>
    </w:tbl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6.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788C360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BE9CA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/ MOE</w:t>
            </w:r>
          </w:p>
        </w:tc>
      </w:tr>
      <w:tr w:rsidR="00A2596D" w14:paraId="09EF3CB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/>
          <w:p w14:paraId="07D600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/>
          <w:p w14:paraId="540BE753" w14:textId="77777777" w:rsidR="00A2596D" w:rsidRDefault="00A2596D"/>
          <w:p w14:paraId="67B62EB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AEF7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36726388" w14:textId="77777777" w:rsidR="00A2596D" w:rsidRDefault="00A2596D"/>
          <w:p w14:paraId="5D61191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710B9802" w14:textId="77777777" w:rsidR="00A2596D" w:rsidRDefault="00A2596D"/>
          <w:p w14:paraId="64D3881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22182AC7" w14:textId="77777777" w:rsidR="00A2596D" w:rsidRDefault="00A2596D"/>
          <w:p w14:paraId="142DE106" w14:textId="77777777" w:rsidR="00A2596D" w:rsidRDefault="00A2596D"/>
          <w:p w14:paraId="3F1E56A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F0C0" w14:textId="77777777" w:rsidR="00A41281" w:rsidRDefault="00A41281">
      <w:r>
        <w:separator/>
      </w:r>
    </w:p>
  </w:endnote>
  <w:endnote w:type="continuationSeparator" w:id="0">
    <w:p w14:paraId="2FEEB4EF" w14:textId="77777777" w:rsidR="00A41281" w:rsidRDefault="00A4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1D9F6" w14:textId="77777777" w:rsidR="00A41281" w:rsidRDefault="00A41281">
      <w:r>
        <w:separator/>
      </w:r>
    </w:p>
  </w:footnote>
  <w:footnote w:type="continuationSeparator" w:id="0">
    <w:p w14:paraId="506A11E1" w14:textId="77777777" w:rsidR="00A41281" w:rsidRDefault="00A41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5C7532"/>
    <w:rsid w:val="00774A4F"/>
    <w:rsid w:val="009331D1"/>
    <w:rsid w:val="00A2596D"/>
    <w:rsid w:val="00A41281"/>
    <w:rsid w:val="00A46B97"/>
    <w:rsid w:val="00CA096C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2026-06-28T13:51:00Z</dcterms:created>
  <dcterms:modified xsi:type="dcterms:W3CDTF">2026-06-28T13:51:00Z</dcterms:modified>
</cp:coreProperties>
</file>