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6B1FD7" w14:paraId="52104E8D" w14:textId="77777777"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  <w:vAlign w:val="center"/>
          </w:tcPr>
          <w:p w14:paraId="5B186610" w14:textId="77777777" w:rsidR="006B1FD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COURRIER DE TRANSMISSION</w:t>
            </w:r>
          </w:p>
        </w:tc>
      </w:tr>
      <w:tr w:rsidR="006B1FD7" w14:paraId="2BDBC6AF" w14:textId="77777777"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  <w:vAlign w:val="center"/>
          </w:tcPr>
          <w:p w14:paraId="56A24FC9" w14:textId="77777777" w:rsidR="006B1FD7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Inspection Commune Préalable — Fiche IC signée</w:t>
            </w:r>
          </w:p>
        </w:tc>
      </w:tr>
    </w:tbl>
    <w:p w14:paraId="2961FA4C" w14:textId="77777777" w:rsidR="006B1FD7" w:rsidRDefault="006B1FD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6B1FD7" w14:paraId="62C79F7C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2ECBFD78" w14:textId="77777777" w:rsidR="006B1FD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IDENTIFICATION</w:t>
            </w:r>
          </w:p>
        </w:tc>
      </w:tr>
    </w:tbl>
    <w:p w14:paraId="1F3E4F69" w14:textId="77777777" w:rsidR="006B1FD7" w:rsidRDefault="006B1FD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6B1FD7" w14:paraId="5EE9FCEC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479302F" w14:textId="77777777" w:rsidR="006B1FD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DESTINATAIRE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83A4807" w14:textId="77777777" w:rsidR="006B1FD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EXPÉDITEUR</w:t>
            </w:r>
          </w:p>
        </w:tc>
      </w:tr>
      <w:tr w:rsidR="006B1FD7" w14:paraId="5A02708C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98D568" w14:textId="77777777" w:rsidR="006B1FD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Nature de l’ICP : ☐ Entreprise principale ☐ Sous-traitant ☐ Prestataire de service ☐ ICCE (R4532-14)</w:t>
            </w:r>
          </w:p>
          <w:p w14:paraId="6F3FD14B" w14:textId="77777777" w:rsidR="006B1FD7" w:rsidRDefault="006B1FD7"/>
          <w:p w14:paraId="7E4D1444" w14:textId="77777777" w:rsidR="006B1FD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À l’attention de :</w:t>
            </w:r>
          </w:p>
          <w:p w14:paraId="6E0F75CD" w14:textId="77777777" w:rsidR="006B1FD7" w:rsidRDefault="006B1FD7"/>
          <w:p w14:paraId="62273879" w14:textId="77777777" w:rsidR="006B1FD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Qualité :</w:t>
            </w:r>
          </w:p>
          <w:p w14:paraId="15AE75AB" w14:textId="77777777" w:rsidR="006B1FD7" w:rsidRDefault="006B1FD7"/>
          <w:p w14:paraId="60E4D053" w14:textId="77777777" w:rsidR="006B1FD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Raison sociale :</w:t>
            </w:r>
          </w:p>
          <w:p w14:paraId="4518EAA0" w14:textId="77777777" w:rsidR="006B1FD7" w:rsidRDefault="006B1FD7"/>
          <w:p w14:paraId="67EDDA3C" w14:textId="77777777" w:rsidR="006B1FD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Adresse :</w:t>
            </w:r>
          </w:p>
          <w:p w14:paraId="2ADA0F08" w14:textId="77777777" w:rsidR="006B1FD7" w:rsidRDefault="006B1FD7"/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7F7A94" w14:textId="77777777" w:rsidR="006B1FD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— CSPS17</w:t>
            </w:r>
          </w:p>
          <w:p w14:paraId="578E3CFB" w14:textId="77777777" w:rsidR="006B1FD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Coordonnateur SPS Niveau 1 C+R</w:t>
            </w:r>
          </w:p>
          <w:p w14:paraId="06C65263" w14:textId="77777777" w:rsidR="006B1FD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 rue des Petites Renaudières</w:t>
            </w:r>
          </w:p>
          <w:p w14:paraId="01535458" w14:textId="77777777" w:rsidR="006B1FD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17250 Saint-Porchaire</w:t>
            </w:r>
          </w:p>
          <w:p w14:paraId="74D7662B" w14:textId="77777777" w:rsidR="006B1FD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07 81 08 30 54</w:t>
            </w:r>
          </w:p>
          <w:p w14:paraId="0677744A" w14:textId="77777777" w:rsidR="006B1FD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coordo17sps@gmail.com</w:t>
            </w:r>
          </w:p>
          <w:p w14:paraId="2FB4F2DB" w14:textId="77777777" w:rsidR="006B1FD7" w:rsidRDefault="006B1FD7"/>
          <w:p w14:paraId="4BD58955" w14:textId="77777777" w:rsidR="006B1FD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Saint-Porchaire, le _____ / _____ / _______</w:t>
            </w:r>
          </w:p>
        </w:tc>
      </w:tr>
    </w:tbl>
    <w:p w14:paraId="2AA48F91" w14:textId="77777777" w:rsidR="006B1FD7" w:rsidRDefault="006B1FD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6B1FD7" w14:paraId="1B02A657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2465F3" w14:textId="77777777" w:rsidR="006B1FD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Chantier / Adresse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D67DE90" w14:textId="77777777" w:rsidR="006B1FD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d'Ouvrage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D2187F" w14:textId="77777777" w:rsidR="006B1FD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CSPS17 : CSPS17/IC/____-____</w:t>
            </w:r>
          </w:p>
        </w:tc>
      </w:tr>
      <w:tr w:rsidR="006B1FD7" w14:paraId="2B5269AF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FB42827" w14:textId="77777777" w:rsidR="006B1FD7" w:rsidRDefault="006B1FD7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75441F" w14:textId="77777777" w:rsidR="006B1FD7" w:rsidRDefault="006B1FD7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6C33EF1" w14:textId="77777777" w:rsidR="006B1FD7" w:rsidRDefault="006B1FD7"/>
        </w:tc>
      </w:tr>
    </w:tbl>
    <w:p w14:paraId="13AD3904" w14:textId="77777777" w:rsidR="006B1FD7" w:rsidRDefault="006B1FD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6B1FD7" w14:paraId="46C5693A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77710B24" w14:textId="77777777" w:rsidR="006B1FD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2. OBJET</w:t>
            </w:r>
          </w:p>
        </w:tc>
      </w:tr>
    </w:tbl>
    <w:p w14:paraId="1E62A75F" w14:textId="77777777" w:rsidR="006B1FD7" w:rsidRDefault="006B1FD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6B1FD7" w14:paraId="7B756273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BB9E0F" w14:textId="77777777" w:rsidR="006B1FD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7"/>
                <w:szCs w:val="17"/>
              </w:rPr>
              <w:t>Objet : Transmission de la Fiche d'Inspection Commune Préalable</w:t>
            </w:r>
          </w:p>
          <w:p w14:paraId="3DAB8848" w14:textId="77777777" w:rsidR="006B1FD7" w:rsidRDefault="006B1FD7"/>
          <w:p w14:paraId="7897FC08" w14:textId="77777777" w:rsidR="006B1FD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Madame, Monsieur,</w:t>
            </w:r>
          </w:p>
          <w:p w14:paraId="79ACC2DA" w14:textId="77777777" w:rsidR="006B1FD7" w:rsidRDefault="006B1FD7"/>
          <w:p w14:paraId="73BC2073" w14:textId="77777777" w:rsidR="006B1FD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Suite à l'Inspection Commune Préalable réalisée le _____ / _____ / _______ avec</w:t>
            </w:r>
          </w:p>
          <w:p w14:paraId="1335D457" w14:textId="77777777" w:rsidR="006B1FD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M. / Mme ________________________________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_ ,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représentant l'entreprise _________________________________,</w:t>
            </w:r>
          </w:p>
          <w:p w14:paraId="131FCB20" w14:textId="77777777" w:rsidR="006B1FD7" w:rsidRDefault="006B1FD7"/>
          <w:p w14:paraId="45C042F9" w14:textId="77777777" w:rsidR="006B1FD7" w:rsidRDefault="00000000"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je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vous transmets, pour information et conservation au Registre Journal de Coordination, la Fiche d’Inspection Commune (réf. CSPS17/FIC) signée par le CSPS et le représentant de l’entreprise, jointe au présent courrier.</w:t>
            </w:r>
          </w:p>
          <w:p w14:paraId="7BD614B5" w14:textId="77777777" w:rsidR="006B1FD7" w:rsidRDefault="006B1FD7"/>
          <w:p w14:paraId="5EE5642E" w14:textId="77777777" w:rsidR="006B1FD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Ce document consigne les risques identifiés, les mesures de prévention arrêtées conjointement et les observations particulières constatées lors de la visite.</w:t>
            </w:r>
          </w:p>
          <w:p w14:paraId="21411F71" w14:textId="77777777" w:rsidR="006B1FD7" w:rsidRDefault="006B1FD7"/>
          <w:p w14:paraId="5A5FE6A6" w14:textId="77777777" w:rsidR="006B1FD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Je reste à votre disposition pour tout renseignement complémentaire.</w:t>
            </w:r>
          </w:p>
          <w:p w14:paraId="2C205BC7" w14:textId="77777777" w:rsidR="006B1FD7" w:rsidRDefault="006B1FD7"/>
          <w:p w14:paraId="706DA33A" w14:textId="77777777" w:rsidR="006B1FD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Cordialement,</w:t>
            </w:r>
          </w:p>
          <w:p w14:paraId="391BE247" w14:textId="77777777" w:rsidR="006B1FD7" w:rsidRDefault="006B1FD7"/>
          <w:p w14:paraId="7DC4A185" w14:textId="77777777" w:rsidR="006B1FD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— CSPS17 | Niveau 1 C+R</w:t>
            </w:r>
          </w:p>
        </w:tc>
      </w:tr>
    </w:tbl>
    <w:p w14:paraId="614ECEC9" w14:textId="77777777" w:rsidR="006B1FD7" w:rsidRDefault="006B1FD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6B1FD7" w14:paraId="23950851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275FDC59" w14:textId="77777777" w:rsidR="006B1FD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3. OBSERVATIONS PARTICULIÈRES</w:t>
            </w:r>
          </w:p>
        </w:tc>
      </w:tr>
    </w:tbl>
    <w:p w14:paraId="276CD7EE" w14:textId="77777777" w:rsidR="006B1FD7" w:rsidRDefault="006B1FD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6B1FD7" w14:paraId="05B8BBAD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A48A66" w14:textId="77777777" w:rsidR="006B1FD7" w:rsidRDefault="00000000">
            <w:r>
              <w:rPr>
                <w:rFonts w:ascii="Arial" w:eastAsia="Arial" w:hAnsi="Arial" w:cs="Arial"/>
                <w:i/>
                <w:iCs/>
                <w:color w:val="888888"/>
                <w:sz w:val="15"/>
                <w:szCs w:val="15"/>
              </w:rPr>
              <w:t xml:space="preserve">(Compléter si nécessaire — laisser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888888"/>
                <w:sz w:val="15"/>
                <w:szCs w:val="15"/>
              </w:rPr>
              <w:t>vide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888888"/>
                <w:sz w:val="15"/>
                <w:szCs w:val="15"/>
              </w:rPr>
              <w:t xml:space="preserve"> sinon)</w:t>
            </w:r>
          </w:p>
          <w:p w14:paraId="645E22B9" w14:textId="77777777" w:rsidR="006B1FD7" w:rsidRDefault="006B1FD7"/>
          <w:p w14:paraId="0A6711D7" w14:textId="77777777" w:rsidR="006B1FD7" w:rsidRDefault="006B1FD7"/>
          <w:p w14:paraId="2F241789" w14:textId="77777777" w:rsidR="006B1FD7" w:rsidRDefault="006B1FD7"/>
          <w:p w14:paraId="16A79F9D" w14:textId="77777777" w:rsidR="006B1FD7" w:rsidRDefault="006B1FD7"/>
          <w:p w14:paraId="37A31065" w14:textId="77777777" w:rsidR="006B1FD7" w:rsidRDefault="006B1FD7"/>
        </w:tc>
      </w:tr>
    </w:tbl>
    <w:p w14:paraId="1B048C2E" w14:textId="77777777" w:rsidR="006B1FD7" w:rsidRDefault="006B1FD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6B1FD7" w14:paraId="6098FCA2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18827A42" w14:textId="77777777" w:rsidR="006B1FD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PIÈCES JOINTES</w:t>
            </w:r>
          </w:p>
        </w:tc>
      </w:tr>
    </w:tbl>
    <w:p w14:paraId="6820B7B4" w14:textId="77777777" w:rsidR="006B1FD7" w:rsidRDefault="006B1FD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9040"/>
      </w:tblGrid>
      <w:tr w:rsidR="006B1FD7" w14:paraId="6C6FF0DD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A3460F6" w14:textId="77777777" w:rsidR="006B1FD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lastRenderedPageBreak/>
              <w:t>☑</w:t>
            </w:r>
          </w:p>
        </w:tc>
        <w:tc>
          <w:tcPr>
            <w:tcW w:w="9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6789EC6" w14:textId="77777777" w:rsidR="006B1FD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Fiche d’Inspection Commune Préalable — Réf. CSPS17/FIC — signée par le CSPS et le représentant de l’entreprise</w:t>
            </w:r>
          </w:p>
        </w:tc>
      </w:tr>
      <w:tr w:rsidR="006B1FD7" w14:paraId="5438CBFA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D782D72" w14:textId="77777777" w:rsidR="006B1FD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9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6743C44" w14:textId="77777777" w:rsidR="006B1FD7" w:rsidRDefault="006B1FD7"/>
        </w:tc>
      </w:tr>
      <w:tr w:rsidR="006B1FD7" w14:paraId="6A6ED7B9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1F61668" w14:textId="77777777" w:rsidR="006B1FD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9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8C64C6D" w14:textId="77777777" w:rsidR="006B1FD7" w:rsidRDefault="006B1FD7"/>
        </w:tc>
      </w:tr>
    </w:tbl>
    <w:p w14:paraId="3956C43A" w14:textId="77777777" w:rsidR="006B1FD7" w:rsidRDefault="006B1FD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6B1FD7" w14:paraId="71C07FEE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0B2ADC0" w14:textId="77777777" w:rsidR="006B1FD7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555555"/>
                <w:sz w:val="14"/>
                <w:szCs w:val="14"/>
              </w:rPr>
              <w:t>Diffusion : MOA — MOE — Entreprise intervenante — Registre Journal de Coordination</w:t>
            </w:r>
          </w:p>
        </w:tc>
      </w:tr>
    </w:tbl>
    <w:p w14:paraId="00F8BDDC" w14:textId="77777777" w:rsidR="00A0247C" w:rsidRDefault="00A0247C"/>
    <w:sectPr w:rsidR="00A0247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6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87F02F" w14:textId="77777777" w:rsidR="00481AE3" w:rsidRDefault="00481AE3">
      <w:r>
        <w:separator/>
      </w:r>
    </w:p>
  </w:endnote>
  <w:endnote w:type="continuationSeparator" w:id="0">
    <w:p w14:paraId="5613F5E2" w14:textId="77777777" w:rsidR="00481AE3" w:rsidRDefault="00481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BA517" w14:textId="77777777" w:rsidR="00D309A5" w:rsidRDefault="00D309A5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6B1FD7" w14:paraId="19BAB9C8" w14:textId="77777777"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026C8F1B" w14:textId="77777777" w:rsidR="006B1FD7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Réf. CSPS17/IC</w:t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52402" w14:textId="77777777" w:rsidR="00D309A5" w:rsidRDefault="00D309A5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12FA31" w14:textId="77777777" w:rsidR="00481AE3" w:rsidRDefault="00481AE3">
      <w:r>
        <w:separator/>
      </w:r>
    </w:p>
  </w:footnote>
  <w:footnote w:type="continuationSeparator" w:id="0">
    <w:p w14:paraId="49B2B959" w14:textId="77777777" w:rsidR="00481AE3" w:rsidRDefault="00481A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0732D" w14:textId="77777777" w:rsidR="00D309A5" w:rsidRDefault="00D309A5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376"/>
      <w:gridCol w:w="7264"/>
    </w:tblGrid>
    <w:tr w:rsidR="006B1FD7" w14:paraId="50F46E30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664A4368" w14:textId="6878560B" w:rsidR="006B1FD7" w:rsidRDefault="00D309A5">
          <w:r>
            <w:rPr>
              <w:noProof/>
            </w:rPr>
            <w:drawing>
              <wp:inline distT="0" distB="0" distL="0" distR="0" wp14:anchorId="6B89DCA1" wp14:editId="22E1F743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4A08DC33" w14:textId="77777777" w:rsidR="006B1FD7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B04CA" w14:textId="77777777" w:rsidR="00D309A5" w:rsidRDefault="00D309A5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2299E"/>
    <w:multiLevelType w:val="hybridMultilevel"/>
    <w:tmpl w:val="0068D0BC"/>
    <w:lvl w:ilvl="0" w:tplc="4386F3D8">
      <w:start w:val="1"/>
      <w:numFmt w:val="bullet"/>
      <w:lvlText w:val="●"/>
      <w:lvlJc w:val="left"/>
      <w:pPr>
        <w:ind w:left="720" w:hanging="360"/>
      </w:pPr>
    </w:lvl>
    <w:lvl w:ilvl="1" w:tplc="42307A70">
      <w:start w:val="1"/>
      <w:numFmt w:val="bullet"/>
      <w:lvlText w:val="○"/>
      <w:lvlJc w:val="left"/>
      <w:pPr>
        <w:ind w:left="1440" w:hanging="360"/>
      </w:pPr>
    </w:lvl>
    <w:lvl w:ilvl="2" w:tplc="A5845F0A">
      <w:start w:val="1"/>
      <w:numFmt w:val="bullet"/>
      <w:lvlText w:val="■"/>
      <w:lvlJc w:val="left"/>
      <w:pPr>
        <w:ind w:left="2160" w:hanging="360"/>
      </w:pPr>
    </w:lvl>
    <w:lvl w:ilvl="3" w:tplc="7610CBB6">
      <w:start w:val="1"/>
      <w:numFmt w:val="bullet"/>
      <w:lvlText w:val="●"/>
      <w:lvlJc w:val="left"/>
      <w:pPr>
        <w:ind w:left="2880" w:hanging="360"/>
      </w:pPr>
    </w:lvl>
    <w:lvl w:ilvl="4" w:tplc="B4C67C4C">
      <w:start w:val="1"/>
      <w:numFmt w:val="bullet"/>
      <w:lvlText w:val="○"/>
      <w:lvlJc w:val="left"/>
      <w:pPr>
        <w:ind w:left="3600" w:hanging="360"/>
      </w:pPr>
    </w:lvl>
    <w:lvl w:ilvl="5" w:tplc="0610EB0A">
      <w:start w:val="1"/>
      <w:numFmt w:val="bullet"/>
      <w:lvlText w:val="■"/>
      <w:lvlJc w:val="left"/>
      <w:pPr>
        <w:ind w:left="4320" w:hanging="360"/>
      </w:pPr>
    </w:lvl>
    <w:lvl w:ilvl="6" w:tplc="8B0E2CA0">
      <w:start w:val="1"/>
      <w:numFmt w:val="bullet"/>
      <w:lvlText w:val="●"/>
      <w:lvlJc w:val="left"/>
      <w:pPr>
        <w:ind w:left="5040" w:hanging="360"/>
      </w:pPr>
    </w:lvl>
    <w:lvl w:ilvl="7" w:tplc="52EEDD40">
      <w:start w:val="1"/>
      <w:numFmt w:val="bullet"/>
      <w:lvlText w:val="●"/>
      <w:lvlJc w:val="left"/>
      <w:pPr>
        <w:ind w:left="5760" w:hanging="360"/>
      </w:pPr>
    </w:lvl>
    <w:lvl w:ilvl="8" w:tplc="778805D6">
      <w:start w:val="1"/>
      <w:numFmt w:val="bullet"/>
      <w:lvlText w:val="●"/>
      <w:lvlJc w:val="left"/>
      <w:pPr>
        <w:ind w:left="6480" w:hanging="360"/>
      </w:pPr>
    </w:lvl>
  </w:abstractNum>
  <w:num w:numId="1" w16cid:durableId="3123686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1FD7"/>
    <w:rsid w:val="001B698D"/>
    <w:rsid w:val="00481AE3"/>
    <w:rsid w:val="006B1FD7"/>
    <w:rsid w:val="00891F38"/>
    <w:rsid w:val="008D4B46"/>
    <w:rsid w:val="00A0247C"/>
    <w:rsid w:val="00D30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058A1"/>
  <w15:docId w15:val="{2E374D87-4ACE-4F6B-8A48-84233D686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D309A5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D309A5"/>
  </w:style>
  <w:style w:type="paragraph" w:styleId="Pieddepage">
    <w:name w:val="footer"/>
    <w:basedOn w:val="Normal"/>
    <w:link w:val="PieddepageCar"/>
    <w:uiPriority w:val="99"/>
    <w:unhideWhenUsed/>
    <w:rsid w:val="00D309A5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D309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253</Words>
  <Characters>1396</Characters>
  <Application>Microsoft Office Word</Application>
  <DocSecurity>0</DocSecurity>
  <Lines>11</Lines>
  <Paragraphs>3</Paragraphs>
  <ScaleCrop>false</ScaleCrop>
  <Company/>
  <LinksUpToDate>false</LinksUpToDate>
  <CharactersWithSpaces>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2026-06-28T08:43:00Z</dcterms:created>
  <dcterms:modified xsi:type="dcterms:W3CDTF">2026-06-28T08:43:00Z</dcterms:modified>
</cp:coreProperties>
</file>