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9B" w:rsidRDefault="008C7F1F">
      <w:hyperlink r:id="rId4" w:history="1">
        <w:r w:rsidRPr="00F26D01">
          <w:rPr>
            <w:rStyle w:val="Hyperlink"/>
          </w:rPr>
          <w:t>https://www.youtube.com/watch?v=yXm4heIHRr4</w:t>
        </w:r>
      </w:hyperlink>
    </w:p>
    <w:p w:rsidR="008C7F1F" w:rsidRDefault="00C64E6E">
      <w:hyperlink r:id="rId5" w:history="1">
        <w:r w:rsidRPr="006B1E9F">
          <w:rPr>
            <w:rStyle w:val="Hyperlink"/>
          </w:rPr>
          <w:t>https://www.youtube.com/watch?v=Ctebhozd4x0</w:t>
        </w:r>
      </w:hyperlink>
    </w:p>
    <w:p w:rsidR="00C64E6E" w:rsidRDefault="00C64E6E"/>
    <w:p w:rsidR="008C7F1F" w:rsidRDefault="008C7F1F">
      <w:r>
        <w:t>This is the link to the video</w:t>
      </w:r>
      <w:r w:rsidR="00C64E6E">
        <w:t>s</w:t>
      </w:r>
      <w:bookmarkStart w:id="0" w:name="_GoBack"/>
      <w:bookmarkEnd w:id="0"/>
      <w:r>
        <w:t xml:space="preserve"> most of the classifier info is coming from. They are doing it on a windows system which is apparently harder than on Linux. I’m just sticking it all here for reference if your interested.</w:t>
      </w:r>
    </w:p>
    <w:p w:rsidR="008C7F1F" w:rsidRDefault="008C7F1F"/>
    <w:p w:rsidR="008C7F1F" w:rsidRDefault="008C7F1F">
      <w:r>
        <w:t>-Miles</w:t>
      </w:r>
    </w:p>
    <w:sectPr w:rsidR="008C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42"/>
    <w:rsid w:val="001A259B"/>
    <w:rsid w:val="00771642"/>
    <w:rsid w:val="008C7F1F"/>
    <w:rsid w:val="00C6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2F32"/>
  <w15:chartTrackingRefBased/>
  <w15:docId w15:val="{BAF7565F-EEF3-4301-919D-1C90125E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tebhozd4x0" TargetMode="External"/><Relationship Id="rId4" Type="http://schemas.openxmlformats.org/officeDocument/2006/relationships/hyperlink" Target="https://www.youtube.com/watch?v=yXm4heIHR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M4l2l_es</dc:creator>
  <cp:keywords/>
  <dc:description/>
  <cp:lastModifiedBy>M4l2l_es</cp:lastModifiedBy>
  <cp:revision>3</cp:revision>
  <dcterms:created xsi:type="dcterms:W3CDTF">2016-10-20T23:25:00Z</dcterms:created>
  <dcterms:modified xsi:type="dcterms:W3CDTF">2016-10-21T00:08:00Z</dcterms:modified>
</cp:coreProperties>
</file>