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363B" w14:textId="42E4AE3F" w:rsidR="00877FE3" w:rsidRDefault="009045CB" w:rsidP="009045CB">
      <w:pPr>
        <w:jc w:val="center"/>
        <w:rPr>
          <w:b/>
          <w:bCs/>
          <w:sz w:val="28"/>
          <w:szCs w:val="28"/>
        </w:rPr>
      </w:pPr>
      <w:r w:rsidRPr="009045CB">
        <w:rPr>
          <w:b/>
          <w:bCs/>
          <w:sz w:val="28"/>
          <w:szCs w:val="28"/>
        </w:rPr>
        <w:t>DOCUMENTATION TECHNIQUE PROJET WEB VOLCANS</w:t>
      </w:r>
    </w:p>
    <w:p w14:paraId="59FD896B" w14:textId="6E8DA23D" w:rsidR="009045CB" w:rsidRDefault="009045CB" w:rsidP="009045CB">
      <w:pPr>
        <w:jc w:val="center"/>
        <w:rPr>
          <w:b/>
          <w:bCs/>
          <w:sz w:val="28"/>
          <w:szCs w:val="28"/>
        </w:rPr>
      </w:pPr>
    </w:p>
    <w:p w14:paraId="4A95EC3B" w14:textId="347CCA13" w:rsidR="009045CB" w:rsidRPr="004B1CA0" w:rsidRDefault="001D6738" w:rsidP="009045CB">
      <w:pPr>
        <w:rPr>
          <w:i/>
          <w:iCs/>
        </w:rPr>
      </w:pPr>
      <w:r w:rsidRPr="004B1CA0">
        <w:rPr>
          <w:i/>
          <w:iCs/>
        </w:rPr>
        <w:t>Comment utiliser notre application ?</w:t>
      </w:r>
    </w:p>
    <w:p w14:paraId="32611D6F" w14:textId="52B2FFB1" w:rsidR="001D6738" w:rsidRDefault="001D6738" w:rsidP="009045CB"/>
    <w:p w14:paraId="3808175F" w14:textId="663755E8" w:rsidR="001D6738" w:rsidRDefault="001D6738" w:rsidP="009045CB">
      <w:r>
        <w:t>Cette application vise à afficher une carte glissante des volcans sur lesquels vous pouvez cliquer pour afficher les caractéristiques de celui-ci</w:t>
      </w:r>
      <w:r w:rsidR="000648B7">
        <w:t xml:space="preserve"> et même afficher et </w:t>
      </w:r>
      <w:r w:rsidR="00305EDD">
        <w:t xml:space="preserve">poster </w:t>
      </w:r>
      <w:r w:rsidR="000648B7">
        <w:t>des commentaires.</w:t>
      </w:r>
    </w:p>
    <w:p w14:paraId="024917EA" w14:textId="1ABAE744" w:rsidR="001D6738" w:rsidRDefault="001D6738" w:rsidP="009045CB">
      <w:r>
        <w:t>Pour lancer la page WEB, les étapes à suivre sont les suivantes :</w:t>
      </w:r>
    </w:p>
    <w:p w14:paraId="354BFDCD" w14:textId="77777777" w:rsidR="00E25D74" w:rsidRDefault="00E25D74" w:rsidP="009045CB"/>
    <w:p w14:paraId="37AAE5C8" w14:textId="53A67E66" w:rsidR="001D6738" w:rsidRPr="004B1CA0" w:rsidRDefault="001D6738" w:rsidP="009045CB">
      <w:r>
        <w:t xml:space="preserve">-ouvrir </w:t>
      </w:r>
      <w:r w:rsidR="000648B7">
        <w:t xml:space="preserve">le serveur du projet en suivant le chemin suivant : </w:t>
      </w:r>
      <w:r w:rsidR="000648B7" w:rsidRPr="004B1CA0">
        <w:rPr>
          <w:b/>
          <w:bCs/>
        </w:rPr>
        <w:t>td-7-decembre-talec\Projet</w:t>
      </w:r>
      <w:r w:rsidR="000648B7">
        <w:t xml:space="preserve"> et ouvrir le fichier Python </w:t>
      </w:r>
      <w:r w:rsidR="000648B7" w:rsidRPr="004B1CA0">
        <w:rPr>
          <w:b/>
          <w:bCs/>
        </w:rPr>
        <w:t>« serveur »</w:t>
      </w:r>
      <w:r w:rsidR="004B1CA0">
        <w:t>.</w:t>
      </w:r>
    </w:p>
    <w:p w14:paraId="23F7E12C" w14:textId="77777777" w:rsidR="00E25D74" w:rsidRDefault="00E25D74" w:rsidP="009045CB"/>
    <w:p w14:paraId="538233B2" w14:textId="3F5466C8" w:rsidR="000648B7" w:rsidRDefault="000648B7" w:rsidP="009045CB">
      <w:r>
        <w:t>-lancer le code et vérifier qu’aucune erreur ne se lance, sinon, fermer la console et recommencer le lancement</w:t>
      </w:r>
    </w:p>
    <w:p w14:paraId="6E6C4C9A" w14:textId="77777777" w:rsidR="00E25D74" w:rsidRDefault="00E25D74" w:rsidP="009045CB"/>
    <w:p w14:paraId="5906FC5A" w14:textId="778618A4" w:rsidR="000648B7" w:rsidRDefault="000648B7" w:rsidP="009045CB">
      <w:r>
        <w:t xml:space="preserve">-ouvrir une page explorateur et aller à l’adresse suivante : </w:t>
      </w:r>
      <w:r w:rsidRPr="004B1CA0">
        <w:rPr>
          <w:b/>
          <w:bCs/>
        </w:rPr>
        <w:t>localhost:8080/</w:t>
      </w:r>
    </w:p>
    <w:p w14:paraId="2C130185" w14:textId="77777777" w:rsidR="00E25D74" w:rsidRDefault="00E25D74" w:rsidP="009045CB"/>
    <w:p w14:paraId="4FACD792" w14:textId="4BC3A80E" w:rsidR="000648B7" w:rsidRDefault="000648B7" w:rsidP="009045CB">
      <w:r>
        <w:t>-cliquer sur un volcan pour afficher ses caractéristiques principales</w:t>
      </w:r>
    </w:p>
    <w:p w14:paraId="3403F056" w14:textId="77777777" w:rsidR="00E25D74" w:rsidRDefault="00E25D74" w:rsidP="009045CB"/>
    <w:p w14:paraId="58A43901" w14:textId="702E1C63" w:rsidR="000648B7" w:rsidRDefault="000648B7" w:rsidP="009045CB">
      <w:r>
        <w:t>-pour voir les anciens commentaires, veillez à avoir cliqu</w:t>
      </w:r>
      <w:r w:rsidR="004B1CA0">
        <w:t>é</w:t>
      </w:r>
      <w:r>
        <w:t xml:space="preserve"> sur le volcan que vous étudiez, sinon aucun commentaire ne s’affichera, le bouton ne s’enfonce pas</w:t>
      </w:r>
      <w:r w:rsidR="004B1CA0">
        <w:t>…</w:t>
      </w:r>
    </w:p>
    <w:p w14:paraId="12356D88" w14:textId="77777777" w:rsidR="00E25D74" w:rsidRDefault="00E25D74" w:rsidP="009045CB"/>
    <w:p w14:paraId="3C9DA3F0" w14:textId="1627DC26" w:rsidR="00E25D74" w:rsidRDefault="00305EDD" w:rsidP="009045CB">
      <w:r>
        <w:t>-les postes de commentaires sont possibles pour les nouveaux utilisateurs de la page WEB, les créateurs du projet sont autorisés</w:t>
      </w:r>
      <w:r w:rsidR="00E25D74">
        <w:t xml:space="preserve"> par défaut</w:t>
      </w:r>
      <w:r>
        <w:t xml:space="preserve">. </w:t>
      </w:r>
    </w:p>
    <w:p w14:paraId="189379EC" w14:textId="3ED6C5D7" w:rsidR="00305EDD" w:rsidRDefault="00E25D74" w:rsidP="009045CB">
      <w:r>
        <w:t>Les premiers utilisateurs disponibles directement et que vous pouvez utiliser sans créer de compte sont donc les suivants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05EDD" w14:paraId="3E5E3D3D" w14:textId="77777777" w:rsidTr="00305EDD">
        <w:tc>
          <w:tcPr>
            <w:tcW w:w="1812" w:type="dxa"/>
          </w:tcPr>
          <w:p w14:paraId="1E69B183" w14:textId="2BB7E700" w:rsidR="00305EDD" w:rsidRDefault="00305EDD" w:rsidP="009045CB">
            <w:r>
              <w:t>Nom utilisateur</w:t>
            </w:r>
          </w:p>
        </w:tc>
        <w:tc>
          <w:tcPr>
            <w:tcW w:w="1812" w:type="dxa"/>
          </w:tcPr>
          <w:p w14:paraId="57CBAC8E" w14:textId="493798A6" w:rsidR="00305EDD" w:rsidRDefault="00305EDD" w:rsidP="009045CB">
            <w:r>
              <w:t>Mathilde</w:t>
            </w:r>
          </w:p>
        </w:tc>
        <w:tc>
          <w:tcPr>
            <w:tcW w:w="1812" w:type="dxa"/>
          </w:tcPr>
          <w:p w14:paraId="3BA7A5BE" w14:textId="4F22D83C" w:rsidR="00305EDD" w:rsidRDefault="00305EDD" w:rsidP="009045CB">
            <w:r>
              <w:t>Corentin</w:t>
            </w:r>
          </w:p>
        </w:tc>
        <w:tc>
          <w:tcPr>
            <w:tcW w:w="1813" w:type="dxa"/>
          </w:tcPr>
          <w:p w14:paraId="298E41EB" w14:textId="41D44B90" w:rsidR="00305EDD" w:rsidRDefault="00305EDD" w:rsidP="009045CB">
            <w:r>
              <w:t>Charlotte</w:t>
            </w:r>
          </w:p>
        </w:tc>
        <w:tc>
          <w:tcPr>
            <w:tcW w:w="1813" w:type="dxa"/>
          </w:tcPr>
          <w:p w14:paraId="51838A52" w14:textId="3FEC1995" w:rsidR="00305EDD" w:rsidRDefault="00305EDD" w:rsidP="009045CB">
            <w:proofErr w:type="spellStart"/>
            <w:r>
              <w:t>Anais</w:t>
            </w:r>
            <w:proofErr w:type="spellEnd"/>
          </w:p>
        </w:tc>
      </w:tr>
      <w:tr w:rsidR="00305EDD" w14:paraId="7B2B93AA" w14:textId="77777777" w:rsidTr="00305EDD">
        <w:tc>
          <w:tcPr>
            <w:tcW w:w="1812" w:type="dxa"/>
          </w:tcPr>
          <w:p w14:paraId="406011A5" w14:textId="0C54045D" w:rsidR="00305EDD" w:rsidRDefault="00305EDD" w:rsidP="009045CB">
            <w:r>
              <w:t>Mot de passe</w:t>
            </w:r>
          </w:p>
        </w:tc>
        <w:tc>
          <w:tcPr>
            <w:tcW w:w="1812" w:type="dxa"/>
          </w:tcPr>
          <w:p w14:paraId="4091C188" w14:textId="1BD01B62" w:rsidR="00305EDD" w:rsidRDefault="00305EDD" w:rsidP="009045CB">
            <w:proofErr w:type="spellStart"/>
            <w:r>
              <w:t>mathilde</w:t>
            </w:r>
            <w:proofErr w:type="spellEnd"/>
          </w:p>
        </w:tc>
        <w:tc>
          <w:tcPr>
            <w:tcW w:w="1812" w:type="dxa"/>
          </w:tcPr>
          <w:p w14:paraId="32BA4909" w14:textId="58028083" w:rsidR="00305EDD" w:rsidRDefault="00305EDD" w:rsidP="009045CB">
            <w:r>
              <w:t>corentin</w:t>
            </w:r>
          </w:p>
        </w:tc>
        <w:tc>
          <w:tcPr>
            <w:tcW w:w="1813" w:type="dxa"/>
          </w:tcPr>
          <w:p w14:paraId="2F90B4D0" w14:textId="2ABCEFCE" w:rsidR="00305EDD" w:rsidRDefault="00305EDD" w:rsidP="009045CB">
            <w:r>
              <w:t>charlotte</w:t>
            </w:r>
          </w:p>
        </w:tc>
        <w:tc>
          <w:tcPr>
            <w:tcW w:w="1813" w:type="dxa"/>
          </w:tcPr>
          <w:p w14:paraId="5D756188" w14:textId="346F2BDF" w:rsidR="00305EDD" w:rsidRDefault="00305EDD" w:rsidP="009045CB">
            <w:proofErr w:type="spellStart"/>
            <w:r>
              <w:t>anais</w:t>
            </w:r>
            <w:proofErr w:type="spellEnd"/>
          </w:p>
        </w:tc>
      </w:tr>
    </w:tbl>
    <w:p w14:paraId="35D769C1" w14:textId="63430E0A" w:rsidR="00305EDD" w:rsidRDefault="00305EDD" w:rsidP="009045CB"/>
    <w:p w14:paraId="655E8A9B" w14:textId="59E61293" w:rsidR="00E25D74" w:rsidRDefault="00E25D74" w:rsidP="009045CB">
      <w:r>
        <w:t>Si vous souhaitez créer votre propre compte, cliquer sur « Nouvel utilisateur » et rentrez vos informations</w:t>
      </w:r>
      <w:r w:rsidR="000025C6">
        <w:t xml:space="preserve">. </w:t>
      </w:r>
    </w:p>
    <w:p w14:paraId="6A6367DE" w14:textId="7D05994C" w:rsidR="000025C6" w:rsidRDefault="000025C6" w:rsidP="009045CB">
      <w:r>
        <w:t>Remarque : vous ne pouvez pas créer un compte si le pseudo existe déjà, essayez, une erreur s’affiche… Il faut changer le prénom !</w:t>
      </w:r>
    </w:p>
    <w:p w14:paraId="711D772F" w14:textId="77777777" w:rsidR="00E25D74" w:rsidRDefault="00E25D74" w:rsidP="009045CB"/>
    <w:p w14:paraId="1E216136" w14:textId="26B7B813" w:rsidR="004B1CA0" w:rsidRDefault="00305EDD" w:rsidP="009045CB">
      <w:r>
        <w:t>-si vous voulez visualiser les commentaires déjà postés par le groupe, regarde</w:t>
      </w:r>
      <w:r w:rsidR="00B316D3">
        <w:t>z</w:t>
      </w:r>
      <w:r>
        <w:t xml:space="preserve"> le volcan « Mont Ross », il est en plein milieu de l’océan Indien !</w:t>
      </w:r>
    </w:p>
    <w:p w14:paraId="317B0ECE" w14:textId="5DF489C6" w:rsidR="002A218F" w:rsidRDefault="002A218F" w:rsidP="009045CB">
      <w:r>
        <w:lastRenderedPageBreak/>
        <w:t>-pour supprimer les commentaires, cliquer sur la croix rouge à droite ET avoir le bon mot de passe (vous pouvez essayer d’entrer un mauvais nom d’utilisateur ou mot de passe pour vérifier qu’un message d’erreur</w:t>
      </w:r>
      <w:r w:rsidR="00F40F4F">
        <w:t xml:space="preserve"> s’affiche)</w:t>
      </w:r>
    </w:p>
    <w:p w14:paraId="07F6E410" w14:textId="77777777" w:rsidR="000648B7" w:rsidRDefault="000648B7" w:rsidP="009045CB"/>
    <w:p w14:paraId="0B829D08" w14:textId="77777777" w:rsidR="000648B7" w:rsidRPr="009045CB" w:rsidRDefault="000648B7" w:rsidP="009045CB"/>
    <w:sectPr w:rsidR="000648B7" w:rsidRPr="00904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CB"/>
    <w:rsid w:val="000025C6"/>
    <w:rsid w:val="000648B7"/>
    <w:rsid w:val="001D6738"/>
    <w:rsid w:val="001F7C83"/>
    <w:rsid w:val="002A218F"/>
    <w:rsid w:val="00305EDD"/>
    <w:rsid w:val="00327683"/>
    <w:rsid w:val="004B1CA0"/>
    <w:rsid w:val="00877FE3"/>
    <w:rsid w:val="009045CB"/>
    <w:rsid w:val="00B316D3"/>
    <w:rsid w:val="00E25D74"/>
    <w:rsid w:val="00F4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C81C"/>
  <w15:chartTrackingRefBased/>
  <w15:docId w15:val="{07555ED5-56AE-47D1-A830-8C09BB42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05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Talec</dc:creator>
  <cp:keywords/>
  <dc:description/>
  <cp:lastModifiedBy>Mathilde Talec</cp:lastModifiedBy>
  <cp:revision>9</cp:revision>
  <dcterms:created xsi:type="dcterms:W3CDTF">2022-01-11T07:15:00Z</dcterms:created>
  <dcterms:modified xsi:type="dcterms:W3CDTF">2022-01-11T09:00:00Z</dcterms:modified>
</cp:coreProperties>
</file>